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6.xml" ContentType="application/vnd.openxmlformats-officedocument.wordprocessingml.header+xml"/>
  <Override PartName="/word/header5.xml" ContentType="application/vnd.openxmlformats-officedocument.wordprocessingml.header+xml"/>
  <Override PartName="/word/header4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775618" w14:textId="340D60E0" w:rsidR="008B5FAE" w:rsidRDefault="007B407D" w:rsidP="00487817">
      <w:pPr>
        <w:rPr>
          <w:sz w:val="16"/>
          <w:szCs w:val="16"/>
        </w:rPr>
      </w:pPr>
      <w:r>
        <w:rPr>
          <w:noProof/>
          <w:sz w:val="16"/>
          <w:szCs w:val="16"/>
        </w:rPr>
        <w:drawing>
          <wp:inline distT="0" distB="0" distL="0" distR="0" wp14:anchorId="004A4599" wp14:editId="6F95864A">
            <wp:extent cx="4334494" cy="373334"/>
            <wp:effectExtent l="0" t="0" r="0" b="825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713411" cy="405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9BCBF2" w14:textId="77777777" w:rsidR="007B407D" w:rsidRDefault="007B407D" w:rsidP="00487817">
      <w:pPr>
        <w:rPr>
          <w:sz w:val="16"/>
          <w:szCs w:val="16"/>
        </w:rPr>
      </w:pPr>
    </w:p>
    <w:p w14:paraId="3C2EA159" w14:textId="7CA7A617" w:rsidR="008B5FAE" w:rsidRDefault="008B5FAE" w:rsidP="00487817">
      <w:pPr>
        <w:rPr>
          <w:sz w:val="16"/>
          <w:szCs w:val="16"/>
        </w:rPr>
      </w:pPr>
      <w:r>
        <w:rPr>
          <w:noProof/>
          <w:lang w:eastAsia="fr-CA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01F34DFE" wp14:editId="6E03B448">
                <wp:simplePos x="0" y="0"/>
                <wp:positionH relativeFrom="column">
                  <wp:posOffset>-26035</wp:posOffset>
                </wp:positionH>
                <wp:positionV relativeFrom="paragraph">
                  <wp:posOffset>82550</wp:posOffset>
                </wp:positionV>
                <wp:extent cx="7018867" cy="685800"/>
                <wp:effectExtent l="0" t="0" r="0" b="0"/>
                <wp:wrapNone/>
                <wp:docPr id="2" name="Grou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18867" cy="685800"/>
                          <a:chOff x="1800" y="900"/>
                          <a:chExt cx="8820" cy="1620"/>
                        </a:xfrm>
                      </wpg:grpSpPr>
                      <wps:wsp>
                        <wps:cNvPr id="3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1800" y="900"/>
                            <a:ext cx="6783" cy="720"/>
                          </a:xfrm>
                          <a:prstGeom prst="rect">
                            <a:avLst/>
                          </a:prstGeom>
                          <a:solidFill>
                            <a:srgbClr val="95B3D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0845BB" w14:textId="6781C30D" w:rsidR="004E7368" w:rsidRPr="008B5FAE" w:rsidRDefault="004E7368" w:rsidP="008B5FAE">
                              <w:pPr>
                                <w:rPr>
                                  <w:rFonts w:ascii="Arial" w:hAnsi="Arial" w:cs="Arial"/>
                                  <w:b/>
                                  <w:sz w:val="28"/>
                                </w:rPr>
                              </w:pPr>
                              <w:r w:rsidRPr="008B5FAE">
                                <w:rPr>
                                  <w:rFonts w:ascii="Arial" w:hAnsi="Arial" w:cs="Arial"/>
                                  <w:b/>
                                  <w:sz w:val="28"/>
                                </w:rPr>
                                <w:t>LE PLAN D</w:t>
                              </w:r>
                              <w:r w:rsidR="00D80720">
                                <w:rPr>
                                  <w:rFonts w:ascii="Arial" w:hAnsi="Arial" w:cs="Arial"/>
                                  <w:b/>
                                  <w:sz w:val="28"/>
                                </w:rPr>
                                <w:t>’</w:t>
                              </w:r>
                              <w:r w:rsidRPr="008B5FAE">
                                <w:rPr>
                                  <w:rFonts w:ascii="Arial" w:hAnsi="Arial" w:cs="Arial"/>
                                  <w:b/>
                                  <w:sz w:val="28"/>
                                </w:rPr>
                                <w:t>ACCOMPAGNEMENT AGROENVIRONNEMENTAL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8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800" y="1620"/>
                            <a:ext cx="5060" cy="540"/>
                          </a:xfrm>
                          <a:prstGeom prst="rect">
                            <a:avLst/>
                          </a:prstGeom>
                          <a:solidFill>
                            <a:srgbClr val="DBE5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573B3D1" w14:textId="6E39ABC7" w:rsidR="004E7368" w:rsidRPr="008B5FAE" w:rsidRDefault="004E7368" w:rsidP="008B5FAE">
                              <w:pPr>
                                <w:rPr>
                                  <w:rFonts w:ascii="Arial" w:hAnsi="Arial" w:cs="Arial"/>
                                  <w:b/>
                                  <w:sz w:val="22"/>
                                  <w:szCs w:val="22"/>
                                </w:rPr>
                              </w:pPr>
                              <w:r w:rsidRPr="008B5FAE">
                                <w:rPr>
                                  <w:rFonts w:ascii="Arial" w:hAnsi="Arial" w:cs="Arial"/>
                                  <w:b/>
                                  <w:sz w:val="22"/>
                                  <w:szCs w:val="22"/>
                                </w:rPr>
                                <w:t xml:space="preserve">PAA </w:t>
                              </w:r>
                              <w:bookmarkStart w:id="0" w:name="Si_AnneePAA"/>
                              <w:bookmarkEnd w:id="0"/>
                              <w:r w:rsidRPr="00EF42C6">
                                <w:rPr>
                                  <w:rFonts w:ascii="Arial" w:hAnsi="Arial" w:cs="Arial"/>
                                  <w:b/>
                                  <w:sz w:val="22"/>
                                  <w:szCs w:val="22"/>
                                </w:rPr>
                                <w:t>202</w:t>
                              </w:r>
                              <w:r w:rsidR="008543E9">
                                <w:rPr>
                                  <w:rFonts w:ascii="Arial" w:hAnsi="Arial" w:cs="Arial"/>
                                  <w:b/>
                                  <w:sz w:val="22"/>
                                  <w:szCs w:val="22"/>
                                </w:rPr>
                                <w:t>5</w:t>
                              </w:r>
                            </w:p>
                            <w:p w14:paraId="22C63829" w14:textId="77777777" w:rsidR="004E7368" w:rsidRDefault="004E7368" w:rsidP="008B5FAE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9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800" y="2160"/>
                            <a:ext cx="8820" cy="360"/>
                          </a:xfrm>
                          <a:prstGeom prst="rect">
                            <a:avLst/>
                          </a:prstGeom>
                          <a:solidFill>
                            <a:srgbClr val="365F9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F34DFE" id="Groupe 2" o:spid="_x0000_s1026" style="position:absolute;margin-left:-2.05pt;margin-top:6.5pt;width:552.65pt;height:54pt;z-index:251658240" coordorigin="1800,900" coordsize="8820,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">
                <v:rect id="Rectangle 3" o:spid="_x0000_s1027" style="position:absolute;left:1800;top:900;width:6783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" fillcolor="#95b3d7" stroked="f">
                  <v:textbox>
                    <w:txbxContent>
                      <w:p w14:paraId="240845BB" w14:textId="6781C30D" w:rsidR="004E7368" w:rsidRPr="008B5FAE" w:rsidRDefault="004E7368" w:rsidP="008B5FAE">
                        <w:pPr>
                          <w:rPr>
                            <w:rFonts w:ascii="Arial" w:hAnsi="Arial" w:cs="Arial"/>
                            <w:b/>
                            <w:sz w:val="28"/>
                          </w:rPr>
                        </w:pPr>
                        <w:r w:rsidRPr="008B5FAE">
                          <w:rPr>
                            <w:rFonts w:ascii="Arial" w:hAnsi="Arial" w:cs="Arial"/>
                            <w:b/>
                            <w:sz w:val="28"/>
                          </w:rPr>
                          <w:t>LE PLAN D</w:t>
                        </w:r>
                        <w:r w:rsidR="00D80720">
                          <w:rPr>
                            <w:rFonts w:ascii="Arial" w:hAnsi="Arial" w:cs="Arial"/>
                            <w:b/>
                            <w:sz w:val="28"/>
                          </w:rPr>
                          <w:t>’</w:t>
                        </w:r>
                        <w:r w:rsidRPr="008B5FAE">
                          <w:rPr>
                            <w:rFonts w:ascii="Arial" w:hAnsi="Arial" w:cs="Arial"/>
                            <w:b/>
                            <w:sz w:val="28"/>
                          </w:rPr>
                          <w:t>ACCOMPAGNEMENT AGROENVIRONNEMENTAL</w:t>
                        </w:r>
                      </w:p>
                    </w:txbxContent>
                  </v:textbox>
                </v:rect>
                <v:rect id="Rectangle 4" o:spid="_x0000_s1028" style="position:absolute;left:1800;top:1620;width:5060;height:5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" fillcolor="#dbe5f1" stroked="f">
                  <v:textbox>
                    <w:txbxContent>
                      <w:p w14:paraId="6573B3D1" w14:textId="6E39ABC7" w:rsidR="004E7368" w:rsidRPr="008B5FAE" w:rsidRDefault="004E7368" w:rsidP="008B5FAE">
                        <w:pPr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8B5FAE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PAA </w:t>
                        </w:r>
                        <w:bookmarkStart w:id="1" w:name="Si_AnneePAA"/>
                        <w:bookmarkEnd w:id="1"/>
                        <w:r w:rsidRPr="00EF42C6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202</w:t>
                        </w:r>
                        <w:r w:rsidR="008543E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5</w:t>
                        </w:r>
                      </w:p>
                      <w:p w14:paraId="22C63829" w14:textId="77777777" w:rsidR="004E7368" w:rsidRDefault="004E7368" w:rsidP="008B5FAE">
                        <w:pPr>
                          <w:jc w:val="center"/>
                        </w:pPr>
                      </w:p>
                    </w:txbxContent>
                  </v:textbox>
                </v:rect>
                <v:rect id="Rectangle 5" o:spid="_x0000_s1029" style="position:absolute;left:1800;top:2160;width:8820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" fillcolor="#365f91" stroked="f"/>
              </v:group>
            </w:pict>
          </mc:Fallback>
        </mc:AlternateContent>
      </w:r>
    </w:p>
    <w:p w14:paraId="63F0A9DF" w14:textId="77777777" w:rsidR="00487817" w:rsidRDefault="00487817" w:rsidP="00487817">
      <w:pPr>
        <w:rPr>
          <w:sz w:val="16"/>
          <w:szCs w:val="16"/>
        </w:rPr>
      </w:pPr>
    </w:p>
    <w:p w14:paraId="22B1C859" w14:textId="77777777" w:rsidR="00487817" w:rsidRDefault="00487817" w:rsidP="00487817">
      <w:pPr>
        <w:rPr>
          <w:sz w:val="16"/>
          <w:szCs w:val="16"/>
        </w:rPr>
      </w:pPr>
    </w:p>
    <w:p w14:paraId="195FCD3C" w14:textId="77777777" w:rsidR="00487817" w:rsidRDefault="00487817" w:rsidP="00487817">
      <w:pPr>
        <w:rPr>
          <w:sz w:val="16"/>
          <w:szCs w:val="16"/>
        </w:rPr>
      </w:pPr>
    </w:p>
    <w:p w14:paraId="0B51348B" w14:textId="77777777" w:rsidR="00487817" w:rsidRDefault="00487817" w:rsidP="00487817">
      <w:pPr>
        <w:rPr>
          <w:sz w:val="16"/>
          <w:szCs w:val="16"/>
        </w:rPr>
      </w:pPr>
    </w:p>
    <w:p w14:paraId="45595F62" w14:textId="77777777" w:rsidR="00487817" w:rsidRDefault="00487817" w:rsidP="00487817">
      <w:pPr>
        <w:rPr>
          <w:sz w:val="16"/>
          <w:szCs w:val="16"/>
        </w:rPr>
      </w:pPr>
    </w:p>
    <w:p w14:paraId="10AD16DC" w14:textId="77777777" w:rsidR="00487817" w:rsidRPr="00A675AF" w:rsidRDefault="00487817" w:rsidP="00487817">
      <w:pPr>
        <w:rPr>
          <w:rFonts w:cs="Arial"/>
          <w:b/>
          <w:sz w:val="28"/>
        </w:rPr>
      </w:pPr>
    </w:p>
    <w:p w14:paraId="5B52AABF" w14:textId="05974CE7" w:rsidR="00C865D1" w:rsidRPr="00CF1D55" w:rsidRDefault="00C865D1" w:rsidP="008016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ind w:left="142"/>
        <w:jc w:val="both"/>
        <w:rPr>
          <w:rFonts w:ascii="Arial" w:hAnsi="Arial" w:cs="Arial"/>
          <w:bCs/>
          <w:sz w:val="18"/>
          <w:szCs w:val="18"/>
        </w:rPr>
      </w:pPr>
      <w:r w:rsidRPr="00CF1D55">
        <w:rPr>
          <w:rFonts w:ascii="Arial" w:hAnsi="Arial" w:cs="Arial"/>
          <w:bCs/>
          <w:sz w:val="18"/>
          <w:szCs w:val="18"/>
        </w:rPr>
        <w:t>L</w:t>
      </w:r>
      <w:r w:rsidR="00925991">
        <w:rPr>
          <w:rFonts w:ascii="Arial" w:hAnsi="Arial" w:cs="Arial"/>
          <w:bCs/>
          <w:sz w:val="18"/>
          <w:szCs w:val="18"/>
        </w:rPr>
        <w:t>’élaboration d’un</w:t>
      </w:r>
      <w:r w:rsidRPr="00CF1D55">
        <w:rPr>
          <w:rFonts w:ascii="Arial" w:hAnsi="Arial" w:cs="Arial"/>
          <w:bCs/>
          <w:sz w:val="18"/>
          <w:szCs w:val="18"/>
        </w:rPr>
        <w:t xml:space="preserve"> </w:t>
      </w:r>
      <w:r w:rsidR="00D80720">
        <w:rPr>
          <w:rFonts w:ascii="Arial" w:hAnsi="Arial" w:cs="Arial"/>
          <w:bCs/>
          <w:sz w:val="18"/>
          <w:szCs w:val="18"/>
        </w:rPr>
        <w:t>p</w:t>
      </w:r>
      <w:r w:rsidRPr="00CF1D55">
        <w:rPr>
          <w:rFonts w:ascii="Arial" w:hAnsi="Arial" w:cs="Arial"/>
          <w:bCs/>
          <w:sz w:val="18"/>
          <w:szCs w:val="18"/>
        </w:rPr>
        <w:t>lan d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CF1D55">
        <w:rPr>
          <w:rFonts w:ascii="Arial" w:hAnsi="Arial" w:cs="Arial"/>
          <w:bCs/>
          <w:sz w:val="18"/>
          <w:szCs w:val="18"/>
        </w:rPr>
        <w:t>accompagnement agroenvironnemental (PAA) est une démarche qui a pour objectif d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CF1D55">
        <w:rPr>
          <w:rFonts w:ascii="Arial" w:hAnsi="Arial" w:cs="Arial"/>
          <w:bCs/>
          <w:sz w:val="18"/>
          <w:szCs w:val="18"/>
        </w:rPr>
        <w:t xml:space="preserve">analyser la situation </w:t>
      </w:r>
      <w:r w:rsidR="00822B8B">
        <w:rPr>
          <w:rFonts w:ascii="Arial" w:hAnsi="Arial" w:cs="Arial"/>
          <w:bCs/>
          <w:sz w:val="18"/>
          <w:szCs w:val="18"/>
        </w:rPr>
        <w:t>globale</w:t>
      </w:r>
      <w:r w:rsidR="00D80720">
        <w:rPr>
          <w:rFonts w:ascii="Arial" w:hAnsi="Arial" w:cs="Arial"/>
          <w:bCs/>
          <w:sz w:val="18"/>
          <w:szCs w:val="18"/>
        </w:rPr>
        <w:t xml:space="preserve"> de votre entreprise agricole</w:t>
      </w:r>
      <w:r w:rsidR="00822B8B">
        <w:rPr>
          <w:rFonts w:ascii="Arial" w:hAnsi="Arial" w:cs="Arial"/>
          <w:bCs/>
          <w:sz w:val="18"/>
          <w:szCs w:val="18"/>
        </w:rPr>
        <w:t xml:space="preserve"> </w:t>
      </w:r>
      <w:r w:rsidR="00D80720">
        <w:rPr>
          <w:rFonts w:ascii="Arial" w:hAnsi="Arial" w:cs="Arial"/>
          <w:bCs/>
          <w:sz w:val="18"/>
          <w:szCs w:val="18"/>
        </w:rPr>
        <w:t>du point de vue</w:t>
      </w:r>
      <w:r w:rsidR="00822B8B">
        <w:rPr>
          <w:rFonts w:ascii="Arial" w:hAnsi="Arial" w:cs="Arial"/>
          <w:bCs/>
          <w:sz w:val="18"/>
          <w:szCs w:val="18"/>
        </w:rPr>
        <w:t xml:space="preserve"> agroenvironnemental. Il permet</w:t>
      </w:r>
      <w:r w:rsidRPr="00CF1D55">
        <w:rPr>
          <w:rFonts w:ascii="Arial" w:hAnsi="Arial" w:cs="Arial"/>
          <w:bCs/>
          <w:sz w:val="18"/>
          <w:szCs w:val="18"/>
        </w:rPr>
        <w:t xml:space="preserve"> de concevoir un plan d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CF1D55">
        <w:rPr>
          <w:rFonts w:ascii="Arial" w:hAnsi="Arial" w:cs="Arial"/>
          <w:bCs/>
          <w:sz w:val="18"/>
          <w:szCs w:val="18"/>
        </w:rPr>
        <w:t xml:space="preserve">action </w:t>
      </w:r>
      <w:r w:rsidR="000D4F99">
        <w:rPr>
          <w:rFonts w:ascii="Arial" w:hAnsi="Arial" w:cs="Arial"/>
          <w:bCs/>
          <w:sz w:val="18"/>
          <w:szCs w:val="18"/>
        </w:rPr>
        <w:t xml:space="preserve">incluant des interventions en </w:t>
      </w:r>
      <w:r w:rsidR="00D80720">
        <w:rPr>
          <w:rFonts w:ascii="Arial" w:hAnsi="Arial" w:cs="Arial"/>
          <w:bCs/>
          <w:sz w:val="18"/>
          <w:szCs w:val="18"/>
        </w:rPr>
        <w:t>matière d’</w:t>
      </w:r>
      <w:r w:rsidR="000D4F99">
        <w:rPr>
          <w:rFonts w:ascii="Arial" w:hAnsi="Arial" w:cs="Arial"/>
          <w:bCs/>
          <w:sz w:val="18"/>
          <w:szCs w:val="18"/>
        </w:rPr>
        <w:t>agroenvironnement</w:t>
      </w:r>
      <w:r w:rsidR="00D80720">
        <w:rPr>
          <w:rFonts w:ascii="Arial" w:hAnsi="Arial" w:cs="Arial"/>
          <w:bCs/>
          <w:sz w:val="18"/>
          <w:szCs w:val="18"/>
        </w:rPr>
        <w:t xml:space="preserve"> et</w:t>
      </w:r>
      <w:r w:rsidR="00936C94">
        <w:rPr>
          <w:rFonts w:ascii="Arial" w:hAnsi="Arial" w:cs="Arial"/>
          <w:bCs/>
          <w:sz w:val="18"/>
          <w:szCs w:val="18"/>
        </w:rPr>
        <w:t xml:space="preserve"> </w:t>
      </w:r>
      <w:r w:rsidRPr="00CF1D55">
        <w:rPr>
          <w:rFonts w:ascii="Arial" w:hAnsi="Arial" w:cs="Arial"/>
          <w:bCs/>
          <w:sz w:val="18"/>
          <w:szCs w:val="18"/>
        </w:rPr>
        <w:t xml:space="preserve">adapté à </w:t>
      </w:r>
      <w:r w:rsidR="00936C94">
        <w:rPr>
          <w:rFonts w:ascii="Arial" w:hAnsi="Arial" w:cs="Arial"/>
          <w:bCs/>
          <w:sz w:val="18"/>
          <w:szCs w:val="18"/>
        </w:rPr>
        <w:t>votr</w:t>
      </w:r>
      <w:r w:rsidRPr="00CF1D55">
        <w:rPr>
          <w:rFonts w:ascii="Arial" w:hAnsi="Arial" w:cs="Arial"/>
          <w:bCs/>
          <w:sz w:val="18"/>
          <w:szCs w:val="18"/>
        </w:rPr>
        <w:t>e situation.</w:t>
      </w:r>
    </w:p>
    <w:p w14:paraId="0D6D3D67" w14:textId="77777777" w:rsidR="00C865D1" w:rsidRPr="00CF1D55" w:rsidRDefault="00C865D1" w:rsidP="008016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ind w:left="142"/>
        <w:jc w:val="both"/>
        <w:rPr>
          <w:rFonts w:ascii="Arial" w:hAnsi="Arial" w:cs="Arial"/>
          <w:bCs/>
          <w:sz w:val="18"/>
          <w:szCs w:val="18"/>
        </w:rPr>
      </w:pPr>
    </w:p>
    <w:p w14:paraId="32D94DFE" w14:textId="253228E3" w:rsidR="00C865D1" w:rsidRDefault="00C865D1" w:rsidP="008016D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ind w:left="142"/>
        <w:jc w:val="both"/>
        <w:rPr>
          <w:rFonts w:ascii="Arial" w:hAnsi="Arial" w:cs="Arial"/>
          <w:bCs/>
          <w:sz w:val="18"/>
          <w:szCs w:val="18"/>
        </w:rPr>
      </w:pPr>
      <w:r w:rsidRPr="00CF1D55">
        <w:rPr>
          <w:rFonts w:ascii="Arial" w:hAnsi="Arial" w:cs="Arial"/>
          <w:bCs/>
          <w:sz w:val="18"/>
          <w:szCs w:val="18"/>
        </w:rPr>
        <w:t>Un PAA est requis pour l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CF1D55">
        <w:rPr>
          <w:rFonts w:ascii="Arial" w:hAnsi="Arial" w:cs="Arial"/>
          <w:bCs/>
          <w:sz w:val="18"/>
          <w:szCs w:val="18"/>
        </w:rPr>
        <w:t xml:space="preserve">obtention </w:t>
      </w:r>
      <w:r w:rsidR="0093170E">
        <w:rPr>
          <w:rFonts w:ascii="Arial" w:hAnsi="Arial" w:cs="Arial"/>
          <w:bCs/>
          <w:sz w:val="18"/>
          <w:szCs w:val="18"/>
        </w:rPr>
        <w:t>d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="0093170E">
        <w:rPr>
          <w:rFonts w:ascii="Arial" w:hAnsi="Arial" w:cs="Arial"/>
          <w:bCs/>
          <w:sz w:val="18"/>
          <w:szCs w:val="18"/>
        </w:rPr>
        <w:t>une a</w:t>
      </w:r>
      <w:r w:rsidRPr="00CF1D55">
        <w:rPr>
          <w:rFonts w:ascii="Arial" w:hAnsi="Arial" w:cs="Arial"/>
          <w:bCs/>
          <w:sz w:val="18"/>
          <w:szCs w:val="18"/>
        </w:rPr>
        <w:t>ide financière du ministère de l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CF1D55">
        <w:rPr>
          <w:rFonts w:ascii="Arial" w:hAnsi="Arial" w:cs="Arial"/>
          <w:bCs/>
          <w:sz w:val="18"/>
          <w:szCs w:val="18"/>
        </w:rPr>
        <w:t>Agriculture, des Pêcheries et de l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CF1D55">
        <w:rPr>
          <w:rFonts w:ascii="Arial" w:hAnsi="Arial" w:cs="Arial"/>
          <w:bCs/>
          <w:sz w:val="18"/>
          <w:szCs w:val="18"/>
        </w:rPr>
        <w:t xml:space="preserve">Alimentation (MAPAQ) dans le cadre du </w:t>
      </w:r>
      <w:r w:rsidR="00D80720">
        <w:rPr>
          <w:rFonts w:ascii="Arial" w:hAnsi="Arial" w:cs="Arial"/>
          <w:bCs/>
          <w:sz w:val="18"/>
          <w:szCs w:val="18"/>
        </w:rPr>
        <w:t>P</w:t>
      </w:r>
      <w:r w:rsidRPr="00CF1D55">
        <w:rPr>
          <w:rFonts w:ascii="Arial" w:hAnsi="Arial" w:cs="Arial"/>
          <w:bCs/>
          <w:sz w:val="18"/>
          <w:szCs w:val="18"/>
        </w:rPr>
        <w:t>rogramme service</w:t>
      </w:r>
      <w:r w:rsidR="00D80720">
        <w:rPr>
          <w:rFonts w:ascii="Arial" w:hAnsi="Arial" w:cs="Arial"/>
          <w:bCs/>
          <w:sz w:val="18"/>
          <w:szCs w:val="18"/>
        </w:rPr>
        <w:t>s</w:t>
      </w:r>
      <w:r w:rsidRPr="00CF1D55">
        <w:rPr>
          <w:rFonts w:ascii="Arial" w:hAnsi="Arial" w:cs="Arial"/>
          <w:bCs/>
          <w:sz w:val="18"/>
          <w:szCs w:val="18"/>
        </w:rPr>
        <w:t>-conseils 20</w:t>
      </w:r>
      <w:r w:rsidR="00CF1D55">
        <w:rPr>
          <w:rFonts w:ascii="Arial" w:hAnsi="Arial" w:cs="Arial"/>
          <w:bCs/>
          <w:sz w:val="18"/>
          <w:szCs w:val="18"/>
        </w:rPr>
        <w:t>23</w:t>
      </w:r>
      <w:r w:rsidRPr="00CF1D55">
        <w:rPr>
          <w:rFonts w:ascii="Arial" w:hAnsi="Arial" w:cs="Arial"/>
          <w:bCs/>
          <w:sz w:val="18"/>
          <w:szCs w:val="18"/>
        </w:rPr>
        <w:t>-202</w:t>
      </w:r>
      <w:r w:rsidR="00CF1D55">
        <w:rPr>
          <w:rFonts w:ascii="Arial" w:hAnsi="Arial" w:cs="Arial"/>
          <w:bCs/>
          <w:sz w:val="18"/>
          <w:szCs w:val="18"/>
        </w:rPr>
        <w:t>8</w:t>
      </w:r>
      <w:r w:rsidR="0093170E">
        <w:rPr>
          <w:rFonts w:ascii="Arial" w:hAnsi="Arial" w:cs="Arial"/>
          <w:bCs/>
          <w:sz w:val="18"/>
          <w:szCs w:val="18"/>
        </w:rPr>
        <w:t xml:space="preserve"> (</w:t>
      </w:r>
      <w:r w:rsidR="009D6B0F" w:rsidRPr="00B6044B">
        <w:rPr>
          <w:rFonts w:ascii="Arial" w:hAnsi="Arial" w:cs="Arial"/>
          <w:bCs/>
          <w:sz w:val="18"/>
          <w:szCs w:val="18"/>
        </w:rPr>
        <w:t>thématique d’intervention : suivi</w:t>
      </w:r>
      <w:r w:rsidR="00892F16" w:rsidRPr="00B6044B">
        <w:rPr>
          <w:rFonts w:ascii="Arial" w:hAnsi="Arial" w:cs="Arial"/>
          <w:bCs/>
          <w:sz w:val="18"/>
          <w:szCs w:val="18"/>
        </w:rPr>
        <w:t>s</w:t>
      </w:r>
      <w:r w:rsidR="009D6B0F" w:rsidRPr="00B6044B">
        <w:rPr>
          <w:rFonts w:ascii="Arial" w:hAnsi="Arial" w:cs="Arial"/>
          <w:bCs/>
          <w:sz w:val="18"/>
          <w:szCs w:val="18"/>
        </w:rPr>
        <w:t xml:space="preserve"> en</w:t>
      </w:r>
      <w:r w:rsidR="0093170E" w:rsidRPr="00B6044B">
        <w:rPr>
          <w:rFonts w:ascii="Arial" w:hAnsi="Arial" w:cs="Arial"/>
          <w:bCs/>
          <w:sz w:val="18"/>
          <w:szCs w:val="18"/>
        </w:rPr>
        <w:t xml:space="preserve"> agroenvironnement</w:t>
      </w:r>
      <w:r w:rsidR="0093170E">
        <w:rPr>
          <w:rFonts w:ascii="Arial" w:hAnsi="Arial" w:cs="Arial"/>
          <w:bCs/>
          <w:sz w:val="18"/>
          <w:szCs w:val="18"/>
        </w:rPr>
        <w:t>)</w:t>
      </w:r>
      <w:r w:rsidRPr="00CF1D55">
        <w:rPr>
          <w:rFonts w:ascii="Arial" w:hAnsi="Arial" w:cs="Arial"/>
          <w:bCs/>
          <w:sz w:val="18"/>
          <w:szCs w:val="18"/>
        </w:rPr>
        <w:t>.</w:t>
      </w:r>
    </w:p>
    <w:p w14:paraId="633A4A60" w14:textId="77777777" w:rsidR="00CF1D55" w:rsidRPr="00CF1D55" w:rsidRDefault="00CF1D55" w:rsidP="00CF1D55">
      <w:pPr>
        <w:ind w:hanging="3"/>
        <w:jc w:val="both"/>
        <w:rPr>
          <w:rFonts w:ascii="Arial" w:hAnsi="Arial" w:cs="Arial"/>
          <w:bCs/>
          <w:sz w:val="18"/>
          <w:szCs w:val="18"/>
        </w:rPr>
      </w:pPr>
    </w:p>
    <w:p w14:paraId="530D1587" w14:textId="37FFBDAD" w:rsidR="006F1FD4" w:rsidRDefault="006F1FD4" w:rsidP="006F1FD4">
      <w:pPr>
        <w:jc w:val="both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66"/>
        <w:gridCol w:w="3253"/>
      </w:tblGrid>
      <w:tr w:rsidR="006F1FD4" w14:paraId="3B2FD0ED" w14:textId="77777777" w:rsidTr="006F1FD4">
        <w:tc>
          <w:tcPr>
            <w:tcW w:w="7666" w:type="dxa"/>
            <w:vAlign w:val="center"/>
          </w:tcPr>
          <w:p w14:paraId="15B03364" w14:textId="0F33DE26" w:rsidR="006F1FD4" w:rsidRPr="00580B9C" w:rsidRDefault="006F1FD4" w:rsidP="006754CB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Section 1</w:t>
            </w:r>
          </w:p>
          <w:p w14:paraId="23B05201" w14:textId="48727EDA" w:rsidR="006F1FD4" w:rsidRPr="009E6232" w:rsidRDefault="006F1FD4" w:rsidP="006754CB">
            <w:pPr>
              <w:spacing w:line="276" w:lineRule="auto"/>
              <w:rPr>
                <w:rFonts w:ascii="Arial" w:hAnsi="Arial" w:cs="Arial"/>
                <w:b/>
                <w:smallCaps/>
                <w:sz w:val="24"/>
                <w:szCs w:val="24"/>
              </w:rPr>
            </w:pPr>
            <w:r w:rsidRPr="00580B9C">
              <w:rPr>
                <w:rFonts w:ascii="Arial" w:hAnsi="Arial" w:cs="Arial"/>
                <w:b/>
                <w:smallCaps/>
                <w:sz w:val="28"/>
              </w:rPr>
              <w:t>Renseignements sur l</w:t>
            </w:r>
            <w:r w:rsidR="00D80720">
              <w:rPr>
                <w:rFonts w:ascii="Arial" w:hAnsi="Arial" w:cs="Arial"/>
                <w:b/>
                <w:smallCaps/>
                <w:sz w:val="28"/>
              </w:rPr>
              <w:t>’</w:t>
            </w:r>
            <w:r w:rsidRPr="00580B9C">
              <w:rPr>
                <w:rFonts w:ascii="Arial" w:hAnsi="Arial" w:cs="Arial"/>
                <w:b/>
                <w:smallCaps/>
                <w:sz w:val="28"/>
              </w:rPr>
              <w:t>entreprise agricole</w:t>
            </w:r>
          </w:p>
        </w:tc>
        <w:tc>
          <w:tcPr>
            <w:tcW w:w="3253" w:type="dxa"/>
            <w:vAlign w:val="center"/>
          </w:tcPr>
          <w:p w14:paraId="3E46BF90" w14:textId="2FFA6D71" w:rsidR="006F1FD4" w:rsidRDefault="006F1FD4" w:rsidP="006754CB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3732FD34" w14:textId="3A2881BE" w:rsidR="006F1FD4" w:rsidRDefault="006F1FD4" w:rsidP="006F1FD4">
      <w:pPr>
        <w:jc w:val="both"/>
        <w:rPr>
          <w:rFonts w:ascii="Arial" w:hAnsi="Arial" w:cs="Arial"/>
          <w:sz w:val="18"/>
          <w:szCs w:val="18"/>
        </w:rPr>
      </w:pPr>
    </w:p>
    <w:tbl>
      <w:tblPr>
        <w:tblW w:w="10915" w:type="dxa"/>
        <w:tblInd w:w="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DBE5F1" w:themeFill="accent1" w:themeFillTint="33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3"/>
        <w:gridCol w:w="2764"/>
        <w:gridCol w:w="2764"/>
        <w:gridCol w:w="2764"/>
      </w:tblGrid>
      <w:tr w:rsidR="00D51E5E" w:rsidRPr="00422240" w14:paraId="0882D9C9" w14:textId="77777777" w:rsidTr="00154BFD">
        <w:trPr>
          <w:trHeight w:val="600"/>
        </w:trPr>
        <w:tc>
          <w:tcPr>
            <w:tcW w:w="2468" w:type="pct"/>
            <w:gridSpan w:val="2"/>
            <w:shd w:val="clear" w:color="auto" w:fill="DBE5F1" w:themeFill="accent1" w:themeFillTint="33"/>
            <w:hideMark/>
          </w:tcPr>
          <w:p w14:paraId="31FBF5FD" w14:textId="25E49997" w:rsidR="00D51E5E" w:rsidRPr="00422240" w:rsidRDefault="00D51E5E" w:rsidP="003677FD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422240">
              <w:rPr>
                <w:rFonts w:ascii="Arial" w:hAnsi="Arial" w:cs="Arial"/>
                <w:b/>
                <w:sz w:val="18"/>
                <w:szCs w:val="18"/>
              </w:rPr>
              <w:t>Nom légal de l</w:t>
            </w:r>
            <w:r w:rsidR="00D80720">
              <w:rPr>
                <w:rFonts w:ascii="Arial" w:hAnsi="Arial" w:cs="Arial"/>
                <w:b/>
                <w:sz w:val="18"/>
                <w:szCs w:val="18"/>
              </w:rPr>
              <w:t>’</w:t>
            </w:r>
            <w:r w:rsidRPr="00422240">
              <w:rPr>
                <w:rFonts w:ascii="Arial" w:hAnsi="Arial" w:cs="Arial"/>
                <w:b/>
                <w:sz w:val="18"/>
                <w:szCs w:val="18"/>
              </w:rPr>
              <w:t>entreprise agricole</w:t>
            </w:r>
          </w:p>
          <w:p w14:paraId="2A18B564" w14:textId="10F7B3E1" w:rsidR="00D51E5E" w:rsidRPr="00422240" w:rsidRDefault="00D51E5E" w:rsidP="003677FD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="00702A6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702A6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702A6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702A6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702A6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2532" w:type="pct"/>
            <w:gridSpan w:val="2"/>
            <w:shd w:val="clear" w:color="auto" w:fill="DBE5F1" w:themeFill="accent1" w:themeFillTint="33"/>
            <w:hideMark/>
          </w:tcPr>
          <w:p w14:paraId="10F385F0" w14:textId="6786B21C" w:rsidR="00D51E5E" w:rsidRPr="00422240" w:rsidRDefault="00D51E5E" w:rsidP="003677FD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422240">
              <w:rPr>
                <w:rFonts w:ascii="Arial" w:hAnsi="Arial" w:cs="Arial"/>
                <w:b/>
                <w:sz w:val="18"/>
                <w:szCs w:val="18"/>
              </w:rPr>
              <w:t>Numéro d</w:t>
            </w:r>
            <w:r w:rsidR="00D80720">
              <w:rPr>
                <w:rFonts w:ascii="Arial" w:hAnsi="Arial" w:cs="Arial"/>
                <w:b/>
                <w:sz w:val="18"/>
                <w:szCs w:val="18"/>
              </w:rPr>
              <w:t>’</w:t>
            </w:r>
            <w:r w:rsidRPr="00422240">
              <w:rPr>
                <w:rFonts w:ascii="Arial" w:hAnsi="Arial" w:cs="Arial"/>
                <w:b/>
                <w:sz w:val="18"/>
                <w:szCs w:val="18"/>
              </w:rPr>
              <w:t>identification ministériel (NIM)</w:t>
            </w:r>
          </w:p>
          <w:p w14:paraId="6965FC09" w14:textId="47F58C1E" w:rsidR="00D51E5E" w:rsidRPr="00422240" w:rsidRDefault="00D51E5E" w:rsidP="003677FD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="00D31BC7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D31BC7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D31BC7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D31BC7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D31BC7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124F32" w:rsidRPr="00422240" w14:paraId="5175B725" w14:textId="77777777" w:rsidTr="00154BFD">
        <w:trPr>
          <w:trHeight w:val="794"/>
        </w:trPr>
        <w:tc>
          <w:tcPr>
            <w:tcW w:w="2468" w:type="pct"/>
            <w:gridSpan w:val="2"/>
            <w:shd w:val="clear" w:color="auto" w:fill="DBE5F1" w:themeFill="accent1" w:themeFillTint="33"/>
            <w:hideMark/>
          </w:tcPr>
          <w:p w14:paraId="1EE9B8CE" w14:textId="7F681C6E" w:rsidR="00124F32" w:rsidRPr="00422240" w:rsidRDefault="00D21096" w:rsidP="003677FD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Prénom et n</w:t>
            </w:r>
            <w:r w:rsidR="00124F32" w:rsidRPr="00422240">
              <w:rPr>
                <w:rFonts w:ascii="Arial" w:hAnsi="Arial" w:cs="Arial"/>
                <w:b/>
                <w:sz w:val="18"/>
                <w:szCs w:val="18"/>
              </w:rPr>
              <w:t>om du répondant</w:t>
            </w:r>
          </w:p>
          <w:p w14:paraId="076386F0" w14:textId="3A768959" w:rsidR="00124F32" w:rsidRPr="00422240" w:rsidRDefault="00124F32" w:rsidP="003677FD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="00702A6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702A6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702A6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702A6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="00702A6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2532" w:type="pct"/>
            <w:gridSpan w:val="2"/>
            <w:vMerge w:val="restart"/>
            <w:shd w:val="clear" w:color="auto" w:fill="DBE5F1" w:themeFill="accent1" w:themeFillTint="33"/>
            <w:hideMark/>
          </w:tcPr>
          <w:p w14:paraId="103C5F56" w14:textId="360FB768" w:rsidR="00124F32" w:rsidRPr="00422240" w:rsidRDefault="0068298E" w:rsidP="006D5D1D">
            <w:pPr>
              <w:spacing w:before="80" w:after="12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  <w:r w:rsidR="00124F32" w:rsidRPr="00422240">
              <w:rPr>
                <w:rFonts w:ascii="Arial" w:hAnsi="Arial" w:cs="Arial"/>
                <w:b/>
                <w:sz w:val="18"/>
                <w:szCs w:val="18"/>
              </w:rPr>
              <w:t>ôle du répondant</w:t>
            </w:r>
          </w:p>
          <w:p w14:paraId="772217EB" w14:textId="77777777" w:rsidR="00124F32" w:rsidRDefault="00124F32" w:rsidP="00044F53">
            <w:pPr>
              <w:spacing w:after="80"/>
              <w:rPr>
                <w:rFonts w:ascii="Arial" w:hAnsi="Arial" w:cs="Arial"/>
                <w:sz w:val="18"/>
                <w:szCs w:val="18"/>
              </w:rPr>
            </w:pPr>
            <w:r w:rsidRPr="00B71E5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Si_ChkValideesOK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1E5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B71E57">
              <w:rPr>
                <w:rFonts w:ascii="Arial" w:hAnsi="Arial" w:cs="Arial"/>
                <w:sz w:val="18"/>
                <w:szCs w:val="18"/>
              </w:rPr>
            </w:r>
            <w:r w:rsidRPr="00B71E57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B71E57"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350D6">
              <w:rPr>
                <w:rFonts w:ascii="Arial" w:hAnsi="Arial" w:cs="Arial"/>
                <w:sz w:val="18"/>
                <w:szCs w:val="18"/>
              </w:rPr>
              <w:t xml:space="preserve">Propriétaire    </w:t>
            </w:r>
          </w:p>
          <w:p w14:paraId="71FC7C9E" w14:textId="77777777" w:rsidR="00124F32" w:rsidRDefault="00124F32" w:rsidP="00044F53">
            <w:pPr>
              <w:spacing w:before="80" w:after="80"/>
              <w:rPr>
                <w:rFonts w:ascii="Arial" w:hAnsi="Arial" w:cs="Arial"/>
                <w:sz w:val="18"/>
                <w:szCs w:val="18"/>
              </w:rPr>
            </w:pPr>
            <w:r w:rsidRPr="00B71E5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Si_ChkValideesOK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1E5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B71E57">
              <w:rPr>
                <w:rFonts w:ascii="Arial" w:hAnsi="Arial" w:cs="Arial"/>
                <w:sz w:val="18"/>
                <w:szCs w:val="18"/>
              </w:rPr>
            </w:r>
            <w:r w:rsidRPr="00B71E57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B71E57"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350D6">
              <w:rPr>
                <w:rFonts w:ascii="Arial" w:hAnsi="Arial" w:cs="Arial"/>
                <w:sz w:val="18"/>
                <w:szCs w:val="18"/>
              </w:rPr>
              <w:t xml:space="preserve">Administrateur    </w:t>
            </w:r>
          </w:p>
          <w:p w14:paraId="7E45A91D" w14:textId="77777777" w:rsidR="00124F32" w:rsidRPr="00422240" w:rsidRDefault="00124F32" w:rsidP="00044F53">
            <w:pPr>
              <w:spacing w:before="80" w:after="80"/>
              <w:rPr>
                <w:rFonts w:ascii="Arial" w:hAnsi="Arial" w:cs="Arial"/>
                <w:b/>
                <w:sz w:val="18"/>
                <w:szCs w:val="18"/>
              </w:rPr>
            </w:pPr>
            <w:r w:rsidRPr="00B71E5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Si_ChkValideesOK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71E5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B71E57">
              <w:rPr>
                <w:rFonts w:ascii="Arial" w:hAnsi="Arial" w:cs="Arial"/>
                <w:sz w:val="18"/>
                <w:szCs w:val="18"/>
              </w:rPr>
            </w:r>
            <w:r w:rsidRPr="00B71E57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B71E57"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350D6">
              <w:rPr>
                <w:rFonts w:ascii="Arial" w:hAnsi="Arial" w:cs="Arial"/>
                <w:sz w:val="18"/>
                <w:szCs w:val="18"/>
              </w:rPr>
              <w:t>Personne mandatée</w:t>
            </w:r>
          </w:p>
        </w:tc>
      </w:tr>
      <w:tr w:rsidR="00124F32" w:rsidRPr="00422240" w14:paraId="0AED88BC" w14:textId="77777777" w:rsidTr="00154BFD">
        <w:trPr>
          <w:trHeight w:val="793"/>
        </w:trPr>
        <w:tc>
          <w:tcPr>
            <w:tcW w:w="2468" w:type="pct"/>
            <w:gridSpan w:val="2"/>
            <w:shd w:val="clear" w:color="auto" w:fill="DBE5F1" w:themeFill="accent1" w:themeFillTint="33"/>
          </w:tcPr>
          <w:p w14:paraId="2BFFD8CA" w14:textId="77777777" w:rsidR="00124F32" w:rsidRPr="00422240" w:rsidRDefault="00124F32" w:rsidP="003677FD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422240">
              <w:rPr>
                <w:rFonts w:ascii="Arial" w:hAnsi="Arial" w:cs="Arial"/>
                <w:b/>
                <w:sz w:val="18"/>
                <w:szCs w:val="18"/>
              </w:rPr>
              <w:t>Adresse de correspondance</w:t>
            </w:r>
          </w:p>
          <w:p w14:paraId="112C88C4" w14:textId="77777777" w:rsidR="00124F32" w:rsidRPr="00C01C22" w:rsidRDefault="00261B23" w:rsidP="00261B23">
            <w:pPr>
              <w:spacing w:before="80" w:after="80"/>
              <w:rPr>
                <w:rFonts w:ascii="Arial" w:hAnsi="Arial" w:cs="Arial"/>
                <w:sz w:val="18"/>
                <w:szCs w:val="18"/>
              </w:rPr>
            </w:pP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422240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2532" w:type="pct"/>
            <w:gridSpan w:val="2"/>
            <w:vMerge/>
            <w:shd w:val="clear" w:color="auto" w:fill="DBE5F1" w:themeFill="accent1" w:themeFillTint="33"/>
          </w:tcPr>
          <w:p w14:paraId="74877056" w14:textId="77777777" w:rsidR="00124F32" w:rsidRPr="00422240" w:rsidRDefault="00124F32" w:rsidP="003677FD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F2FA2" w:rsidRPr="00422240" w14:paraId="21B00E44" w14:textId="77777777" w:rsidTr="00154BFD">
        <w:trPr>
          <w:trHeight w:val="600"/>
        </w:trPr>
        <w:tc>
          <w:tcPr>
            <w:tcW w:w="1202" w:type="pct"/>
            <w:shd w:val="clear" w:color="auto" w:fill="DBE5F1" w:themeFill="accent1" w:themeFillTint="33"/>
          </w:tcPr>
          <w:p w14:paraId="55A34094" w14:textId="77777777" w:rsidR="00DF2FA2" w:rsidRPr="00422240" w:rsidRDefault="00DF2FA2" w:rsidP="003677FD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422240">
              <w:rPr>
                <w:rFonts w:ascii="Arial" w:hAnsi="Arial" w:cs="Arial"/>
                <w:b/>
                <w:sz w:val="18"/>
                <w:szCs w:val="18"/>
              </w:rPr>
              <w:t>Téléphone au domicile</w:t>
            </w:r>
          </w:p>
          <w:p w14:paraId="72F15504" w14:textId="77777777" w:rsidR="00DF2FA2" w:rsidRPr="00C01C22" w:rsidRDefault="00DF2FA2" w:rsidP="003677FD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1266" w:type="pct"/>
            <w:shd w:val="clear" w:color="auto" w:fill="DBE5F1" w:themeFill="accent1" w:themeFillTint="33"/>
          </w:tcPr>
          <w:p w14:paraId="2F575FD5" w14:textId="77777777" w:rsidR="00DF2FA2" w:rsidRPr="00422240" w:rsidRDefault="00DF2FA2" w:rsidP="003677FD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422240">
              <w:rPr>
                <w:rFonts w:ascii="Arial" w:hAnsi="Arial" w:cs="Arial"/>
                <w:b/>
                <w:sz w:val="18"/>
                <w:szCs w:val="18"/>
              </w:rPr>
              <w:t>Téléphone cellulaire</w:t>
            </w:r>
          </w:p>
          <w:p w14:paraId="46043F14" w14:textId="7A8D4654" w:rsidR="00DF2FA2" w:rsidRPr="00C01C22" w:rsidRDefault="00DF2FA2" w:rsidP="003677FD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1266" w:type="pct"/>
            <w:shd w:val="clear" w:color="auto" w:fill="DBE5F1" w:themeFill="accent1" w:themeFillTint="33"/>
          </w:tcPr>
          <w:p w14:paraId="2BF4ADCB" w14:textId="77777777" w:rsidR="00DF2FA2" w:rsidRDefault="00DF2FA2" w:rsidP="003677FD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422240">
              <w:rPr>
                <w:rFonts w:ascii="Arial" w:hAnsi="Arial" w:cs="Arial"/>
                <w:b/>
                <w:sz w:val="18"/>
                <w:szCs w:val="18"/>
              </w:rPr>
              <w:t>Télécopieur</w:t>
            </w:r>
          </w:p>
          <w:p w14:paraId="64BC222E" w14:textId="77777777" w:rsidR="00DF2FA2" w:rsidRPr="00C01C22" w:rsidRDefault="00DF2FA2" w:rsidP="003677FD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</w:rPr>
            </w:pP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1266" w:type="pct"/>
            <w:shd w:val="clear" w:color="auto" w:fill="DBE5F1" w:themeFill="accent1" w:themeFillTint="33"/>
          </w:tcPr>
          <w:p w14:paraId="20782BF5" w14:textId="77777777" w:rsidR="00DF2FA2" w:rsidRPr="00422240" w:rsidRDefault="00DF2FA2" w:rsidP="003677FD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422240">
              <w:rPr>
                <w:rFonts w:ascii="Arial" w:hAnsi="Arial" w:cs="Arial"/>
                <w:b/>
                <w:sz w:val="18"/>
                <w:szCs w:val="18"/>
              </w:rPr>
              <w:t>Adresse électronique </w:t>
            </w:r>
          </w:p>
          <w:p w14:paraId="3D3B2966" w14:textId="77777777" w:rsidR="00DF2FA2" w:rsidRPr="00C01C22" w:rsidRDefault="00DF2FA2" w:rsidP="003677FD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C01C22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</w:tbl>
    <w:p w14:paraId="7BE59FE5" w14:textId="1B6C7695" w:rsidR="00B77112" w:rsidRDefault="00B77112" w:rsidP="00B77112">
      <w:pPr>
        <w:rPr>
          <w:rFonts w:ascii="Arial" w:hAnsi="Arial" w:cs="Arial"/>
          <w:sz w:val="18"/>
          <w:szCs w:val="18"/>
        </w:rPr>
      </w:pPr>
    </w:p>
    <w:p w14:paraId="5ACCAD72" w14:textId="77777777" w:rsidR="00761CCB" w:rsidRDefault="00761CCB" w:rsidP="00B77112">
      <w:pPr>
        <w:rPr>
          <w:rFonts w:ascii="Arial" w:hAnsi="Arial" w:cs="Arial"/>
          <w:sz w:val="18"/>
          <w:szCs w:val="18"/>
        </w:rPr>
      </w:pPr>
    </w:p>
    <w:p w14:paraId="0ABAAB8C" w14:textId="77777777" w:rsidR="00761CCB" w:rsidRDefault="00761CCB" w:rsidP="00B77112">
      <w:pPr>
        <w:rPr>
          <w:rFonts w:ascii="Arial" w:hAnsi="Arial" w:cs="Arial"/>
          <w:sz w:val="18"/>
          <w:szCs w:val="18"/>
        </w:rPr>
      </w:pPr>
    </w:p>
    <w:p w14:paraId="46F6798E" w14:textId="77777777" w:rsidR="00761CCB" w:rsidRDefault="00761CCB" w:rsidP="00B77112">
      <w:pPr>
        <w:rPr>
          <w:rFonts w:ascii="Arial" w:hAnsi="Arial" w:cs="Arial"/>
          <w:sz w:val="18"/>
          <w:szCs w:val="18"/>
        </w:rPr>
      </w:pPr>
    </w:p>
    <w:p w14:paraId="20888AAC" w14:textId="77777777" w:rsidR="00EB3E15" w:rsidRDefault="00EB3E15" w:rsidP="00B77112">
      <w:pPr>
        <w:rPr>
          <w:rFonts w:ascii="Arial" w:hAnsi="Arial" w:cs="Arial"/>
          <w:sz w:val="18"/>
          <w:szCs w:val="18"/>
        </w:rPr>
      </w:pPr>
    </w:p>
    <w:p w14:paraId="7FAAA1D8" w14:textId="77777777" w:rsidR="00EB3E15" w:rsidRDefault="00EB3E15" w:rsidP="00B77112">
      <w:pPr>
        <w:rPr>
          <w:rFonts w:ascii="Arial" w:hAnsi="Arial" w:cs="Arial"/>
          <w:sz w:val="18"/>
          <w:szCs w:val="18"/>
        </w:rPr>
      </w:pPr>
    </w:p>
    <w:p w14:paraId="08F2C3B0" w14:textId="77777777" w:rsidR="00EB3E15" w:rsidRDefault="00EB3E15" w:rsidP="00B77112">
      <w:pPr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111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915"/>
        <w:gridCol w:w="236"/>
      </w:tblGrid>
      <w:tr w:rsidR="006F1FD4" w14:paraId="218D05F5" w14:textId="1E66D54C" w:rsidTr="000A0239">
        <w:tc>
          <w:tcPr>
            <w:tcW w:w="10915" w:type="dxa"/>
            <w:shd w:val="clear" w:color="auto" w:fill="auto"/>
            <w:vAlign w:val="center"/>
          </w:tcPr>
          <w:p w14:paraId="517EFC89" w14:textId="59D3372C" w:rsidR="000D7C84" w:rsidRPr="000A0239" w:rsidRDefault="000A0239" w:rsidP="000A0239">
            <w:pPr>
              <w:spacing w:after="120"/>
              <w:jc w:val="both"/>
              <w:rPr>
                <w:rFonts w:ascii="Arial" w:hAnsi="Arial" w:cs="Arial"/>
                <w:b/>
                <w:smallCaps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1" behindDoc="1" locked="0" layoutInCell="1" allowOverlap="1" wp14:anchorId="13A2318F" wp14:editId="5CC82113">
                  <wp:simplePos x="0" y="0"/>
                  <wp:positionH relativeFrom="margin">
                    <wp:posOffset>4723130</wp:posOffset>
                  </wp:positionH>
                  <wp:positionV relativeFrom="paragraph">
                    <wp:posOffset>222885</wp:posOffset>
                  </wp:positionV>
                  <wp:extent cx="2194560" cy="1444625"/>
                  <wp:effectExtent l="0" t="0" r="0" b="3175"/>
                  <wp:wrapNone/>
                  <wp:docPr id="24" name="Imag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4560" cy="1444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B534C61" w14:textId="44281D6D" w:rsidR="000D7C84" w:rsidRDefault="000D7C84" w:rsidP="000D7C84">
            <w:pPr>
              <w:pStyle w:val="Paragraphedeliste"/>
              <w:spacing w:after="120"/>
              <w:ind w:left="317"/>
              <w:jc w:val="both"/>
              <w:rPr>
                <w:rFonts w:ascii="Arial" w:hAnsi="Arial" w:cs="Arial"/>
                <w:b/>
                <w:smallCaps/>
                <w:sz w:val="24"/>
                <w:szCs w:val="24"/>
              </w:rPr>
            </w:pPr>
          </w:p>
          <w:p w14:paraId="3B573E07" w14:textId="271D33C3" w:rsidR="000D7C84" w:rsidRDefault="000A0239" w:rsidP="000A0239">
            <w:pPr>
              <w:pStyle w:val="Paragraphedeliste"/>
              <w:spacing w:after="120"/>
              <w:ind w:left="33" w:right="3868"/>
              <w:jc w:val="both"/>
              <w:rPr>
                <w:rFonts w:ascii="Arial" w:hAnsi="Arial" w:cs="Arial"/>
                <w:b/>
                <w:smallCaps/>
                <w:sz w:val="24"/>
                <w:szCs w:val="24"/>
              </w:rPr>
            </w:pPr>
            <w:r w:rsidRPr="005131EC">
              <w:rPr>
                <w:rFonts w:ascii="Arial" w:hAnsi="Arial" w:cs="Arial"/>
                <w:b/>
              </w:rPr>
              <w:t>L</w:t>
            </w:r>
            <w:r w:rsidR="00D80720">
              <w:rPr>
                <w:rFonts w:ascii="Arial" w:hAnsi="Arial" w:cs="Arial"/>
                <w:b/>
              </w:rPr>
              <w:t>’</w:t>
            </w:r>
            <w:r w:rsidRPr="005131EC">
              <w:rPr>
                <w:rFonts w:ascii="Arial" w:hAnsi="Arial" w:cs="Arial"/>
                <w:b/>
              </w:rPr>
              <w:t xml:space="preserve">agronome </w:t>
            </w:r>
            <w:r>
              <w:rPr>
                <w:rFonts w:ascii="Arial" w:hAnsi="Arial" w:cs="Arial"/>
                <w:b/>
              </w:rPr>
              <w:t xml:space="preserve">réalise </w:t>
            </w:r>
            <w:r w:rsidRPr="005131EC">
              <w:rPr>
                <w:rFonts w:ascii="Arial" w:hAnsi="Arial" w:cs="Arial"/>
                <w:b/>
              </w:rPr>
              <w:t xml:space="preserve">le PAA en collaboration avec le producteur agricole et tous deux signent </w:t>
            </w:r>
            <w:r w:rsidR="00D80720">
              <w:rPr>
                <w:rFonts w:ascii="Arial" w:hAnsi="Arial" w:cs="Arial"/>
                <w:b/>
              </w:rPr>
              <w:t>c</w:t>
            </w:r>
            <w:r w:rsidRPr="005131EC">
              <w:rPr>
                <w:rFonts w:ascii="Arial" w:hAnsi="Arial" w:cs="Arial"/>
                <w:b/>
              </w:rPr>
              <w:t>e document</w:t>
            </w:r>
            <w:r w:rsidR="00D80720">
              <w:rPr>
                <w:rFonts w:ascii="Arial" w:hAnsi="Arial" w:cs="Arial"/>
                <w:b/>
              </w:rPr>
              <w:t>.</w:t>
            </w:r>
          </w:p>
          <w:p w14:paraId="3DEE672D" w14:textId="77777777" w:rsidR="000D7C84" w:rsidRDefault="000D7C84" w:rsidP="000D7C84">
            <w:pPr>
              <w:pStyle w:val="Paragraphedeliste"/>
              <w:spacing w:after="120"/>
              <w:ind w:left="317"/>
              <w:jc w:val="both"/>
              <w:rPr>
                <w:rFonts w:ascii="Arial" w:hAnsi="Arial" w:cs="Arial"/>
                <w:b/>
                <w:smallCaps/>
                <w:sz w:val="24"/>
                <w:szCs w:val="24"/>
              </w:rPr>
            </w:pPr>
          </w:p>
          <w:p w14:paraId="5A975227" w14:textId="77777777" w:rsidR="000A0239" w:rsidRDefault="000A0239" w:rsidP="000A0239">
            <w:pPr>
              <w:pStyle w:val="Paragraphedeliste"/>
              <w:spacing w:after="120"/>
              <w:ind w:left="33" w:right="3868"/>
              <w:jc w:val="both"/>
              <w:rPr>
                <w:rFonts w:ascii="Arial" w:hAnsi="Arial" w:cs="Arial"/>
              </w:rPr>
            </w:pPr>
          </w:p>
          <w:p w14:paraId="3E694137" w14:textId="77777777" w:rsidR="000A0239" w:rsidRDefault="000A0239" w:rsidP="000A0239">
            <w:pPr>
              <w:pStyle w:val="Paragraphedeliste"/>
              <w:spacing w:after="120"/>
              <w:ind w:left="33" w:right="3868"/>
              <w:jc w:val="both"/>
              <w:rPr>
                <w:rFonts w:ascii="Arial" w:hAnsi="Arial" w:cs="Arial"/>
              </w:rPr>
            </w:pPr>
          </w:p>
          <w:p w14:paraId="53CB67D1" w14:textId="698A9A3B" w:rsidR="000D7C84" w:rsidRDefault="000A0239" w:rsidP="000A0239">
            <w:pPr>
              <w:pStyle w:val="Paragraphedeliste"/>
              <w:spacing w:after="120"/>
              <w:ind w:left="33" w:right="3868"/>
              <w:jc w:val="both"/>
              <w:rPr>
                <w:rFonts w:ascii="Arial" w:hAnsi="Arial" w:cs="Arial"/>
                <w:b/>
                <w:smallCaps/>
                <w:sz w:val="24"/>
                <w:szCs w:val="24"/>
              </w:rPr>
            </w:pPr>
            <w:r w:rsidRPr="005131EC">
              <w:rPr>
                <w:rFonts w:ascii="Arial" w:hAnsi="Arial" w:cs="Arial"/>
              </w:rPr>
              <w:t xml:space="preserve">Conservez ce document, car vous pourriez devoir le présenter pour avoir </w:t>
            </w:r>
            <w:r w:rsidR="0068298E">
              <w:rPr>
                <w:rFonts w:ascii="Arial" w:hAnsi="Arial" w:cs="Arial"/>
              </w:rPr>
              <w:t xml:space="preserve">droit </w:t>
            </w:r>
            <w:r w:rsidRPr="005131EC">
              <w:rPr>
                <w:rFonts w:ascii="Arial" w:hAnsi="Arial" w:cs="Arial"/>
              </w:rPr>
              <w:t>à une aide financière gouvernementale</w:t>
            </w:r>
            <w:r w:rsidR="00D80720">
              <w:rPr>
                <w:rFonts w:ascii="Arial" w:hAnsi="Arial" w:cs="Arial"/>
              </w:rPr>
              <w:t>.</w:t>
            </w:r>
          </w:p>
          <w:p w14:paraId="1805BE9A" w14:textId="77777777" w:rsidR="000D7C84" w:rsidRPr="00EB3E15" w:rsidRDefault="000D7C84" w:rsidP="00EB3E15">
            <w:pPr>
              <w:spacing w:after="120"/>
              <w:jc w:val="both"/>
              <w:rPr>
                <w:rFonts w:ascii="Arial" w:hAnsi="Arial" w:cs="Arial"/>
                <w:b/>
                <w:smallCaps/>
                <w:sz w:val="24"/>
                <w:szCs w:val="24"/>
              </w:rPr>
            </w:pPr>
          </w:p>
          <w:p w14:paraId="1B735D62" w14:textId="6895400A" w:rsidR="000D7C84" w:rsidRPr="009E6232" w:rsidRDefault="000D7C84" w:rsidP="000D7C84">
            <w:pPr>
              <w:pStyle w:val="Paragraphedeliste"/>
              <w:spacing w:after="120"/>
              <w:ind w:left="317"/>
              <w:jc w:val="both"/>
              <w:rPr>
                <w:rFonts w:ascii="Arial" w:hAnsi="Arial" w:cs="Arial"/>
                <w:b/>
                <w:smallCaps/>
                <w:sz w:val="24"/>
                <w:szCs w:val="24"/>
              </w:rPr>
            </w:pPr>
          </w:p>
        </w:tc>
        <w:tc>
          <w:tcPr>
            <w:tcW w:w="236" w:type="dxa"/>
            <w:vAlign w:val="center"/>
          </w:tcPr>
          <w:p w14:paraId="33D23020" w14:textId="211265AC" w:rsidR="006F1FD4" w:rsidRDefault="006F1FD4" w:rsidP="006754CB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3FFD4101" w14:textId="77777777" w:rsidR="0079603B" w:rsidRDefault="0079603B" w:rsidP="00487817">
      <w:pPr>
        <w:jc w:val="center"/>
        <w:rPr>
          <w:rFonts w:ascii="Arial" w:hAnsi="Arial" w:cs="Arial"/>
          <w:b/>
        </w:rPr>
      </w:pPr>
    </w:p>
    <w:p w14:paraId="115254B2" w14:textId="77777777" w:rsidR="0079603B" w:rsidRDefault="0079603B" w:rsidP="00487817">
      <w:pPr>
        <w:jc w:val="center"/>
        <w:rPr>
          <w:rFonts w:ascii="Arial" w:hAnsi="Arial" w:cs="Arial"/>
          <w:b/>
        </w:rPr>
      </w:pPr>
    </w:p>
    <w:p w14:paraId="617E25C3" w14:textId="77777777" w:rsidR="0079603B" w:rsidRDefault="0079603B" w:rsidP="00487817">
      <w:pPr>
        <w:jc w:val="center"/>
        <w:rPr>
          <w:rFonts w:ascii="Arial" w:hAnsi="Arial" w:cs="Arial"/>
          <w:b/>
        </w:rPr>
      </w:pPr>
    </w:p>
    <w:p w14:paraId="01FE6A4C" w14:textId="77777777" w:rsidR="0079603B" w:rsidRDefault="0079603B" w:rsidP="00487817">
      <w:pPr>
        <w:jc w:val="center"/>
        <w:rPr>
          <w:rFonts w:ascii="Arial" w:hAnsi="Arial" w:cs="Arial"/>
          <w:b/>
        </w:rPr>
      </w:pPr>
    </w:p>
    <w:p w14:paraId="5449B828" w14:textId="3F7B8DDF" w:rsidR="00487817" w:rsidRPr="005131EC" w:rsidRDefault="00487817" w:rsidP="00487817">
      <w:pPr>
        <w:jc w:val="center"/>
        <w:rPr>
          <w:rFonts w:ascii="Arial" w:hAnsi="Arial" w:cs="Arial"/>
          <w:b/>
        </w:rPr>
      </w:pPr>
      <w:r w:rsidRPr="005131EC">
        <w:rPr>
          <w:rFonts w:ascii="Arial" w:hAnsi="Arial" w:cs="Arial"/>
          <w:b/>
        </w:rPr>
        <w:t xml:space="preserve"> </w:t>
      </w:r>
    </w:p>
    <w:p w14:paraId="2B2AA8E1" w14:textId="65866786" w:rsidR="007123B5" w:rsidRPr="003677FD" w:rsidRDefault="00D86EB7" w:rsidP="003677FD">
      <w:pPr>
        <w:jc w:val="center"/>
        <w:rPr>
          <w:rFonts w:ascii="Arial" w:hAnsi="Arial" w:cs="Arial"/>
        </w:rPr>
        <w:sectPr w:rsidR="007123B5" w:rsidRPr="003677FD" w:rsidSect="00F11309">
          <w:footerReference w:type="default" r:id="rId10"/>
          <w:pgSz w:w="12240" w:h="15840" w:code="1"/>
          <w:pgMar w:top="709" w:right="720" w:bottom="397" w:left="601" w:header="510" w:footer="397" w:gutter="0"/>
          <w:cols w:space="708"/>
          <w:docGrid w:linePitch="360"/>
        </w:sectPr>
      </w:pPr>
      <w:r w:rsidRPr="00D86EB7">
        <w:rPr>
          <w:rFonts w:ascii="Arial" w:hAnsi="Arial" w:cs="Arial"/>
          <w:noProof/>
          <w:lang w:val="fr-FR" w:eastAsia="fr-FR"/>
        </w:rPr>
        <w:t xml:space="preserve"> </w:t>
      </w:r>
    </w:p>
    <w:p w14:paraId="2BAA8788" w14:textId="3D1938AC" w:rsidR="00B719A9" w:rsidRPr="00580B9C" w:rsidRDefault="00B719A9" w:rsidP="00B719A9">
      <w:pPr>
        <w:spacing w:before="120"/>
        <w:ind w:left="154"/>
        <w:rPr>
          <w:rFonts w:ascii="Arial" w:hAnsi="Arial" w:cs="Arial"/>
          <w:b/>
          <w:smallCaps/>
          <w:color w:val="4F81BD" w:themeColor="accent1"/>
          <w:sz w:val="28"/>
        </w:rPr>
      </w:pPr>
      <w:r w:rsidRPr="00580B9C">
        <w:rPr>
          <w:rFonts w:ascii="Arial" w:hAnsi="Arial" w:cs="Arial"/>
          <w:b/>
          <w:smallCaps/>
          <w:color w:val="4F81BD" w:themeColor="accent1"/>
          <w:sz w:val="28"/>
        </w:rPr>
        <w:lastRenderedPageBreak/>
        <w:t xml:space="preserve">Section </w:t>
      </w:r>
      <w:r w:rsidR="004214B6">
        <w:rPr>
          <w:rFonts w:ascii="Arial" w:hAnsi="Arial" w:cs="Arial"/>
          <w:b/>
          <w:smallCaps/>
          <w:color w:val="4F81BD" w:themeColor="accent1"/>
          <w:sz w:val="28"/>
        </w:rPr>
        <w:t>2</w:t>
      </w:r>
    </w:p>
    <w:p w14:paraId="114B2A8C" w14:textId="00EFAFB5" w:rsidR="00B719A9" w:rsidRPr="00580B9C" w:rsidRDefault="00B719A9" w:rsidP="00B719A9">
      <w:pPr>
        <w:spacing w:before="120"/>
        <w:ind w:left="154"/>
        <w:rPr>
          <w:rFonts w:ascii="Arial" w:hAnsi="Arial" w:cs="Arial"/>
          <w:sz w:val="28"/>
        </w:rPr>
      </w:pPr>
      <w:r w:rsidRPr="00580B9C">
        <w:rPr>
          <w:rFonts w:ascii="Arial" w:hAnsi="Arial" w:cs="Arial"/>
          <w:b/>
          <w:smallCaps/>
          <w:sz w:val="28"/>
        </w:rPr>
        <w:t>Plan d</w:t>
      </w:r>
      <w:r w:rsidR="00D80720">
        <w:rPr>
          <w:rFonts w:ascii="Arial" w:hAnsi="Arial" w:cs="Arial"/>
          <w:b/>
          <w:smallCaps/>
          <w:sz w:val="28"/>
        </w:rPr>
        <w:t>’</w:t>
      </w:r>
      <w:r w:rsidRPr="00580B9C">
        <w:rPr>
          <w:rFonts w:ascii="Arial" w:hAnsi="Arial" w:cs="Arial"/>
          <w:b/>
          <w:smallCaps/>
          <w:sz w:val="28"/>
        </w:rPr>
        <w:t>action du PAA</w:t>
      </w:r>
      <w:r w:rsidRPr="00580B9C">
        <w:rPr>
          <w:rFonts w:ascii="Arial" w:hAnsi="Arial" w:cs="Arial"/>
          <w:sz w:val="28"/>
        </w:rPr>
        <w:t xml:space="preserve"> </w:t>
      </w:r>
    </w:p>
    <w:p w14:paraId="4D07D418" w14:textId="6AA5C236" w:rsidR="00962971" w:rsidRDefault="00487817" w:rsidP="5C570455">
      <w:pPr>
        <w:spacing w:before="120"/>
        <w:ind w:left="154"/>
        <w:rPr>
          <w:rFonts w:ascii="Arial" w:hAnsi="Arial" w:cs="Arial"/>
        </w:rPr>
      </w:pPr>
      <w:r w:rsidRPr="5C570455">
        <w:rPr>
          <w:rFonts w:ascii="Arial" w:hAnsi="Arial" w:cs="Arial"/>
        </w:rPr>
        <w:t>Le plan d</w:t>
      </w:r>
      <w:r w:rsidR="00D80720">
        <w:rPr>
          <w:rFonts w:ascii="Arial" w:hAnsi="Arial" w:cs="Arial"/>
        </w:rPr>
        <w:t>’</w:t>
      </w:r>
      <w:r w:rsidRPr="5C570455">
        <w:rPr>
          <w:rFonts w:ascii="Arial" w:hAnsi="Arial" w:cs="Arial"/>
        </w:rPr>
        <w:t xml:space="preserve">action </w:t>
      </w:r>
      <w:r w:rsidR="00D80720">
        <w:rPr>
          <w:rFonts w:ascii="Arial" w:hAnsi="Arial" w:cs="Arial"/>
        </w:rPr>
        <w:t xml:space="preserve">du PAA </w:t>
      </w:r>
      <w:r w:rsidRPr="5C570455">
        <w:rPr>
          <w:rFonts w:ascii="Arial" w:hAnsi="Arial" w:cs="Arial"/>
        </w:rPr>
        <w:t>a pour objet de déterminer les actions</w:t>
      </w:r>
      <w:r w:rsidR="00925991">
        <w:rPr>
          <w:rFonts w:ascii="Arial" w:hAnsi="Arial" w:cs="Arial"/>
        </w:rPr>
        <w:t xml:space="preserve"> qui devraient être accomplies</w:t>
      </w:r>
      <w:r w:rsidRPr="5C570455">
        <w:rPr>
          <w:rFonts w:ascii="Arial" w:hAnsi="Arial" w:cs="Arial"/>
        </w:rPr>
        <w:t xml:space="preserve"> (</w:t>
      </w:r>
      <w:r w:rsidR="005A5A93" w:rsidRPr="5C570455">
        <w:rPr>
          <w:rFonts w:ascii="Arial" w:hAnsi="Arial" w:cs="Arial"/>
        </w:rPr>
        <w:t>ainsi que</w:t>
      </w:r>
      <w:r w:rsidRPr="5C570455">
        <w:rPr>
          <w:rFonts w:ascii="Arial" w:hAnsi="Arial" w:cs="Arial"/>
        </w:rPr>
        <w:t xml:space="preserve"> leur ordre de priorité) dans </w:t>
      </w:r>
      <w:r w:rsidR="005D6B90" w:rsidRPr="5C570455">
        <w:rPr>
          <w:rFonts w:ascii="Arial" w:hAnsi="Arial" w:cs="Arial"/>
        </w:rPr>
        <w:t xml:space="preserve">le </w:t>
      </w:r>
      <w:r w:rsidRPr="5C570455">
        <w:rPr>
          <w:rFonts w:ascii="Arial" w:hAnsi="Arial" w:cs="Arial"/>
        </w:rPr>
        <w:t>cadre d</w:t>
      </w:r>
      <w:r w:rsidR="00D80720">
        <w:rPr>
          <w:rFonts w:ascii="Arial" w:hAnsi="Arial" w:cs="Arial"/>
        </w:rPr>
        <w:t>’</w:t>
      </w:r>
      <w:r w:rsidRPr="5C570455">
        <w:rPr>
          <w:rFonts w:ascii="Arial" w:hAnsi="Arial" w:cs="Arial"/>
        </w:rPr>
        <w:t>une démarche de gestion</w:t>
      </w:r>
      <w:r w:rsidR="005C40E2">
        <w:rPr>
          <w:rFonts w:ascii="Arial" w:hAnsi="Arial" w:cs="Arial"/>
        </w:rPr>
        <w:t xml:space="preserve"> agroenvironnementale </w:t>
      </w:r>
      <w:r w:rsidR="0068298E">
        <w:rPr>
          <w:rFonts w:ascii="Arial" w:hAnsi="Arial" w:cs="Arial"/>
        </w:rPr>
        <w:t xml:space="preserve">menée par votre </w:t>
      </w:r>
      <w:r w:rsidR="005C40E2">
        <w:rPr>
          <w:rFonts w:ascii="Arial" w:hAnsi="Arial" w:cs="Arial"/>
        </w:rPr>
        <w:t>entreprise.</w:t>
      </w:r>
      <w:r w:rsidR="00240024">
        <w:rPr>
          <w:rFonts w:ascii="Arial" w:hAnsi="Arial" w:cs="Arial"/>
        </w:rPr>
        <w:t xml:space="preserve"> </w:t>
      </w:r>
    </w:p>
    <w:p w14:paraId="1EF74E11" w14:textId="2E9822AD" w:rsidR="00962971" w:rsidRPr="00AF2D5A" w:rsidRDefault="00940CC8" w:rsidP="00F97E79">
      <w:pPr>
        <w:spacing w:before="120" w:after="240"/>
        <w:ind w:left="154"/>
        <w:rPr>
          <w:rFonts w:ascii="Arial" w:hAnsi="Arial" w:cs="Arial"/>
        </w:rPr>
      </w:pPr>
      <w:r w:rsidRPr="00271E5C">
        <w:rPr>
          <w:rFonts w:ascii="Arial" w:hAnsi="Arial" w:cs="Arial"/>
        </w:rPr>
        <w:t>Inscri</w:t>
      </w:r>
      <w:r w:rsidR="00D80720">
        <w:rPr>
          <w:rFonts w:ascii="Arial" w:hAnsi="Arial" w:cs="Arial"/>
        </w:rPr>
        <w:t>vez</w:t>
      </w:r>
      <w:r w:rsidRPr="00271E5C">
        <w:rPr>
          <w:rFonts w:ascii="Arial" w:hAnsi="Arial" w:cs="Arial"/>
        </w:rPr>
        <w:t xml:space="preserve"> les actions à réaliser et celles</w:t>
      </w:r>
      <w:r w:rsidR="00962971" w:rsidRPr="00271E5C">
        <w:rPr>
          <w:rFonts w:ascii="Arial" w:hAnsi="Arial" w:cs="Arial"/>
        </w:rPr>
        <w:t xml:space="preserve"> qui doivent être continuées</w:t>
      </w:r>
      <w:r w:rsidR="00E1256A" w:rsidRPr="00494A0A">
        <w:rPr>
          <w:rFonts w:ascii="Arial" w:hAnsi="Arial" w:cs="Arial"/>
        </w:rPr>
        <w:t xml:space="preserve"> </w:t>
      </w:r>
      <w:r w:rsidR="00007AA2" w:rsidRPr="00626DE1">
        <w:rPr>
          <w:rFonts w:ascii="Arial" w:hAnsi="Arial" w:cs="Arial"/>
        </w:rPr>
        <w:t>de façon prioritaire p</w:t>
      </w:r>
      <w:r w:rsidR="00D80720">
        <w:rPr>
          <w:rFonts w:ascii="Arial" w:hAnsi="Arial" w:cs="Arial"/>
        </w:rPr>
        <w:t>ar</w:t>
      </w:r>
      <w:r w:rsidR="00007AA2" w:rsidRPr="00626DE1">
        <w:rPr>
          <w:rFonts w:ascii="Arial" w:hAnsi="Arial" w:cs="Arial"/>
        </w:rPr>
        <w:t xml:space="preserve"> </w:t>
      </w:r>
      <w:r w:rsidR="0068298E">
        <w:rPr>
          <w:rFonts w:ascii="Arial" w:hAnsi="Arial" w:cs="Arial"/>
        </w:rPr>
        <w:t xml:space="preserve">votre </w:t>
      </w:r>
      <w:r w:rsidR="00007AA2" w:rsidRPr="00626DE1">
        <w:rPr>
          <w:rFonts w:ascii="Arial" w:hAnsi="Arial" w:cs="Arial"/>
        </w:rPr>
        <w:t>entreprise</w:t>
      </w:r>
      <w:r w:rsidR="00962971" w:rsidRPr="00AF2D5A">
        <w:rPr>
          <w:rFonts w:ascii="Arial" w:hAnsi="Arial" w:cs="Arial"/>
        </w:rPr>
        <w:t xml:space="preserve">. </w:t>
      </w:r>
    </w:p>
    <w:p w14:paraId="17B0645C" w14:textId="61EBEC09" w:rsidR="00487817" w:rsidRPr="006D1AE9" w:rsidRDefault="000F2211" w:rsidP="003A1A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AEEF3" w:themeFill="accent5" w:themeFillTint="33"/>
        <w:tabs>
          <w:tab w:val="left" w:pos="14884"/>
        </w:tabs>
        <w:spacing w:before="120" w:after="120"/>
        <w:ind w:left="709" w:right="162" w:hanging="567"/>
        <w:rPr>
          <w:rFonts w:ascii="Arial" w:hAnsi="Arial" w:cs="Arial"/>
          <w:szCs w:val="20"/>
        </w:rPr>
      </w:pPr>
      <w:r w:rsidRPr="006D1AE9">
        <w:rPr>
          <w:rFonts w:ascii="Arial" w:hAnsi="Arial" w:cs="Arial"/>
          <w:szCs w:val="20"/>
        </w:rPr>
        <w:t xml:space="preserve">Note : </w:t>
      </w:r>
      <w:r w:rsidR="00516AB6" w:rsidRPr="00D92FB0">
        <w:rPr>
          <w:rFonts w:ascii="Arial" w:hAnsi="Arial" w:cs="Arial"/>
          <w:bCs/>
          <w:szCs w:val="20"/>
          <w:lang w:eastAsia="fr-CA"/>
        </w:rPr>
        <w:t>Les actions du PAA sont toutes admissibles à une aide financière du Programme services-conseils 2023-2028 (</w:t>
      </w:r>
      <w:r w:rsidR="00516AB6">
        <w:rPr>
          <w:rFonts w:ascii="Arial" w:hAnsi="Arial" w:cs="Arial"/>
          <w:bCs/>
          <w:szCs w:val="20"/>
          <w:lang w:eastAsia="fr-CA"/>
        </w:rPr>
        <w:t>domaine</w:t>
      </w:r>
      <w:r w:rsidR="00516AB6" w:rsidRPr="00D92FB0">
        <w:rPr>
          <w:rFonts w:ascii="Arial" w:hAnsi="Arial" w:cs="Arial"/>
          <w:bCs/>
          <w:szCs w:val="20"/>
          <w:lang w:eastAsia="fr-CA"/>
        </w:rPr>
        <w:t xml:space="preserve"> d’intervention : agroenvironnement), selon les conditions d’admissibilité de chacune d’entre elles. Veuillez vous référer au guide administratif portant sur ce programme pour les connaître</w:t>
      </w:r>
      <w:r w:rsidR="001A6C88" w:rsidRPr="006D1AE9">
        <w:rPr>
          <w:rFonts w:ascii="Arial" w:hAnsi="Arial" w:cs="Arial"/>
          <w:szCs w:val="20"/>
        </w:rPr>
        <w:t>.</w:t>
      </w:r>
    </w:p>
    <w:p w14:paraId="36AAC021" w14:textId="77777777" w:rsidR="006D1AE9" w:rsidRPr="006D1AE9" w:rsidRDefault="006D1AE9" w:rsidP="006D1AE9">
      <w:pPr>
        <w:ind w:left="154"/>
        <w:rPr>
          <w:rFonts w:ascii="Arial" w:hAnsi="Arial" w:cs="Arial"/>
          <w:sz w:val="18"/>
          <w:szCs w:val="18"/>
        </w:rPr>
      </w:pPr>
    </w:p>
    <w:tbl>
      <w:tblPr>
        <w:tblW w:w="1470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2"/>
        <w:gridCol w:w="795"/>
        <w:gridCol w:w="4156"/>
        <w:gridCol w:w="4157"/>
        <w:gridCol w:w="1305"/>
        <w:gridCol w:w="1305"/>
        <w:gridCol w:w="1147"/>
        <w:gridCol w:w="1134"/>
      </w:tblGrid>
      <w:tr w:rsidR="00351D52" w:rsidRPr="00C056A3" w14:paraId="2FA21B4B" w14:textId="4F55CDBD" w:rsidTr="004E4F36">
        <w:trPr>
          <w:trHeight w:val="1152"/>
        </w:trPr>
        <w:tc>
          <w:tcPr>
            <w:tcW w:w="702" w:type="dxa"/>
            <w:shd w:val="clear" w:color="auto" w:fill="8DB3E2" w:themeFill="text2" w:themeFillTint="66"/>
            <w:textDirection w:val="btLr"/>
            <w:vAlign w:val="center"/>
          </w:tcPr>
          <w:p w14:paraId="083AD2B7" w14:textId="72CBD85E" w:rsidR="00351D52" w:rsidRPr="00C056A3" w:rsidRDefault="00351D52" w:rsidP="006754CB">
            <w:pPr>
              <w:tabs>
                <w:tab w:val="left" w:pos="5265"/>
              </w:tabs>
              <w:jc w:val="center"/>
              <w:rPr>
                <w:rFonts w:ascii="Arial" w:hAnsi="Arial" w:cs="Arial"/>
                <w:b/>
                <w:noProof/>
                <w:sz w:val="16"/>
                <w:szCs w:val="16"/>
              </w:rPr>
            </w:pPr>
            <w:r w:rsidRPr="00C056A3">
              <w:rPr>
                <w:rFonts w:ascii="Arial" w:hAnsi="Arial" w:cs="Arial"/>
                <w:b/>
                <w:noProof/>
                <w:sz w:val="16"/>
                <w:szCs w:val="16"/>
              </w:rPr>
              <w:t>Code de l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’a</w:t>
            </w:r>
            <w:r w:rsidRPr="00C056A3">
              <w:rPr>
                <w:rFonts w:ascii="Arial" w:hAnsi="Arial" w:cs="Arial"/>
                <w:b/>
                <w:noProof/>
                <w:sz w:val="16"/>
                <w:szCs w:val="16"/>
              </w:rPr>
              <w:t>ction</w:t>
            </w:r>
          </w:p>
        </w:tc>
        <w:tc>
          <w:tcPr>
            <w:tcW w:w="795" w:type="dxa"/>
            <w:shd w:val="clear" w:color="auto" w:fill="8DB3E2" w:themeFill="text2" w:themeFillTint="66"/>
            <w:textDirection w:val="btLr"/>
            <w:vAlign w:val="center"/>
          </w:tcPr>
          <w:p w14:paraId="53B26B27" w14:textId="77777777" w:rsidR="00351D52" w:rsidRPr="00C056A3" w:rsidRDefault="00351D52" w:rsidP="006754CB">
            <w:pPr>
              <w:tabs>
                <w:tab w:val="left" w:pos="5265"/>
              </w:tabs>
              <w:jc w:val="center"/>
              <w:rPr>
                <w:rFonts w:ascii="Arial" w:hAnsi="Arial" w:cs="Arial"/>
                <w:b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Or</w:t>
            </w:r>
            <w:r w:rsidRPr="00C056A3">
              <w:rPr>
                <w:rFonts w:ascii="Arial" w:hAnsi="Arial" w:cs="Arial"/>
                <w:b/>
                <w:noProof/>
                <w:sz w:val="16"/>
                <w:szCs w:val="16"/>
              </w:rPr>
              <w:t>dre de priorité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*</w:t>
            </w:r>
          </w:p>
        </w:tc>
        <w:tc>
          <w:tcPr>
            <w:tcW w:w="4156" w:type="dxa"/>
            <w:shd w:val="clear" w:color="auto" w:fill="8DB3E2" w:themeFill="text2" w:themeFillTint="66"/>
            <w:vAlign w:val="center"/>
          </w:tcPr>
          <w:p w14:paraId="7EC5AB9A" w14:textId="5548ED2C" w:rsidR="00351D52" w:rsidRPr="00271E5C" w:rsidRDefault="00351D52" w:rsidP="006754CB">
            <w:pPr>
              <w:tabs>
                <w:tab w:val="left" w:pos="5265"/>
              </w:tabs>
              <w:jc w:val="center"/>
              <w:rPr>
                <w:rFonts w:ascii="Arial" w:hAnsi="Arial" w:cs="Arial"/>
                <w:b/>
                <w:noProof/>
                <w:sz w:val="16"/>
                <w:szCs w:val="16"/>
              </w:rPr>
            </w:pPr>
            <w:r w:rsidRPr="00271E5C">
              <w:rPr>
                <w:rFonts w:ascii="Arial" w:hAnsi="Arial" w:cs="Arial"/>
                <w:b/>
                <w:noProof/>
                <w:sz w:val="16"/>
                <w:szCs w:val="16"/>
              </w:rPr>
              <w:t>Action recommandée</w:t>
            </w:r>
          </w:p>
        </w:tc>
        <w:tc>
          <w:tcPr>
            <w:tcW w:w="4157" w:type="dxa"/>
            <w:shd w:val="clear" w:color="auto" w:fill="8DB3E2" w:themeFill="text2" w:themeFillTint="66"/>
            <w:vAlign w:val="center"/>
          </w:tcPr>
          <w:p w14:paraId="00553D7E" w14:textId="75529C33" w:rsidR="00351D52" w:rsidRPr="00351D52" w:rsidRDefault="00351D52" w:rsidP="006754CB">
            <w:pPr>
              <w:tabs>
                <w:tab w:val="left" w:pos="5265"/>
              </w:tabs>
              <w:jc w:val="center"/>
              <w:rPr>
                <w:rFonts w:ascii="Arial" w:hAnsi="Arial" w:cs="Arial"/>
                <w:b/>
                <w:noProof/>
                <w:sz w:val="16"/>
                <w:szCs w:val="16"/>
              </w:rPr>
            </w:pPr>
            <w:r w:rsidRPr="00351D52">
              <w:rPr>
                <w:rFonts w:ascii="Arial" w:hAnsi="Arial" w:cs="Arial"/>
                <w:b/>
                <w:noProof/>
                <w:sz w:val="16"/>
                <w:szCs w:val="16"/>
              </w:rPr>
              <w:t>Précisions ou commentaires</w:t>
            </w:r>
          </w:p>
          <w:p w14:paraId="6124B8B4" w14:textId="0AC05576" w:rsidR="00351D52" w:rsidRPr="00271E5C" w:rsidRDefault="00351D52" w:rsidP="006754CB">
            <w:pPr>
              <w:tabs>
                <w:tab w:val="left" w:pos="5265"/>
              </w:tabs>
              <w:jc w:val="center"/>
              <w:rPr>
                <w:rFonts w:ascii="Arial" w:hAnsi="Arial" w:cs="Arial"/>
                <w:i/>
                <w:noProof/>
                <w:sz w:val="16"/>
                <w:szCs w:val="16"/>
              </w:rPr>
            </w:pPr>
            <w:r w:rsidRPr="00351D52">
              <w:rPr>
                <w:rFonts w:ascii="Arial" w:hAnsi="Arial" w:cs="Arial"/>
                <w:i/>
                <w:noProof/>
                <w:sz w:val="16"/>
                <w:szCs w:val="16"/>
              </w:rPr>
              <w:t>(optionnel)</w:t>
            </w:r>
          </w:p>
        </w:tc>
        <w:tc>
          <w:tcPr>
            <w:tcW w:w="1305" w:type="dxa"/>
            <w:shd w:val="clear" w:color="auto" w:fill="8DB3E2" w:themeFill="text2" w:themeFillTint="66"/>
            <w:vAlign w:val="center"/>
          </w:tcPr>
          <w:p w14:paraId="58CEB87E" w14:textId="3DF315AC" w:rsidR="00351D52" w:rsidRPr="00271E5C" w:rsidRDefault="00351D52" w:rsidP="006754CB">
            <w:pPr>
              <w:tabs>
                <w:tab w:val="left" w:pos="5265"/>
              </w:tabs>
              <w:jc w:val="center"/>
              <w:rPr>
                <w:rFonts w:ascii="Arial" w:hAnsi="Arial" w:cs="Arial"/>
                <w:b/>
                <w:noProof/>
                <w:sz w:val="16"/>
                <w:szCs w:val="16"/>
              </w:rPr>
            </w:pPr>
            <w:r w:rsidRPr="00271E5C">
              <w:rPr>
                <w:rFonts w:ascii="Arial" w:hAnsi="Arial" w:cs="Arial"/>
                <w:b/>
                <w:noProof/>
                <w:sz w:val="16"/>
                <w:szCs w:val="16"/>
              </w:rPr>
              <w:t>Champs, lots ou cultures associés</w:t>
            </w:r>
          </w:p>
          <w:p w14:paraId="0D889F9B" w14:textId="4EB2FDE6" w:rsidR="00351D52" w:rsidRPr="00271E5C" w:rsidRDefault="00351D52" w:rsidP="006754CB">
            <w:pPr>
              <w:tabs>
                <w:tab w:val="left" w:pos="5265"/>
              </w:tabs>
              <w:jc w:val="center"/>
              <w:rPr>
                <w:rFonts w:ascii="Arial" w:hAnsi="Arial" w:cs="Arial"/>
                <w:b/>
                <w:noProof/>
                <w:sz w:val="16"/>
                <w:szCs w:val="16"/>
              </w:rPr>
            </w:pPr>
            <w:r w:rsidRPr="00271E5C">
              <w:rPr>
                <w:rFonts w:ascii="Arial" w:hAnsi="Arial" w:cs="Arial"/>
                <w:i/>
                <w:noProof/>
                <w:sz w:val="16"/>
                <w:szCs w:val="16"/>
              </w:rPr>
              <w:t>(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optionnel</w:t>
            </w:r>
            <w:r w:rsidRPr="00271E5C">
              <w:rPr>
                <w:rFonts w:ascii="Arial" w:hAnsi="Arial" w:cs="Arial"/>
                <w:i/>
                <w:noProof/>
                <w:sz w:val="16"/>
                <w:szCs w:val="16"/>
              </w:rPr>
              <w:t>)</w:t>
            </w:r>
          </w:p>
        </w:tc>
        <w:tc>
          <w:tcPr>
            <w:tcW w:w="1305" w:type="dxa"/>
            <w:shd w:val="clear" w:color="auto" w:fill="8DB3E2" w:themeFill="text2" w:themeFillTint="66"/>
            <w:vAlign w:val="center"/>
          </w:tcPr>
          <w:p w14:paraId="4D5FAB04" w14:textId="77777777" w:rsidR="00351D52" w:rsidRPr="00271E5C" w:rsidRDefault="00351D52" w:rsidP="006754CB">
            <w:pPr>
              <w:tabs>
                <w:tab w:val="left" w:pos="5265"/>
              </w:tabs>
              <w:jc w:val="center"/>
              <w:rPr>
                <w:rFonts w:ascii="Arial" w:hAnsi="Arial" w:cs="Arial"/>
                <w:b/>
                <w:noProof/>
                <w:sz w:val="16"/>
                <w:szCs w:val="16"/>
              </w:rPr>
            </w:pPr>
            <w:r w:rsidRPr="00271E5C">
              <w:rPr>
                <w:rFonts w:ascii="Arial" w:hAnsi="Arial" w:cs="Arial"/>
                <w:b/>
                <w:noProof/>
                <w:sz w:val="16"/>
                <w:szCs w:val="16"/>
              </w:rPr>
              <w:t>Indicateur</w:t>
            </w:r>
          </w:p>
        </w:tc>
        <w:tc>
          <w:tcPr>
            <w:tcW w:w="1147" w:type="dxa"/>
            <w:shd w:val="clear" w:color="auto" w:fill="8DB3E2" w:themeFill="text2" w:themeFillTint="66"/>
            <w:vAlign w:val="center"/>
          </w:tcPr>
          <w:p w14:paraId="6A308AA6" w14:textId="77777777" w:rsidR="00351D52" w:rsidRPr="00271E5C" w:rsidRDefault="00351D52" w:rsidP="006754CB">
            <w:pPr>
              <w:tabs>
                <w:tab w:val="left" w:pos="5265"/>
              </w:tabs>
              <w:jc w:val="center"/>
              <w:rPr>
                <w:rFonts w:ascii="Arial" w:hAnsi="Arial" w:cs="Arial"/>
                <w:b/>
                <w:noProof/>
                <w:sz w:val="16"/>
                <w:szCs w:val="16"/>
              </w:rPr>
            </w:pPr>
            <w:r w:rsidRPr="00271E5C">
              <w:rPr>
                <w:rFonts w:ascii="Arial" w:hAnsi="Arial" w:cs="Arial"/>
                <w:b/>
                <w:noProof/>
                <w:sz w:val="16"/>
                <w:szCs w:val="16"/>
              </w:rPr>
              <w:t>Situation initiale à la ferme</w:t>
            </w:r>
          </w:p>
        </w:tc>
        <w:tc>
          <w:tcPr>
            <w:tcW w:w="1134" w:type="dxa"/>
            <w:shd w:val="clear" w:color="auto" w:fill="8DB3E2" w:themeFill="text2" w:themeFillTint="66"/>
            <w:vAlign w:val="center"/>
          </w:tcPr>
          <w:p w14:paraId="6343E61B" w14:textId="7D694F17" w:rsidR="00351D52" w:rsidRPr="00271E5C" w:rsidRDefault="00351D52" w:rsidP="006754CB">
            <w:pPr>
              <w:tabs>
                <w:tab w:val="left" w:pos="5265"/>
              </w:tabs>
              <w:jc w:val="center"/>
              <w:rPr>
                <w:rFonts w:ascii="Arial" w:hAnsi="Arial" w:cs="Arial"/>
                <w:b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Cible à atteindre</w:t>
            </w:r>
            <w:r w:rsidRPr="00271E5C">
              <w:rPr>
                <w:rFonts w:ascii="Arial" w:hAnsi="Arial" w:cs="Arial"/>
                <w:b/>
                <w:noProof/>
                <w:sz w:val="16"/>
                <w:szCs w:val="16"/>
              </w:rPr>
              <w:t xml:space="preserve">  </w:t>
            </w:r>
            <w:r w:rsidRPr="00DC146C">
              <w:rPr>
                <w:rFonts w:ascii="Arial" w:hAnsi="Arial" w:cs="Arial"/>
                <w:b/>
                <w:noProof/>
                <w:sz w:val="16"/>
                <w:szCs w:val="16"/>
              </w:rPr>
              <w:t>d</w:t>
            </w: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t>’</w:t>
            </w:r>
            <w:r w:rsidRPr="00DC146C">
              <w:rPr>
                <w:rFonts w:ascii="Arial" w:hAnsi="Arial" w:cs="Arial"/>
                <w:b/>
                <w:noProof/>
                <w:sz w:val="16"/>
                <w:szCs w:val="16"/>
              </w:rPr>
              <w:t>ici cinq ans</w:t>
            </w:r>
          </w:p>
        </w:tc>
      </w:tr>
      <w:tr w:rsidR="00351D52" w:rsidRPr="00004CED" w14:paraId="5B8EA176" w14:textId="671E4282" w:rsidTr="004E4F36">
        <w:trPr>
          <w:trHeight w:val="358"/>
        </w:trPr>
        <w:tc>
          <w:tcPr>
            <w:tcW w:w="702" w:type="dxa"/>
            <w:shd w:val="clear" w:color="auto" w:fill="auto"/>
            <w:vAlign w:val="center"/>
          </w:tcPr>
          <w:p w14:paraId="78FDCFFA" w14:textId="087BAA51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FFFFFF"/>
            <w:vAlign w:val="center"/>
          </w:tcPr>
          <w:p w14:paraId="3C20B1D1" w14:textId="77777777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auto"/>
            <w:vAlign w:val="center"/>
          </w:tcPr>
          <w:p w14:paraId="4D526C7A" w14:textId="1BE1A7BD" w:rsidR="00351D52" w:rsidRPr="00004CED" w:rsidRDefault="00351D52" w:rsidP="006C308B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524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FFFFFF"/>
            <w:vAlign w:val="center"/>
          </w:tcPr>
          <w:p w14:paraId="6E185E15" w14:textId="77777777" w:rsidR="00351D52" w:rsidRPr="00004CED" w:rsidRDefault="00351D52" w:rsidP="00195559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43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37DE3CB2" w14:textId="4C1BAE80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63CB563F" w14:textId="550DAAFD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5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FFFFFF"/>
            <w:vAlign w:val="center"/>
          </w:tcPr>
          <w:p w14:paraId="0AB8AA13" w14:textId="77777777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9613FB1" w14:textId="77777777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1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7557E0B1" w14:textId="00EB2B61" w:rsidTr="004E4F36">
        <w:trPr>
          <w:trHeight w:val="358"/>
        </w:trPr>
        <w:tc>
          <w:tcPr>
            <w:tcW w:w="702" w:type="dxa"/>
            <w:shd w:val="clear" w:color="auto" w:fill="DBE5F1"/>
            <w:vAlign w:val="center"/>
          </w:tcPr>
          <w:p w14:paraId="09D523C2" w14:textId="3D590138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DBE5F1"/>
            <w:vAlign w:val="center"/>
          </w:tcPr>
          <w:p w14:paraId="50C96E91" w14:textId="77777777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DBE5F1" w:themeFill="accent1" w:themeFillTint="33"/>
            <w:vAlign w:val="center"/>
          </w:tcPr>
          <w:p w14:paraId="5AA38724" w14:textId="77777777" w:rsidR="00351D52" w:rsidRPr="00004CED" w:rsidRDefault="00351D52" w:rsidP="006C308B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18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DBE5F1"/>
            <w:vAlign w:val="center"/>
          </w:tcPr>
          <w:p w14:paraId="4E846172" w14:textId="586C0BA4" w:rsidR="00351D52" w:rsidRPr="00004CED" w:rsidRDefault="00351D52" w:rsidP="00195559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3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9F77C1">
              <w:rPr>
                <w:rFonts w:ascii="Arial" w:hAnsi="Arial" w:cs="Arial"/>
                <w:sz w:val="16"/>
                <w:szCs w:val="16"/>
              </w:rPr>
              <w:t> </w:t>
            </w:r>
            <w:r w:rsidR="009F77C1">
              <w:rPr>
                <w:rFonts w:ascii="Arial" w:hAnsi="Arial" w:cs="Arial"/>
                <w:sz w:val="16"/>
                <w:szCs w:val="16"/>
              </w:rPr>
              <w:t> </w:t>
            </w:r>
            <w:r w:rsidR="009F77C1">
              <w:rPr>
                <w:rFonts w:ascii="Arial" w:hAnsi="Arial" w:cs="Arial"/>
                <w:sz w:val="16"/>
                <w:szCs w:val="16"/>
              </w:rPr>
              <w:t> </w:t>
            </w:r>
            <w:r w:rsidR="009F77C1">
              <w:rPr>
                <w:rFonts w:ascii="Arial" w:hAnsi="Arial" w:cs="Arial"/>
                <w:sz w:val="16"/>
                <w:szCs w:val="16"/>
              </w:rPr>
              <w:t> </w:t>
            </w:r>
            <w:r w:rsidR="009F77C1">
              <w:rPr>
                <w:rFonts w:ascii="Arial" w:hAnsi="Arial" w:cs="Arial"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479B256F" w14:textId="02141632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6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25F7F70E" w14:textId="77777777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7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DBE5F1"/>
            <w:vAlign w:val="center"/>
          </w:tcPr>
          <w:p w14:paraId="34CDA4DC" w14:textId="77777777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0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DBE5F1"/>
            <w:vAlign w:val="center"/>
          </w:tcPr>
          <w:p w14:paraId="503A5E6B" w14:textId="77777777" w:rsidR="00351D52" w:rsidRPr="00004CED" w:rsidRDefault="00351D52" w:rsidP="006C308B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3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34BDBC22" w14:textId="77777777" w:rsidTr="004E4F36">
        <w:trPr>
          <w:trHeight w:val="358"/>
        </w:trPr>
        <w:tc>
          <w:tcPr>
            <w:tcW w:w="702" w:type="dxa"/>
            <w:shd w:val="clear" w:color="auto" w:fill="auto"/>
            <w:vAlign w:val="center"/>
          </w:tcPr>
          <w:p w14:paraId="796D8A36" w14:textId="1EC69644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FFFFFF"/>
            <w:vAlign w:val="center"/>
          </w:tcPr>
          <w:p w14:paraId="7A5C2D61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auto"/>
            <w:vAlign w:val="center"/>
          </w:tcPr>
          <w:p w14:paraId="3D45D481" w14:textId="23408C1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18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9F77C1">
              <w:rPr>
                <w:rFonts w:ascii="Arial" w:hAnsi="Arial" w:cs="Arial"/>
                <w:sz w:val="16"/>
                <w:szCs w:val="16"/>
              </w:rPr>
              <w:t> </w:t>
            </w:r>
            <w:r w:rsidR="009F77C1">
              <w:rPr>
                <w:rFonts w:ascii="Arial" w:hAnsi="Arial" w:cs="Arial"/>
                <w:sz w:val="16"/>
                <w:szCs w:val="16"/>
              </w:rPr>
              <w:t> </w:t>
            </w:r>
            <w:r w:rsidR="009F77C1">
              <w:rPr>
                <w:rFonts w:ascii="Arial" w:hAnsi="Arial" w:cs="Arial"/>
                <w:sz w:val="16"/>
                <w:szCs w:val="16"/>
              </w:rPr>
              <w:t> </w:t>
            </w:r>
            <w:r w:rsidR="009F77C1">
              <w:rPr>
                <w:rFonts w:ascii="Arial" w:hAnsi="Arial" w:cs="Arial"/>
                <w:sz w:val="16"/>
                <w:szCs w:val="16"/>
              </w:rPr>
              <w:t> </w:t>
            </w:r>
            <w:r w:rsidR="009F77C1">
              <w:rPr>
                <w:rFonts w:ascii="Arial" w:hAnsi="Arial" w:cs="Arial"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FFFFFF"/>
            <w:vAlign w:val="center"/>
          </w:tcPr>
          <w:p w14:paraId="3AF632DA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4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1209B4CF" w14:textId="2219FEEA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6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196A13FC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FFFFFF"/>
            <w:vAlign w:val="center"/>
          </w:tcPr>
          <w:p w14:paraId="158D7986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0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6F7BCE63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3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08E4C724" w14:textId="77777777" w:rsidTr="004E4F36">
        <w:trPr>
          <w:trHeight w:val="358"/>
        </w:trPr>
        <w:tc>
          <w:tcPr>
            <w:tcW w:w="702" w:type="dxa"/>
            <w:shd w:val="clear" w:color="auto" w:fill="DBE5F1"/>
            <w:vAlign w:val="center"/>
          </w:tcPr>
          <w:p w14:paraId="6DE73C17" w14:textId="53BB8663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DBE5F1"/>
            <w:vAlign w:val="center"/>
          </w:tcPr>
          <w:p w14:paraId="5AF93318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DBE5F1" w:themeFill="accent1" w:themeFillTint="33"/>
            <w:vAlign w:val="center"/>
          </w:tcPr>
          <w:p w14:paraId="2529F98F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18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DBE5F1"/>
            <w:vAlign w:val="center"/>
          </w:tcPr>
          <w:p w14:paraId="5657B49F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7DB91126" w14:textId="6A463624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6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3FD3D365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DBE5F1"/>
            <w:vAlign w:val="center"/>
          </w:tcPr>
          <w:p w14:paraId="3C619572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0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DBE5F1"/>
            <w:vAlign w:val="center"/>
          </w:tcPr>
          <w:p w14:paraId="06AF0265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3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01FE9CC1" w14:textId="77777777" w:rsidTr="004E4F36">
        <w:trPr>
          <w:trHeight w:val="358"/>
        </w:trPr>
        <w:tc>
          <w:tcPr>
            <w:tcW w:w="702" w:type="dxa"/>
            <w:shd w:val="clear" w:color="auto" w:fill="auto"/>
            <w:vAlign w:val="center"/>
          </w:tcPr>
          <w:p w14:paraId="4BB85F5C" w14:textId="2DCF90E2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FFFFFF"/>
            <w:vAlign w:val="center"/>
          </w:tcPr>
          <w:p w14:paraId="7B2F2E7E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auto"/>
            <w:vAlign w:val="center"/>
          </w:tcPr>
          <w:p w14:paraId="5C177FC6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18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FFFFFF"/>
            <w:vAlign w:val="center"/>
          </w:tcPr>
          <w:p w14:paraId="0C8DAD45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323CD77B" w14:textId="3AA94B1F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7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632351FD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FFFFFF"/>
            <w:vAlign w:val="center"/>
          </w:tcPr>
          <w:p w14:paraId="5D0D3B9D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1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5FB4D4AB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3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13E90F52" w14:textId="77777777" w:rsidTr="004E4F36">
        <w:trPr>
          <w:trHeight w:val="358"/>
        </w:trPr>
        <w:tc>
          <w:tcPr>
            <w:tcW w:w="702" w:type="dxa"/>
            <w:shd w:val="clear" w:color="auto" w:fill="DBE5F1"/>
            <w:vAlign w:val="center"/>
          </w:tcPr>
          <w:p w14:paraId="1FD057F4" w14:textId="44083501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DBE5F1"/>
            <w:vAlign w:val="center"/>
          </w:tcPr>
          <w:p w14:paraId="16CAFC32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DBE5F1" w:themeFill="accent1" w:themeFillTint="33"/>
            <w:vAlign w:val="center"/>
          </w:tcPr>
          <w:p w14:paraId="0439B866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52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DBE5F1"/>
            <w:vAlign w:val="center"/>
          </w:tcPr>
          <w:p w14:paraId="3563D74E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5247924B" w14:textId="71D382EB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73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1EC4219D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DBE5F1"/>
            <w:vAlign w:val="center"/>
          </w:tcPr>
          <w:p w14:paraId="654A39C2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13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DBE5F1"/>
            <w:vAlign w:val="center"/>
          </w:tcPr>
          <w:p w14:paraId="6B96AA61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4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2DB895F2" w14:textId="77777777" w:rsidTr="004E4F36">
        <w:trPr>
          <w:trHeight w:val="358"/>
        </w:trPr>
        <w:tc>
          <w:tcPr>
            <w:tcW w:w="702" w:type="dxa"/>
            <w:shd w:val="clear" w:color="auto" w:fill="auto"/>
            <w:vAlign w:val="center"/>
          </w:tcPr>
          <w:p w14:paraId="6EFD7296" w14:textId="57EE860A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FFFFFF"/>
            <w:vAlign w:val="center"/>
          </w:tcPr>
          <w:p w14:paraId="0C21CE5F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auto"/>
            <w:vAlign w:val="center"/>
          </w:tcPr>
          <w:p w14:paraId="07F6B8F4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18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FFFFFF"/>
            <w:vAlign w:val="center"/>
          </w:tcPr>
          <w:p w14:paraId="1F222316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4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7BA8D08A" w14:textId="18DDE920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6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16553E43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FFFFFF"/>
            <w:vAlign w:val="center"/>
          </w:tcPr>
          <w:p w14:paraId="5F425B31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0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0FB15240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3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15253662" w14:textId="77777777" w:rsidTr="004E4F36">
        <w:trPr>
          <w:trHeight w:val="358"/>
        </w:trPr>
        <w:tc>
          <w:tcPr>
            <w:tcW w:w="702" w:type="dxa"/>
            <w:shd w:val="clear" w:color="auto" w:fill="DBE5F1"/>
            <w:vAlign w:val="center"/>
          </w:tcPr>
          <w:p w14:paraId="1D5D3E75" w14:textId="45A474DF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DBE5F1"/>
            <w:vAlign w:val="center"/>
          </w:tcPr>
          <w:p w14:paraId="1D31C44E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DBE5F1" w:themeFill="accent1" w:themeFillTint="33"/>
            <w:vAlign w:val="center"/>
          </w:tcPr>
          <w:p w14:paraId="1944A7D9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18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DBE5F1"/>
            <w:vAlign w:val="center"/>
          </w:tcPr>
          <w:p w14:paraId="79E7FC8E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53D0D3CA" w14:textId="444EA088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6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0D59BE22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DBE5F1"/>
            <w:vAlign w:val="center"/>
          </w:tcPr>
          <w:p w14:paraId="46DFD859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0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DBE5F1"/>
            <w:vAlign w:val="center"/>
          </w:tcPr>
          <w:p w14:paraId="147B9870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3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1DE41CCE" w14:textId="77777777" w:rsidTr="004E4F36">
        <w:trPr>
          <w:trHeight w:val="358"/>
        </w:trPr>
        <w:tc>
          <w:tcPr>
            <w:tcW w:w="702" w:type="dxa"/>
            <w:shd w:val="clear" w:color="auto" w:fill="auto"/>
            <w:vAlign w:val="center"/>
          </w:tcPr>
          <w:p w14:paraId="4FA419E1" w14:textId="69C52E9A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FFFFFF"/>
            <w:vAlign w:val="center"/>
          </w:tcPr>
          <w:p w14:paraId="6581A321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auto"/>
            <w:vAlign w:val="center"/>
          </w:tcPr>
          <w:p w14:paraId="395C1363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18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FFFFFF"/>
            <w:vAlign w:val="center"/>
          </w:tcPr>
          <w:p w14:paraId="1C60941C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401EB32A" w14:textId="50B5E076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7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74CC268D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FFFFFF"/>
            <w:vAlign w:val="center"/>
          </w:tcPr>
          <w:p w14:paraId="56EFD653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1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9FE0598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3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27FC1B65" w14:textId="77777777" w:rsidTr="004E4F36">
        <w:trPr>
          <w:trHeight w:val="358"/>
        </w:trPr>
        <w:tc>
          <w:tcPr>
            <w:tcW w:w="702" w:type="dxa"/>
            <w:shd w:val="clear" w:color="auto" w:fill="DBE5F1"/>
            <w:vAlign w:val="center"/>
          </w:tcPr>
          <w:p w14:paraId="5331CD12" w14:textId="1F17D232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DBE5F1"/>
            <w:vAlign w:val="center"/>
          </w:tcPr>
          <w:p w14:paraId="38951B42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DBE5F1" w:themeFill="accent1" w:themeFillTint="33"/>
            <w:vAlign w:val="center"/>
          </w:tcPr>
          <w:p w14:paraId="4B438626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52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DBE5F1"/>
            <w:vAlign w:val="center"/>
          </w:tcPr>
          <w:p w14:paraId="787E2B1B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1B4899B4" w14:textId="2258E26B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73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4B3D61A3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DBE5F1"/>
            <w:vAlign w:val="center"/>
          </w:tcPr>
          <w:p w14:paraId="0CD77C7D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13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DBE5F1"/>
            <w:vAlign w:val="center"/>
          </w:tcPr>
          <w:p w14:paraId="41CF8BD2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4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6F8752C9" w14:textId="77777777" w:rsidTr="004E4F36">
        <w:trPr>
          <w:trHeight w:val="358"/>
        </w:trPr>
        <w:tc>
          <w:tcPr>
            <w:tcW w:w="702" w:type="dxa"/>
            <w:shd w:val="clear" w:color="auto" w:fill="auto"/>
            <w:vAlign w:val="center"/>
          </w:tcPr>
          <w:p w14:paraId="0DB3C7DD" w14:textId="531C31EF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FFFFFF"/>
            <w:vAlign w:val="center"/>
          </w:tcPr>
          <w:p w14:paraId="4507186A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auto"/>
            <w:vAlign w:val="center"/>
          </w:tcPr>
          <w:p w14:paraId="3C407E03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18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FFFFFF"/>
            <w:vAlign w:val="center"/>
          </w:tcPr>
          <w:p w14:paraId="112F1B53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4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5737F7A6" w14:textId="5F472413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6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1924737F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FFFFFF"/>
            <w:vAlign w:val="center"/>
          </w:tcPr>
          <w:p w14:paraId="266FA0F6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0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237EBE55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3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4CB434DE" w14:textId="77777777" w:rsidTr="004E4F36">
        <w:trPr>
          <w:trHeight w:val="358"/>
        </w:trPr>
        <w:tc>
          <w:tcPr>
            <w:tcW w:w="702" w:type="dxa"/>
            <w:shd w:val="clear" w:color="auto" w:fill="DBE5F1"/>
            <w:vAlign w:val="center"/>
          </w:tcPr>
          <w:p w14:paraId="357FD451" w14:textId="3E5D4885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DBE5F1"/>
            <w:vAlign w:val="center"/>
          </w:tcPr>
          <w:p w14:paraId="04010577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DBE5F1" w:themeFill="accent1" w:themeFillTint="33"/>
            <w:vAlign w:val="center"/>
          </w:tcPr>
          <w:p w14:paraId="363B5822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18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DBE5F1"/>
            <w:vAlign w:val="center"/>
          </w:tcPr>
          <w:p w14:paraId="1DB0E925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26ECED49" w14:textId="6ED42EC5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6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6A57CFE0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DBE5F1"/>
            <w:vAlign w:val="center"/>
          </w:tcPr>
          <w:p w14:paraId="45CEB3B8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0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DBE5F1"/>
            <w:vAlign w:val="center"/>
          </w:tcPr>
          <w:p w14:paraId="25D1708A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3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7CD4D170" w14:textId="77777777" w:rsidTr="004E4F36">
        <w:trPr>
          <w:trHeight w:val="358"/>
        </w:trPr>
        <w:tc>
          <w:tcPr>
            <w:tcW w:w="702" w:type="dxa"/>
            <w:shd w:val="clear" w:color="auto" w:fill="auto"/>
            <w:vAlign w:val="center"/>
          </w:tcPr>
          <w:p w14:paraId="385D0D94" w14:textId="74E037B2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FFFFFF"/>
            <w:vAlign w:val="center"/>
          </w:tcPr>
          <w:p w14:paraId="64DEB3F1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auto"/>
            <w:vAlign w:val="center"/>
          </w:tcPr>
          <w:p w14:paraId="4EAA01D6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18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FFFFFF"/>
            <w:vAlign w:val="center"/>
          </w:tcPr>
          <w:p w14:paraId="6B154E0C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2B60245D" w14:textId="2ADC7DAD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7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225FBCF5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FFFFFF"/>
            <w:vAlign w:val="center"/>
          </w:tcPr>
          <w:p w14:paraId="4DE0CD2F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1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42C572B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3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30113126" w14:textId="77777777" w:rsidTr="004E4F36">
        <w:trPr>
          <w:trHeight w:val="358"/>
        </w:trPr>
        <w:tc>
          <w:tcPr>
            <w:tcW w:w="702" w:type="dxa"/>
            <w:shd w:val="clear" w:color="auto" w:fill="DBE5F1"/>
            <w:vAlign w:val="center"/>
          </w:tcPr>
          <w:p w14:paraId="74E983A1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DBE5F1"/>
            <w:vAlign w:val="center"/>
          </w:tcPr>
          <w:p w14:paraId="3D6BA2C9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DBE5F1" w:themeFill="accent1" w:themeFillTint="33"/>
            <w:vAlign w:val="center"/>
          </w:tcPr>
          <w:p w14:paraId="6550D70D" w14:textId="77777777" w:rsidR="00351D52" w:rsidRPr="00004CED" w:rsidRDefault="00351D52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52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DBE5F1"/>
            <w:vAlign w:val="center"/>
          </w:tcPr>
          <w:p w14:paraId="69570C59" w14:textId="77777777" w:rsidR="00351D52" w:rsidRPr="00004CED" w:rsidRDefault="00351D52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4B81B17C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73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4982C540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DBE5F1"/>
            <w:vAlign w:val="center"/>
          </w:tcPr>
          <w:p w14:paraId="38D614F9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13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DBE5F1"/>
            <w:vAlign w:val="center"/>
          </w:tcPr>
          <w:p w14:paraId="07EF5D71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4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26B11B8A" w14:textId="77777777" w:rsidTr="004E4F36">
        <w:trPr>
          <w:trHeight w:val="358"/>
        </w:trPr>
        <w:tc>
          <w:tcPr>
            <w:tcW w:w="702" w:type="dxa"/>
            <w:shd w:val="clear" w:color="auto" w:fill="auto"/>
            <w:vAlign w:val="center"/>
          </w:tcPr>
          <w:p w14:paraId="1E974577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FFFFFF"/>
            <w:vAlign w:val="center"/>
          </w:tcPr>
          <w:p w14:paraId="2C50A4B9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auto"/>
            <w:vAlign w:val="center"/>
          </w:tcPr>
          <w:p w14:paraId="2CCC136B" w14:textId="77777777" w:rsidR="00351D52" w:rsidRPr="00004CED" w:rsidRDefault="00351D52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18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FFFFFF"/>
            <w:vAlign w:val="center"/>
          </w:tcPr>
          <w:p w14:paraId="2C11AAEB" w14:textId="77777777" w:rsidR="00351D52" w:rsidRPr="00004CED" w:rsidRDefault="00351D52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3CD6B1F1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7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137549B6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2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FFFFFF"/>
            <w:vAlign w:val="center"/>
          </w:tcPr>
          <w:p w14:paraId="159998D2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10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408871A0" w14:textId="77777777" w:rsidR="00351D52" w:rsidRPr="00004CED" w:rsidRDefault="00351D52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38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51D52" w:rsidRPr="00004CED" w14:paraId="24F26F60" w14:textId="77777777" w:rsidTr="004E4F36">
        <w:trPr>
          <w:trHeight w:val="358"/>
        </w:trPr>
        <w:tc>
          <w:tcPr>
            <w:tcW w:w="702" w:type="dxa"/>
            <w:shd w:val="clear" w:color="auto" w:fill="DBE5F1"/>
            <w:vAlign w:val="center"/>
          </w:tcPr>
          <w:p w14:paraId="0B73AF00" w14:textId="2F6F5CD4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17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95" w:type="dxa"/>
            <w:shd w:val="clear" w:color="auto" w:fill="DBE5F1"/>
            <w:vAlign w:val="center"/>
          </w:tcPr>
          <w:p w14:paraId="700D4978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4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6" w:type="dxa"/>
            <w:shd w:val="clear" w:color="auto" w:fill="DBE5F1" w:themeFill="accent1" w:themeFillTint="33"/>
            <w:vAlign w:val="center"/>
          </w:tcPr>
          <w:p w14:paraId="48C882D2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526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4157" w:type="dxa"/>
            <w:shd w:val="clear" w:color="auto" w:fill="DBE5F1"/>
            <w:vAlign w:val="center"/>
          </w:tcPr>
          <w:p w14:paraId="4F4F8070" w14:textId="77777777" w:rsidR="00351D52" w:rsidRPr="00004CED" w:rsidRDefault="00351D52" w:rsidP="00FC539C">
            <w:pPr>
              <w:tabs>
                <w:tab w:val="left" w:pos="5265"/>
              </w:tabs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69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37FF33D6" w14:textId="10630339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273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305" w:type="dxa"/>
            <w:shd w:val="clear" w:color="auto" w:fill="DBE5F1"/>
            <w:vAlign w:val="center"/>
          </w:tcPr>
          <w:p w14:paraId="547468D7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385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47" w:type="dxa"/>
            <w:shd w:val="clear" w:color="auto" w:fill="DBE5F1"/>
            <w:vAlign w:val="center"/>
          </w:tcPr>
          <w:p w14:paraId="10E6E09E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13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shd w:val="clear" w:color="auto" w:fill="DBE5F1"/>
            <w:vAlign w:val="center"/>
          </w:tcPr>
          <w:p w14:paraId="0443BF14" w14:textId="77777777" w:rsidR="00351D52" w:rsidRPr="00004CED" w:rsidRDefault="00351D52" w:rsidP="00FC539C">
            <w:pPr>
              <w:tabs>
                <w:tab w:val="left" w:pos="526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04CE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e1441"/>
                  <w:enabled/>
                  <w:calcOnExit w:val="0"/>
                  <w:textInput/>
                </w:ffData>
              </w:fldChar>
            </w:r>
            <w:r w:rsidRPr="00004CED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004CED">
              <w:rPr>
                <w:rFonts w:ascii="Arial" w:hAnsi="Arial" w:cs="Arial"/>
                <w:sz w:val="16"/>
                <w:szCs w:val="16"/>
              </w:rPr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004CE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6F3EBC84" w14:textId="4E48AF53" w:rsidR="00487817" w:rsidRPr="00F32C02" w:rsidRDefault="00CA37A8" w:rsidP="00487817">
      <w:pPr>
        <w:spacing w:before="4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</w:t>
      </w:r>
      <w:r w:rsidR="00487817" w:rsidRPr="00F32C02">
        <w:rPr>
          <w:rFonts w:ascii="Arial" w:hAnsi="Arial" w:cs="Arial"/>
          <w:sz w:val="16"/>
          <w:szCs w:val="16"/>
        </w:rPr>
        <w:t>* Ordre de priorité : 1 = élevé; 2 = moyen; 3 = faible.</w:t>
      </w:r>
    </w:p>
    <w:p w14:paraId="401DDB43" w14:textId="77777777" w:rsidR="00487817" w:rsidRPr="00AE1883" w:rsidRDefault="00487817" w:rsidP="00487817">
      <w:pPr>
        <w:spacing w:before="40"/>
        <w:rPr>
          <w:b/>
        </w:rPr>
      </w:pPr>
      <w:r>
        <w:rPr>
          <w:b/>
        </w:rPr>
        <w:br w:type="page"/>
      </w:r>
    </w:p>
    <w:p w14:paraId="6FC1F6A7" w14:textId="0A9F1E2D" w:rsidR="00487817" w:rsidRPr="00C518CE" w:rsidRDefault="00487817" w:rsidP="00700177">
      <w:pPr>
        <w:rPr>
          <w:sz w:val="18"/>
          <w:szCs w:val="18"/>
        </w:rPr>
        <w:sectPr w:rsidR="00487817" w:rsidRPr="00C518CE" w:rsidSect="00F11309">
          <w:headerReference w:type="even" r:id="rId11"/>
          <w:headerReference w:type="default" r:id="rId12"/>
          <w:footerReference w:type="default" r:id="rId13"/>
          <w:headerReference w:type="first" r:id="rId14"/>
          <w:pgSz w:w="15840" w:h="12240" w:orient="landscape" w:code="1"/>
          <w:pgMar w:top="397" w:right="397" w:bottom="397" w:left="397" w:header="510" w:footer="397" w:gutter="0"/>
          <w:cols w:space="708"/>
          <w:docGrid w:linePitch="360"/>
        </w:sectPr>
      </w:pPr>
    </w:p>
    <w:p w14:paraId="4E477AE4" w14:textId="0E1EA177" w:rsidR="00034570" w:rsidRPr="00580B9C" w:rsidRDefault="00034570" w:rsidP="00034570">
      <w:pPr>
        <w:rPr>
          <w:rFonts w:ascii="Arial" w:hAnsi="Arial" w:cs="Arial"/>
          <w:b/>
          <w:smallCaps/>
          <w:color w:val="4F81BD" w:themeColor="accent1"/>
          <w:sz w:val="28"/>
        </w:rPr>
      </w:pPr>
      <w:r w:rsidRPr="00580B9C">
        <w:rPr>
          <w:rFonts w:ascii="Arial" w:hAnsi="Arial" w:cs="Arial"/>
          <w:b/>
          <w:smallCaps/>
          <w:color w:val="4F81BD" w:themeColor="accent1"/>
          <w:sz w:val="28"/>
        </w:rPr>
        <w:lastRenderedPageBreak/>
        <w:t xml:space="preserve">Section </w:t>
      </w:r>
      <w:r>
        <w:rPr>
          <w:rFonts w:ascii="Arial" w:hAnsi="Arial" w:cs="Arial"/>
          <w:b/>
          <w:smallCaps/>
          <w:color w:val="4F81BD" w:themeColor="accent1"/>
          <w:sz w:val="28"/>
        </w:rPr>
        <w:t>3</w:t>
      </w:r>
    </w:p>
    <w:p w14:paraId="27424FED" w14:textId="77777777" w:rsidR="00034570" w:rsidRPr="00580B9C" w:rsidRDefault="00034570" w:rsidP="00034570">
      <w:pPr>
        <w:spacing w:before="120"/>
        <w:ind w:left="154"/>
        <w:rPr>
          <w:rFonts w:ascii="Arial" w:hAnsi="Arial" w:cs="Arial"/>
          <w:sz w:val="28"/>
        </w:rPr>
      </w:pPr>
      <w:r w:rsidRPr="00580B9C">
        <w:rPr>
          <w:rFonts w:ascii="Arial" w:hAnsi="Arial" w:cs="Arial"/>
          <w:b/>
          <w:smallCaps/>
          <w:sz w:val="28"/>
        </w:rPr>
        <w:t>Signatures</w:t>
      </w:r>
    </w:p>
    <w:p w14:paraId="3600FB6F" w14:textId="77777777" w:rsidR="00034570" w:rsidRPr="001B2884" w:rsidRDefault="00034570" w:rsidP="00034570">
      <w:pPr>
        <w:spacing w:before="40"/>
        <w:ind w:left="154"/>
        <w:rPr>
          <w:rFonts w:ascii="Arial" w:hAnsi="Arial" w:cs="Arial"/>
          <w:b/>
          <w:smallCaps/>
          <w:sz w:val="8"/>
          <w:szCs w:val="8"/>
        </w:rPr>
      </w:pPr>
    </w:p>
    <w:p w14:paraId="2841DDDC" w14:textId="6A3FD021" w:rsidR="00496C6B" w:rsidRDefault="00034570" w:rsidP="00034570">
      <w:pPr>
        <w:pStyle w:val="En-tte"/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hd w:val="clear" w:color="auto" w:fill="D9D9D9" w:themeFill="background1" w:themeFillShade="D9"/>
        <w:spacing w:before="120" w:after="120"/>
        <w:ind w:left="284" w:right="131"/>
        <w:jc w:val="both"/>
        <w:rPr>
          <w:rFonts w:ascii="Arial" w:hAnsi="Arial" w:cs="Arial"/>
          <w:sz w:val="18"/>
          <w:szCs w:val="18"/>
        </w:rPr>
      </w:pPr>
      <w:r w:rsidRPr="008350D6">
        <w:rPr>
          <w:rFonts w:ascii="Arial" w:hAnsi="Arial" w:cs="Arial"/>
          <w:sz w:val="18"/>
          <w:szCs w:val="18"/>
        </w:rPr>
        <w:t xml:space="preserve">Le PAA doit être transmis au MAPAQ pour que celui-ci </w:t>
      </w:r>
      <w:r w:rsidRPr="00445F31">
        <w:rPr>
          <w:rFonts w:ascii="Arial" w:hAnsi="Arial" w:cs="Arial"/>
          <w:sz w:val="18"/>
          <w:szCs w:val="18"/>
        </w:rPr>
        <w:t xml:space="preserve">puisse </w:t>
      </w:r>
      <w:r w:rsidR="00B9251A" w:rsidRPr="00445F31">
        <w:rPr>
          <w:rFonts w:ascii="Arial" w:hAnsi="Arial" w:cs="Arial"/>
          <w:sz w:val="18"/>
          <w:szCs w:val="18"/>
        </w:rPr>
        <w:t xml:space="preserve">réaliser son mandat </w:t>
      </w:r>
      <w:r w:rsidR="00445F31" w:rsidRPr="00445F31">
        <w:rPr>
          <w:rFonts w:ascii="Arial" w:hAnsi="Arial" w:cs="Arial"/>
          <w:sz w:val="18"/>
          <w:szCs w:val="18"/>
        </w:rPr>
        <w:t>d</w:t>
      </w:r>
      <w:r w:rsidR="00D80720">
        <w:rPr>
          <w:rFonts w:ascii="Arial" w:hAnsi="Arial" w:cs="Arial"/>
          <w:sz w:val="18"/>
          <w:szCs w:val="18"/>
        </w:rPr>
        <w:t>’</w:t>
      </w:r>
      <w:r w:rsidR="00445F31" w:rsidRPr="00445F31">
        <w:rPr>
          <w:rFonts w:ascii="Arial" w:hAnsi="Arial" w:cs="Arial"/>
          <w:sz w:val="18"/>
          <w:szCs w:val="18"/>
        </w:rPr>
        <w:t>appui aux entreprises bioalimentaires</w:t>
      </w:r>
      <w:r w:rsidR="00986110">
        <w:rPr>
          <w:rFonts w:ascii="Arial" w:hAnsi="Arial" w:cs="Arial"/>
          <w:sz w:val="18"/>
          <w:szCs w:val="18"/>
        </w:rPr>
        <w:t>,</w:t>
      </w:r>
      <w:r w:rsidRPr="00445F31">
        <w:rPr>
          <w:rFonts w:ascii="Arial" w:hAnsi="Arial" w:cs="Arial"/>
          <w:sz w:val="18"/>
          <w:szCs w:val="18"/>
        </w:rPr>
        <w:t xml:space="preserve"> </w:t>
      </w:r>
      <w:r w:rsidR="00445F31" w:rsidRPr="00445F31">
        <w:rPr>
          <w:rFonts w:ascii="Arial" w:hAnsi="Arial" w:cs="Arial"/>
          <w:sz w:val="18"/>
          <w:szCs w:val="18"/>
        </w:rPr>
        <w:t>é</w:t>
      </w:r>
      <w:r w:rsidRPr="00445F31">
        <w:rPr>
          <w:rFonts w:ascii="Arial" w:hAnsi="Arial" w:cs="Arial"/>
          <w:sz w:val="18"/>
          <w:szCs w:val="18"/>
        </w:rPr>
        <w:t xml:space="preserve">tablir </w:t>
      </w:r>
      <w:r w:rsidR="00445F31" w:rsidRPr="00445F31">
        <w:rPr>
          <w:rFonts w:ascii="Arial" w:hAnsi="Arial" w:cs="Arial"/>
          <w:sz w:val="18"/>
          <w:szCs w:val="18"/>
        </w:rPr>
        <w:t>d</w:t>
      </w:r>
      <w:r w:rsidRPr="00445F31">
        <w:rPr>
          <w:rFonts w:ascii="Arial" w:hAnsi="Arial" w:cs="Arial"/>
          <w:sz w:val="18"/>
          <w:szCs w:val="18"/>
        </w:rPr>
        <w:t>es priorités d</w:t>
      </w:r>
      <w:r w:rsidR="00D80720">
        <w:rPr>
          <w:rFonts w:ascii="Arial" w:hAnsi="Arial" w:cs="Arial"/>
          <w:sz w:val="18"/>
          <w:szCs w:val="18"/>
        </w:rPr>
        <w:t>’</w:t>
      </w:r>
      <w:r w:rsidRPr="00445F31">
        <w:rPr>
          <w:rFonts w:ascii="Arial" w:hAnsi="Arial" w:cs="Arial"/>
          <w:sz w:val="18"/>
          <w:szCs w:val="18"/>
        </w:rPr>
        <w:t xml:space="preserve">action </w:t>
      </w:r>
      <w:r w:rsidR="00986110">
        <w:rPr>
          <w:rFonts w:ascii="Arial" w:hAnsi="Arial" w:cs="Arial"/>
          <w:sz w:val="18"/>
          <w:szCs w:val="18"/>
        </w:rPr>
        <w:t>et</w:t>
      </w:r>
      <w:r w:rsidR="00DB3AD7">
        <w:rPr>
          <w:rFonts w:ascii="Arial" w:hAnsi="Arial" w:cs="Arial"/>
          <w:sz w:val="18"/>
          <w:szCs w:val="18"/>
        </w:rPr>
        <w:t xml:space="preserve"> </w:t>
      </w:r>
      <w:r w:rsidRPr="00445F31">
        <w:rPr>
          <w:rFonts w:ascii="Arial" w:hAnsi="Arial" w:cs="Arial"/>
          <w:sz w:val="18"/>
          <w:szCs w:val="18"/>
        </w:rPr>
        <w:t xml:space="preserve">planifier </w:t>
      </w:r>
      <w:r w:rsidR="00D80720">
        <w:rPr>
          <w:rFonts w:ascii="Arial" w:hAnsi="Arial" w:cs="Arial"/>
          <w:sz w:val="18"/>
          <w:szCs w:val="18"/>
        </w:rPr>
        <w:t>une</w:t>
      </w:r>
      <w:r w:rsidRPr="00445F31">
        <w:rPr>
          <w:rFonts w:ascii="Arial" w:hAnsi="Arial" w:cs="Arial"/>
          <w:sz w:val="18"/>
          <w:szCs w:val="18"/>
        </w:rPr>
        <w:t xml:space="preserve"> aide financière.</w:t>
      </w:r>
      <w:r w:rsidRPr="008350D6">
        <w:rPr>
          <w:rFonts w:ascii="Arial" w:hAnsi="Arial" w:cs="Arial"/>
          <w:sz w:val="18"/>
          <w:szCs w:val="18"/>
        </w:rPr>
        <w:t xml:space="preserve"> </w:t>
      </w:r>
    </w:p>
    <w:p w14:paraId="5EBA9DF9" w14:textId="5CD0513F" w:rsidR="00034570" w:rsidRPr="008350D6" w:rsidRDefault="00496C6B" w:rsidP="00034570">
      <w:pPr>
        <w:pStyle w:val="En-tte"/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hd w:val="clear" w:color="auto" w:fill="D9D9D9" w:themeFill="background1" w:themeFillShade="D9"/>
        <w:spacing w:before="120" w:after="120"/>
        <w:ind w:left="284" w:right="131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Veuillez noter que l</w:t>
      </w:r>
      <w:r w:rsidR="00034570" w:rsidRPr="008350D6">
        <w:rPr>
          <w:rFonts w:ascii="Arial" w:hAnsi="Arial" w:cs="Arial"/>
          <w:sz w:val="18"/>
          <w:szCs w:val="18"/>
        </w:rPr>
        <w:t xml:space="preserve">e PAA </w:t>
      </w:r>
      <w:r w:rsidR="00170255">
        <w:rPr>
          <w:rFonts w:ascii="Arial" w:hAnsi="Arial" w:cs="Arial"/>
          <w:sz w:val="18"/>
          <w:szCs w:val="18"/>
        </w:rPr>
        <w:t>peut</w:t>
      </w:r>
      <w:r w:rsidR="00D80720">
        <w:rPr>
          <w:rFonts w:ascii="Arial" w:hAnsi="Arial" w:cs="Arial"/>
          <w:sz w:val="18"/>
          <w:szCs w:val="18"/>
        </w:rPr>
        <w:t xml:space="preserve"> </w:t>
      </w:r>
      <w:r w:rsidR="00170255">
        <w:rPr>
          <w:rFonts w:ascii="Arial" w:hAnsi="Arial" w:cs="Arial"/>
          <w:sz w:val="18"/>
          <w:szCs w:val="18"/>
        </w:rPr>
        <w:t>être</w:t>
      </w:r>
      <w:r w:rsidR="00D80720">
        <w:rPr>
          <w:rFonts w:ascii="Arial" w:hAnsi="Arial" w:cs="Arial"/>
          <w:sz w:val="18"/>
          <w:szCs w:val="18"/>
        </w:rPr>
        <w:t xml:space="preserve"> exigé</w:t>
      </w:r>
      <w:r w:rsidR="00170255">
        <w:rPr>
          <w:rFonts w:ascii="Arial" w:hAnsi="Arial" w:cs="Arial"/>
          <w:sz w:val="18"/>
          <w:szCs w:val="18"/>
        </w:rPr>
        <w:t xml:space="preserve"> par le</w:t>
      </w:r>
      <w:r w:rsidR="00034570" w:rsidRPr="008350D6">
        <w:rPr>
          <w:rFonts w:ascii="Arial" w:hAnsi="Arial" w:cs="Arial"/>
          <w:sz w:val="18"/>
          <w:szCs w:val="18"/>
        </w:rPr>
        <w:t xml:space="preserve"> Ministère pour analyser certaines demandes d</w:t>
      </w:r>
      <w:r w:rsidR="00D80720">
        <w:rPr>
          <w:rFonts w:ascii="Arial" w:hAnsi="Arial" w:cs="Arial"/>
          <w:sz w:val="18"/>
          <w:szCs w:val="18"/>
        </w:rPr>
        <w:t>’</w:t>
      </w:r>
      <w:r w:rsidR="00034570" w:rsidRPr="008350D6">
        <w:rPr>
          <w:rFonts w:ascii="Arial" w:hAnsi="Arial" w:cs="Arial"/>
          <w:sz w:val="18"/>
          <w:szCs w:val="18"/>
        </w:rPr>
        <w:t>aide financière et assurer la conformité du document. Le refus de le fournir pourrait entra</w:t>
      </w:r>
      <w:r w:rsidR="00D80720">
        <w:rPr>
          <w:rFonts w:ascii="Arial" w:hAnsi="Arial" w:cs="Arial"/>
          <w:sz w:val="18"/>
          <w:szCs w:val="18"/>
        </w:rPr>
        <w:t>î</w:t>
      </w:r>
      <w:r w:rsidR="00034570" w:rsidRPr="008350D6">
        <w:rPr>
          <w:rFonts w:ascii="Arial" w:hAnsi="Arial" w:cs="Arial"/>
          <w:sz w:val="18"/>
          <w:szCs w:val="18"/>
        </w:rPr>
        <w:t>ner l</w:t>
      </w:r>
      <w:r w:rsidR="00D80720">
        <w:rPr>
          <w:rFonts w:ascii="Arial" w:hAnsi="Arial" w:cs="Arial"/>
          <w:sz w:val="18"/>
          <w:szCs w:val="18"/>
        </w:rPr>
        <w:t>’</w:t>
      </w:r>
      <w:r w:rsidR="00034570" w:rsidRPr="008350D6">
        <w:rPr>
          <w:rFonts w:ascii="Arial" w:hAnsi="Arial" w:cs="Arial"/>
          <w:sz w:val="18"/>
          <w:szCs w:val="18"/>
        </w:rPr>
        <w:t xml:space="preserve">inadmissibilité </w:t>
      </w:r>
      <w:r w:rsidR="00D80720">
        <w:rPr>
          <w:rFonts w:ascii="Arial" w:hAnsi="Arial" w:cs="Arial"/>
          <w:sz w:val="18"/>
          <w:szCs w:val="18"/>
        </w:rPr>
        <w:t>à certains</w:t>
      </w:r>
      <w:r w:rsidR="00034570" w:rsidRPr="008350D6">
        <w:rPr>
          <w:rFonts w:ascii="Arial" w:hAnsi="Arial" w:cs="Arial"/>
          <w:sz w:val="18"/>
          <w:szCs w:val="18"/>
        </w:rPr>
        <w:t xml:space="preserve"> programmes.</w:t>
      </w:r>
    </w:p>
    <w:p w14:paraId="384B52B1" w14:textId="214ABB20" w:rsidR="00034570" w:rsidRPr="008350D6" w:rsidRDefault="00034570" w:rsidP="00034570">
      <w:pPr>
        <w:pStyle w:val="En-tte"/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hd w:val="clear" w:color="auto" w:fill="D9D9D9" w:themeFill="background1" w:themeFillShade="D9"/>
        <w:spacing w:before="120" w:after="120"/>
        <w:ind w:left="284" w:right="131"/>
        <w:jc w:val="both"/>
        <w:rPr>
          <w:rFonts w:ascii="Arial" w:hAnsi="Arial" w:cs="Arial"/>
          <w:sz w:val="18"/>
          <w:szCs w:val="18"/>
        </w:rPr>
      </w:pPr>
      <w:r w:rsidRPr="008350D6">
        <w:rPr>
          <w:rFonts w:ascii="Arial" w:hAnsi="Arial" w:cs="Arial"/>
          <w:sz w:val="18"/>
          <w:szCs w:val="18"/>
        </w:rPr>
        <w:t xml:space="preserve">Les renseignements personnels et confidentiels que vous fournissez au MAPAQ et </w:t>
      </w:r>
      <w:r w:rsidR="00D80720">
        <w:rPr>
          <w:rFonts w:ascii="Arial" w:hAnsi="Arial" w:cs="Arial"/>
          <w:sz w:val="18"/>
          <w:szCs w:val="18"/>
        </w:rPr>
        <w:t xml:space="preserve">ceux </w:t>
      </w:r>
      <w:r w:rsidRPr="008350D6">
        <w:rPr>
          <w:rFonts w:ascii="Arial" w:hAnsi="Arial" w:cs="Arial"/>
          <w:sz w:val="18"/>
          <w:szCs w:val="18"/>
        </w:rPr>
        <w:t>que celui-ci consigne à votre dossier sont protégés et ne peuvent être communiqués que conformément à la Loi sur l</w:t>
      </w:r>
      <w:r w:rsidR="00D80720">
        <w:rPr>
          <w:rFonts w:ascii="Arial" w:hAnsi="Arial" w:cs="Arial"/>
          <w:sz w:val="18"/>
          <w:szCs w:val="18"/>
        </w:rPr>
        <w:t>’</w:t>
      </w:r>
      <w:r w:rsidRPr="008350D6">
        <w:rPr>
          <w:rFonts w:ascii="Arial" w:hAnsi="Arial" w:cs="Arial"/>
          <w:sz w:val="18"/>
          <w:szCs w:val="18"/>
        </w:rPr>
        <w:t>accès aux documents d</w:t>
      </w:r>
      <w:r w:rsidR="0068298E">
        <w:rPr>
          <w:rFonts w:ascii="Arial" w:hAnsi="Arial" w:cs="Arial"/>
          <w:sz w:val="18"/>
          <w:szCs w:val="18"/>
        </w:rPr>
        <w:t>e</w:t>
      </w:r>
      <w:r w:rsidRPr="008350D6">
        <w:rPr>
          <w:rFonts w:ascii="Arial" w:hAnsi="Arial" w:cs="Arial"/>
          <w:sz w:val="18"/>
          <w:szCs w:val="18"/>
        </w:rPr>
        <w:t>s organismes publics et sur la protection des renseignements personnels (RLRQ, chapitre A</w:t>
      </w:r>
      <w:r w:rsidR="00D80720">
        <w:rPr>
          <w:rFonts w:ascii="Arial" w:hAnsi="Arial" w:cs="Arial"/>
          <w:sz w:val="18"/>
          <w:szCs w:val="18"/>
        </w:rPr>
        <w:t>-</w:t>
      </w:r>
      <w:r w:rsidRPr="008350D6">
        <w:rPr>
          <w:rFonts w:ascii="Arial" w:hAnsi="Arial" w:cs="Arial"/>
          <w:sz w:val="18"/>
          <w:szCs w:val="18"/>
        </w:rPr>
        <w:t xml:space="preserve">2.1). Seul le personnel </w:t>
      </w:r>
      <w:r w:rsidR="00F36844">
        <w:rPr>
          <w:rFonts w:ascii="Arial" w:hAnsi="Arial" w:cs="Arial"/>
          <w:sz w:val="18"/>
          <w:szCs w:val="18"/>
        </w:rPr>
        <w:t xml:space="preserve">autorisé </w:t>
      </w:r>
      <w:r w:rsidRPr="008350D6">
        <w:rPr>
          <w:rFonts w:ascii="Arial" w:hAnsi="Arial" w:cs="Arial"/>
          <w:sz w:val="18"/>
          <w:szCs w:val="18"/>
        </w:rPr>
        <w:t xml:space="preserve">du MAPAQ y a accès et, lorsque cela </w:t>
      </w:r>
      <w:r w:rsidR="00925991">
        <w:rPr>
          <w:rFonts w:ascii="Arial" w:hAnsi="Arial" w:cs="Arial"/>
          <w:sz w:val="18"/>
          <w:szCs w:val="18"/>
        </w:rPr>
        <w:t>est</w:t>
      </w:r>
      <w:r w:rsidRPr="008350D6">
        <w:rPr>
          <w:rFonts w:ascii="Arial" w:hAnsi="Arial" w:cs="Arial"/>
          <w:sz w:val="18"/>
          <w:szCs w:val="18"/>
        </w:rPr>
        <w:t xml:space="preserve"> nécessaire, ses mandataires </w:t>
      </w:r>
      <w:r w:rsidR="00D91B5B">
        <w:rPr>
          <w:rFonts w:ascii="Arial" w:hAnsi="Arial" w:cs="Arial"/>
          <w:sz w:val="18"/>
          <w:szCs w:val="18"/>
        </w:rPr>
        <w:t>pour</w:t>
      </w:r>
      <w:r w:rsidRPr="008350D6">
        <w:rPr>
          <w:rFonts w:ascii="Arial" w:hAnsi="Arial" w:cs="Arial"/>
          <w:sz w:val="18"/>
          <w:szCs w:val="18"/>
        </w:rPr>
        <w:t xml:space="preserve"> l</w:t>
      </w:r>
      <w:r w:rsidR="00D80720">
        <w:rPr>
          <w:rFonts w:ascii="Arial" w:hAnsi="Arial" w:cs="Arial"/>
          <w:sz w:val="18"/>
          <w:szCs w:val="18"/>
        </w:rPr>
        <w:t>’</w:t>
      </w:r>
      <w:r w:rsidRPr="008350D6">
        <w:rPr>
          <w:rFonts w:ascii="Arial" w:hAnsi="Arial" w:cs="Arial"/>
          <w:sz w:val="18"/>
          <w:szCs w:val="18"/>
        </w:rPr>
        <w:t xml:space="preserve">exécution de </w:t>
      </w:r>
      <w:r w:rsidR="00D91B5B">
        <w:rPr>
          <w:rFonts w:ascii="Arial" w:hAnsi="Arial" w:cs="Arial"/>
          <w:sz w:val="18"/>
          <w:szCs w:val="18"/>
        </w:rPr>
        <w:t>leur</w:t>
      </w:r>
      <w:r w:rsidRPr="008350D6">
        <w:rPr>
          <w:rFonts w:ascii="Arial" w:hAnsi="Arial" w:cs="Arial"/>
          <w:sz w:val="18"/>
          <w:szCs w:val="18"/>
        </w:rPr>
        <w:t xml:space="preserve"> </w:t>
      </w:r>
      <w:r w:rsidR="00925991">
        <w:rPr>
          <w:rFonts w:ascii="Arial" w:hAnsi="Arial" w:cs="Arial"/>
          <w:sz w:val="18"/>
          <w:szCs w:val="18"/>
        </w:rPr>
        <w:t>travail</w:t>
      </w:r>
      <w:r w:rsidRPr="008350D6">
        <w:rPr>
          <w:rFonts w:ascii="Arial" w:hAnsi="Arial" w:cs="Arial"/>
          <w:sz w:val="18"/>
          <w:szCs w:val="18"/>
        </w:rPr>
        <w:t>. Vous pouvez consulter les renseignements personnels vous concernant, obtenir une copie</w:t>
      </w:r>
      <w:r w:rsidR="00D80720">
        <w:rPr>
          <w:rFonts w:ascii="Arial" w:hAnsi="Arial" w:cs="Arial"/>
          <w:sz w:val="18"/>
          <w:szCs w:val="18"/>
        </w:rPr>
        <w:t xml:space="preserve"> des documents les présentant</w:t>
      </w:r>
      <w:r w:rsidRPr="008350D6">
        <w:rPr>
          <w:rFonts w:ascii="Arial" w:hAnsi="Arial" w:cs="Arial"/>
          <w:sz w:val="18"/>
          <w:szCs w:val="18"/>
        </w:rPr>
        <w:t xml:space="preserve"> ou les faire corriger, selon les dispositions prévues </w:t>
      </w:r>
      <w:r w:rsidR="0068298E">
        <w:rPr>
          <w:rFonts w:ascii="Arial" w:hAnsi="Arial" w:cs="Arial"/>
          <w:sz w:val="18"/>
          <w:szCs w:val="18"/>
        </w:rPr>
        <w:t>par</w:t>
      </w:r>
      <w:r w:rsidRPr="008350D6">
        <w:rPr>
          <w:rFonts w:ascii="Arial" w:hAnsi="Arial" w:cs="Arial"/>
          <w:sz w:val="18"/>
          <w:szCs w:val="18"/>
        </w:rPr>
        <w:t xml:space="preserve"> la </w:t>
      </w:r>
      <w:r w:rsidR="00D80720">
        <w:rPr>
          <w:rFonts w:ascii="Arial" w:hAnsi="Arial" w:cs="Arial"/>
          <w:sz w:val="18"/>
          <w:szCs w:val="18"/>
        </w:rPr>
        <w:t>L</w:t>
      </w:r>
      <w:r w:rsidRPr="008350D6">
        <w:rPr>
          <w:rFonts w:ascii="Arial" w:hAnsi="Arial" w:cs="Arial"/>
          <w:sz w:val="18"/>
          <w:szCs w:val="18"/>
        </w:rPr>
        <w:t>oi.</w:t>
      </w:r>
    </w:p>
    <w:p w14:paraId="3CB02618" w14:textId="77777777" w:rsidR="00034570" w:rsidRDefault="00034570" w:rsidP="00034570">
      <w:pPr>
        <w:ind w:left="142"/>
        <w:rPr>
          <w:rFonts w:ascii="Arial" w:hAnsi="Arial" w:cs="Arial"/>
          <w:b/>
          <w:bCs/>
          <w:sz w:val="22"/>
          <w:szCs w:val="22"/>
        </w:rPr>
      </w:pPr>
    </w:p>
    <w:p w14:paraId="4CB23FBC" w14:textId="0B0C90E4" w:rsidR="00034570" w:rsidRPr="002C540B" w:rsidRDefault="00034570" w:rsidP="00034570">
      <w:pPr>
        <w:ind w:left="142"/>
        <w:rPr>
          <w:rFonts w:ascii="Arial" w:hAnsi="Arial" w:cs="Arial"/>
          <w:b/>
          <w:bCs/>
          <w:sz w:val="22"/>
          <w:szCs w:val="22"/>
        </w:rPr>
      </w:pPr>
      <w:r w:rsidRPr="002C540B">
        <w:rPr>
          <w:rFonts w:ascii="Arial" w:hAnsi="Arial" w:cs="Arial"/>
          <w:b/>
          <w:bCs/>
          <w:sz w:val="22"/>
          <w:szCs w:val="22"/>
        </w:rPr>
        <w:t>Attestation et engagement du répondant de l</w:t>
      </w:r>
      <w:r w:rsidR="00D80720">
        <w:rPr>
          <w:rFonts w:ascii="Arial" w:hAnsi="Arial" w:cs="Arial"/>
          <w:b/>
          <w:bCs/>
          <w:sz w:val="22"/>
          <w:szCs w:val="22"/>
        </w:rPr>
        <w:t>’</w:t>
      </w:r>
      <w:r w:rsidRPr="002C540B">
        <w:rPr>
          <w:rFonts w:ascii="Arial" w:hAnsi="Arial" w:cs="Arial"/>
          <w:b/>
          <w:bCs/>
          <w:sz w:val="22"/>
          <w:szCs w:val="22"/>
        </w:rPr>
        <w:t xml:space="preserve">entreprise agricole </w:t>
      </w:r>
    </w:p>
    <w:p w14:paraId="6D43E10B" w14:textId="77777777" w:rsidR="00034570" w:rsidRDefault="00034570" w:rsidP="00034570">
      <w:pPr>
        <w:spacing w:before="20"/>
        <w:rPr>
          <w:rFonts w:ascii="Arial" w:hAnsi="Arial" w:cs="Arial"/>
          <w:b/>
          <w:szCs w:val="20"/>
        </w:rPr>
      </w:pPr>
    </w:p>
    <w:p w14:paraId="601D435A" w14:textId="4C21A01D" w:rsidR="00034570" w:rsidRPr="00F061D3" w:rsidRDefault="00034570" w:rsidP="00034570">
      <w:pPr>
        <w:pStyle w:val="En-tte"/>
        <w:ind w:left="142"/>
        <w:jc w:val="both"/>
        <w:rPr>
          <w:rFonts w:ascii="Arial" w:hAnsi="Arial" w:cs="Arial"/>
          <w:bCs/>
          <w:sz w:val="18"/>
          <w:szCs w:val="18"/>
        </w:rPr>
      </w:pPr>
      <w:r w:rsidRPr="00F061D3">
        <w:rPr>
          <w:rFonts w:ascii="Arial" w:hAnsi="Arial" w:cs="Arial"/>
          <w:bCs/>
          <w:sz w:val="18"/>
          <w:szCs w:val="18"/>
        </w:rPr>
        <w:t>J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F061D3">
        <w:rPr>
          <w:rFonts w:ascii="Arial" w:hAnsi="Arial" w:cs="Arial"/>
          <w:bCs/>
          <w:sz w:val="18"/>
          <w:szCs w:val="18"/>
        </w:rPr>
        <w:t>atteste que j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F061D3">
        <w:rPr>
          <w:rFonts w:ascii="Arial" w:hAnsi="Arial" w:cs="Arial"/>
          <w:bCs/>
          <w:sz w:val="18"/>
          <w:szCs w:val="18"/>
        </w:rPr>
        <w:t>ai collaboré avec l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F061D3">
        <w:rPr>
          <w:rFonts w:ascii="Arial" w:hAnsi="Arial" w:cs="Arial"/>
          <w:bCs/>
          <w:sz w:val="18"/>
          <w:szCs w:val="18"/>
        </w:rPr>
        <w:t>agronome à la rédaction de ce PAA et que je lui ai fourni, selon les renseignements dont je disposais, des données fiables et véridiques. J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F061D3">
        <w:rPr>
          <w:rFonts w:ascii="Arial" w:hAnsi="Arial" w:cs="Arial"/>
          <w:bCs/>
          <w:sz w:val="18"/>
          <w:szCs w:val="18"/>
        </w:rPr>
        <w:t>atteste également que j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F061D3">
        <w:rPr>
          <w:rFonts w:ascii="Arial" w:hAnsi="Arial" w:cs="Arial"/>
          <w:bCs/>
          <w:sz w:val="18"/>
          <w:szCs w:val="18"/>
        </w:rPr>
        <w:t>ai reçu copie de ce PAA et que j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F061D3">
        <w:rPr>
          <w:rFonts w:ascii="Arial" w:hAnsi="Arial" w:cs="Arial"/>
          <w:bCs/>
          <w:sz w:val="18"/>
          <w:szCs w:val="18"/>
        </w:rPr>
        <w:t xml:space="preserve">ai pris connaissance de </w:t>
      </w:r>
      <w:r w:rsidR="00052A2A">
        <w:rPr>
          <w:rFonts w:ascii="Arial" w:hAnsi="Arial" w:cs="Arial"/>
          <w:bCs/>
          <w:sz w:val="18"/>
          <w:szCs w:val="18"/>
        </w:rPr>
        <w:t>m</w:t>
      </w:r>
      <w:r w:rsidRPr="00F061D3">
        <w:rPr>
          <w:rFonts w:ascii="Arial" w:hAnsi="Arial" w:cs="Arial"/>
          <w:bCs/>
          <w:sz w:val="18"/>
          <w:szCs w:val="18"/>
        </w:rPr>
        <w:t>on plan d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F061D3">
        <w:rPr>
          <w:rFonts w:ascii="Arial" w:hAnsi="Arial" w:cs="Arial"/>
          <w:bCs/>
          <w:sz w:val="18"/>
          <w:szCs w:val="18"/>
        </w:rPr>
        <w:t>action.</w:t>
      </w:r>
    </w:p>
    <w:p w14:paraId="5DADC450" w14:textId="77777777" w:rsidR="00034570" w:rsidRPr="00F061D3" w:rsidRDefault="00034570" w:rsidP="00034570">
      <w:pPr>
        <w:pStyle w:val="En-tte"/>
        <w:ind w:left="142"/>
        <w:jc w:val="both"/>
        <w:rPr>
          <w:rFonts w:ascii="Arial" w:hAnsi="Arial" w:cs="Arial"/>
          <w:bCs/>
          <w:sz w:val="18"/>
          <w:szCs w:val="18"/>
        </w:rPr>
      </w:pPr>
    </w:p>
    <w:p w14:paraId="38AEE4FE" w14:textId="25716771" w:rsidR="00034570" w:rsidRPr="00F061D3" w:rsidRDefault="00034570" w:rsidP="00034570">
      <w:pPr>
        <w:pStyle w:val="En-tte"/>
        <w:ind w:left="142"/>
        <w:jc w:val="both"/>
        <w:rPr>
          <w:rFonts w:ascii="Arial" w:hAnsi="Arial" w:cs="Arial"/>
          <w:bCs/>
          <w:sz w:val="18"/>
          <w:szCs w:val="18"/>
        </w:rPr>
      </w:pPr>
      <w:r w:rsidRPr="00F061D3">
        <w:rPr>
          <w:rFonts w:ascii="Arial" w:hAnsi="Arial" w:cs="Arial"/>
          <w:bCs/>
          <w:sz w:val="18"/>
          <w:szCs w:val="18"/>
        </w:rPr>
        <w:t>Je reconnais qu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F061D3">
        <w:rPr>
          <w:rFonts w:ascii="Arial" w:hAnsi="Arial" w:cs="Arial"/>
          <w:bCs/>
          <w:sz w:val="18"/>
          <w:szCs w:val="18"/>
        </w:rPr>
        <w:t xml:space="preserve">une fausse déclaration </w:t>
      </w:r>
      <w:r w:rsidR="00D80720">
        <w:rPr>
          <w:rFonts w:ascii="Arial" w:hAnsi="Arial" w:cs="Arial"/>
          <w:bCs/>
          <w:sz w:val="18"/>
          <w:szCs w:val="18"/>
        </w:rPr>
        <w:t xml:space="preserve">de ma part </w:t>
      </w:r>
      <w:r w:rsidRPr="00F061D3">
        <w:rPr>
          <w:rFonts w:ascii="Arial" w:hAnsi="Arial" w:cs="Arial"/>
          <w:bCs/>
          <w:sz w:val="18"/>
          <w:szCs w:val="18"/>
        </w:rPr>
        <w:t>peut entraîner une réclamation de montants d</w:t>
      </w:r>
      <w:r w:rsidR="00D80720">
        <w:rPr>
          <w:rFonts w:ascii="Arial" w:hAnsi="Arial" w:cs="Arial"/>
          <w:bCs/>
          <w:sz w:val="18"/>
          <w:szCs w:val="18"/>
        </w:rPr>
        <w:t>’</w:t>
      </w:r>
      <w:r w:rsidRPr="00F061D3">
        <w:rPr>
          <w:rFonts w:ascii="Arial" w:hAnsi="Arial" w:cs="Arial"/>
          <w:bCs/>
          <w:sz w:val="18"/>
          <w:szCs w:val="18"/>
        </w:rPr>
        <w:t>aide financière déjà versés.</w:t>
      </w:r>
    </w:p>
    <w:p w14:paraId="2893BA98" w14:textId="77777777" w:rsidR="00034570" w:rsidRPr="00F061D3" w:rsidRDefault="00034570" w:rsidP="00034570">
      <w:pPr>
        <w:pStyle w:val="En-tte"/>
        <w:ind w:left="142"/>
        <w:jc w:val="both"/>
        <w:rPr>
          <w:rFonts w:ascii="Arial" w:hAnsi="Arial" w:cs="Arial"/>
          <w:bCs/>
          <w:sz w:val="18"/>
          <w:szCs w:val="18"/>
        </w:rPr>
      </w:pPr>
    </w:p>
    <w:tbl>
      <w:tblPr>
        <w:tblW w:w="10915" w:type="dxa"/>
        <w:tblInd w:w="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DBE5F1" w:themeFill="accent1" w:themeFillTint="33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8"/>
        <w:gridCol w:w="5527"/>
      </w:tblGrid>
      <w:tr w:rsidR="00034570" w:rsidRPr="00F061D3" w14:paraId="5C5A7117" w14:textId="77777777" w:rsidTr="004713B6">
        <w:trPr>
          <w:trHeight w:val="1516"/>
        </w:trPr>
        <w:tc>
          <w:tcPr>
            <w:tcW w:w="2468" w:type="pct"/>
            <w:shd w:val="clear" w:color="auto" w:fill="DBE5F1" w:themeFill="accent1" w:themeFillTint="33"/>
            <w:hideMark/>
          </w:tcPr>
          <w:p w14:paraId="466A1649" w14:textId="77777777" w:rsidR="00034570" w:rsidRPr="00475B57" w:rsidRDefault="00034570">
            <w:pPr>
              <w:spacing w:before="120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Si_NomPrenomMandatai"/>
                  <w:enabled/>
                  <w:calcOnExit w:val="0"/>
                  <w:textInput/>
                </w:ffData>
              </w:fldChar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  <w:p w14:paraId="6EE5C9C8" w14:textId="77777777" w:rsidR="00034570" w:rsidRPr="00F061D3" w:rsidRDefault="00034570">
            <w:pPr>
              <w:spacing w:before="20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b/>
                <w:sz w:val="18"/>
                <w:szCs w:val="18"/>
              </w:rPr>
              <w:t>Nom et prénom du répondant</w:t>
            </w:r>
          </w:p>
          <w:p w14:paraId="007AE0A4" w14:textId="77777777" w:rsidR="00034570" w:rsidRPr="00F061D3" w:rsidRDefault="00034570">
            <w:pPr>
              <w:spacing w:before="120"/>
              <w:ind w:firstLine="176"/>
              <w:rPr>
                <w:rFonts w:ascii="Arial" w:hAnsi="Arial" w:cs="Arial"/>
                <w:sz w:val="18"/>
                <w:szCs w:val="18"/>
              </w:rPr>
            </w:pPr>
            <w:r w:rsidRPr="00F061D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Si_ChkValideesOK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61D3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F061D3">
              <w:rPr>
                <w:rFonts w:ascii="Arial" w:hAnsi="Arial" w:cs="Arial"/>
                <w:sz w:val="18"/>
                <w:szCs w:val="18"/>
              </w:rPr>
            </w:r>
            <w:r w:rsidRPr="00F061D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F061D3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F061D3">
              <w:rPr>
                <w:rFonts w:ascii="Arial" w:hAnsi="Arial" w:cs="Arial"/>
                <w:sz w:val="18"/>
                <w:szCs w:val="18"/>
              </w:rPr>
              <w:t xml:space="preserve"> Propriétaire    </w:t>
            </w:r>
          </w:p>
          <w:p w14:paraId="0508A51C" w14:textId="77777777" w:rsidR="00034570" w:rsidRPr="00F061D3" w:rsidRDefault="00034570">
            <w:pPr>
              <w:spacing w:before="20"/>
              <w:ind w:firstLine="176"/>
              <w:rPr>
                <w:rFonts w:ascii="Arial" w:hAnsi="Arial" w:cs="Arial"/>
                <w:sz w:val="18"/>
                <w:szCs w:val="18"/>
              </w:rPr>
            </w:pPr>
            <w:r w:rsidRPr="00F061D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Si_ChkValideesOK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61D3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F061D3">
              <w:rPr>
                <w:rFonts w:ascii="Arial" w:hAnsi="Arial" w:cs="Arial"/>
                <w:sz w:val="18"/>
                <w:szCs w:val="18"/>
              </w:rPr>
            </w:r>
            <w:r w:rsidRPr="00F061D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F061D3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F061D3">
              <w:rPr>
                <w:rFonts w:ascii="Arial" w:hAnsi="Arial" w:cs="Arial"/>
                <w:sz w:val="18"/>
                <w:szCs w:val="18"/>
              </w:rPr>
              <w:t xml:space="preserve"> Administrateur    </w:t>
            </w:r>
          </w:p>
          <w:p w14:paraId="37B2D91F" w14:textId="77777777" w:rsidR="00034570" w:rsidRPr="00F061D3" w:rsidRDefault="00034570">
            <w:pPr>
              <w:spacing w:before="20"/>
              <w:ind w:firstLine="176"/>
              <w:rPr>
                <w:rFonts w:ascii="Arial" w:hAnsi="Arial" w:cs="Arial"/>
                <w:sz w:val="18"/>
                <w:szCs w:val="18"/>
              </w:rPr>
            </w:pPr>
            <w:r w:rsidRPr="00F061D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Si_ChkValideesOK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61D3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F061D3">
              <w:rPr>
                <w:rFonts w:ascii="Arial" w:hAnsi="Arial" w:cs="Arial"/>
                <w:sz w:val="18"/>
                <w:szCs w:val="18"/>
              </w:rPr>
            </w:r>
            <w:r w:rsidRPr="00F061D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F061D3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F061D3">
              <w:rPr>
                <w:rFonts w:ascii="Arial" w:hAnsi="Arial" w:cs="Arial"/>
                <w:sz w:val="18"/>
                <w:szCs w:val="18"/>
              </w:rPr>
              <w:t xml:space="preserve"> Personne mandatée</w:t>
            </w:r>
          </w:p>
        </w:tc>
        <w:tc>
          <w:tcPr>
            <w:tcW w:w="2532" w:type="pct"/>
            <w:shd w:val="clear" w:color="auto" w:fill="DBE5F1" w:themeFill="accent1" w:themeFillTint="33"/>
            <w:hideMark/>
          </w:tcPr>
          <w:p w14:paraId="63405734" w14:textId="77777777" w:rsidR="00034570" w:rsidRPr="00475B57" w:rsidRDefault="00034570">
            <w:pPr>
              <w:spacing w:before="120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Si_NomPrenomMandatai"/>
                  <w:enabled/>
                  <w:calcOnExit w:val="0"/>
                  <w:textInput/>
                </w:ffData>
              </w:fldChar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  <w:p w14:paraId="1819EA58" w14:textId="77777777" w:rsidR="00034570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b/>
                <w:sz w:val="18"/>
                <w:szCs w:val="18"/>
              </w:rPr>
              <w:t>Signature</w:t>
            </w:r>
          </w:p>
          <w:p w14:paraId="15C6BFF9" w14:textId="77777777" w:rsidR="00ED7579" w:rsidRDefault="00ED7579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  <w:p w14:paraId="2CEF448E" w14:textId="77777777" w:rsidR="00ED7579" w:rsidRPr="00475B57" w:rsidRDefault="00ED7579" w:rsidP="00ED7579">
            <w:pPr>
              <w:spacing w:before="120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Si_NomPrenomMandatai"/>
                  <w:enabled/>
                  <w:calcOnExit w:val="0"/>
                  <w:textInput/>
                </w:ffData>
              </w:fldChar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  <w:p w14:paraId="365E57C8" w14:textId="543AF852" w:rsidR="00ED7579" w:rsidRPr="00FC1A9B" w:rsidRDefault="00ED7579">
            <w:pPr>
              <w:spacing w:before="80" w:after="80"/>
              <w:ind w:left="1440" w:hanging="1443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C1A9B">
              <w:rPr>
                <w:rFonts w:ascii="Arial" w:hAnsi="Arial" w:cs="Arial"/>
                <w:b/>
                <w:bCs/>
                <w:sz w:val="18"/>
                <w:szCs w:val="18"/>
              </w:rPr>
              <w:t>Date</w:t>
            </w:r>
          </w:p>
        </w:tc>
      </w:tr>
    </w:tbl>
    <w:p w14:paraId="14B16C9B" w14:textId="77777777" w:rsidR="00034570" w:rsidRPr="00F061D3" w:rsidRDefault="00034570" w:rsidP="00034570">
      <w:pPr>
        <w:pStyle w:val="En-tte"/>
        <w:ind w:left="142"/>
        <w:jc w:val="both"/>
        <w:rPr>
          <w:rFonts w:ascii="Arial" w:hAnsi="Arial" w:cs="Arial"/>
          <w:bCs/>
          <w:sz w:val="18"/>
          <w:szCs w:val="18"/>
        </w:rPr>
      </w:pPr>
    </w:p>
    <w:tbl>
      <w:tblPr>
        <w:tblW w:w="11400" w:type="dxa"/>
        <w:tblInd w:w="-176" w:type="dxa"/>
        <w:shd w:val="clear" w:color="auto" w:fill="FF9900"/>
        <w:tblLayout w:type="fixed"/>
        <w:tblLook w:val="01E0" w:firstRow="1" w:lastRow="1" w:firstColumn="1" w:lastColumn="1" w:noHBand="0" w:noVBand="0"/>
      </w:tblPr>
      <w:tblGrid>
        <w:gridCol w:w="11400"/>
      </w:tblGrid>
      <w:tr w:rsidR="00034570" w:rsidRPr="002C540B" w14:paraId="1B78A0D1" w14:textId="77777777">
        <w:trPr>
          <w:trHeight w:val="414"/>
        </w:trPr>
        <w:tc>
          <w:tcPr>
            <w:tcW w:w="5000" w:type="pct"/>
            <w:shd w:val="clear" w:color="auto" w:fill="auto"/>
            <w:vAlign w:val="center"/>
          </w:tcPr>
          <w:p w14:paraId="75A02356" w14:textId="60417534" w:rsidR="00034570" w:rsidRPr="002C540B" w:rsidRDefault="00034570">
            <w:pPr>
              <w:ind w:left="142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C540B">
              <w:rPr>
                <w:rFonts w:ascii="Arial" w:hAnsi="Arial" w:cs="Arial"/>
                <w:b/>
                <w:bCs/>
                <w:sz w:val="22"/>
                <w:szCs w:val="22"/>
              </w:rPr>
              <w:t>Déclaration et signature de l</w:t>
            </w:r>
            <w:r w:rsidR="00D80720">
              <w:rPr>
                <w:rFonts w:ascii="Arial" w:hAnsi="Arial" w:cs="Arial"/>
                <w:b/>
                <w:bCs/>
                <w:sz w:val="22"/>
                <w:szCs w:val="22"/>
              </w:rPr>
              <w:t>’</w:t>
            </w:r>
            <w:r w:rsidRPr="002C540B">
              <w:rPr>
                <w:rFonts w:ascii="Arial" w:hAnsi="Arial" w:cs="Arial"/>
                <w:b/>
                <w:bCs/>
                <w:sz w:val="22"/>
                <w:szCs w:val="22"/>
              </w:rPr>
              <w:t>agronome</w:t>
            </w:r>
          </w:p>
        </w:tc>
      </w:tr>
    </w:tbl>
    <w:p w14:paraId="7DBE2E17" w14:textId="77777777" w:rsidR="00034570" w:rsidRDefault="00034570" w:rsidP="00034570">
      <w:pPr>
        <w:pStyle w:val="En-tte"/>
        <w:ind w:left="142"/>
        <w:jc w:val="both"/>
        <w:rPr>
          <w:rFonts w:ascii="Arial" w:hAnsi="Arial" w:cs="Arial"/>
          <w:szCs w:val="20"/>
        </w:rPr>
      </w:pPr>
    </w:p>
    <w:p w14:paraId="03FB2318" w14:textId="62BB7EE6" w:rsidR="00034570" w:rsidRDefault="00034570" w:rsidP="00034570">
      <w:pPr>
        <w:pStyle w:val="En-tte"/>
        <w:ind w:left="142"/>
        <w:jc w:val="both"/>
        <w:rPr>
          <w:rFonts w:ascii="Arial" w:hAnsi="Arial" w:cs="Arial"/>
          <w:sz w:val="18"/>
          <w:szCs w:val="18"/>
        </w:rPr>
      </w:pPr>
      <w:r w:rsidRPr="00F061D3">
        <w:rPr>
          <w:rFonts w:ascii="Arial" w:hAnsi="Arial" w:cs="Arial"/>
          <w:sz w:val="18"/>
          <w:szCs w:val="18"/>
        </w:rPr>
        <w:t>J</w:t>
      </w:r>
      <w:r w:rsidR="00D80720">
        <w:rPr>
          <w:rFonts w:ascii="Arial" w:hAnsi="Arial" w:cs="Arial"/>
          <w:sz w:val="18"/>
          <w:szCs w:val="18"/>
        </w:rPr>
        <w:t>’</w:t>
      </w:r>
      <w:r w:rsidRPr="00F061D3">
        <w:rPr>
          <w:rFonts w:ascii="Arial" w:hAnsi="Arial" w:cs="Arial"/>
          <w:sz w:val="18"/>
          <w:szCs w:val="18"/>
        </w:rPr>
        <w:t xml:space="preserve">atteste que le présent PAA a été préparé </w:t>
      </w:r>
      <w:r w:rsidR="004962CD">
        <w:rPr>
          <w:rFonts w:ascii="Arial" w:hAnsi="Arial" w:cs="Arial"/>
          <w:sz w:val="18"/>
          <w:szCs w:val="18"/>
        </w:rPr>
        <w:t xml:space="preserve">selon les renseignements fournis par le répondant de l’entreprise </w:t>
      </w:r>
      <w:r w:rsidRPr="00F061D3">
        <w:rPr>
          <w:rFonts w:ascii="Arial" w:hAnsi="Arial" w:cs="Arial"/>
          <w:sz w:val="18"/>
          <w:szCs w:val="18"/>
        </w:rPr>
        <w:t>conformément aux règles de l</w:t>
      </w:r>
      <w:r w:rsidR="00D80720">
        <w:rPr>
          <w:rFonts w:ascii="Arial" w:hAnsi="Arial" w:cs="Arial"/>
          <w:sz w:val="18"/>
          <w:szCs w:val="18"/>
        </w:rPr>
        <w:t>’</w:t>
      </w:r>
      <w:r w:rsidRPr="00F061D3">
        <w:rPr>
          <w:rFonts w:ascii="Arial" w:hAnsi="Arial" w:cs="Arial"/>
          <w:sz w:val="18"/>
          <w:szCs w:val="18"/>
        </w:rPr>
        <w:t>art en matière d</w:t>
      </w:r>
      <w:r w:rsidR="00D80720">
        <w:rPr>
          <w:rFonts w:ascii="Arial" w:hAnsi="Arial" w:cs="Arial"/>
          <w:sz w:val="18"/>
          <w:szCs w:val="18"/>
        </w:rPr>
        <w:t>’</w:t>
      </w:r>
      <w:r w:rsidRPr="00F061D3">
        <w:rPr>
          <w:rFonts w:ascii="Arial" w:hAnsi="Arial" w:cs="Arial"/>
          <w:sz w:val="18"/>
          <w:szCs w:val="18"/>
        </w:rPr>
        <w:t>agronomie de même qu</w:t>
      </w:r>
      <w:r w:rsidR="00D80720">
        <w:rPr>
          <w:rFonts w:ascii="Arial" w:hAnsi="Arial" w:cs="Arial"/>
          <w:sz w:val="18"/>
          <w:szCs w:val="18"/>
        </w:rPr>
        <w:t>’</w:t>
      </w:r>
      <w:r w:rsidRPr="00F061D3">
        <w:rPr>
          <w:rFonts w:ascii="Arial" w:hAnsi="Arial" w:cs="Arial"/>
          <w:sz w:val="18"/>
          <w:szCs w:val="18"/>
        </w:rPr>
        <w:t xml:space="preserve">au </w:t>
      </w:r>
      <w:r w:rsidR="00E774E1" w:rsidRPr="008C0619">
        <w:rPr>
          <w:rFonts w:ascii="Arial" w:hAnsi="Arial" w:cs="Arial"/>
          <w:i/>
          <w:iCs/>
          <w:sz w:val="18"/>
          <w:szCs w:val="18"/>
        </w:rPr>
        <w:t>C</w:t>
      </w:r>
      <w:r w:rsidRPr="008C0619">
        <w:rPr>
          <w:rFonts w:ascii="Arial" w:hAnsi="Arial" w:cs="Arial"/>
          <w:i/>
          <w:iCs/>
          <w:sz w:val="18"/>
          <w:szCs w:val="18"/>
        </w:rPr>
        <w:t>ode de déontologie des agronomes</w:t>
      </w:r>
      <w:r w:rsidRPr="00F061D3">
        <w:rPr>
          <w:rFonts w:ascii="Arial" w:hAnsi="Arial" w:cs="Arial"/>
          <w:sz w:val="18"/>
          <w:szCs w:val="18"/>
        </w:rPr>
        <w:t>* et qu</w:t>
      </w:r>
      <w:r w:rsidR="00D80720">
        <w:rPr>
          <w:rFonts w:ascii="Arial" w:hAnsi="Arial" w:cs="Arial"/>
          <w:sz w:val="18"/>
          <w:szCs w:val="18"/>
        </w:rPr>
        <w:t>’</w:t>
      </w:r>
      <w:r w:rsidRPr="00F061D3">
        <w:rPr>
          <w:rFonts w:ascii="Arial" w:hAnsi="Arial" w:cs="Arial"/>
          <w:sz w:val="18"/>
          <w:szCs w:val="18"/>
        </w:rPr>
        <w:t>un exemplaire a été remis au propriétaire principal de l</w:t>
      </w:r>
      <w:r w:rsidR="00D80720">
        <w:rPr>
          <w:rFonts w:ascii="Arial" w:hAnsi="Arial" w:cs="Arial"/>
          <w:sz w:val="18"/>
          <w:szCs w:val="18"/>
        </w:rPr>
        <w:t>’</w:t>
      </w:r>
      <w:r w:rsidRPr="00F061D3">
        <w:rPr>
          <w:rFonts w:ascii="Arial" w:hAnsi="Arial" w:cs="Arial"/>
          <w:sz w:val="18"/>
          <w:szCs w:val="18"/>
        </w:rPr>
        <w:t xml:space="preserve">entreprise agricole ou à son mandataire autorisé. </w:t>
      </w:r>
    </w:p>
    <w:p w14:paraId="547DF136" w14:textId="5AEF42CA" w:rsidR="00034570" w:rsidRPr="00F061D3" w:rsidRDefault="00034570" w:rsidP="00034570">
      <w:pPr>
        <w:pStyle w:val="En-tte"/>
        <w:rPr>
          <w:rFonts w:ascii="Arial" w:hAnsi="Arial" w:cs="Arial"/>
          <w:sz w:val="18"/>
          <w:szCs w:val="18"/>
        </w:rPr>
      </w:pPr>
    </w:p>
    <w:bookmarkStart w:id="2" w:name="Si_ChkValideesOK"/>
    <w:p w14:paraId="7E9B85DF" w14:textId="7ECBCC25" w:rsidR="00034570" w:rsidRPr="00F061D3" w:rsidRDefault="00034570" w:rsidP="00231546">
      <w:pPr>
        <w:pStyle w:val="En-tte"/>
        <w:ind w:left="709" w:hanging="249"/>
        <w:rPr>
          <w:rFonts w:ascii="Arial" w:hAnsi="Arial" w:cs="Arial"/>
          <w:sz w:val="18"/>
          <w:szCs w:val="18"/>
        </w:rPr>
      </w:pPr>
      <w:r w:rsidRPr="00F061D3">
        <w:rPr>
          <w:rFonts w:ascii="Arial" w:hAnsi="Arial" w:cs="Arial"/>
          <w:sz w:val="18"/>
          <w:szCs w:val="18"/>
        </w:rPr>
        <w:fldChar w:fldCharType="begin">
          <w:ffData>
            <w:name w:val="Si_ChkValideesOK"/>
            <w:enabled/>
            <w:calcOnExit w:val="0"/>
            <w:checkBox>
              <w:sizeAuto/>
              <w:default w:val="0"/>
            </w:checkBox>
          </w:ffData>
        </w:fldChar>
      </w:r>
      <w:r w:rsidRPr="00F061D3">
        <w:rPr>
          <w:rFonts w:ascii="Arial" w:hAnsi="Arial" w:cs="Arial"/>
          <w:sz w:val="18"/>
          <w:szCs w:val="18"/>
        </w:rPr>
        <w:instrText xml:space="preserve"> FORMCHECKBOX </w:instrText>
      </w:r>
      <w:r w:rsidRPr="00F061D3">
        <w:rPr>
          <w:rFonts w:ascii="Arial" w:hAnsi="Arial" w:cs="Arial"/>
          <w:sz w:val="18"/>
          <w:szCs w:val="18"/>
        </w:rPr>
      </w:r>
      <w:r w:rsidRPr="00F061D3">
        <w:rPr>
          <w:rFonts w:ascii="Arial" w:hAnsi="Arial" w:cs="Arial"/>
          <w:sz w:val="18"/>
          <w:szCs w:val="18"/>
        </w:rPr>
        <w:fldChar w:fldCharType="separate"/>
      </w:r>
      <w:r w:rsidRPr="00F061D3">
        <w:rPr>
          <w:rFonts w:ascii="Arial" w:hAnsi="Arial" w:cs="Arial"/>
          <w:sz w:val="18"/>
          <w:szCs w:val="18"/>
        </w:rPr>
        <w:fldChar w:fldCharType="end"/>
      </w:r>
      <w:bookmarkEnd w:id="2"/>
      <w:r w:rsidRPr="00F061D3">
        <w:rPr>
          <w:rFonts w:ascii="Arial" w:hAnsi="Arial" w:cs="Arial"/>
          <w:sz w:val="18"/>
          <w:szCs w:val="18"/>
        </w:rPr>
        <w:t xml:space="preserve"> Les données </w:t>
      </w:r>
      <w:r w:rsidR="00DA0381">
        <w:rPr>
          <w:rFonts w:ascii="Arial" w:hAnsi="Arial" w:cs="Arial"/>
          <w:sz w:val="18"/>
          <w:szCs w:val="18"/>
        </w:rPr>
        <w:t xml:space="preserve">de toutes les questions suivantes </w:t>
      </w:r>
      <w:r w:rsidRPr="00F061D3">
        <w:rPr>
          <w:rFonts w:ascii="Arial" w:hAnsi="Arial" w:cs="Arial"/>
          <w:sz w:val="18"/>
          <w:szCs w:val="18"/>
        </w:rPr>
        <w:t>ont été</w:t>
      </w:r>
      <w:r w:rsidR="00A8415F">
        <w:rPr>
          <w:rFonts w:ascii="Arial" w:hAnsi="Arial" w:cs="Arial"/>
          <w:sz w:val="18"/>
          <w:szCs w:val="18"/>
        </w:rPr>
        <w:t xml:space="preserve"> validées</w:t>
      </w:r>
      <w:r w:rsidR="00DA0381">
        <w:rPr>
          <w:rFonts w:ascii="Arial" w:hAnsi="Arial" w:cs="Arial"/>
          <w:sz w:val="18"/>
          <w:szCs w:val="18"/>
        </w:rPr>
        <w:t> </w:t>
      </w:r>
      <w:r w:rsidR="00E3286C">
        <w:rPr>
          <w:rFonts w:ascii="Arial" w:hAnsi="Arial" w:cs="Arial"/>
          <w:sz w:val="18"/>
          <w:szCs w:val="18"/>
        </w:rPr>
        <w:t>(</w:t>
      </w:r>
      <w:r w:rsidR="00E3286C" w:rsidRPr="00FD3C65">
        <w:rPr>
          <w:rFonts w:ascii="Arial" w:hAnsi="Arial" w:cs="Arial"/>
          <w:sz w:val="16"/>
          <w:szCs w:val="16"/>
        </w:rPr>
        <w:t>si elles s’appliquent à l’entreprise</w:t>
      </w:r>
      <w:r w:rsidR="00E3286C">
        <w:rPr>
          <w:rFonts w:ascii="Arial" w:hAnsi="Arial" w:cs="Arial"/>
          <w:sz w:val="18"/>
          <w:szCs w:val="18"/>
        </w:rPr>
        <w:t xml:space="preserve">) </w:t>
      </w:r>
      <w:r w:rsidR="00DA0381">
        <w:rPr>
          <w:rFonts w:ascii="Arial" w:hAnsi="Arial" w:cs="Arial"/>
          <w:sz w:val="18"/>
          <w:szCs w:val="18"/>
        </w:rPr>
        <w:t xml:space="preserve">: </w:t>
      </w:r>
      <w:r w:rsidR="00DA0381" w:rsidRPr="00DA0381">
        <w:rPr>
          <w:rFonts w:ascii="Arial" w:hAnsi="Arial" w:cs="Arial"/>
          <w:sz w:val="18"/>
          <w:szCs w:val="18"/>
        </w:rPr>
        <w:t>7.5, 8.4, 8.5, 9.9, 11.1 et 11.2</w:t>
      </w:r>
      <w:r w:rsidRPr="00F061D3">
        <w:rPr>
          <w:rFonts w:ascii="Arial" w:hAnsi="Arial" w:cs="Arial"/>
          <w:sz w:val="18"/>
          <w:szCs w:val="18"/>
        </w:rPr>
        <w:t>.</w:t>
      </w:r>
    </w:p>
    <w:bookmarkStart w:id="3" w:name="Si_ChkPasValidees"/>
    <w:p w14:paraId="2F6BB360" w14:textId="487B7D04" w:rsidR="00034570" w:rsidRPr="00F061D3" w:rsidRDefault="00034570" w:rsidP="00231546">
      <w:pPr>
        <w:pStyle w:val="En-tte"/>
        <w:ind w:left="709" w:hanging="249"/>
        <w:rPr>
          <w:rFonts w:ascii="Arial" w:hAnsi="Arial" w:cs="Arial"/>
          <w:sz w:val="18"/>
          <w:szCs w:val="18"/>
        </w:rPr>
      </w:pPr>
      <w:r w:rsidRPr="00F061D3">
        <w:rPr>
          <w:rFonts w:ascii="Arial" w:hAnsi="Arial" w:cs="Arial"/>
          <w:sz w:val="18"/>
          <w:szCs w:val="18"/>
        </w:rPr>
        <w:fldChar w:fldCharType="begin">
          <w:ffData>
            <w:name w:val="Si_ChkPasValidees"/>
            <w:enabled/>
            <w:calcOnExit w:val="0"/>
            <w:checkBox>
              <w:sizeAuto/>
              <w:default w:val="0"/>
            </w:checkBox>
          </w:ffData>
        </w:fldChar>
      </w:r>
      <w:r w:rsidRPr="00F061D3">
        <w:rPr>
          <w:rFonts w:ascii="Arial" w:hAnsi="Arial" w:cs="Arial"/>
          <w:sz w:val="18"/>
          <w:szCs w:val="18"/>
        </w:rPr>
        <w:instrText xml:space="preserve"> FORMCHECKBOX </w:instrText>
      </w:r>
      <w:r w:rsidRPr="00F061D3">
        <w:rPr>
          <w:rFonts w:ascii="Arial" w:hAnsi="Arial" w:cs="Arial"/>
          <w:sz w:val="18"/>
          <w:szCs w:val="18"/>
        </w:rPr>
      </w:r>
      <w:r w:rsidRPr="00F061D3">
        <w:rPr>
          <w:rFonts w:ascii="Arial" w:hAnsi="Arial" w:cs="Arial"/>
          <w:sz w:val="18"/>
          <w:szCs w:val="18"/>
        </w:rPr>
        <w:fldChar w:fldCharType="separate"/>
      </w:r>
      <w:r w:rsidRPr="00F061D3">
        <w:rPr>
          <w:rFonts w:ascii="Arial" w:hAnsi="Arial" w:cs="Arial"/>
          <w:sz w:val="18"/>
          <w:szCs w:val="18"/>
        </w:rPr>
        <w:fldChar w:fldCharType="end"/>
      </w:r>
      <w:bookmarkEnd w:id="3"/>
      <w:r w:rsidRPr="00F061D3">
        <w:rPr>
          <w:rFonts w:ascii="Arial" w:hAnsi="Arial" w:cs="Arial"/>
          <w:sz w:val="18"/>
          <w:szCs w:val="18"/>
        </w:rPr>
        <w:t xml:space="preserve"> Certaines données </w:t>
      </w:r>
      <w:r w:rsidR="00C45D78">
        <w:rPr>
          <w:rFonts w:ascii="Arial" w:hAnsi="Arial" w:cs="Arial"/>
          <w:sz w:val="18"/>
          <w:szCs w:val="18"/>
        </w:rPr>
        <w:t xml:space="preserve">relatives aux questions </w:t>
      </w:r>
      <w:r w:rsidR="00C45D78" w:rsidRPr="00C45D78">
        <w:rPr>
          <w:rFonts w:ascii="Arial" w:hAnsi="Arial" w:cs="Arial"/>
          <w:sz w:val="18"/>
          <w:szCs w:val="18"/>
        </w:rPr>
        <w:t>7.5, 8.4, 8.5, 9.9, 11.1 et 11.2</w:t>
      </w:r>
      <w:r w:rsidR="00C45D78">
        <w:rPr>
          <w:rFonts w:ascii="Arial" w:hAnsi="Arial" w:cs="Arial"/>
          <w:sz w:val="18"/>
          <w:szCs w:val="18"/>
        </w:rPr>
        <w:t xml:space="preserve"> et qui s’appliquent à l’entreprise </w:t>
      </w:r>
      <w:r w:rsidRPr="00F061D3">
        <w:rPr>
          <w:rFonts w:ascii="Arial" w:hAnsi="Arial" w:cs="Arial"/>
          <w:sz w:val="18"/>
          <w:szCs w:val="18"/>
        </w:rPr>
        <w:t>n</w:t>
      </w:r>
      <w:r w:rsidR="00D80720">
        <w:rPr>
          <w:rFonts w:ascii="Arial" w:hAnsi="Arial" w:cs="Arial"/>
          <w:sz w:val="18"/>
          <w:szCs w:val="18"/>
        </w:rPr>
        <w:t>’</w:t>
      </w:r>
      <w:r w:rsidRPr="00F061D3">
        <w:rPr>
          <w:rFonts w:ascii="Arial" w:hAnsi="Arial" w:cs="Arial"/>
          <w:sz w:val="18"/>
          <w:szCs w:val="18"/>
        </w:rPr>
        <w:t>ont pas été validées. Elles le seront d</w:t>
      </w:r>
      <w:r w:rsidR="00D80720">
        <w:rPr>
          <w:rFonts w:ascii="Arial" w:hAnsi="Arial" w:cs="Arial"/>
          <w:sz w:val="18"/>
          <w:szCs w:val="18"/>
        </w:rPr>
        <w:t>’</w:t>
      </w:r>
      <w:r w:rsidRPr="00F061D3">
        <w:rPr>
          <w:rFonts w:ascii="Arial" w:hAnsi="Arial" w:cs="Arial"/>
          <w:sz w:val="18"/>
          <w:szCs w:val="18"/>
        </w:rPr>
        <w:t xml:space="preserve">ici le </w:t>
      </w:r>
      <w:bookmarkStart w:id="4" w:name="Si_ValideesDate"/>
      <w:r w:rsidRPr="00F061D3">
        <w:rPr>
          <w:rFonts w:ascii="Arial" w:hAnsi="Arial" w:cs="Arial"/>
          <w:sz w:val="18"/>
          <w:szCs w:val="18"/>
          <w:u w:val="single"/>
        </w:rPr>
        <w:fldChar w:fldCharType="begin">
          <w:ffData>
            <w:name w:val="Si_ValideesDate"/>
            <w:enabled/>
            <w:calcOnExit w:val="0"/>
            <w:textInput/>
          </w:ffData>
        </w:fldChar>
      </w:r>
      <w:r w:rsidRPr="00F061D3">
        <w:rPr>
          <w:rFonts w:ascii="Arial" w:hAnsi="Arial" w:cs="Arial"/>
          <w:sz w:val="18"/>
          <w:szCs w:val="18"/>
          <w:u w:val="single"/>
        </w:rPr>
        <w:instrText xml:space="preserve"> FORMTEXT </w:instrText>
      </w:r>
      <w:r w:rsidRPr="00F061D3">
        <w:rPr>
          <w:rFonts w:ascii="Arial" w:hAnsi="Arial" w:cs="Arial"/>
          <w:sz w:val="18"/>
          <w:szCs w:val="18"/>
          <w:u w:val="single"/>
        </w:rPr>
      </w:r>
      <w:r w:rsidRPr="00F061D3">
        <w:rPr>
          <w:rFonts w:ascii="Arial" w:hAnsi="Arial" w:cs="Arial"/>
          <w:sz w:val="18"/>
          <w:szCs w:val="18"/>
          <w:u w:val="single"/>
        </w:rPr>
        <w:fldChar w:fldCharType="separate"/>
      </w:r>
      <w:r w:rsidRPr="00F061D3">
        <w:rPr>
          <w:rFonts w:ascii="Arial" w:hAnsi="Arial" w:cs="Arial"/>
          <w:sz w:val="18"/>
          <w:szCs w:val="18"/>
          <w:u w:val="single"/>
        </w:rPr>
        <w:t> </w:t>
      </w:r>
      <w:r w:rsidRPr="00F061D3">
        <w:rPr>
          <w:rFonts w:ascii="Arial" w:hAnsi="Arial" w:cs="Arial"/>
          <w:sz w:val="18"/>
          <w:szCs w:val="18"/>
          <w:u w:val="single"/>
        </w:rPr>
        <w:t> </w:t>
      </w:r>
      <w:r w:rsidRPr="00F061D3">
        <w:rPr>
          <w:rFonts w:ascii="Arial" w:hAnsi="Arial" w:cs="Arial"/>
          <w:sz w:val="18"/>
          <w:szCs w:val="18"/>
          <w:u w:val="single"/>
        </w:rPr>
        <w:t> </w:t>
      </w:r>
      <w:r w:rsidRPr="00F061D3">
        <w:rPr>
          <w:rFonts w:ascii="Arial" w:hAnsi="Arial" w:cs="Arial"/>
          <w:sz w:val="18"/>
          <w:szCs w:val="18"/>
          <w:u w:val="single"/>
        </w:rPr>
        <w:t> </w:t>
      </w:r>
      <w:r w:rsidRPr="00F061D3">
        <w:rPr>
          <w:rFonts w:ascii="Arial" w:hAnsi="Arial" w:cs="Arial"/>
          <w:sz w:val="18"/>
          <w:szCs w:val="18"/>
          <w:u w:val="single"/>
        </w:rPr>
        <w:t> </w:t>
      </w:r>
      <w:r w:rsidRPr="00F061D3">
        <w:rPr>
          <w:rFonts w:ascii="Arial" w:hAnsi="Arial" w:cs="Arial"/>
          <w:sz w:val="18"/>
          <w:szCs w:val="18"/>
          <w:u w:val="single"/>
        </w:rPr>
        <w:fldChar w:fldCharType="end"/>
      </w:r>
      <w:bookmarkEnd w:id="4"/>
      <w:r w:rsidRPr="00F061D3">
        <w:rPr>
          <w:rFonts w:ascii="Arial" w:hAnsi="Arial" w:cs="Arial"/>
          <w:sz w:val="18"/>
          <w:szCs w:val="18"/>
        </w:rPr>
        <w:t xml:space="preserve"> (mois et année). </w:t>
      </w:r>
    </w:p>
    <w:p w14:paraId="51CD2AFD" w14:textId="77777777" w:rsidR="00034570" w:rsidRPr="00F061D3" w:rsidRDefault="00034570" w:rsidP="00034570">
      <w:pPr>
        <w:pStyle w:val="En-tte"/>
        <w:ind w:left="142"/>
        <w:jc w:val="both"/>
        <w:rPr>
          <w:rFonts w:ascii="Arial" w:hAnsi="Arial" w:cs="Arial"/>
          <w:sz w:val="18"/>
          <w:szCs w:val="18"/>
        </w:rPr>
      </w:pPr>
    </w:p>
    <w:p w14:paraId="46F6FFD4" w14:textId="0A09B858" w:rsidR="00034570" w:rsidRPr="00F061D3" w:rsidRDefault="00034570" w:rsidP="00034570">
      <w:pPr>
        <w:pStyle w:val="En-tte"/>
        <w:ind w:left="142"/>
        <w:jc w:val="both"/>
        <w:rPr>
          <w:rFonts w:ascii="Arial" w:hAnsi="Arial" w:cs="Arial"/>
          <w:sz w:val="18"/>
          <w:szCs w:val="18"/>
        </w:rPr>
      </w:pPr>
      <w:r w:rsidRPr="00235E38">
        <w:rPr>
          <w:rFonts w:ascii="Arial" w:hAnsi="Arial" w:cs="Arial"/>
          <w:sz w:val="18"/>
          <w:szCs w:val="18"/>
        </w:rPr>
        <w:t>Note</w:t>
      </w:r>
      <w:r w:rsidR="00D80720">
        <w:rPr>
          <w:rFonts w:ascii="Arial" w:hAnsi="Arial" w:cs="Arial"/>
          <w:sz w:val="18"/>
          <w:szCs w:val="18"/>
        </w:rPr>
        <w:t> </w:t>
      </w:r>
      <w:r w:rsidRPr="00235E38">
        <w:rPr>
          <w:rFonts w:ascii="Arial" w:hAnsi="Arial" w:cs="Arial"/>
          <w:sz w:val="18"/>
          <w:szCs w:val="18"/>
        </w:rPr>
        <w:t>: Les données non validées doivent l</w:t>
      </w:r>
      <w:r w:rsidR="00D80720">
        <w:rPr>
          <w:rFonts w:ascii="Arial" w:hAnsi="Arial" w:cs="Arial"/>
          <w:sz w:val="18"/>
          <w:szCs w:val="18"/>
        </w:rPr>
        <w:t>’</w:t>
      </w:r>
      <w:r w:rsidRPr="00235E38">
        <w:rPr>
          <w:rFonts w:ascii="Arial" w:hAnsi="Arial" w:cs="Arial"/>
          <w:sz w:val="18"/>
          <w:szCs w:val="18"/>
        </w:rPr>
        <w:t>être au plus tard un an après la signature du PAA</w:t>
      </w:r>
      <w:r w:rsidR="00946ACE" w:rsidRPr="00235E38">
        <w:rPr>
          <w:rFonts w:ascii="Arial" w:hAnsi="Arial" w:cs="Arial"/>
          <w:sz w:val="18"/>
          <w:szCs w:val="18"/>
        </w:rPr>
        <w:t>.</w:t>
      </w:r>
      <w:r w:rsidR="008B1BC7">
        <w:rPr>
          <w:rFonts w:ascii="Arial" w:hAnsi="Arial" w:cs="Arial"/>
          <w:sz w:val="18"/>
          <w:szCs w:val="18"/>
        </w:rPr>
        <w:t xml:space="preserve"> </w:t>
      </w:r>
    </w:p>
    <w:p w14:paraId="0CC152A4" w14:textId="77777777" w:rsidR="00034570" w:rsidRPr="00F061D3" w:rsidRDefault="00034570" w:rsidP="00034570">
      <w:pPr>
        <w:spacing w:before="20"/>
        <w:rPr>
          <w:rFonts w:ascii="Arial" w:hAnsi="Arial" w:cs="Arial"/>
          <w:bCs/>
          <w:i/>
          <w:iCs/>
          <w:sz w:val="18"/>
          <w:szCs w:val="18"/>
        </w:rPr>
      </w:pPr>
    </w:p>
    <w:tbl>
      <w:tblPr>
        <w:tblW w:w="10915" w:type="dxa"/>
        <w:tblInd w:w="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DBE5F1" w:themeFill="accent1" w:themeFillTint="33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3"/>
        <w:gridCol w:w="2764"/>
        <w:gridCol w:w="2764"/>
        <w:gridCol w:w="2764"/>
      </w:tblGrid>
      <w:tr w:rsidR="00034570" w:rsidRPr="00F061D3" w14:paraId="3E4095A1" w14:textId="77777777">
        <w:trPr>
          <w:trHeight w:val="600"/>
        </w:trPr>
        <w:tc>
          <w:tcPr>
            <w:tcW w:w="2468" w:type="pct"/>
            <w:gridSpan w:val="2"/>
            <w:shd w:val="clear" w:color="auto" w:fill="DBE5F1" w:themeFill="accent1" w:themeFillTint="33"/>
            <w:hideMark/>
          </w:tcPr>
          <w:p w14:paraId="6F8C2342" w14:textId="52FE6431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b/>
                <w:sz w:val="18"/>
                <w:szCs w:val="18"/>
              </w:rPr>
              <w:t>Nom et prénom de l</w:t>
            </w:r>
            <w:r w:rsidR="00D80720" w:rsidRPr="00B6044B">
              <w:rPr>
                <w:rFonts w:ascii="Arial" w:hAnsi="Arial" w:cs="Arial"/>
                <w:b/>
                <w:sz w:val="18"/>
                <w:szCs w:val="18"/>
              </w:rPr>
              <w:t>’</w:t>
            </w:r>
            <w:r w:rsidRPr="00B6044B">
              <w:rPr>
                <w:rFonts w:ascii="Arial" w:hAnsi="Arial" w:cs="Arial"/>
                <w:b/>
                <w:sz w:val="18"/>
                <w:szCs w:val="18"/>
              </w:rPr>
              <w:t>agronome</w:t>
            </w:r>
          </w:p>
          <w:p w14:paraId="6E319854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2532" w:type="pct"/>
            <w:gridSpan w:val="2"/>
            <w:shd w:val="clear" w:color="auto" w:fill="DBE5F1" w:themeFill="accent1" w:themeFillTint="33"/>
            <w:hideMark/>
          </w:tcPr>
          <w:p w14:paraId="7FADCA5E" w14:textId="46B375C5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b/>
                <w:sz w:val="18"/>
                <w:szCs w:val="18"/>
              </w:rPr>
              <w:t xml:space="preserve">Numéro </w:t>
            </w:r>
            <w:r w:rsidR="0068298E">
              <w:rPr>
                <w:rFonts w:ascii="Arial" w:hAnsi="Arial" w:cs="Arial"/>
                <w:b/>
                <w:sz w:val="18"/>
                <w:szCs w:val="18"/>
              </w:rPr>
              <w:t xml:space="preserve">de </w:t>
            </w:r>
            <w:r w:rsidRPr="00F061D3">
              <w:rPr>
                <w:rFonts w:ascii="Arial" w:hAnsi="Arial" w:cs="Arial"/>
                <w:b/>
                <w:sz w:val="18"/>
                <w:szCs w:val="18"/>
              </w:rPr>
              <w:t xml:space="preserve">membre </w:t>
            </w:r>
            <w:r w:rsidR="0068298E">
              <w:rPr>
                <w:rFonts w:ascii="Arial" w:hAnsi="Arial" w:cs="Arial"/>
                <w:b/>
                <w:sz w:val="18"/>
                <w:szCs w:val="18"/>
              </w:rPr>
              <w:t>(</w:t>
            </w:r>
            <w:r w:rsidRPr="00F061D3">
              <w:rPr>
                <w:rFonts w:ascii="Arial" w:hAnsi="Arial" w:cs="Arial"/>
                <w:b/>
                <w:sz w:val="18"/>
                <w:szCs w:val="18"/>
              </w:rPr>
              <w:t>OAQ</w:t>
            </w:r>
            <w:r w:rsidR="0068298E">
              <w:rPr>
                <w:rFonts w:ascii="Arial" w:hAnsi="Arial" w:cs="Arial"/>
                <w:b/>
                <w:sz w:val="18"/>
                <w:szCs w:val="18"/>
              </w:rPr>
              <w:t>)</w:t>
            </w:r>
          </w:p>
          <w:p w14:paraId="49398217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034570" w:rsidRPr="00F061D3" w14:paraId="4DAD4988" w14:textId="77777777">
        <w:trPr>
          <w:trHeight w:val="600"/>
        </w:trPr>
        <w:tc>
          <w:tcPr>
            <w:tcW w:w="2468" w:type="pct"/>
            <w:gridSpan w:val="2"/>
            <w:shd w:val="clear" w:color="auto" w:fill="DBE5F1" w:themeFill="accent1" w:themeFillTint="33"/>
          </w:tcPr>
          <w:p w14:paraId="4EB92332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b/>
                <w:sz w:val="18"/>
                <w:szCs w:val="18"/>
              </w:rPr>
              <w:t xml:space="preserve">Nom du dispensateur </w:t>
            </w:r>
          </w:p>
          <w:p w14:paraId="2F88099C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2532" w:type="pct"/>
            <w:gridSpan w:val="2"/>
            <w:shd w:val="clear" w:color="auto" w:fill="DBE5F1" w:themeFill="accent1" w:themeFillTint="33"/>
          </w:tcPr>
          <w:p w14:paraId="10E5745A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34570" w:rsidRPr="00F061D3" w14:paraId="49D21506" w14:textId="77777777">
        <w:trPr>
          <w:trHeight w:val="793"/>
        </w:trPr>
        <w:tc>
          <w:tcPr>
            <w:tcW w:w="2468" w:type="pct"/>
            <w:gridSpan w:val="2"/>
            <w:shd w:val="clear" w:color="auto" w:fill="DBE5F1" w:themeFill="accent1" w:themeFillTint="33"/>
          </w:tcPr>
          <w:p w14:paraId="0BEAC006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b/>
                <w:sz w:val="18"/>
                <w:szCs w:val="18"/>
              </w:rPr>
              <w:t>Adresse de correspondance</w:t>
            </w:r>
          </w:p>
          <w:p w14:paraId="47D562F2" w14:textId="77777777" w:rsidR="00034570" w:rsidRPr="00F061D3" w:rsidRDefault="00034570">
            <w:pPr>
              <w:spacing w:before="80" w:after="80"/>
              <w:rPr>
                <w:rFonts w:ascii="Arial" w:hAnsi="Arial" w:cs="Arial"/>
                <w:sz w:val="18"/>
                <w:szCs w:val="18"/>
              </w:rPr>
            </w:pP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2532" w:type="pct"/>
            <w:gridSpan w:val="2"/>
            <w:shd w:val="clear" w:color="auto" w:fill="DBE5F1" w:themeFill="accent1" w:themeFillTint="33"/>
          </w:tcPr>
          <w:p w14:paraId="6041C3AA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b/>
                <w:sz w:val="18"/>
                <w:szCs w:val="18"/>
              </w:rPr>
              <w:t>Adresse électronique </w:t>
            </w:r>
          </w:p>
          <w:p w14:paraId="55FC4439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034570" w:rsidRPr="00F061D3" w14:paraId="2385E3B7" w14:textId="77777777">
        <w:trPr>
          <w:trHeight w:val="600"/>
        </w:trPr>
        <w:tc>
          <w:tcPr>
            <w:tcW w:w="1202" w:type="pct"/>
            <w:shd w:val="clear" w:color="auto" w:fill="DBE5F1" w:themeFill="accent1" w:themeFillTint="33"/>
          </w:tcPr>
          <w:p w14:paraId="1B7D6A9D" w14:textId="4BAADE92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b/>
                <w:sz w:val="18"/>
                <w:szCs w:val="18"/>
              </w:rPr>
              <w:t xml:space="preserve">Téléphone au </w:t>
            </w:r>
            <w:r w:rsidR="00C42EF9">
              <w:rPr>
                <w:rFonts w:ascii="Arial" w:hAnsi="Arial" w:cs="Arial"/>
                <w:b/>
                <w:sz w:val="18"/>
                <w:szCs w:val="18"/>
              </w:rPr>
              <w:t>travail</w:t>
            </w:r>
          </w:p>
          <w:p w14:paraId="356FBDEF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1266" w:type="pct"/>
            <w:shd w:val="clear" w:color="auto" w:fill="DBE5F1" w:themeFill="accent1" w:themeFillTint="33"/>
          </w:tcPr>
          <w:p w14:paraId="1AD65CCF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b/>
                <w:sz w:val="18"/>
                <w:szCs w:val="18"/>
              </w:rPr>
              <w:t>Téléphone cellulaire</w:t>
            </w:r>
          </w:p>
          <w:p w14:paraId="2CB322A7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1266" w:type="pct"/>
            <w:shd w:val="clear" w:color="auto" w:fill="DBE5F1" w:themeFill="accent1" w:themeFillTint="33"/>
          </w:tcPr>
          <w:p w14:paraId="6F453602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b/>
                <w:sz w:val="18"/>
                <w:szCs w:val="18"/>
              </w:rPr>
              <w:t>Télécopieur</w:t>
            </w:r>
          </w:p>
          <w:p w14:paraId="4D35E6A8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</w:rPr>
            </w:pP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t> </w:t>
            </w:r>
            <w:r w:rsidRPr="00F061D3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1266" w:type="pct"/>
            <w:shd w:val="clear" w:color="auto" w:fill="DBE5F1" w:themeFill="accent1" w:themeFillTint="33"/>
          </w:tcPr>
          <w:p w14:paraId="27DEA5A8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</w:p>
        </w:tc>
      </w:tr>
      <w:tr w:rsidR="00034570" w:rsidRPr="00F061D3" w14:paraId="23604338" w14:textId="77777777">
        <w:trPr>
          <w:trHeight w:val="600"/>
        </w:trPr>
        <w:tc>
          <w:tcPr>
            <w:tcW w:w="1202" w:type="pct"/>
            <w:shd w:val="clear" w:color="auto" w:fill="DBE5F1" w:themeFill="accent1" w:themeFillTint="33"/>
          </w:tcPr>
          <w:p w14:paraId="627DBA78" w14:textId="77777777" w:rsidR="00034570" w:rsidRPr="00475B57" w:rsidRDefault="00034570">
            <w:pPr>
              <w:spacing w:before="120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Si_NomPrenomMandatai"/>
                  <w:enabled/>
                  <w:calcOnExit w:val="0"/>
                  <w:textInput/>
                </w:ffData>
              </w:fldChar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  <w:p w14:paraId="0C678961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 w:rsidRPr="00F061D3">
              <w:rPr>
                <w:rFonts w:ascii="Arial" w:hAnsi="Arial" w:cs="Arial"/>
                <w:b/>
                <w:sz w:val="18"/>
                <w:szCs w:val="18"/>
              </w:rPr>
              <w:t>Signature du professionnel</w:t>
            </w:r>
          </w:p>
        </w:tc>
        <w:tc>
          <w:tcPr>
            <w:tcW w:w="1266" w:type="pct"/>
            <w:shd w:val="clear" w:color="auto" w:fill="DBE5F1" w:themeFill="accent1" w:themeFillTint="33"/>
          </w:tcPr>
          <w:p w14:paraId="7B0E0468" w14:textId="1F1E90AB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66" w:type="pct"/>
            <w:shd w:val="clear" w:color="auto" w:fill="DBE5F1" w:themeFill="accent1" w:themeFillTint="33"/>
          </w:tcPr>
          <w:p w14:paraId="3548EF2C" w14:textId="77777777" w:rsidR="00ED7579" w:rsidRPr="00475B57" w:rsidRDefault="00ED7579" w:rsidP="00ED7579">
            <w:pPr>
              <w:spacing w:before="120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Si_NomPrenomMandatai"/>
                  <w:enabled/>
                  <w:calcOnExit w:val="0"/>
                  <w:textInput/>
                </w:ffData>
              </w:fldChar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Pr="00475B57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</w:p>
          <w:p w14:paraId="63CC167F" w14:textId="4A0C2F78" w:rsidR="00034570" w:rsidRPr="00F061D3" w:rsidRDefault="00ED7579" w:rsidP="00ED7579">
            <w:pPr>
              <w:spacing w:before="80" w:after="80"/>
              <w:ind w:left="1440" w:hanging="1443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Date</w:t>
            </w:r>
          </w:p>
        </w:tc>
        <w:tc>
          <w:tcPr>
            <w:tcW w:w="1266" w:type="pct"/>
            <w:shd w:val="clear" w:color="auto" w:fill="DBE5F1" w:themeFill="accent1" w:themeFillTint="33"/>
          </w:tcPr>
          <w:p w14:paraId="2787E4C6" w14:textId="77777777" w:rsidR="00034570" w:rsidRPr="00F061D3" w:rsidRDefault="00034570">
            <w:pPr>
              <w:spacing w:before="80" w:after="80"/>
              <w:ind w:left="1440" w:hanging="1443"/>
              <w:rPr>
                <w:rFonts w:ascii="Arial" w:hAnsi="Arial" w:cs="Arial"/>
                <w:sz w:val="18"/>
                <w:szCs w:val="18"/>
                <w:u w:val="single"/>
              </w:rPr>
            </w:pPr>
          </w:p>
        </w:tc>
      </w:tr>
    </w:tbl>
    <w:p w14:paraId="3EFF732A" w14:textId="7BA81B9F" w:rsidR="00034570" w:rsidRPr="00F061D3" w:rsidRDefault="00034570" w:rsidP="00034570">
      <w:pPr>
        <w:spacing w:before="20"/>
        <w:rPr>
          <w:rFonts w:ascii="Arial" w:hAnsi="Arial" w:cs="Arial"/>
          <w:b/>
          <w:sz w:val="18"/>
          <w:szCs w:val="18"/>
        </w:rPr>
      </w:pPr>
      <w:r w:rsidRPr="00F061D3">
        <w:rPr>
          <w:rFonts w:ascii="Arial" w:hAnsi="Arial" w:cs="Arial"/>
          <w:sz w:val="18"/>
          <w:szCs w:val="18"/>
        </w:rPr>
        <w:t xml:space="preserve">* </w:t>
      </w:r>
      <w:r w:rsidRPr="0088114E">
        <w:rPr>
          <w:rFonts w:ascii="Arial" w:hAnsi="Arial" w:cs="Arial"/>
          <w:i/>
          <w:sz w:val="18"/>
          <w:szCs w:val="18"/>
        </w:rPr>
        <w:t xml:space="preserve">Ces règles </w:t>
      </w:r>
      <w:r w:rsidRPr="0088114E">
        <w:rPr>
          <w:rFonts w:ascii="Arial" w:hAnsi="Arial" w:cs="Arial"/>
          <w:bCs/>
          <w:i/>
          <w:iCs/>
          <w:sz w:val="18"/>
          <w:szCs w:val="18"/>
        </w:rPr>
        <w:t xml:space="preserve">impliquent la </w:t>
      </w:r>
      <w:r w:rsidR="00BD04D9" w:rsidRPr="008C0619">
        <w:rPr>
          <w:rFonts w:ascii="Arial" w:hAnsi="Arial" w:cs="Arial"/>
          <w:bCs/>
          <w:i/>
          <w:iCs/>
          <w:sz w:val="18"/>
          <w:szCs w:val="18"/>
        </w:rPr>
        <w:t>validation</w:t>
      </w:r>
      <w:r w:rsidR="00D80720">
        <w:rPr>
          <w:rFonts w:ascii="Arial" w:hAnsi="Arial" w:cs="Arial"/>
          <w:bCs/>
          <w:i/>
          <w:iCs/>
          <w:sz w:val="18"/>
          <w:szCs w:val="18"/>
        </w:rPr>
        <w:t xml:space="preserve"> </w:t>
      </w:r>
      <w:r w:rsidRPr="0088114E">
        <w:rPr>
          <w:rFonts w:ascii="Arial" w:hAnsi="Arial" w:cs="Arial"/>
          <w:bCs/>
          <w:i/>
          <w:iCs/>
          <w:sz w:val="18"/>
          <w:szCs w:val="18"/>
        </w:rPr>
        <w:t>par l</w:t>
      </w:r>
      <w:r w:rsidR="00A40E33">
        <w:rPr>
          <w:rFonts w:ascii="Arial" w:hAnsi="Arial" w:cs="Arial"/>
          <w:bCs/>
          <w:i/>
          <w:iCs/>
          <w:sz w:val="18"/>
          <w:szCs w:val="18"/>
        </w:rPr>
        <w:t>’agronome</w:t>
      </w:r>
      <w:r w:rsidRPr="0088114E">
        <w:rPr>
          <w:rFonts w:ascii="Arial" w:hAnsi="Arial" w:cs="Arial"/>
          <w:bCs/>
          <w:i/>
          <w:iCs/>
          <w:sz w:val="18"/>
          <w:szCs w:val="18"/>
        </w:rPr>
        <w:t xml:space="preserve"> signataire du PAA</w:t>
      </w:r>
      <w:r w:rsidR="00D80720">
        <w:rPr>
          <w:rFonts w:ascii="Arial" w:hAnsi="Arial" w:cs="Arial"/>
          <w:bCs/>
          <w:i/>
          <w:iCs/>
          <w:sz w:val="18"/>
          <w:szCs w:val="18"/>
        </w:rPr>
        <w:t>,</w:t>
      </w:r>
      <w:r w:rsidRPr="0088114E">
        <w:rPr>
          <w:rFonts w:ascii="Arial" w:hAnsi="Arial" w:cs="Arial"/>
          <w:bCs/>
          <w:i/>
          <w:iCs/>
          <w:sz w:val="18"/>
          <w:szCs w:val="18"/>
        </w:rPr>
        <w:t xml:space="preserve"> </w:t>
      </w:r>
      <w:r w:rsidR="00106A93">
        <w:rPr>
          <w:rFonts w:ascii="Arial" w:hAnsi="Arial" w:cs="Arial"/>
          <w:bCs/>
          <w:i/>
          <w:iCs/>
          <w:sz w:val="18"/>
          <w:szCs w:val="18"/>
        </w:rPr>
        <w:t xml:space="preserve">lorsque cela est possible, </w:t>
      </w:r>
      <w:r w:rsidRPr="0088114E">
        <w:rPr>
          <w:rFonts w:ascii="Arial" w:hAnsi="Arial" w:cs="Arial"/>
          <w:bCs/>
          <w:i/>
          <w:iCs/>
          <w:sz w:val="18"/>
          <w:szCs w:val="18"/>
        </w:rPr>
        <w:t>des renseignements consignés dans celui-ci pour laquelle une visite sur le terrain est nécessaire</w:t>
      </w:r>
      <w:r w:rsidRPr="00255B00">
        <w:rPr>
          <w:rFonts w:ascii="Arial" w:hAnsi="Arial" w:cs="Arial"/>
          <w:bCs/>
          <w:i/>
          <w:iCs/>
          <w:sz w:val="18"/>
          <w:szCs w:val="18"/>
        </w:rPr>
        <w:t>.</w:t>
      </w:r>
      <w:r w:rsidRPr="00F061D3">
        <w:rPr>
          <w:rFonts w:ascii="Arial" w:hAnsi="Arial" w:cs="Arial"/>
          <w:bCs/>
          <w:i/>
          <w:iCs/>
          <w:sz w:val="18"/>
          <w:szCs w:val="18"/>
        </w:rPr>
        <w:t xml:space="preserve"> </w:t>
      </w:r>
    </w:p>
    <w:p w14:paraId="5524C6CC" w14:textId="77777777" w:rsidR="00251A0E" w:rsidRDefault="00251A0E">
      <w:pPr>
        <w:spacing w:after="200" w:line="276" w:lineRule="auto"/>
        <w:rPr>
          <w:rFonts w:ascii="Arial" w:hAnsi="Arial" w:cs="Arial"/>
          <w:b/>
          <w:smallCaps/>
          <w:sz w:val="32"/>
          <w:szCs w:val="32"/>
        </w:rPr>
      </w:pPr>
      <w:r>
        <w:rPr>
          <w:rFonts w:ascii="Arial" w:hAnsi="Arial" w:cs="Arial"/>
          <w:b/>
          <w:smallCaps/>
          <w:sz w:val="32"/>
          <w:szCs w:val="32"/>
        </w:rPr>
        <w:br w:type="page"/>
      </w:r>
    </w:p>
    <w:p w14:paraId="0745C178" w14:textId="456880DF" w:rsidR="00E22FC6" w:rsidRPr="00305BE5" w:rsidRDefault="00E22FC6" w:rsidP="00305BE5">
      <w:pPr>
        <w:jc w:val="center"/>
        <w:rPr>
          <w:rFonts w:ascii="Arial" w:hAnsi="Arial" w:cs="Arial"/>
          <w:b/>
          <w:smallCaps/>
          <w:sz w:val="32"/>
          <w:szCs w:val="32"/>
        </w:rPr>
      </w:pPr>
      <w:r w:rsidRPr="00305BE5">
        <w:rPr>
          <w:rFonts w:ascii="Arial" w:hAnsi="Arial" w:cs="Arial"/>
          <w:b/>
          <w:smallCaps/>
          <w:sz w:val="32"/>
          <w:szCs w:val="32"/>
        </w:rPr>
        <w:t>Diagnostic global (questionnaire du PAA)</w:t>
      </w:r>
    </w:p>
    <w:p w14:paraId="1A1BCDF2" w14:textId="77777777" w:rsidR="00E22FC6" w:rsidRPr="00944D77" w:rsidRDefault="00E22FC6" w:rsidP="00E22FC6">
      <w:pPr>
        <w:rPr>
          <w:rFonts w:ascii="Arial" w:hAnsi="Arial" w:cs="Arial"/>
          <w:b/>
          <w:sz w:val="24"/>
          <w:szCs w:val="24"/>
        </w:rPr>
      </w:pPr>
    </w:p>
    <w:p w14:paraId="442B4839" w14:textId="4C9536AB" w:rsidR="00DB3EA6" w:rsidRDefault="00DB3EA6" w:rsidP="00E22FC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Répondez uniquement aux questions qui s</w:t>
      </w:r>
      <w:r w:rsidR="00D80720">
        <w:rPr>
          <w:rFonts w:ascii="Arial" w:hAnsi="Arial" w:cs="Arial"/>
          <w:sz w:val="18"/>
          <w:szCs w:val="18"/>
        </w:rPr>
        <w:t>’</w:t>
      </w:r>
      <w:r>
        <w:rPr>
          <w:rFonts w:ascii="Arial" w:hAnsi="Arial" w:cs="Arial"/>
          <w:sz w:val="18"/>
          <w:szCs w:val="18"/>
        </w:rPr>
        <w:t xml:space="preserve">appliquent à </w:t>
      </w:r>
      <w:r w:rsidR="00D80720">
        <w:rPr>
          <w:rFonts w:ascii="Arial" w:hAnsi="Arial" w:cs="Arial"/>
          <w:sz w:val="18"/>
          <w:szCs w:val="18"/>
        </w:rPr>
        <w:t xml:space="preserve">votre </w:t>
      </w:r>
      <w:r>
        <w:rPr>
          <w:rFonts w:ascii="Arial" w:hAnsi="Arial" w:cs="Arial"/>
          <w:sz w:val="18"/>
          <w:szCs w:val="18"/>
        </w:rPr>
        <w:t>entreprise.</w:t>
      </w:r>
    </w:p>
    <w:p w14:paraId="5C38EB56" w14:textId="0EA92B38" w:rsidR="00DB3EA6" w:rsidRDefault="00DB3EA6" w:rsidP="00E22FC6">
      <w:pPr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1"/>
        <w:gridCol w:w="3253"/>
      </w:tblGrid>
      <w:tr w:rsidR="0021252B" w14:paraId="4E2629F6" w14:textId="77777777" w:rsidTr="00FC539C">
        <w:tc>
          <w:tcPr>
            <w:tcW w:w="7791" w:type="dxa"/>
            <w:vAlign w:val="center"/>
          </w:tcPr>
          <w:p w14:paraId="047C71EB" w14:textId="77777777" w:rsidR="0021252B" w:rsidRPr="00580B9C" w:rsidRDefault="0021252B" w:rsidP="00FC539C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Section 4</w:t>
            </w:r>
          </w:p>
          <w:p w14:paraId="352AEA10" w14:textId="09C711BF" w:rsidR="0021252B" w:rsidRPr="00580B9C" w:rsidRDefault="0021252B" w:rsidP="00FC539C">
            <w:pPr>
              <w:spacing w:before="120"/>
              <w:rPr>
                <w:rFonts w:ascii="Arial" w:hAnsi="Arial" w:cs="Arial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sz w:val="28"/>
              </w:rPr>
              <w:t>Portrait de l</w:t>
            </w:r>
            <w:r w:rsidR="00D80720">
              <w:rPr>
                <w:rFonts w:ascii="Arial" w:hAnsi="Arial" w:cs="Arial"/>
                <w:b/>
                <w:smallCaps/>
                <w:sz w:val="28"/>
              </w:rPr>
              <w:t>’</w:t>
            </w:r>
            <w:r w:rsidRPr="00580B9C">
              <w:rPr>
                <w:rFonts w:ascii="Arial" w:hAnsi="Arial" w:cs="Arial"/>
                <w:b/>
                <w:smallCaps/>
                <w:sz w:val="28"/>
              </w:rPr>
              <w:t>entreprise agricole</w:t>
            </w:r>
          </w:p>
          <w:p w14:paraId="32D73F5F" w14:textId="4FE0E4E0" w:rsidR="0021252B" w:rsidRPr="009E6232" w:rsidRDefault="0021252B" w:rsidP="00FC539C">
            <w:pPr>
              <w:spacing w:line="276" w:lineRule="auto"/>
              <w:rPr>
                <w:rFonts w:ascii="Arial" w:hAnsi="Arial" w:cs="Arial"/>
                <w:b/>
                <w:smallCaps/>
                <w:sz w:val="24"/>
                <w:szCs w:val="24"/>
              </w:rPr>
            </w:pPr>
          </w:p>
        </w:tc>
        <w:tc>
          <w:tcPr>
            <w:tcW w:w="3253" w:type="dxa"/>
            <w:vMerge w:val="restart"/>
            <w:vAlign w:val="center"/>
          </w:tcPr>
          <w:p w14:paraId="06A6F589" w14:textId="77777777" w:rsidR="0021252B" w:rsidRDefault="0021252B" w:rsidP="00FC539C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0DDB911A" wp14:editId="19CAB6C4">
                  <wp:extent cx="1181819" cy="886151"/>
                  <wp:effectExtent l="0" t="0" r="0" b="9525"/>
                  <wp:docPr id="22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0180" cy="9074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252B" w14:paraId="332E2F5B" w14:textId="77777777" w:rsidTr="00FC539C">
        <w:tc>
          <w:tcPr>
            <w:tcW w:w="7791" w:type="dxa"/>
            <w:vAlign w:val="center"/>
          </w:tcPr>
          <w:p w14:paraId="2924AE1E" w14:textId="77777777" w:rsidR="0021252B" w:rsidRDefault="0021252B" w:rsidP="00FC539C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53" w:type="dxa"/>
            <w:vMerge/>
            <w:vAlign w:val="center"/>
          </w:tcPr>
          <w:p w14:paraId="7F387003" w14:textId="77777777" w:rsidR="0021252B" w:rsidRDefault="0021252B" w:rsidP="00FC539C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7ADC1DF6" w14:textId="77777777" w:rsidR="0021252B" w:rsidRPr="00373AE0" w:rsidRDefault="0021252B" w:rsidP="00373AE0">
      <w:pPr>
        <w:spacing w:before="40" w:after="40" w:line="276" w:lineRule="auto"/>
        <w:rPr>
          <w:rFonts w:ascii="Arial" w:hAnsi="Arial" w:cs="Arial"/>
          <w:b/>
          <w:smallCaps/>
          <w:color w:val="4F81BD" w:themeColor="accent1"/>
          <w:sz w:val="16"/>
          <w:szCs w:val="16"/>
        </w:rPr>
      </w:pPr>
    </w:p>
    <w:tbl>
      <w:tblPr>
        <w:tblStyle w:val="Grilledutableau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50"/>
        <w:gridCol w:w="2069"/>
        <w:gridCol w:w="1133"/>
        <w:gridCol w:w="2209"/>
        <w:gridCol w:w="1133"/>
        <w:gridCol w:w="2107"/>
        <w:gridCol w:w="1133"/>
      </w:tblGrid>
      <w:tr w:rsidR="00CC183F" w:rsidRPr="009E114D" w14:paraId="471ECC76" w14:textId="77777777" w:rsidTr="00CA2CF5">
        <w:tc>
          <w:tcPr>
            <w:tcW w:w="1250" w:type="dxa"/>
            <w:vMerge w:val="restart"/>
            <w:vAlign w:val="center"/>
          </w:tcPr>
          <w:p w14:paraId="441D42B7" w14:textId="44299F07" w:rsidR="00CC183F" w:rsidRPr="009E114D" w:rsidRDefault="00CC183F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 w:rsidR="009A6899">
              <w:rPr>
                <w:rFonts w:ascii="Arial" w:hAnsi="Arial" w:cs="Arial"/>
                <w:sz w:val="16"/>
                <w:szCs w:val="16"/>
              </w:rPr>
              <w:t>4.1</w:t>
            </w:r>
          </w:p>
        </w:tc>
        <w:tc>
          <w:tcPr>
            <w:tcW w:w="9784" w:type="dxa"/>
            <w:gridSpan w:val="6"/>
            <w:shd w:val="clear" w:color="auto" w:fill="C2D69B" w:themeFill="accent3" w:themeFillTint="99"/>
            <w:vAlign w:val="center"/>
          </w:tcPr>
          <w:p w14:paraId="31954903" w14:textId="5EABBB2A" w:rsidR="00CC183F" w:rsidRPr="009E114D" w:rsidRDefault="00CA2CF5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La question suivante s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adresse à toutes les entreprises</w:t>
            </w:r>
            <w:r w:rsidR="00D80720">
              <w:rPr>
                <w:rFonts w:ascii="Arial" w:hAnsi="Arial" w:cs="Arial"/>
                <w:sz w:val="16"/>
                <w:szCs w:val="16"/>
              </w:rPr>
              <w:t>.</w:t>
            </w:r>
          </w:p>
        </w:tc>
      </w:tr>
      <w:tr w:rsidR="00CC183F" w:rsidRPr="009E114D" w14:paraId="0C306673" w14:textId="77777777" w:rsidTr="0021252B">
        <w:tc>
          <w:tcPr>
            <w:tcW w:w="1250" w:type="dxa"/>
            <w:vMerge/>
            <w:vAlign w:val="center"/>
          </w:tcPr>
          <w:p w14:paraId="03969294" w14:textId="77777777" w:rsidR="00CC183F" w:rsidRPr="009E114D" w:rsidRDefault="00CC183F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84" w:type="dxa"/>
            <w:gridSpan w:val="6"/>
            <w:vAlign w:val="center"/>
          </w:tcPr>
          <w:p w14:paraId="4281E4B9" w14:textId="5E08C986" w:rsidR="00CC183F" w:rsidRPr="009E114D" w:rsidRDefault="00CC183F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Cochez chaque type de production de </w:t>
            </w:r>
            <w:r w:rsidR="00D80720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9E114D">
              <w:rPr>
                <w:rFonts w:ascii="Arial" w:hAnsi="Arial" w:cs="Arial"/>
                <w:sz w:val="16"/>
                <w:szCs w:val="16"/>
              </w:rPr>
              <w:t>entreprise et indiquez son importance selon les revenus bruts</w:t>
            </w:r>
            <w:r w:rsidR="00D80720">
              <w:rPr>
                <w:rFonts w:ascii="Arial" w:hAnsi="Arial" w:cs="Arial"/>
                <w:sz w:val="16"/>
                <w:szCs w:val="16"/>
              </w:rPr>
              <w:t xml:space="preserve"> de celle-ci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(1, 2, 3, etc.).</w:t>
            </w:r>
          </w:p>
        </w:tc>
      </w:tr>
      <w:tr w:rsidR="000427F2" w:rsidRPr="009E114D" w14:paraId="67771748" w14:textId="77777777" w:rsidTr="0021252B">
        <w:tc>
          <w:tcPr>
            <w:tcW w:w="1250" w:type="dxa"/>
            <w:vMerge w:val="restart"/>
            <w:vAlign w:val="center"/>
          </w:tcPr>
          <w:p w14:paraId="2ED1F9DF" w14:textId="44EB8364" w:rsidR="00CC183F" w:rsidRPr="009E114D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69" w:type="dxa"/>
            <w:vAlign w:val="center"/>
          </w:tcPr>
          <w:p w14:paraId="6F9E8B9C" w14:textId="6BB2E71F" w:rsidR="00CC183F" w:rsidRPr="009E114D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Productions </w:t>
            </w:r>
            <w:r w:rsidR="002F0716">
              <w:rPr>
                <w:rFonts w:ascii="Arial" w:hAnsi="Arial" w:cs="Arial"/>
                <w:sz w:val="16"/>
                <w:szCs w:val="16"/>
              </w:rPr>
              <w:t>animales</w:t>
            </w:r>
          </w:p>
        </w:tc>
        <w:tc>
          <w:tcPr>
            <w:tcW w:w="1133" w:type="dxa"/>
            <w:vAlign w:val="center"/>
          </w:tcPr>
          <w:p w14:paraId="06403AB0" w14:textId="3AB91C84" w:rsidR="00CC183F" w:rsidRPr="009E114D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Ordre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9E114D">
              <w:rPr>
                <w:rFonts w:ascii="Arial" w:hAnsi="Arial" w:cs="Arial"/>
                <w:sz w:val="16"/>
                <w:szCs w:val="16"/>
              </w:rPr>
              <w:t>importance</w:t>
            </w:r>
          </w:p>
        </w:tc>
        <w:tc>
          <w:tcPr>
            <w:tcW w:w="2209" w:type="dxa"/>
            <w:vAlign w:val="center"/>
          </w:tcPr>
          <w:p w14:paraId="486BB175" w14:textId="4959762A" w:rsidR="00CC183F" w:rsidRPr="009E114D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Productions </w:t>
            </w:r>
            <w:r w:rsidR="002F0716">
              <w:rPr>
                <w:rFonts w:ascii="Arial" w:hAnsi="Arial" w:cs="Arial"/>
                <w:sz w:val="16"/>
                <w:szCs w:val="16"/>
              </w:rPr>
              <w:t>végétale</w:t>
            </w:r>
            <w:r w:rsidR="002F0716" w:rsidRPr="009E114D">
              <w:rPr>
                <w:rFonts w:ascii="Arial" w:hAnsi="Arial" w:cs="Arial"/>
                <w:sz w:val="16"/>
                <w:szCs w:val="16"/>
              </w:rPr>
              <w:t>s</w:t>
            </w:r>
          </w:p>
        </w:tc>
        <w:tc>
          <w:tcPr>
            <w:tcW w:w="1133" w:type="dxa"/>
            <w:vAlign w:val="center"/>
          </w:tcPr>
          <w:p w14:paraId="1B444EB1" w14:textId="7576275B" w:rsidR="00CC183F" w:rsidRPr="009E114D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Ordre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9E114D">
              <w:rPr>
                <w:rFonts w:ascii="Arial" w:hAnsi="Arial" w:cs="Arial"/>
                <w:sz w:val="16"/>
                <w:szCs w:val="16"/>
              </w:rPr>
              <w:t>importance</w:t>
            </w:r>
          </w:p>
        </w:tc>
        <w:tc>
          <w:tcPr>
            <w:tcW w:w="2107" w:type="dxa"/>
            <w:vAlign w:val="center"/>
          </w:tcPr>
          <w:p w14:paraId="236EBA82" w14:textId="760CA5AF" w:rsidR="00CC183F" w:rsidRPr="009E114D" w:rsidRDefault="00BA6E79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Autres p</w:t>
            </w:r>
            <w:r w:rsidR="00CC183F" w:rsidRPr="009E114D">
              <w:rPr>
                <w:rFonts w:ascii="Arial" w:hAnsi="Arial" w:cs="Arial"/>
                <w:sz w:val="16"/>
                <w:szCs w:val="16"/>
              </w:rPr>
              <w:t>roductions</w:t>
            </w:r>
          </w:p>
        </w:tc>
        <w:tc>
          <w:tcPr>
            <w:tcW w:w="1133" w:type="dxa"/>
            <w:vAlign w:val="center"/>
          </w:tcPr>
          <w:p w14:paraId="6683C05A" w14:textId="75DECE26" w:rsidR="00CC183F" w:rsidRPr="009E114D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Ordre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9E114D">
              <w:rPr>
                <w:rFonts w:ascii="Arial" w:hAnsi="Arial" w:cs="Arial"/>
                <w:sz w:val="16"/>
                <w:szCs w:val="16"/>
              </w:rPr>
              <w:t>importance</w:t>
            </w:r>
          </w:p>
        </w:tc>
      </w:tr>
      <w:tr w:rsidR="000427F2" w:rsidRPr="009E114D" w14:paraId="0451EAEB" w14:textId="77777777" w:rsidTr="0021252B">
        <w:tc>
          <w:tcPr>
            <w:tcW w:w="1250" w:type="dxa"/>
            <w:vMerge/>
            <w:vAlign w:val="center"/>
          </w:tcPr>
          <w:p w14:paraId="0F93380A" w14:textId="38C00D2B" w:rsidR="00CC183F" w:rsidRPr="009E114D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69" w:type="dxa"/>
            <w:vAlign w:val="center"/>
          </w:tcPr>
          <w:p w14:paraId="280C6174" w14:textId="70AF6637" w:rsidR="00CC183F" w:rsidRPr="009E114D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Aviculture</w:t>
            </w:r>
          </w:p>
          <w:p w14:paraId="458673B9" w14:textId="68387E94" w:rsidR="00CC183F" w:rsidRPr="009E114D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Bovins de boucheri</w:t>
            </w:r>
            <w:r>
              <w:rPr>
                <w:rFonts w:ascii="Arial" w:hAnsi="Arial" w:cs="Arial"/>
                <w:sz w:val="16"/>
                <w:szCs w:val="16"/>
              </w:rPr>
              <w:t>e</w:t>
            </w:r>
          </w:p>
          <w:p w14:paraId="4D10F253" w14:textId="77777777" w:rsidR="00CC183F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Bovins laitiers</w:t>
            </w:r>
          </w:p>
          <w:p w14:paraId="755E59D1" w14:textId="3D571446" w:rsidR="00CC183F" w:rsidRPr="00CC183F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Production caprine</w:t>
            </w:r>
          </w:p>
          <w:p w14:paraId="3FA895BF" w14:textId="5784095C" w:rsidR="00CC183F" w:rsidRPr="00CC183F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Production équine</w:t>
            </w:r>
          </w:p>
          <w:p w14:paraId="41858CBD" w14:textId="4F408FC8" w:rsidR="00CC183F" w:rsidRPr="00CC183F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Production ovine</w:t>
            </w:r>
          </w:p>
          <w:p w14:paraId="1B31BD63" w14:textId="67C47A53" w:rsidR="00CC183F" w:rsidRPr="009E114D" w:rsidRDefault="00CC183F" w:rsidP="00CC183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Production porcine</w:t>
            </w:r>
          </w:p>
        </w:tc>
        <w:tc>
          <w:tcPr>
            <w:tcW w:w="1133" w:type="dxa"/>
            <w:vAlign w:val="center"/>
          </w:tcPr>
          <w:p w14:paraId="3BBDF08F" w14:textId="09603C4B" w:rsid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4BF5B2E8" w14:textId="7ED042A7" w:rsid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1699F542" w14:textId="0422C1EA" w:rsid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4475E887" w14:textId="433A04F5" w:rsid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23DCF629" w14:textId="122FBFE7" w:rsid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4CE1AC27" w14:textId="08962698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15277689" w14:textId="77777777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</w:tc>
        <w:tc>
          <w:tcPr>
            <w:tcW w:w="2209" w:type="dxa"/>
            <w:vAlign w:val="center"/>
          </w:tcPr>
          <w:p w14:paraId="3F28373E" w14:textId="77777777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Acériculture</w:t>
            </w:r>
          </w:p>
          <w:p w14:paraId="04DC2C2E" w14:textId="77777777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Arbres fruitiers</w:t>
            </w:r>
          </w:p>
          <w:p w14:paraId="0D978E58" w14:textId="77777777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Grandes cultures</w:t>
            </w:r>
          </w:p>
          <w:p w14:paraId="05BB1441" w14:textId="683830B8" w:rsidR="00CC183F" w:rsidRPr="00CC183F" w:rsidRDefault="00CC183F" w:rsidP="00E064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Horticulture maraîchère</w:t>
            </w:r>
          </w:p>
          <w:p w14:paraId="7504C3A0" w14:textId="1CFB02BE" w:rsidR="00CC183F" w:rsidRPr="00CC183F" w:rsidRDefault="00CC183F" w:rsidP="00E064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Horticulture ornementale</w:t>
            </w:r>
          </w:p>
          <w:p w14:paraId="6BCCF4D2" w14:textId="6502A207" w:rsidR="00CC183F" w:rsidRPr="00CC183F" w:rsidRDefault="00CC183F" w:rsidP="00E064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Petits fruits</w:t>
            </w:r>
          </w:p>
          <w:p w14:paraId="54710D4F" w14:textId="77777777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Plantes fourragères</w:t>
            </w:r>
          </w:p>
        </w:tc>
        <w:tc>
          <w:tcPr>
            <w:tcW w:w="1133" w:type="dxa"/>
            <w:vAlign w:val="center"/>
          </w:tcPr>
          <w:p w14:paraId="10B21B94" w14:textId="77777777" w:rsid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1BD8A3CE" w14:textId="77777777" w:rsid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6110E1A9" w14:textId="77777777" w:rsid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5FAE09B4" w14:textId="77777777" w:rsid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32B71B27" w14:textId="77777777" w:rsid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35997C10" w14:textId="77777777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25CEA4B7" w14:textId="5C3943EF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</w:tc>
        <w:tc>
          <w:tcPr>
            <w:tcW w:w="2107" w:type="dxa"/>
          </w:tcPr>
          <w:p w14:paraId="2B973AB9" w14:textId="404DD5F8" w:rsidR="00CC183F" w:rsidRPr="00CC183F" w:rsidRDefault="00CC183F" w:rsidP="00E064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Pomme</w:t>
            </w:r>
            <w:r w:rsidR="0068298E">
              <w:rPr>
                <w:rFonts w:ascii="Arial" w:hAnsi="Arial" w:cs="Arial"/>
                <w:sz w:val="16"/>
                <w:szCs w:val="16"/>
              </w:rPr>
              <w:t>s</w:t>
            </w:r>
            <w:r w:rsidRPr="00CC183F">
              <w:rPr>
                <w:rFonts w:ascii="Arial" w:hAnsi="Arial" w:cs="Arial"/>
                <w:sz w:val="16"/>
                <w:szCs w:val="16"/>
              </w:rPr>
              <w:t xml:space="preserve"> de terre</w:t>
            </w:r>
          </w:p>
          <w:p w14:paraId="1FDCC0B2" w14:textId="199DAA9F" w:rsidR="00CC183F" w:rsidRPr="00CC183F" w:rsidRDefault="00CC183F" w:rsidP="00E064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Serriculture</w:t>
            </w:r>
          </w:p>
          <w:p w14:paraId="101186FA" w14:textId="4120E7C0" w:rsidR="00CC183F" w:rsidRPr="00CC183F" w:rsidRDefault="00CC183F" w:rsidP="00E064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Viticulture</w:t>
            </w:r>
          </w:p>
          <w:p w14:paraId="7591350A" w14:textId="6AB011E2" w:rsidR="00CC183F" w:rsidRPr="00CC183F" w:rsidRDefault="00CC183F" w:rsidP="00E064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C183F">
              <w:rPr>
                <w:rFonts w:ascii="Arial" w:hAnsi="Arial" w:cs="Arial"/>
                <w:sz w:val="16"/>
                <w:szCs w:val="16"/>
              </w:rPr>
              <w:t>Autres</w:t>
            </w:r>
          </w:p>
          <w:p w14:paraId="458C67D6" w14:textId="51EE634A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CC183F">
              <w:rPr>
                <w:rFonts w:ascii="Arial" w:hAnsi="Arial" w:cs="Arial"/>
                <w:sz w:val="16"/>
                <w:szCs w:val="16"/>
              </w:rPr>
              <w:tab/>
              <w:t>Précisez</w:t>
            </w:r>
            <w:r w:rsidR="00822024">
              <w:rPr>
                <w:rFonts w:ascii="Arial" w:hAnsi="Arial" w:cs="Arial"/>
                <w:sz w:val="16"/>
                <w:szCs w:val="16"/>
              </w:rPr>
              <w:t> :</w:t>
            </w:r>
          </w:p>
        </w:tc>
        <w:tc>
          <w:tcPr>
            <w:tcW w:w="1133" w:type="dxa"/>
          </w:tcPr>
          <w:p w14:paraId="4F23A79C" w14:textId="209D171D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4156E8FA" w14:textId="77777777" w:rsid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3E349C08" w14:textId="77777777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0352B740" w14:textId="77777777" w:rsidR="00CC183F" w:rsidRPr="009E114D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3BFA1705" w14:textId="782D5806" w:rsidR="00CC183F" w:rsidRPr="00CC183F" w:rsidRDefault="00CC183F" w:rsidP="00E064D3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2E92C1DD" w14:textId="1605252B" w:rsidR="000A59F6" w:rsidRDefault="000A59F6" w:rsidP="00D4405B">
      <w:pPr>
        <w:spacing w:before="40" w:after="40" w:line="276" w:lineRule="auto"/>
        <w:rPr>
          <w:rFonts w:ascii="Arial" w:hAnsi="Arial" w:cs="Arial"/>
          <w:b/>
          <w:sz w:val="16"/>
          <w:szCs w:val="16"/>
        </w:rPr>
      </w:pPr>
    </w:p>
    <w:tbl>
      <w:tblPr>
        <w:tblStyle w:val="Grilledutableau"/>
        <w:tblW w:w="11027" w:type="dxa"/>
        <w:tblLook w:val="04A0" w:firstRow="1" w:lastRow="0" w:firstColumn="1" w:lastColumn="0" w:noHBand="0" w:noVBand="1"/>
      </w:tblPr>
      <w:tblGrid>
        <w:gridCol w:w="1277"/>
        <w:gridCol w:w="2127"/>
        <w:gridCol w:w="1126"/>
        <w:gridCol w:w="2129"/>
        <w:gridCol w:w="1119"/>
        <w:gridCol w:w="1998"/>
        <w:gridCol w:w="137"/>
        <w:gridCol w:w="1114"/>
      </w:tblGrid>
      <w:tr w:rsidR="00650B6D" w:rsidRPr="009E114D" w14:paraId="79609DE6" w14:textId="77777777" w:rsidTr="00554452">
        <w:tc>
          <w:tcPr>
            <w:tcW w:w="1277" w:type="dxa"/>
            <w:vMerge w:val="restart"/>
            <w:vAlign w:val="center"/>
          </w:tcPr>
          <w:p w14:paraId="2FAB382E" w14:textId="741A5E04" w:rsidR="00650B6D" w:rsidRPr="009E114D" w:rsidRDefault="00650B6D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4.2</w:t>
            </w:r>
          </w:p>
        </w:tc>
        <w:tc>
          <w:tcPr>
            <w:tcW w:w="8499" w:type="dxa"/>
            <w:gridSpan w:val="5"/>
            <w:shd w:val="clear" w:color="auto" w:fill="FFFF00"/>
            <w:vAlign w:val="center"/>
          </w:tcPr>
          <w:p w14:paraId="31C25369" w14:textId="060288E0" w:rsidR="00650B6D" w:rsidRPr="009E114D" w:rsidRDefault="005B2C43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Répondez à la </w:t>
            </w:r>
            <w:r w:rsidR="002E5471">
              <w:rPr>
                <w:rFonts w:ascii="Arial" w:hAnsi="Arial" w:cs="Arial"/>
                <w:sz w:val="16"/>
                <w:szCs w:val="16"/>
              </w:rPr>
              <w:t xml:space="preserve">question suivante </w:t>
            </w:r>
            <w:r w:rsidR="00650B6D" w:rsidRPr="009E114D">
              <w:rPr>
                <w:rFonts w:ascii="Arial" w:hAnsi="Arial" w:cs="Arial"/>
                <w:sz w:val="16"/>
                <w:szCs w:val="16"/>
              </w:rPr>
              <w:t>si vous déclarez une production végétale</w:t>
            </w:r>
            <w:r w:rsidR="002E3520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2E3520" w:rsidRPr="00D15844">
              <w:rPr>
                <w:rFonts w:ascii="Arial" w:hAnsi="Arial" w:cs="Arial"/>
                <w:sz w:val="16"/>
                <w:szCs w:val="16"/>
              </w:rPr>
              <w:t>(</w:t>
            </w:r>
            <w:r w:rsidR="002E3520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D80720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="002E3520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="002E3520" w:rsidRPr="00D15844">
              <w:rPr>
                <w:rFonts w:ascii="Arial" w:hAnsi="Arial" w:cs="Arial"/>
                <w:sz w:val="16"/>
                <w:szCs w:val="16"/>
              </w:rPr>
              <w:t>)</w:t>
            </w:r>
            <w:r w:rsidR="00296060" w:rsidRPr="00D15844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251" w:type="dxa"/>
            <w:gridSpan w:val="2"/>
            <w:shd w:val="clear" w:color="auto" w:fill="FFFF00"/>
            <w:vAlign w:val="center"/>
          </w:tcPr>
          <w:p w14:paraId="5696FC79" w14:textId="6C73BEA7" w:rsidR="00650B6D" w:rsidRPr="009E114D" w:rsidRDefault="00650B6D" w:rsidP="007C42F7">
            <w:pPr>
              <w:spacing w:before="40" w:after="40" w:line="276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00340" w:rsidRPr="009E114D" w14:paraId="693E8E45" w14:textId="77777777" w:rsidTr="00554452">
        <w:tc>
          <w:tcPr>
            <w:tcW w:w="1277" w:type="dxa"/>
            <w:vMerge/>
            <w:vAlign w:val="center"/>
          </w:tcPr>
          <w:p w14:paraId="0A9668A2" w14:textId="77777777" w:rsidR="00074114" w:rsidRPr="009E114D" w:rsidRDefault="00074114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50" w:type="dxa"/>
            <w:gridSpan w:val="7"/>
            <w:vAlign w:val="center"/>
          </w:tcPr>
          <w:p w14:paraId="4738CDDE" w14:textId="12EEC205" w:rsidR="00074114" w:rsidRPr="009E114D" w:rsidRDefault="00074114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Indiquez les </w:t>
            </w:r>
            <w:r w:rsidR="00071A5E">
              <w:rPr>
                <w:rFonts w:ascii="Arial" w:hAnsi="Arial" w:cs="Arial"/>
                <w:sz w:val="16"/>
                <w:szCs w:val="16"/>
              </w:rPr>
              <w:t>grandes catégories végétales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et leurs superficies pour </w:t>
            </w:r>
            <w:r w:rsidR="0068298E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9E114D">
              <w:rPr>
                <w:rFonts w:ascii="Arial" w:hAnsi="Arial" w:cs="Arial"/>
                <w:sz w:val="16"/>
                <w:szCs w:val="16"/>
              </w:rPr>
              <w:t>entreprise</w:t>
            </w:r>
            <w:r w:rsidR="00D80720">
              <w:rPr>
                <w:rFonts w:ascii="Arial" w:hAnsi="Arial" w:cs="Arial"/>
                <w:sz w:val="16"/>
                <w:szCs w:val="16"/>
              </w:rPr>
              <w:t>.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9A6899" w:rsidRPr="009E114D" w14:paraId="5D3FDF91" w14:textId="77777777" w:rsidTr="00554452">
        <w:tc>
          <w:tcPr>
            <w:tcW w:w="1277" w:type="dxa"/>
            <w:vMerge w:val="restart"/>
            <w:vAlign w:val="center"/>
          </w:tcPr>
          <w:p w14:paraId="70F6FFDF" w14:textId="3809BCF9" w:rsidR="00074114" w:rsidRPr="009E114D" w:rsidRDefault="00074114" w:rsidP="0007411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7" w:type="dxa"/>
            <w:vAlign w:val="center"/>
          </w:tcPr>
          <w:p w14:paraId="73FDC435" w14:textId="65887227" w:rsidR="00074114" w:rsidRPr="009E114D" w:rsidRDefault="00F41C7F" w:rsidP="0007411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Grandes </w:t>
            </w:r>
            <w:r w:rsidR="00B26251">
              <w:rPr>
                <w:rFonts w:ascii="Arial" w:hAnsi="Arial" w:cs="Arial"/>
                <w:sz w:val="16"/>
                <w:szCs w:val="16"/>
              </w:rPr>
              <w:t>cultures</w:t>
            </w:r>
          </w:p>
        </w:tc>
        <w:tc>
          <w:tcPr>
            <w:tcW w:w="1126" w:type="dxa"/>
            <w:vAlign w:val="center"/>
          </w:tcPr>
          <w:p w14:paraId="7272E46F" w14:textId="025795EA" w:rsidR="00074114" w:rsidRPr="009E114D" w:rsidRDefault="00D87FBC" w:rsidP="0007411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</w:t>
            </w:r>
            <w:r w:rsidR="00074114" w:rsidRPr="009E114D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2129" w:type="dxa"/>
            <w:vAlign w:val="center"/>
          </w:tcPr>
          <w:p w14:paraId="4EC2F0FE" w14:textId="2F3E5C05" w:rsidR="00074114" w:rsidRPr="009E114D" w:rsidRDefault="00774BA2" w:rsidP="0007411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Fruits, légumes, horticulture</w:t>
            </w:r>
          </w:p>
        </w:tc>
        <w:tc>
          <w:tcPr>
            <w:tcW w:w="1119" w:type="dxa"/>
            <w:vAlign w:val="center"/>
          </w:tcPr>
          <w:p w14:paraId="50B1F5FD" w14:textId="390AD29A" w:rsidR="00074114" w:rsidRPr="009E114D" w:rsidRDefault="00074114" w:rsidP="0007411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ha</w:t>
            </w:r>
          </w:p>
        </w:tc>
        <w:tc>
          <w:tcPr>
            <w:tcW w:w="2135" w:type="dxa"/>
            <w:gridSpan w:val="2"/>
            <w:vAlign w:val="center"/>
          </w:tcPr>
          <w:p w14:paraId="7D170BCB" w14:textId="065CFC08" w:rsidR="00074114" w:rsidRPr="009E114D" w:rsidRDefault="00774BA2" w:rsidP="0007411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Autres g</w:t>
            </w:r>
            <w:r w:rsidR="004558C0">
              <w:rPr>
                <w:rFonts w:ascii="Arial" w:hAnsi="Arial" w:cs="Arial"/>
                <w:sz w:val="16"/>
                <w:szCs w:val="16"/>
              </w:rPr>
              <w:t>randes catégories végétales</w:t>
            </w:r>
          </w:p>
        </w:tc>
        <w:tc>
          <w:tcPr>
            <w:tcW w:w="1114" w:type="dxa"/>
            <w:vAlign w:val="center"/>
          </w:tcPr>
          <w:p w14:paraId="27A4182B" w14:textId="6ED74954" w:rsidR="00074114" w:rsidRPr="009E114D" w:rsidRDefault="00074114" w:rsidP="0007411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ha</w:t>
            </w:r>
          </w:p>
        </w:tc>
      </w:tr>
      <w:tr w:rsidR="009A6899" w:rsidRPr="009E114D" w14:paraId="044F47E2" w14:textId="77777777" w:rsidTr="007B407D">
        <w:tc>
          <w:tcPr>
            <w:tcW w:w="1277" w:type="dxa"/>
            <w:vMerge/>
            <w:vAlign w:val="center"/>
          </w:tcPr>
          <w:p w14:paraId="7670B57C" w14:textId="77777777" w:rsidR="00074114" w:rsidRPr="009E114D" w:rsidRDefault="00074114" w:rsidP="0007411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7" w:type="dxa"/>
          </w:tcPr>
          <w:p w14:paraId="445B8148" w14:textId="383D7052" w:rsidR="00074114" w:rsidRPr="00F41C7F" w:rsidRDefault="005F5C80" w:rsidP="007B407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</w:t>
            </w:r>
            <w:r w:rsidR="00D80720">
              <w:rPr>
                <w:rFonts w:ascii="Arial" w:hAnsi="Arial" w:cs="Arial"/>
                <w:sz w:val="16"/>
                <w:szCs w:val="16"/>
              </w:rPr>
              <w:t>ï</w:t>
            </w:r>
            <w:r>
              <w:rPr>
                <w:rFonts w:ascii="Arial" w:hAnsi="Arial" w:cs="Arial"/>
                <w:sz w:val="16"/>
                <w:szCs w:val="16"/>
              </w:rPr>
              <w:t>s</w:t>
            </w:r>
          </w:p>
          <w:p w14:paraId="057B6FD7" w14:textId="5E61CCC8" w:rsidR="00074114" w:rsidRPr="00F41C7F" w:rsidRDefault="005F5C80" w:rsidP="007B407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5F5C80">
              <w:rPr>
                <w:rFonts w:ascii="Arial" w:hAnsi="Arial" w:cs="Arial"/>
                <w:sz w:val="16"/>
                <w:szCs w:val="16"/>
              </w:rPr>
              <w:t>Soya</w:t>
            </w:r>
          </w:p>
          <w:p w14:paraId="6B7E45EC" w14:textId="4B7C3879" w:rsidR="00074114" w:rsidRDefault="005F5C80" w:rsidP="007B407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Céréales</w:t>
            </w:r>
            <w:r w:rsidR="00E251B0">
              <w:rPr>
                <w:rFonts w:ascii="Arial" w:hAnsi="Arial" w:cs="Arial"/>
                <w:sz w:val="16"/>
                <w:szCs w:val="16"/>
              </w:rPr>
              <w:t xml:space="preserve"> de printemps</w:t>
            </w:r>
          </w:p>
          <w:p w14:paraId="778F537E" w14:textId="68E19998" w:rsidR="00E251B0" w:rsidRPr="00F41C7F" w:rsidRDefault="00E251B0" w:rsidP="007B407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Céréales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automne</w:t>
            </w:r>
          </w:p>
          <w:p w14:paraId="12F52C08" w14:textId="2431110C" w:rsidR="00074114" w:rsidRPr="009E114D" w:rsidRDefault="00E519D7" w:rsidP="007B407D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Autres grandes cultures</w:t>
            </w:r>
          </w:p>
        </w:tc>
        <w:tc>
          <w:tcPr>
            <w:tcW w:w="1126" w:type="dxa"/>
          </w:tcPr>
          <w:p w14:paraId="2D9AD052" w14:textId="77777777" w:rsidR="00074114" w:rsidRPr="009E114D" w:rsidRDefault="00074114" w:rsidP="007B407D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2736A206" w14:textId="77777777" w:rsidR="00074114" w:rsidRPr="009E114D" w:rsidRDefault="00074114" w:rsidP="007B407D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6C75D615" w14:textId="1A8E9587" w:rsidR="00E251B0" w:rsidRPr="009E114D" w:rsidRDefault="00E251B0" w:rsidP="007B407D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71E13EFA" w14:textId="77777777" w:rsidR="00074114" w:rsidRPr="009E114D" w:rsidRDefault="00074114" w:rsidP="007B407D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12D8F11B" w14:textId="6939E63E" w:rsidR="00074114" w:rsidRPr="009E114D" w:rsidRDefault="00074114" w:rsidP="007B407D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</w:tc>
        <w:tc>
          <w:tcPr>
            <w:tcW w:w="2129" w:type="dxa"/>
          </w:tcPr>
          <w:p w14:paraId="35365A7D" w14:textId="0AFAC87E" w:rsidR="004558C0" w:rsidRDefault="004558C0" w:rsidP="007B407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Pomme</w:t>
            </w:r>
            <w:r w:rsidR="00D80720">
              <w:rPr>
                <w:rFonts w:ascii="Arial" w:hAnsi="Arial" w:cs="Arial"/>
                <w:sz w:val="16"/>
                <w:szCs w:val="16"/>
              </w:rPr>
              <w:t>s</w:t>
            </w:r>
            <w:r>
              <w:rPr>
                <w:rFonts w:ascii="Arial" w:hAnsi="Arial" w:cs="Arial"/>
                <w:sz w:val="16"/>
                <w:szCs w:val="16"/>
              </w:rPr>
              <w:t xml:space="preserve"> de terre</w:t>
            </w:r>
          </w:p>
          <w:p w14:paraId="00D0D294" w14:textId="77777777" w:rsidR="00457008" w:rsidRDefault="00457008" w:rsidP="007B407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Autres légumes de champ</w:t>
            </w:r>
          </w:p>
          <w:p w14:paraId="662B21CC" w14:textId="77777777" w:rsidR="00457008" w:rsidRDefault="00457008" w:rsidP="007B407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Fruits (champ)</w:t>
            </w:r>
          </w:p>
          <w:p w14:paraId="1FBC8B7E" w14:textId="77777777" w:rsidR="00457008" w:rsidRDefault="00457008" w:rsidP="007B407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Fruits (vergers)</w:t>
            </w:r>
          </w:p>
          <w:p w14:paraId="699374D7" w14:textId="636D28BD" w:rsidR="002472E6" w:rsidRPr="009E114D" w:rsidRDefault="00457008" w:rsidP="007B407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Autres cultures horticoles en champ</w:t>
            </w:r>
          </w:p>
        </w:tc>
        <w:tc>
          <w:tcPr>
            <w:tcW w:w="1119" w:type="dxa"/>
          </w:tcPr>
          <w:p w14:paraId="728A5230" w14:textId="77777777" w:rsidR="00074114" w:rsidRPr="009E114D" w:rsidRDefault="00074114" w:rsidP="007B407D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3F7FDF2B" w14:textId="77777777" w:rsidR="00074114" w:rsidRPr="009E114D" w:rsidRDefault="00074114" w:rsidP="007B407D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70F2E60E" w14:textId="77777777" w:rsidR="00074114" w:rsidRPr="009E114D" w:rsidRDefault="00074114" w:rsidP="007B407D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3A0A87D1" w14:textId="77777777" w:rsidR="00074114" w:rsidRDefault="00074114" w:rsidP="007B407D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2D036635" w14:textId="765FD58F" w:rsidR="002472E6" w:rsidRPr="009E114D" w:rsidRDefault="00457008" w:rsidP="007B407D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</w:tc>
        <w:tc>
          <w:tcPr>
            <w:tcW w:w="2135" w:type="dxa"/>
            <w:gridSpan w:val="2"/>
          </w:tcPr>
          <w:p w14:paraId="629137CD" w14:textId="0F5F0945" w:rsidR="004558C0" w:rsidRPr="004558C0" w:rsidRDefault="007B405A" w:rsidP="004558C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Prairies</w:t>
            </w:r>
          </w:p>
          <w:p w14:paraId="09F3CC67" w14:textId="210BDAF6" w:rsidR="004558C0" w:rsidRPr="004558C0" w:rsidRDefault="007B405A" w:rsidP="004558C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Pâturages</w:t>
            </w:r>
          </w:p>
          <w:p w14:paraId="30BFC0E8" w14:textId="77777777" w:rsidR="00CD66FD" w:rsidRDefault="00CD66FD" w:rsidP="00CD66F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Autres cultures de champ</w:t>
            </w:r>
          </w:p>
          <w:p w14:paraId="47584000" w14:textId="77777777" w:rsidR="00CD66FD" w:rsidRDefault="00CD66FD" w:rsidP="00CD66F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Érablières</w:t>
            </w:r>
          </w:p>
          <w:p w14:paraId="34B3B753" w14:textId="4338E748" w:rsidR="007B405A" w:rsidRPr="009E114D" w:rsidRDefault="00CD66FD" w:rsidP="004558C0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656C3B">
              <w:rPr>
                <w:rFonts w:ascii="Arial" w:hAnsi="Arial" w:cs="Arial"/>
                <w:sz w:val="16"/>
                <w:szCs w:val="16"/>
              </w:rPr>
              <w:t xml:space="preserve">Serres et </w:t>
            </w:r>
            <w:r>
              <w:rPr>
                <w:rFonts w:ascii="Arial" w:hAnsi="Arial" w:cs="Arial"/>
                <w:sz w:val="16"/>
                <w:szCs w:val="16"/>
              </w:rPr>
              <w:t>culture</w:t>
            </w:r>
            <w:r w:rsidR="003E05C3">
              <w:rPr>
                <w:rFonts w:ascii="Arial" w:hAnsi="Arial" w:cs="Arial"/>
                <w:sz w:val="16"/>
                <w:szCs w:val="16"/>
              </w:rPr>
              <w:t>s</w:t>
            </w:r>
            <w:r>
              <w:rPr>
                <w:rFonts w:ascii="Arial" w:hAnsi="Arial" w:cs="Arial"/>
                <w:sz w:val="16"/>
                <w:szCs w:val="16"/>
              </w:rPr>
              <w:t xml:space="preserve"> en </w:t>
            </w:r>
            <w:r w:rsidRPr="00656C3B">
              <w:rPr>
                <w:rFonts w:ascii="Arial" w:hAnsi="Arial" w:cs="Arial"/>
                <w:sz w:val="16"/>
                <w:szCs w:val="16"/>
              </w:rPr>
              <w:t>conten</w:t>
            </w:r>
            <w:r w:rsidR="00DD2B34">
              <w:rPr>
                <w:rFonts w:ascii="Arial" w:hAnsi="Arial" w:cs="Arial"/>
                <w:sz w:val="16"/>
                <w:szCs w:val="16"/>
              </w:rPr>
              <w:t>ants hors terre</w:t>
            </w:r>
          </w:p>
        </w:tc>
        <w:tc>
          <w:tcPr>
            <w:tcW w:w="1114" w:type="dxa"/>
          </w:tcPr>
          <w:p w14:paraId="605B9C4E" w14:textId="3AD6A459" w:rsidR="00074114" w:rsidRPr="009E114D" w:rsidRDefault="00074114" w:rsidP="00074114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358840AA" w14:textId="77777777" w:rsidR="00074114" w:rsidRPr="009E114D" w:rsidRDefault="00074114" w:rsidP="00074114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47259BEA" w14:textId="77777777" w:rsidR="00074114" w:rsidRPr="009E114D" w:rsidRDefault="00074114" w:rsidP="00074114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465C01E2" w14:textId="77777777" w:rsidR="00074114" w:rsidRDefault="00074114" w:rsidP="00074114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1AE5FE08" w14:textId="678DEA8A" w:rsidR="00CD66FD" w:rsidRPr="009E114D" w:rsidRDefault="00CD66FD" w:rsidP="0007411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</w:tc>
      </w:tr>
      <w:tr w:rsidR="00300340" w:rsidRPr="009E114D" w14:paraId="281A1ECD" w14:textId="77777777" w:rsidTr="00554452">
        <w:tc>
          <w:tcPr>
            <w:tcW w:w="1277" w:type="dxa"/>
            <w:vAlign w:val="center"/>
          </w:tcPr>
          <w:p w14:paraId="77C09ED8" w14:textId="44B7FDB1" w:rsidR="00B56A94" w:rsidRDefault="00996AB6" w:rsidP="00B56A9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Superficies en propriété </w:t>
            </w:r>
            <w:r w:rsidR="00D80720">
              <w:rPr>
                <w:rFonts w:ascii="Arial" w:hAnsi="Arial" w:cs="Arial"/>
                <w:sz w:val="16"/>
                <w:szCs w:val="16"/>
              </w:rPr>
              <w:t>(</w:t>
            </w:r>
            <w:r w:rsidR="00B56A94">
              <w:rPr>
                <w:rFonts w:ascii="Arial" w:hAnsi="Arial" w:cs="Arial"/>
                <w:sz w:val="16"/>
                <w:szCs w:val="16"/>
              </w:rPr>
              <w:t>%</w:t>
            </w:r>
            <w:r w:rsidR="00D80720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2127" w:type="dxa"/>
            <w:vAlign w:val="center"/>
          </w:tcPr>
          <w:p w14:paraId="11121F9D" w14:textId="1D0F581D" w:rsidR="00B56A94" w:rsidRDefault="00B56A94" w:rsidP="00B56A9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  <w:r w:rsidRPr="00A26BEE">
              <w:rPr>
                <w:rFonts w:ascii="Arial" w:hAnsi="Arial" w:cs="Arial"/>
                <w:smallCaps/>
                <w:sz w:val="16"/>
                <w:szCs w:val="16"/>
              </w:rPr>
              <w:t>%</w:t>
            </w:r>
          </w:p>
        </w:tc>
        <w:tc>
          <w:tcPr>
            <w:tcW w:w="6509" w:type="dxa"/>
            <w:gridSpan w:val="5"/>
            <w:vAlign w:val="center"/>
          </w:tcPr>
          <w:p w14:paraId="110FA1F2" w14:textId="790D9955" w:rsidR="00B56A94" w:rsidRPr="009E114D" w:rsidRDefault="00B56A94" w:rsidP="007C42F7">
            <w:pPr>
              <w:spacing w:before="40" w:after="40" w:line="276" w:lineRule="auto"/>
              <w:jc w:val="right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DB0BDC">
              <w:rPr>
                <w:rFonts w:ascii="Arial" w:hAnsi="Arial" w:cs="Arial"/>
                <w:sz w:val="16"/>
                <w:szCs w:val="16"/>
              </w:rPr>
              <w:t>Total des superficies cultivées (</w:t>
            </w:r>
            <w:r w:rsidR="00D80720">
              <w:rPr>
                <w:rFonts w:ascii="Arial" w:hAnsi="Arial" w:cs="Arial"/>
                <w:sz w:val="16"/>
                <w:szCs w:val="16"/>
              </w:rPr>
              <w:t>à l’exception des</w:t>
            </w:r>
            <w:r w:rsidRPr="00DB0BDC">
              <w:rPr>
                <w:rFonts w:ascii="Arial" w:hAnsi="Arial" w:cs="Arial"/>
                <w:sz w:val="16"/>
                <w:szCs w:val="16"/>
              </w:rPr>
              <w:t xml:space="preserve"> érablières</w:t>
            </w:r>
            <w:r w:rsidR="0085582E">
              <w:rPr>
                <w:rFonts w:ascii="Arial" w:hAnsi="Arial" w:cs="Arial"/>
                <w:sz w:val="16"/>
                <w:szCs w:val="16"/>
              </w:rPr>
              <w:t xml:space="preserve">, </w:t>
            </w:r>
            <w:r w:rsidR="0022229E">
              <w:rPr>
                <w:rFonts w:ascii="Arial" w:hAnsi="Arial" w:cs="Arial"/>
                <w:sz w:val="16"/>
                <w:szCs w:val="16"/>
              </w:rPr>
              <w:t>d</w:t>
            </w:r>
            <w:r w:rsidR="0085582E">
              <w:rPr>
                <w:rFonts w:ascii="Arial" w:hAnsi="Arial" w:cs="Arial"/>
                <w:sz w:val="16"/>
                <w:szCs w:val="16"/>
              </w:rPr>
              <w:t xml:space="preserve">es serres et </w:t>
            </w:r>
            <w:r w:rsidR="0022229E">
              <w:rPr>
                <w:rFonts w:ascii="Arial" w:hAnsi="Arial" w:cs="Arial"/>
                <w:sz w:val="16"/>
                <w:szCs w:val="16"/>
              </w:rPr>
              <w:t>d</w:t>
            </w:r>
            <w:r w:rsidR="0085582E">
              <w:rPr>
                <w:rFonts w:ascii="Arial" w:hAnsi="Arial" w:cs="Arial"/>
                <w:sz w:val="16"/>
                <w:szCs w:val="16"/>
              </w:rPr>
              <w:t>es cultures en conten</w:t>
            </w:r>
            <w:r w:rsidR="00DD2B34">
              <w:rPr>
                <w:rFonts w:ascii="Arial" w:hAnsi="Arial" w:cs="Arial"/>
                <w:sz w:val="16"/>
                <w:szCs w:val="16"/>
              </w:rPr>
              <w:t>ants hors terre</w:t>
            </w:r>
            <w:r w:rsidRPr="00DB0BDC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1114" w:type="dxa"/>
            <w:shd w:val="clear" w:color="auto" w:fill="auto"/>
            <w:vAlign w:val="center"/>
          </w:tcPr>
          <w:p w14:paraId="49AA5F62" w14:textId="65D50819" w:rsidR="00B56A94" w:rsidRPr="009E114D" w:rsidRDefault="00B56A94" w:rsidP="00B56A94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567F1833" w14:textId="77777777" w:rsidR="009A6899" w:rsidRPr="009E114D" w:rsidRDefault="009A6899" w:rsidP="00D4405B">
      <w:pPr>
        <w:spacing w:before="40" w:after="40" w:line="276" w:lineRule="auto"/>
        <w:rPr>
          <w:rFonts w:ascii="Arial" w:hAnsi="Arial" w:cs="Arial"/>
          <w:b/>
          <w:sz w:val="16"/>
          <w:szCs w:val="16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65"/>
        <w:gridCol w:w="2131"/>
        <w:gridCol w:w="1034"/>
        <w:gridCol w:w="2085"/>
        <w:gridCol w:w="1277"/>
        <w:gridCol w:w="1658"/>
        <w:gridCol w:w="326"/>
        <w:gridCol w:w="1276"/>
      </w:tblGrid>
      <w:tr w:rsidR="002E3520" w:rsidRPr="009E114D" w14:paraId="2F3BC7E5" w14:textId="77777777" w:rsidTr="007C42F7">
        <w:tc>
          <w:tcPr>
            <w:tcW w:w="1265" w:type="dxa"/>
            <w:vMerge w:val="restart"/>
            <w:vAlign w:val="center"/>
          </w:tcPr>
          <w:p w14:paraId="4851AF78" w14:textId="4100ACB6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4.3</w:t>
            </w:r>
          </w:p>
        </w:tc>
        <w:tc>
          <w:tcPr>
            <w:tcW w:w="8511" w:type="dxa"/>
            <w:gridSpan w:val="6"/>
            <w:shd w:val="clear" w:color="auto" w:fill="FABF8F" w:themeFill="accent6" w:themeFillTint="99"/>
            <w:vAlign w:val="center"/>
          </w:tcPr>
          <w:p w14:paraId="276CB788" w14:textId="79622D51" w:rsidR="002E3520" w:rsidRPr="009E114D" w:rsidRDefault="002E5471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Répondez à la question suivante </w:t>
            </w:r>
            <w:r w:rsidR="002E3520" w:rsidRPr="009E114D">
              <w:rPr>
                <w:rFonts w:ascii="Arial" w:hAnsi="Arial" w:cs="Arial"/>
                <w:sz w:val="16"/>
                <w:szCs w:val="16"/>
              </w:rPr>
              <w:t>si vous déclarez une production animale</w:t>
            </w:r>
            <w:r w:rsidR="002E3520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2E3520" w:rsidRPr="002F4A28">
              <w:rPr>
                <w:rFonts w:ascii="Arial" w:hAnsi="Arial" w:cs="Arial"/>
                <w:sz w:val="16"/>
                <w:szCs w:val="16"/>
              </w:rPr>
              <w:t>(</w:t>
            </w:r>
            <w:r w:rsidR="002E3520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D80720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="002E3520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="002E3520" w:rsidRPr="002F4A28">
              <w:rPr>
                <w:rFonts w:ascii="Arial" w:hAnsi="Arial" w:cs="Arial"/>
                <w:sz w:val="16"/>
                <w:szCs w:val="16"/>
              </w:rPr>
              <w:t>)</w:t>
            </w:r>
            <w:r w:rsidR="00296060" w:rsidRPr="002F4A28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276" w:type="dxa"/>
            <w:shd w:val="clear" w:color="auto" w:fill="FABF8F" w:themeFill="accent6" w:themeFillTint="99"/>
            <w:vAlign w:val="center"/>
          </w:tcPr>
          <w:p w14:paraId="00C5618B" w14:textId="4D080427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2E3520" w:rsidRPr="009E114D" w14:paraId="51B99A97" w14:textId="77777777" w:rsidTr="007C42F7">
        <w:tc>
          <w:tcPr>
            <w:tcW w:w="1265" w:type="dxa"/>
            <w:vMerge/>
            <w:vAlign w:val="center"/>
          </w:tcPr>
          <w:p w14:paraId="23707117" w14:textId="77777777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87" w:type="dxa"/>
            <w:gridSpan w:val="7"/>
            <w:vAlign w:val="center"/>
          </w:tcPr>
          <w:p w14:paraId="7BCF1084" w14:textId="1C03BD60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Indiquez les </w:t>
            </w:r>
            <w:r>
              <w:rPr>
                <w:rFonts w:ascii="Arial" w:hAnsi="Arial" w:cs="Arial"/>
                <w:sz w:val="16"/>
                <w:szCs w:val="16"/>
              </w:rPr>
              <w:t xml:space="preserve">grandes catégories animales 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et leur inventaire pour </w:t>
            </w:r>
            <w:r w:rsidR="00D80720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9E114D">
              <w:rPr>
                <w:rFonts w:ascii="Arial" w:hAnsi="Arial" w:cs="Arial"/>
                <w:sz w:val="16"/>
                <w:szCs w:val="16"/>
              </w:rPr>
              <w:t>entreprise</w:t>
            </w:r>
            <w:r w:rsidR="00D80720">
              <w:rPr>
                <w:rFonts w:ascii="Arial" w:hAnsi="Arial" w:cs="Arial"/>
                <w:sz w:val="16"/>
                <w:szCs w:val="16"/>
              </w:rPr>
              <w:t>.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2E3520" w:rsidRPr="009E114D" w14:paraId="4E22BE52" w14:textId="77777777" w:rsidTr="007C42F7">
        <w:tc>
          <w:tcPr>
            <w:tcW w:w="1265" w:type="dxa"/>
            <w:vMerge w:val="restart"/>
            <w:vAlign w:val="center"/>
          </w:tcPr>
          <w:p w14:paraId="582C2C47" w14:textId="1EF3A45F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31" w:type="dxa"/>
            <w:vAlign w:val="center"/>
          </w:tcPr>
          <w:p w14:paraId="28F7C932" w14:textId="5AE91441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Grandes c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atégories </w:t>
            </w:r>
            <w:r w:rsidR="00822024">
              <w:rPr>
                <w:rFonts w:ascii="Arial" w:hAnsi="Arial" w:cs="Arial"/>
                <w:sz w:val="16"/>
                <w:szCs w:val="16"/>
              </w:rPr>
              <w:t>animales</w:t>
            </w:r>
          </w:p>
        </w:tc>
        <w:tc>
          <w:tcPr>
            <w:tcW w:w="1034" w:type="dxa"/>
            <w:vAlign w:val="center"/>
          </w:tcPr>
          <w:p w14:paraId="21C9C7CB" w14:textId="77777777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Inventaire (têtes)</w:t>
            </w:r>
          </w:p>
        </w:tc>
        <w:tc>
          <w:tcPr>
            <w:tcW w:w="2085" w:type="dxa"/>
            <w:vAlign w:val="center"/>
          </w:tcPr>
          <w:p w14:paraId="31AB7FA1" w14:textId="77DDF59C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Grandes c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atégories </w:t>
            </w:r>
            <w:r w:rsidR="00822024">
              <w:rPr>
                <w:rFonts w:ascii="Arial" w:hAnsi="Arial" w:cs="Arial"/>
                <w:sz w:val="16"/>
                <w:szCs w:val="16"/>
              </w:rPr>
              <w:t>animales</w:t>
            </w:r>
          </w:p>
        </w:tc>
        <w:tc>
          <w:tcPr>
            <w:tcW w:w="1277" w:type="dxa"/>
            <w:vAlign w:val="center"/>
          </w:tcPr>
          <w:p w14:paraId="5995287D" w14:textId="3A9BD212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Inventaire (têtes)</w:t>
            </w:r>
          </w:p>
        </w:tc>
        <w:tc>
          <w:tcPr>
            <w:tcW w:w="1658" w:type="dxa"/>
            <w:vAlign w:val="center"/>
          </w:tcPr>
          <w:p w14:paraId="0177F743" w14:textId="5521D2AC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Grandes c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atégories </w:t>
            </w:r>
            <w:r w:rsidR="00822024">
              <w:rPr>
                <w:rFonts w:ascii="Arial" w:hAnsi="Arial" w:cs="Arial"/>
                <w:sz w:val="16"/>
                <w:szCs w:val="16"/>
              </w:rPr>
              <w:t>animales</w:t>
            </w:r>
          </w:p>
        </w:tc>
        <w:tc>
          <w:tcPr>
            <w:tcW w:w="1602" w:type="dxa"/>
            <w:gridSpan w:val="2"/>
            <w:vAlign w:val="center"/>
          </w:tcPr>
          <w:p w14:paraId="742C0D29" w14:textId="77777777" w:rsidR="00133B5B" w:rsidRDefault="002E3520" w:rsidP="00133B5B">
            <w:pPr>
              <w:spacing w:before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Inventaire </w:t>
            </w:r>
          </w:p>
          <w:p w14:paraId="1B4C032E" w14:textId="59B0F175" w:rsidR="002E3520" w:rsidRPr="009E114D" w:rsidRDefault="002E3520" w:rsidP="00133B5B">
            <w:pPr>
              <w:spacing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(têtes)</w:t>
            </w:r>
          </w:p>
        </w:tc>
      </w:tr>
      <w:tr w:rsidR="002E3520" w:rsidRPr="009E114D" w14:paraId="0E5850F3" w14:textId="77777777" w:rsidTr="007C42F7">
        <w:tc>
          <w:tcPr>
            <w:tcW w:w="1265" w:type="dxa"/>
            <w:vMerge/>
            <w:vAlign w:val="center"/>
          </w:tcPr>
          <w:p w14:paraId="25EC3BFD" w14:textId="77777777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31" w:type="dxa"/>
          </w:tcPr>
          <w:p w14:paraId="72C61779" w14:textId="5B1F7710" w:rsidR="002E3520" w:rsidRPr="007A02C6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A02C6">
              <w:rPr>
                <w:rFonts w:ascii="Arial" w:hAnsi="Arial" w:cs="Arial"/>
                <w:sz w:val="16"/>
                <w:szCs w:val="16"/>
              </w:rPr>
              <w:t>Bovins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A02C6">
              <w:rPr>
                <w:rFonts w:ascii="Arial" w:hAnsi="Arial" w:cs="Arial"/>
                <w:sz w:val="16"/>
                <w:szCs w:val="16"/>
              </w:rPr>
              <w:t>laitiers</w:t>
            </w:r>
          </w:p>
          <w:p w14:paraId="566FFCAA" w14:textId="2F48FFCC" w:rsidR="002E3520" w:rsidRPr="007A02C6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A02C6">
              <w:rPr>
                <w:rFonts w:ascii="Arial" w:hAnsi="Arial" w:cs="Arial"/>
                <w:sz w:val="16"/>
                <w:szCs w:val="16"/>
              </w:rPr>
              <w:t>Bovins de boucherie</w:t>
            </w:r>
          </w:p>
        </w:tc>
        <w:tc>
          <w:tcPr>
            <w:tcW w:w="1034" w:type="dxa"/>
          </w:tcPr>
          <w:p w14:paraId="4BF607AE" w14:textId="77777777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16FADD26" w14:textId="2C2AC4BD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</w:tc>
        <w:tc>
          <w:tcPr>
            <w:tcW w:w="2085" w:type="dxa"/>
          </w:tcPr>
          <w:p w14:paraId="68119B14" w14:textId="77777777" w:rsidR="002E3520" w:rsidRPr="007A02C6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A02C6">
              <w:rPr>
                <w:rFonts w:ascii="Arial" w:hAnsi="Arial" w:cs="Arial"/>
                <w:sz w:val="16"/>
                <w:szCs w:val="16"/>
              </w:rPr>
              <w:t>Chèvres</w:t>
            </w:r>
          </w:p>
          <w:p w14:paraId="0F75EF4A" w14:textId="2D208F14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Moutons</w:t>
            </w:r>
            <w:r w:rsidRPr="00071A5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77" w:type="dxa"/>
          </w:tcPr>
          <w:p w14:paraId="6BEAB2EF" w14:textId="77777777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283FCAC9" w14:textId="61411DD0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</w:tc>
        <w:tc>
          <w:tcPr>
            <w:tcW w:w="1658" w:type="dxa"/>
            <w:vAlign w:val="center"/>
          </w:tcPr>
          <w:p w14:paraId="760227D5" w14:textId="77777777" w:rsidR="002E3520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Porcs</w:t>
            </w:r>
          </w:p>
          <w:p w14:paraId="73514168" w14:textId="5F3F038C" w:rsidR="002E3520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Volailles</w:t>
            </w:r>
          </w:p>
          <w:p w14:paraId="19DC5709" w14:textId="5DAA5C5C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Autres animaux</w:t>
            </w:r>
          </w:p>
        </w:tc>
        <w:tc>
          <w:tcPr>
            <w:tcW w:w="1602" w:type="dxa"/>
            <w:gridSpan w:val="2"/>
            <w:vAlign w:val="center"/>
          </w:tcPr>
          <w:p w14:paraId="5F335557" w14:textId="77777777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4F5DD2C1" w14:textId="77777777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  <w:p w14:paraId="645E3D08" w14:textId="68971570" w:rsidR="002E3520" w:rsidRPr="009E114D" w:rsidRDefault="002E3520" w:rsidP="002E35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67A79CE2" w14:textId="77777777" w:rsidR="009A6899" w:rsidRPr="007C42F7" w:rsidRDefault="009A6899" w:rsidP="00C179AC">
      <w:pPr>
        <w:spacing w:before="40" w:after="40" w:line="276" w:lineRule="auto"/>
        <w:rPr>
          <w:rFonts w:ascii="Arial" w:hAnsi="Arial" w:cs="Arial"/>
          <w:b/>
          <w:sz w:val="16"/>
          <w:szCs w:val="1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9763"/>
      </w:tblGrid>
      <w:tr w:rsidR="008E648F" w:rsidRPr="009E114D" w14:paraId="5AA32C4F" w14:textId="77777777" w:rsidTr="008E648F">
        <w:tc>
          <w:tcPr>
            <w:tcW w:w="1271" w:type="dxa"/>
            <w:vMerge w:val="restart"/>
            <w:vAlign w:val="center"/>
          </w:tcPr>
          <w:p w14:paraId="053E92BF" w14:textId="4BA1752E" w:rsidR="008E648F" w:rsidRPr="009E114D" w:rsidRDefault="008E648F" w:rsidP="008E648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4.4</w:t>
            </w:r>
          </w:p>
        </w:tc>
        <w:tc>
          <w:tcPr>
            <w:tcW w:w="9763" w:type="dxa"/>
            <w:shd w:val="clear" w:color="auto" w:fill="C2D69B" w:themeFill="accent3" w:themeFillTint="99"/>
            <w:vAlign w:val="center"/>
          </w:tcPr>
          <w:p w14:paraId="4C9065EE" w14:textId="1C3ECC7C" w:rsidR="008E648F" w:rsidRPr="009E114D" w:rsidRDefault="008E648F" w:rsidP="008E648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La question suivante s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adresse à toutes les entreprises</w:t>
            </w:r>
            <w:r w:rsidR="00D80720">
              <w:rPr>
                <w:rFonts w:ascii="Arial" w:hAnsi="Arial" w:cs="Arial"/>
                <w:sz w:val="16"/>
                <w:szCs w:val="16"/>
              </w:rPr>
              <w:t>.</w:t>
            </w:r>
          </w:p>
        </w:tc>
      </w:tr>
      <w:tr w:rsidR="008E648F" w:rsidRPr="009E114D" w14:paraId="1BB2D5C6" w14:textId="77777777" w:rsidTr="008E648F">
        <w:tc>
          <w:tcPr>
            <w:tcW w:w="1271" w:type="dxa"/>
            <w:vMerge/>
            <w:vAlign w:val="center"/>
          </w:tcPr>
          <w:p w14:paraId="40E7AC2A" w14:textId="77777777" w:rsidR="008E648F" w:rsidRPr="009E114D" w:rsidRDefault="008E648F" w:rsidP="008E648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63" w:type="dxa"/>
            <w:vAlign w:val="center"/>
          </w:tcPr>
          <w:p w14:paraId="12C49C74" w14:textId="00D5B72E" w:rsidR="008E648F" w:rsidRPr="009E114D" w:rsidRDefault="008E648F" w:rsidP="008E648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FF476F">
              <w:rPr>
                <w:rFonts w:ascii="Arial" w:hAnsi="Arial" w:cs="Arial"/>
                <w:sz w:val="16"/>
                <w:szCs w:val="16"/>
              </w:rPr>
              <w:t>Votre entreprise effectue-t-elle, en tout ou en partie, de la production biologique (certifi</w:t>
            </w:r>
            <w:r w:rsidR="00822024">
              <w:rPr>
                <w:rFonts w:ascii="Arial" w:hAnsi="Arial" w:cs="Arial"/>
                <w:sz w:val="16"/>
                <w:szCs w:val="16"/>
              </w:rPr>
              <w:t>cation obtenue</w:t>
            </w:r>
            <w:r w:rsidRPr="00FF476F">
              <w:rPr>
                <w:rFonts w:ascii="Arial" w:hAnsi="Arial" w:cs="Arial"/>
                <w:sz w:val="16"/>
                <w:szCs w:val="16"/>
              </w:rPr>
              <w:t xml:space="preserve"> ou conversion</w:t>
            </w:r>
            <w:r w:rsidR="00822024">
              <w:rPr>
                <w:rFonts w:ascii="Arial" w:hAnsi="Arial" w:cs="Arial"/>
                <w:sz w:val="16"/>
                <w:szCs w:val="16"/>
              </w:rPr>
              <w:t xml:space="preserve"> en cours</w:t>
            </w:r>
            <w:r w:rsidRPr="00FF476F">
              <w:rPr>
                <w:rFonts w:ascii="Arial" w:hAnsi="Arial" w:cs="Arial"/>
                <w:sz w:val="16"/>
                <w:szCs w:val="16"/>
              </w:rPr>
              <w:t>)?</w:t>
            </w:r>
          </w:p>
        </w:tc>
      </w:tr>
      <w:tr w:rsidR="008E648F" w:rsidRPr="009E114D" w14:paraId="72ED4106" w14:textId="77777777" w:rsidTr="008E648F">
        <w:tc>
          <w:tcPr>
            <w:tcW w:w="1271" w:type="dxa"/>
            <w:vAlign w:val="center"/>
          </w:tcPr>
          <w:p w14:paraId="36BFD948" w14:textId="7128006F" w:rsidR="008E648F" w:rsidRPr="009E114D" w:rsidRDefault="008E648F" w:rsidP="008E648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63" w:type="dxa"/>
            <w:vAlign w:val="center"/>
          </w:tcPr>
          <w:p w14:paraId="78FF7C84" w14:textId="77777777" w:rsidR="008E648F" w:rsidRPr="009E114D" w:rsidRDefault="008E648F" w:rsidP="008E648F">
            <w:pPr>
              <w:spacing w:before="40" w:after="40"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Oui</w:t>
            </w:r>
          </w:p>
          <w:p w14:paraId="7C58BA3A" w14:textId="77777777" w:rsidR="008E648F" w:rsidRPr="009E114D" w:rsidRDefault="008E648F" w:rsidP="008E648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Non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14:paraId="153B50CE" w14:textId="45598E64" w:rsidR="00F41C7F" w:rsidRDefault="00F41C7F" w:rsidP="00D4405B">
      <w:pPr>
        <w:spacing w:before="40" w:after="40" w:line="276" w:lineRule="auto"/>
      </w:pPr>
    </w:p>
    <w:tbl>
      <w:tblPr>
        <w:tblStyle w:val="Grilledutableau"/>
        <w:tblW w:w="1105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6514"/>
        <w:gridCol w:w="3253"/>
        <w:gridCol w:w="13"/>
      </w:tblGrid>
      <w:tr w:rsidR="00554452" w:rsidRPr="009E114D" w14:paraId="194AF959" w14:textId="77777777" w:rsidTr="00A50AA5">
        <w:tc>
          <w:tcPr>
            <w:tcW w:w="1277" w:type="dxa"/>
            <w:vAlign w:val="center"/>
          </w:tcPr>
          <w:p w14:paraId="18B5E3D2" w14:textId="77777777" w:rsidR="00554452" w:rsidRPr="009E114D" w:rsidRDefault="00554452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  <w:gridSpan w:val="3"/>
          </w:tcPr>
          <w:p w14:paraId="14F1BF77" w14:textId="044770A8" w:rsidR="00554452" w:rsidRPr="00A4637B" w:rsidRDefault="00A4637B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  <w:tr w:rsidR="009E6232" w14:paraId="4B3C43A8" w14:textId="77777777" w:rsidTr="00A50AA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" w:type="dxa"/>
        </w:trPr>
        <w:tc>
          <w:tcPr>
            <w:tcW w:w="7791" w:type="dxa"/>
            <w:gridSpan w:val="2"/>
            <w:vAlign w:val="center"/>
          </w:tcPr>
          <w:p w14:paraId="63449663" w14:textId="3F149F98" w:rsidR="009E6232" w:rsidRPr="00580B9C" w:rsidRDefault="009E6232" w:rsidP="009E6232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 xml:space="preserve">Section </w:t>
            </w:r>
            <w:r w:rsidR="00096534"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5</w:t>
            </w:r>
          </w:p>
          <w:p w14:paraId="492A7110" w14:textId="23EA15A1" w:rsidR="009E6232" w:rsidRPr="00580B9C" w:rsidRDefault="009E6232" w:rsidP="009E6232">
            <w:pPr>
              <w:spacing w:line="276" w:lineRule="auto"/>
              <w:rPr>
                <w:rFonts w:ascii="Arial" w:hAnsi="Arial" w:cs="Arial"/>
                <w:b/>
                <w:smallCaps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sz w:val="28"/>
              </w:rPr>
              <w:t xml:space="preserve">Adaptation </w:t>
            </w:r>
            <w:r w:rsidR="00822024">
              <w:rPr>
                <w:rFonts w:ascii="Arial" w:hAnsi="Arial" w:cs="Arial"/>
                <w:b/>
                <w:smallCaps/>
                <w:sz w:val="28"/>
              </w:rPr>
              <w:t>aux</w:t>
            </w:r>
            <w:r w:rsidRPr="00580B9C">
              <w:rPr>
                <w:rFonts w:ascii="Arial" w:hAnsi="Arial" w:cs="Arial"/>
                <w:b/>
                <w:smallCaps/>
                <w:sz w:val="28"/>
              </w:rPr>
              <w:t xml:space="preserve"> changements climatiques et réduction des émissions de gaz à effet de serre</w:t>
            </w:r>
            <w:r w:rsidR="000F3D7F">
              <w:rPr>
                <w:rStyle w:val="Appelnotedebasdep"/>
                <w:rFonts w:ascii="Arial" w:hAnsi="Arial" w:cs="Arial"/>
                <w:b/>
                <w:smallCaps/>
              </w:rPr>
              <w:footnoteReference w:id="2"/>
            </w:r>
          </w:p>
        </w:tc>
        <w:tc>
          <w:tcPr>
            <w:tcW w:w="3253" w:type="dxa"/>
            <w:vMerge w:val="restart"/>
            <w:tcBorders>
              <w:left w:val="nil"/>
            </w:tcBorders>
            <w:vAlign w:val="center"/>
          </w:tcPr>
          <w:p w14:paraId="7C405650" w14:textId="713B0291" w:rsidR="009E6232" w:rsidRDefault="009E6232" w:rsidP="009E6232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2" behindDoc="0" locked="0" layoutInCell="1" allowOverlap="1" wp14:anchorId="7FDE7254" wp14:editId="4FAEB50C">
                  <wp:simplePos x="0" y="0"/>
                  <wp:positionH relativeFrom="margin">
                    <wp:align>right</wp:align>
                  </wp:positionH>
                  <wp:positionV relativeFrom="paragraph">
                    <wp:posOffset>76</wp:posOffset>
                  </wp:positionV>
                  <wp:extent cx="1272282" cy="841966"/>
                  <wp:effectExtent l="0" t="0" r="4445" b="0"/>
                  <wp:wrapThrough wrapText="bothSides">
                    <wp:wrapPolygon edited="0">
                      <wp:start x="0" y="0"/>
                      <wp:lineTo x="0" y="21029"/>
                      <wp:lineTo x="21352" y="21029"/>
                      <wp:lineTo x="21352" y="0"/>
                      <wp:lineTo x="0" y="0"/>
                    </wp:wrapPolygon>
                  </wp:wrapThrough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2282" cy="8419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E6232" w14:paraId="455D0487" w14:textId="77777777" w:rsidTr="00A50AA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" w:type="dxa"/>
        </w:trPr>
        <w:tc>
          <w:tcPr>
            <w:tcW w:w="7791" w:type="dxa"/>
            <w:gridSpan w:val="2"/>
            <w:shd w:val="clear" w:color="auto" w:fill="auto"/>
            <w:vAlign w:val="center"/>
          </w:tcPr>
          <w:p w14:paraId="61FC62F7" w14:textId="0471B260" w:rsidR="009E6232" w:rsidRDefault="009E6232" w:rsidP="009E6232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53" w:type="dxa"/>
            <w:vMerge/>
            <w:tcBorders>
              <w:left w:val="nil"/>
            </w:tcBorders>
            <w:vAlign w:val="center"/>
          </w:tcPr>
          <w:p w14:paraId="2A6D7CE4" w14:textId="77777777" w:rsidR="009E6232" w:rsidRDefault="009E6232" w:rsidP="009E6232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7BFF4F17" w14:textId="73A6DC77" w:rsidR="00772A20" w:rsidRDefault="00772A20" w:rsidP="00772A20">
      <w:pPr>
        <w:spacing w:before="40" w:after="40" w:line="276" w:lineRule="auto"/>
        <w:rPr>
          <w:sz w:val="16"/>
          <w:szCs w:val="16"/>
        </w:rPr>
      </w:pPr>
    </w:p>
    <w:tbl>
      <w:tblPr>
        <w:tblStyle w:val="Grilledutableau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C2D69B" w:themeFill="accent3" w:themeFillTint="99"/>
        <w:tblLook w:val="04A0" w:firstRow="1" w:lastRow="0" w:firstColumn="1" w:lastColumn="0" w:noHBand="0" w:noVBand="1"/>
      </w:tblPr>
      <w:tblGrid>
        <w:gridCol w:w="9634"/>
        <w:gridCol w:w="1400"/>
      </w:tblGrid>
      <w:tr w:rsidR="003B015F" w14:paraId="23FEF95F" w14:textId="77777777" w:rsidTr="00FC539C">
        <w:trPr>
          <w:trHeight w:val="633"/>
        </w:trPr>
        <w:tc>
          <w:tcPr>
            <w:tcW w:w="9634" w:type="dxa"/>
            <w:shd w:val="clear" w:color="auto" w:fill="C2D69B" w:themeFill="accent3" w:themeFillTint="99"/>
            <w:vAlign w:val="center"/>
          </w:tcPr>
          <w:p w14:paraId="51C8BDC3" w14:textId="18B6DB95" w:rsidR="003B015F" w:rsidRDefault="003B015F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Les quatre questions suivantes s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adressent à toutes les entreprises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.</w:t>
            </w:r>
          </w:p>
        </w:tc>
        <w:tc>
          <w:tcPr>
            <w:tcW w:w="1400" w:type="dxa"/>
            <w:shd w:val="clear" w:color="auto" w:fill="C2D69B" w:themeFill="accent3" w:themeFillTint="99"/>
            <w:vAlign w:val="center"/>
          </w:tcPr>
          <w:p w14:paraId="1D24B34B" w14:textId="77777777" w:rsidR="003B015F" w:rsidRDefault="003B015F" w:rsidP="00FC539C">
            <w:pPr>
              <w:spacing w:before="40" w:after="40" w:line="276" w:lineRule="auto"/>
              <w:rPr>
                <w:sz w:val="18"/>
                <w:szCs w:val="18"/>
              </w:rPr>
            </w:pPr>
          </w:p>
        </w:tc>
      </w:tr>
    </w:tbl>
    <w:p w14:paraId="02820A10" w14:textId="77777777" w:rsidR="003B015F" w:rsidRPr="009E114D" w:rsidRDefault="003B015F" w:rsidP="00772A20">
      <w:pPr>
        <w:spacing w:before="40" w:after="40" w:line="276" w:lineRule="auto"/>
        <w:rPr>
          <w:sz w:val="16"/>
          <w:szCs w:val="1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772A20" w:rsidRPr="009E114D" w14:paraId="6B6953E7" w14:textId="77777777" w:rsidTr="005A62D7">
        <w:tc>
          <w:tcPr>
            <w:tcW w:w="1271" w:type="dxa"/>
            <w:vAlign w:val="center"/>
          </w:tcPr>
          <w:p w14:paraId="43E46B7D" w14:textId="385C838F" w:rsidR="00772A20" w:rsidRPr="009E114D" w:rsidRDefault="005A62D7" w:rsidP="00772A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 5</w:t>
            </w:r>
            <w:r>
              <w:rPr>
                <w:rFonts w:ascii="Arial" w:hAnsi="Arial" w:cs="Arial"/>
                <w:sz w:val="16"/>
                <w:szCs w:val="16"/>
              </w:rPr>
              <w:t>.1</w:t>
            </w:r>
          </w:p>
        </w:tc>
        <w:tc>
          <w:tcPr>
            <w:tcW w:w="9763" w:type="dxa"/>
            <w:gridSpan w:val="2"/>
            <w:vAlign w:val="center"/>
          </w:tcPr>
          <w:p w14:paraId="2CFC7034" w14:textId="1F89EDA0" w:rsidR="00772A20" w:rsidRPr="009E114D" w:rsidRDefault="00C74683" w:rsidP="00772A2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C74683">
              <w:rPr>
                <w:rFonts w:ascii="Arial" w:hAnsi="Arial" w:cs="Arial"/>
                <w:sz w:val="16"/>
                <w:szCs w:val="16"/>
              </w:rPr>
              <w:t>Au cours des 10</w:t>
            </w:r>
            <w:r w:rsidR="004D04CD" w:rsidRPr="004D04CD">
              <w:rPr>
                <w:rFonts w:ascii="Arial" w:hAnsi="Arial" w:cs="Arial"/>
                <w:sz w:val="16"/>
                <w:szCs w:val="16"/>
              </w:rPr>
              <w:t xml:space="preserve"> dernières années, avez-vous observé </w:t>
            </w:r>
            <w:r w:rsidR="00822024">
              <w:rPr>
                <w:rFonts w:ascii="Arial" w:hAnsi="Arial" w:cs="Arial"/>
                <w:sz w:val="16"/>
                <w:szCs w:val="16"/>
              </w:rPr>
              <w:t>dans</w:t>
            </w:r>
            <w:r w:rsidR="004D04CD" w:rsidRPr="004D04C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74683">
              <w:rPr>
                <w:rFonts w:ascii="Arial" w:hAnsi="Arial" w:cs="Arial"/>
                <w:sz w:val="16"/>
                <w:szCs w:val="16"/>
              </w:rPr>
              <w:t>votre entreprise</w:t>
            </w:r>
            <w:r w:rsidR="004D04CD" w:rsidRPr="004D04CD">
              <w:rPr>
                <w:rFonts w:ascii="Arial" w:hAnsi="Arial" w:cs="Arial"/>
                <w:sz w:val="16"/>
                <w:szCs w:val="16"/>
              </w:rPr>
              <w:t xml:space="preserve"> une récurrence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4D04CD" w:rsidRPr="004D04CD">
              <w:rPr>
                <w:rFonts w:ascii="Arial" w:hAnsi="Arial" w:cs="Arial"/>
                <w:sz w:val="16"/>
                <w:szCs w:val="16"/>
              </w:rPr>
              <w:t xml:space="preserve">événements </w:t>
            </w:r>
            <w:r w:rsidRPr="00C74683">
              <w:rPr>
                <w:rFonts w:ascii="Arial" w:hAnsi="Arial" w:cs="Arial"/>
                <w:sz w:val="16"/>
                <w:szCs w:val="16"/>
              </w:rPr>
              <w:t xml:space="preserve">météorologiques </w:t>
            </w:r>
            <w:r w:rsidR="004D04CD" w:rsidRPr="004D04CD">
              <w:rPr>
                <w:rFonts w:ascii="Arial" w:hAnsi="Arial" w:cs="Arial"/>
                <w:sz w:val="16"/>
                <w:szCs w:val="16"/>
              </w:rPr>
              <w:t xml:space="preserve">extrêmes </w:t>
            </w:r>
            <w:r w:rsidRPr="00C74683">
              <w:rPr>
                <w:rFonts w:ascii="Arial" w:hAnsi="Arial" w:cs="Arial"/>
                <w:sz w:val="16"/>
                <w:szCs w:val="16"/>
              </w:rPr>
              <w:t>comme</w:t>
            </w:r>
            <w:r w:rsidR="004D04CD" w:rsidRPr="004D04CD">
              <w:rPr>
                <w:rFonts w:ascii="Arial" w:hAnsi="Arial" w:cs="Arial"/>
                <w:sz w:val="16"/>
                <w:szCs w:val="16"/>
              </w:rPr>
              <w:t xml:space="preserve"> des inondations, des </w:t>
            </w:r>
            <w:r w:rsidRPr="00C74683">
              <w:rPr>
                <w:rFonts w:ascii="Arial" w:hAnsi="Arial" w:cs="Arial"/>
                <w:sz w:val="16"/>
                <w:szCs w:val="16"/>
              </w:rPr>
              <w:t>pluies diluviennes</w:t>
            </w:r>
            <w:r w:rsidR="004D04CD" w:rsidRPr="004D04CD">
              <w:rPr>
                <w:rFonts w:ascii="Arial" w:hAnsi="Arial" w:cs="Arial"/>
                <w:sz w:val="16"/>
                <w:szCs w:val="16"/>
              </w:rPr>
              <w:t xml:space="preserve">, de la sécheresse, </w:t>
            </w:r>
            <w:r w:rsidR="00401E3B">
              <w:rPr>
                <w:rFonts w:ascii="Arial" w:hAnsi="Arial" w:cs="Arial"/>
                <w:sz w:val="16"/>
                <w:szCs w:val="16"/>
              </w:rPr>
              <w:t>d</w:t>
            </w:r>
            <w:r w:rsidR="00D80720">
              <w:rPr>
                <w:rFonts w:ascii="Arial" w:hAnsi="Arial" w:cs="Arial"/>
                <w:sz w:val="16"/>
                <w:szCs w:val="16"/>
              </w:rPr>
              <w:t>es</w:t>
            </w:r>
            <w:r w:rsidR="00401E3B">
              <w:rPr>
                <w:rFonts w:ascii="Arial" w:hAnsi="Arial" w:cs="Arial"/>
                <w:sz w:val="16"/>
                <w:szCs w:val="16"/>
              </w:rPr>
              <w:t xml:space="preserve"> gel</w:t>
            </w:r>
            <w:r w:rsidR="00D80720">
              <w:rPr>
                <w:rFonts w:ascii="Arial" w:hAnsi="Arial" w:cs="Arial"/>
                <w:sz w:val="16"/>
                <w:szCs w:val="16"/>
              </w:rPr>
              <w:t>s</w:t>
            </w:r>
            <w:r w:rsidR="00AE6655">
              <w:rPr>
                <w:rFonts w:ascii="Arial" w:hAnsi="Arial" w:cs="Arial"/>
                <w:sz w:val="16"/>
                <w:szCs w:val="16"/>
              </w:rPr>
              <w:t xml:space="preserve"> hâtif</w:t>
            </w:r>
            <w:r w:rsidR="00D80720">
              <w:rPr>
                <w:rFonts w:ascii="Arial" w:hAnsi="Arial" w:cs="Arial"/>
                <w:sz w:val="16"/>
                <w:szCs w:val="16"/>
              </w:rPr>
              <w:t>s</w:t>
            </w:r>
            <w:r w:rsidR="008872D8">
              <w:rPr>
                <w:rFonts w:ascii="Arial" w:hAnsi="Arial" w:cs="Arial"/>
                <w:sz w:val="16"/>
                <w:szCs w:val="16"/>
              </w:rPr>
              <w:t xml:space="preserve"> ou tardif</w:t>
            </w:r>
            <w:r w:rsidR="00D80720">
              <w:rPr>
                <w:rFonts w:ascii="Arial" w:hAnsi="Arial" w:cs="Arial"/>
                <w:sz w:val="16"/>
                <w:szCs w:val="16"/>
              </w:rPr>
              <w:t>s</w:t>
            </w:r>
            <w:r w:rsidR="00401E3B">
              <w:rPr>
                <w:rFonts w:ascii="Arial" w:hAnsi="Arial" w:cs="Arial"/>
                <w:sz w:val="16"/>
                <w:szCs w:val="16"/>
              </w:rPr>
              <w:t xml:space="preserve">, </w:t>
            </w:r>
            <w:r w:rsidR="00983DC8">
              <w:rPr>
                <w:rFonts w:ascii="Arial" w:hAnsi="Arial" w:cs="Arial"/>
                <w:sz w:val="16"/>
                <w:szCs w:val="16"/>
              </w:rPr>
              <w:t xml:space="preserve">de forts vents, </w:t>
            </w:r>
            <w:r w:rsidR="004D04CD" w:rsidRPr="004D04CD">
              <w:rPr>
                <w:rFonts w:ascii="Arial" w:hAnsi="Arial" w:cs="Arial"/>
                <w:sz w:val="16"/>
                <w:szCs w:val="16"/>
              </w:rPr>
              <w:t xml:space="preserve">de la grêle ou des canicules? </w:t>
            </w:r>
          </w:p>
        </w:tc>
      </w:tr>
      <w:tr w:rsidR="004C60AC" w:rsidRPr="009F1821" w14:paraId="551C83EC" w14:textId="77777777" w:rsidTr="00FC539C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3DB49840" w14:textId="4E921295" w:rsidR="004C60AC" w:rsidRPr="009E114D" w:rsidRDefault="004C60AC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441B201" w14:textId="77777777" w:rsidR="004C60AC" w:rsidRPr="009E114D" w:rsidRDefault="004C60AC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756B9A2" w14:textId="77777777" w:rsidR="004C60AC" w:rsidRPr="009F1821" w:rsidRDefault="004C60AC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Oui</w:t>
            </w:r>
          </w:p>
        </w:tc>
      </w:tr>
      <w:tr w:rsidR="004C60AC" w:rsidRPr="009F1821" w14:paraId="23378DE0" w14:textId="77777777" w:rsidTr="00FC539C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41FDC92E" w14:textId="77777777" w:rsidR="004C60AC" w:rsidRPr="009E114D" w:rsidRDefault="004C60AC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01BB863" w14:textId="77777777" w:rsidR="004C60AC" w:rsidRPr="009E114D" w:rsidRDefault="004C60AC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7D7D2B" w14:textId="77777777" w:rsidR="004C60AC" w:rsidRPr="009F1821" w:rsidRDefault="004C60AC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Non</w:t>
            </w:r>
          </w:p>
        </w:tc>
      </w:tr>
    </w:tbl>
    <w:p w14:paraId="69C465E2" w14:textId="77777777" w:rsidR="004C60AC" w:rsidRPr="009E114D" w:rsidRDefault="004C60AC" w:rsidP="00772A20">
      <w:pPr>
        <w:spacing w:before="40" w:after="40" w:line="276" w:lineRule="auto"/>
        <w:rPr>
          <w:sz w:val="16"/>
          <w:szCs w:val="16"/>
        </w:rPr>
      </w:pP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1271"/>
        <w:gridCol w:w="278"/>
        <w:gridCol w:w="9485"/>
      </w:tblGrid>
      <w:tr w:rsidR="001059DC" w:rsidRPr="009E114D" w14:paraId="3A5894D0" w14:textId="77777777" w:rsidTr="00176607">
        <w:tc>
          <w:tcPr>
            <w:tcW w:w="1271" w:type="dxa"/>
            <w:vAlign w:val="center"/>
          </w:tcPr>
          <w:p w14:paraId="2AEE214F" w14:textId="38E48D73" w:rsidR="00587C58" w:rsidRPr="009E114D" w:rsidRDefault="005A62D7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5.2</w:t>
            </w:r>
          </w:p>
        </w:tc>
        <w:tc>
          <w:tcPr>
            <w:tcW w:w="9763" w:type="dxa"/>
            <w:gridSpan w:val="2"/>
            <w:tcBorders>
              <w:bottom w:val="single" w:sz="4" w:space="0" w:color="auto"/>
            </w:tcBorders>
            <w:vAlign w:val="center"/>
          </w:tcPr>
          <w:p w14:paraId="0C808AC6" w14:textId="42ECF1D8" w:rsidR="00587C58" w:rsidRPr="009E114D" w:rsidRDefault="00AD2B44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AD2B44">
              <w:rPr>
                <w:rFonts w:ascii="Arial" w:hAnsi="Arial" w:cs="Arial"/>
                <w:sz w:val="16"/>
                <w:szCs w:val="16"/>
              </w:rPr>
              <w:t xml:space="preserve">Quelles </w:t>
            </w:r>
            <w:r w:rsidR="000812AB" w:rsidRPr="000812AB">
              <w:rPr>
                <w:rFonts w:ascii="Arial" w:hAnsi="Arial" w:cs="Arial"/>
                <w:sz w:val="16"/>
                <w:szCs w:val="16"/>
              </w:rPr>
              <w:t xml:space="preserve">interventions </w:t>
            </w:r>
            <w:r w:rsidR="00563AE3">
              <w:rPr>
                <w:rFonts w:ascii="Arial" w:hAnsi="Arial" w:cs="Arial"/>
                <w:sz w:val="16"/>
                <w:szCs w:val="16"/>
              </w:rPr>
              <w:t xml:space="preserve">ou </w:t>
            </w:r>
            <w:r w:rsidR="000812AB" w:rsidRPr="000812AB">
              <w:rPr>
                <w:rFonts w:ascii="Arial" w:hAnsi="Arial" w:cs="Arial"/>
                <w:sz w:val="16"/>
                <w:szCs w:val="16"/>
              </w:rPr>
              <w:t>mesures</w:t>
            </w:r>
            <w:r w:rsidRPr="00AD2B44">
              <w:rPr>
                <w:rFonts w:ascii="Arial" w:hAnsi="Arial" w:cs="Arial"/>
                <w:sz w:val="16"/>
                <w:szCs w:val="16"/>
              </w:rPr>
              <w:t xml:space="preserve"> parmi les suivantes effectuez-vous </w:t>
            </w:r>
            <w:r w:rsidR="00D80720">
              <w:rPr>
                <w:rFonts w:ascii="Arial" w:hAnsi="Arial" w:cs="Arial"/>
                <w:sz w:val="16"/>
                <w:szCs w:val="16"/>
              </w:rPr>
              <w:t>dans</w:t>
            </w:r>
            <w:r w:rsidRPr="00AD2B44">
              <w:rPr>
                <w:rFonts w:ascii="Arial" w:hAnsi="Arial" w:cs="Arial"/>
                <w:sz w:val="16"/>
                <w:szCs w:val="16"/>
              </w:rPr>
              <w:t xml:space="preserve"> votre entreprise afin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AD2B44">
              <w:rPr>
                <w:rFonts w:ascii="Arial" w:hAnsi="Arial" w:cs="Arial"/>
                <w:sz w:val="16"/>
                <w:szCs w:val="16"/>
              </w:rPr>
              <w:t>adapter aux changements climatiques</w:t>
            </w:r>
            <w:r w:rsidR="00D87ED7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  <w:tr w:rsidR="00176607" w:rsidRPr="009E114D" w14:paraId="3460B12D" w14:textId="77777777" w:rsidTr="00176607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7351C2F4" w14:textId="111CFBFA" w:rsidR="00176607" w:rsidRPr="009E114D" w:rsidRDefault="00176607" w:rsidP="009F182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1F17FED" w14:textId="2E7BEC53" w:rsidR="00176607" w:rsidRPr="009E114D" w:rsidRDefault="00176607" w:rsidP="009F182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DEE2725" w14:textId="0B9D2995" w:rsidR="00176607" w:rsidRPr="009F1821" w:rsidRDefault="00176607" w:rsidP="009F182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F1821">
              <w:rPr>
                <w:rFonts w:ascii="Arial" w:hAnsi="Arial" w:cs="Arial"/>
                <w:sz w:val="16"/>
                <w:szCs w:val="16"/>
              </w:rPr>
              <w:t>Choix de cultures et/ou de variétés mieux adaptées au climat régional</w:t>
            </w:r>
          </w:p>
        </w:tc>
      </w:tr>
      <w:tr w:rsidR="00176607" w:rsidRPr="009E114D" w14:paraId="39C2AFA5" w14:textId="77777777" w:rsidTr="00176607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D69F840" w14:textId="77777777" w:rsidR="00176607" w:rsidRPr="009E114D" w:rsidRDefault="00176607" w:rsidP="009F182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5657827" w14:textId="6326065D" w:rsidR="00176607" w:rsidRPr="009E114D" w:rsidRDefault="00176607" w:rsidP="009F182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0BF6642" w14:textId="210AB5C9" w:rsidR="00176607" w:rsidRPr="009F1821" w:rsidRDefault="00176607" w:rsidP="009F1821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 w:rsidRPr="009F1821">
              <w:rPr>
                <w:rFonts w:ascii="Arial" w:hAnsi="Arial" w:cs="Arial"/>
                <w:sz w:val="16"/>
                <w:szCs w:val="16"/>
              </w:rPr>
              <w:t>Limitation de la culture sur les superficies vulnérables (ex</w:t>
            </w:r>
            <w:r w:rsidR="00D80720">
              <w:rPr>
                <w:rFonts w:ascii="Arial" w:hAnsi="Arial" w:cs="Arial"/>
                <w:sz w:val="16"/>
                <w:szCs w:val="16"/>
              </w:rPr>
              <w:t>.</w:t>
            </w:r>
            <w:r w:rsidRPr="009F1821">
              <w:rPr>
                <w:rFonts w:ascii="Arial" w:hAnsi="Arial" w:cs="Arial"/>
                <w:sz w:val="16"/>
                <w:szCs w:val="16"/>
              </w:rPr>
              <w:t> : zones fréquemment inondées)</w:t>
            </w:r>
          </w:p>
        </w:tc>
      </w:tr>
      <w:tr w:rsidR="00176607" w:rsidRPr="009E114D" w14:paraId="59BB0E3A" w14:textId="77777777" w:rsidTr="00176607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5968A614" w14:textId="77777777" w:rsidR="00176607" w:rsidRPr="009E114D" w:rsidRDefault="00176607" w:rsidP="009F182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EB84527" w14:textId="56FDD8C1" w:rsidR="00176607" w:rsidRPr="009E114D" w:rsidRDefault="00176607" w:rsidP="009F182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E41B4A0" w14:textId="7793BBB7" w:rsidR="00176607" w:rsidRPr="009F1821" w:rsidRDefault="00176607" w:rsidP="009F182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4125D">
              <w:rPr>
                <w:rFonts w:ascii="Arial" w:hAnsi="Arial" w:cs="Arial"/>
                <w:sz w:val="16"/>
                <w:szCs w:val="16"/>
              </w:rPr>
              <w:t>Mesures de protection des animaux contre les vagues de chaleur, les températures extrêmes et les intempéries (ex. : brumisateurs, ventilateurs, ombrage aux pâturages, brise-vents, changements de rations)</w:t>
            </w:r>
          </w:p>
        </w:tc>
      </w:tr>
      <w:tr w:rsidR="00176607" w:rsidRPr="009E114D" w14:paraId="5CEB40D5" w14:textId="77777777" w:rsidTr="00176607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66C45874" w14:textId="77777777" w:rsidR="00176607" w:rsidRPr="009E114D" w:rsidRDefault="00176607" w:rsidP="009F182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5824691" w14:textId="63715A93" w:rsidR="00176607" w:rsidRPr="009E114D" w:rsidRDefault="00176607" w:rsidP="009F182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1D9D5C8" w14:textId="01C3BE82" w:rsidR="00176607" w:rsidRPr="009F1821" w:rsidRDefault="00176607" w:rsidP="009F182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F1821">
              <w:rPr>
                <w:rFonts w:ascii="Arial" w:hAnsi="Arial" w:cs="Arial"/>
                <w:sz w:val="16"/>
                <w:szCs w:val="16"/>
              </w:rPr>
              <w:t>Adaptation des infrastructures agricoles (ex. : ajout de toiture</w:t>
            </w:r>
            <w:r w:rsidR="00822024">
              <w:rPr>
                <w:rFonts w:ascii="Arial" w:hAnsi="Arial" w:cs="Arial"/>
                <w:sz w:val="16"/>
                <w:szCs w:val="16"/>
              </w:rPr>
              <w:t>s</w:t>
            </w:r>
            <w:r w:rsidRPr="009F1821">
              <w:rPr>
                <w:rFonts w:ascii="Arial" w:hAnsi="Arial" w:cs="Arial"/>
                <w:sz w:val="16"/>
                <w:szCs w:val="16"/>
              </w:rPr>
              <w:t>, isolation des bâtiments)</w:t>
            </w:r>
          </w:p>
        </w:tc>
      </w:tr>
      <w:tr w:rsidR="00176607" w:rsidRPr="009E114D" w14:paraId="51473210" w14:textId="77777777" w:rsidTr="00176607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482309CA" w14:textId="77777777" w:rsidR="00176607" w:rsidRPr="009E114D" w:rsidRDefault="00176607" w:rsidP="009F182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33B5F21" w14:textId="0EAC99EA" w:rsidR="00176607" w:rsidRPr="009E114D" w:rsidRDefault="00176607" w:rsidP="009F182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7BD392D" w14:textId="43492221" w:rsidR="00176607" w:rsidRPr="009F1821" w:rsidRDefault="00176607" w:rsidP="009F182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F1821">
              <w:rPr>
                <w:rFonts w:ascii="Arial" w:hAnsi="Arial" w:cs="Arial"/>
                <w:sz w:val="16"/>
                <w:szCs w:val="16"/>
              </w:rPr>
              <w:t>Modification des opérations culturales (ex.</w:t>
            </w:r>
            <w:r w:rsidR="00FD0C6C">
              <w:rPr>
                <w:rFonts w:ascii="Arial" w:hAnsi="Arial" w:cs="Arial"/>
                <w:sz w:val="16"/>
                <w:szCs w:val="16"/>
              </w:rPr>
              <w:t> :</w:t>
            </w:r>
            <w:r w:rsidRPr="009F1821">
              <w:rPr>
                <w:rFonts w:ascii="Arial" w:hAnsi="Arial" w:cs="Arial"/>
                <w:sz w:val="16"/>
                <w:szCs w:val="16"/>
              </w:rPr>
              <w:t xml:space="preserve"> date de semis, choix de travail du sol, date</w:t>
            </w:r>
            <w:r w:rsidR="00FD0C6C">
              <w:rPr>
                <w:rFonts w:ascii="Arial" w:hAnsi="Arial" w:cs="Arial"/>
                <w:sz w:val="16"/>
                <w:szCs w:val="16"/>
              </w:rPr>
              <w:t xml:space="preserve"> ou </w:t>
            </w:r>
            <w:r w:rsidRPr="009F1821">
              <w:rPr>
                <w:rFonts w:ascii="Arial" w:hAnsi="Arial" w:cs="Arial"/>
                <w:sz w:val="16"/>
                <w:szCs w:val="16"/>
              </w:rPr>
              <w:t>hauteur de</w:t>
            </w:r>
            <w:r w:rsidR="00822024">
              <w:rPr>
                <w:rFonts w:ascii="Arial" w:hAnsi="Arial" w:cs="Arial"/>
                <w:sz w:val="16"/>
                <w:szCs w:val="16"/>
              </w:rPr>
              <w:t xml:space="preserve"> la</w:t>
            </w:r>
            <w:r w:rsidRPr="009F1821">
              <w:rPr>
                <w:rFonts w:ascii="Arial" w:hAnsi="Arial" w:cs="Arial"/>
                <w:sz w:val="16"/>
                <w:szCs w:val="16"/>
              </w:rPr>
              <w:t xml:space="preserve"> coupe du foin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</w:tr>
      <w:tr w:rsidR="00176607" w:rsidRPr="009E114D" w14:paraId="08788BC7" w14:textId="77777777" w:rsidTr="00176607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1C46B004" w14:textId="77777777" w:rsidR="00176607" w:rsidRPr="009E114D" w:rsidRDefault="00176607" w:rsidP="001766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EDB3E47" w14:textId="09B71ADF" w:rsidR="00176607" w:rsidRPr="009E114D" w:rsidRDefault="00176607" w:rsidP="001766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BF105CF" w14:textId="25D3C78C" w:rsidR="00176607" w:rsidRPr="009F1821" w:rsidRDefault="00176607" w:rsidP="0017660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176607" w:rsidRPr="009E114D" w14:paraId="17E4FD28" w14:textId="77777777" w:rsidTr="00176607">
        <w:tc>
          <w:tcPr>
            <w:tcW w:w="1271" w:type="dxa"/>
            <w:vMerge/>
            <w:tcBorders>
              <w:right w:val="single" w:sz="4" w:space="0" w:color="auto"/>
            </w:tcBorders>
          </w:tcPr>
          <w:p w14:paraId="5F54BF7B" w14:textId="77777777" w:rsidR="00176607" w:rsidRPr="009E114D" w:rsidRDefault="00176607" w:rsidP="001766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142B7CF" w14:textId="77777777" w:rsidR="00176607" w:rsidRPr="009E114D" w:rsidRDefault="00176607" w:rsidP="001766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927025" w14:textId="77777777" w:rsidR="00176607" w:rsidRPr="009F1821" w:rsidRDefault="00176607" w:rsidP="0017660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4453D06D" w14:textId="3162458E" w:rsidR="00772A20" w:rsidRDefault="00772A20" w:rsidP="00772A20">
      <w:pPr>
        <w:spacing w:before="40" w:after="40" w:line="276" w:lineRule="auto"/>
        <w:rPr>
          <w:sz w:val="16"/>
          <w:szCs w:val="16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BD5399" w:rsidRPr="009E114D" w14:paraId="1B76D180" w14:textId="77777777">
        <w:tc>
          <w:tcPr>
            <w:tcW w:w="1277" w:type="dxa"/>
            <w:vAlign w:val="center"/>
          </w:tcPr>
          <w:p w14:paraId="6B8B4065" w14:textId="77777777" w:rsidR="00BD5399" w:rsidRPr="009E114D" w:rsidRDefault="00BD539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58324466" w14:textId="77777777" w:rsidR="00BD5399" w:rsidRPr="009E114D" w:rsidRDefault="00BD5399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395E23AC" w14:textId="77777777" w:rsidR="00BD5399" w:rsidRPr="009E114D" w:rsidRDefault="00BD5399" w:rsidP="00772A20">
      <w:pPr>
        <w:spacing w:before="40" w:after="40" w:line="276" w:lineRule="auto"/>
        <w:rPr>
          <w:sz w:val="16"/>
          <w:szCs w:val="1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67"/>
        <w:gridCol w:w="400"/>
        <w:gridCol w:w="9367"/>
      </w:tblGrid>
      <w:tr w:rsidR="0025223A" w:rsidRPr="009E114D" w14:paraId="397B2BEC" w14:textId="77777777" w:rsidTr="00176607">
        <w:tc>
          <w:tcPr>
            <w:tcW w:w="1267" w:type="dxa"/>
            <w:vAlign w:val="center"/>
          </w:tcPr>
          <w:p w14:paraId="6034BCE5" w14:textId="0BB6ED39" w:rsidR="00585B06" w:rsidRPr="009E114D" w:rsidRDefault="005A62D7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5.3</w:t>
            </w:r>
          </w:p>
        </w:tc>
        <w:tc>
          <w:tcPr>
            <w:tcW w:w="9767" w:type="dxa"/>
            <w:gridSpan w:val="2"/>
            <w:vAlign w:val="center"/>
          </w:tcPr>
          <w:p w14:paraId="623F826B" w14:textId="1AAA8882" w:rsidR="00585B06" w:rsidRPr="00D028B0" w:rsidRDefault="001636BD" w:rsidP="006754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D028B0">
              <w:rPr>
                <w:rFonts w:ascii="Arial" w:hAnsi="Arial" w:cs="Arial"/>
                <w:sz w:val="16"/>
                <w:szCs w:val="16"/>
              </w:rPr>
              <w:t xml:space="preserve">Quelles interventions parmi les suivantes effectuez-vous </w:t>
            </w:r>
            <w:r w:rsidR="00FD0C6C">
              <w:rPr>
                <w:rFonts w:ascii="Arial" w:hAnsi="Arial" w:cs="Arial"/>
                <w:sz w:val="16"/>
                <w:szCs w:val="16"/>
              </w:rPr>
              <w:t>dans</w:t>
            </w:r>
            <w:r w:rsidRPr="00D028B0">
              <w:rPr>
                <w:rFonts w:ascii="Arial" w:hAnsi="Arial" w:cs="Arial"/>
                <w:sz w:val="16"/>
                <w:szCs w:val="16"/>
              </w:rPr>
              <w:t xml:space="preserve"> votre entreprise </w:t>
            </w:r>
            <w:r w:rsidR="00FD0C6C">
              <w:rPr>
                <w:rFonts w:ascii="Arial" w:hAnsi="Arial" w:cs="Arial"/>
                <w:sz w:val="16"/>
                <w:szCs w:val="16"/>
              </w:rPr>
              <w:t>pour</w:t>
            </w:r>
            <w:r w:rsidRPr="00D028B0">
              <w:rPr>
                <w:rFonts w:ascii="Arial" w:hAnsi="Arial" w:cs="Arial"/>
                <w:sz w:val="16"/>
                <w:szCs w:val="16"/>
              </w:rPr>
              <w:t xml:space="preserve"> réduire les émissions de gaz à effet de serre?</w:t>
            </w:r>
          </w:p>
        </w:tc>
      </w:tr>
      <w:tr w:rsidR="00176607" w:rsidRPr="009E114D" w14:paraId="6C7ABD02" w14:textId="77777777" w:rsidTr="00176607">
        <w:tc>
          <w:tcPr>
            <w:tcW w:w="1267" w:type="dxa"/>
            <w:vMerge w:val="restart"/>
            <w:tcBorders>
              <w:right w:val="single" w:sz="4" w:space="0" w:color="auto"/>
            </w:tcBorders>
            <w:vAlign w:val="center"/>
          </w:tcPr>
          <w:p w14:paraId="6D806287" w14:textId="12C5B4B6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150CF2C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428CE2F" w14:textId="07BAFC13" w:rsidR="00176607" w:rsidRPr="009F1821" w:rsidRDefault="00176607" w:rsidP="0077488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74886">
              <w:rPr>
                <w:rFonts w:ascii="Arial" w:hAnsi="Arial" w:cs="Arial"/>
                <w:sz w:val="16"/>
                <w:szCs w:val="16"/>
              </w:rPr>
              <w:t xml:space="preserve">Optimisation de la régie alimentaire des animaux </w:t>
            </w:r>
          </w:p>
        </w:tc>
      </w:tr>
      <w:tr w:rsidR="00176607" w:rsidRPr="009E114D" w14:paraId="6A1F6FD9" w14:textId="77777777" w:rsidTr="00176607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3BB1F10F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479A5B1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9D63797" w14:textId="453C27CE" w:rsidR="00176607" w:rsidRPr="0014125D" w:rsidRDefault="00176607" w:rsidP="0077488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4125D">
              <w:rPr>
                <w:rFonts w:ascii="Arial" w:hAnsi="Arial" w:cs="Arial"/>
                <w:sz w:val="16"/>
                <w:szCs w:val="16"/>
              </w:rPr>
              <w:t>Augmentation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14125D">
              <w:rPr>
                <w:rFonts w:ascii="Arial" w:hAnsi="Arial" w:cs="Arial"/>
                <w:sz w:val="16"/>
                <w:szCs w:val="16"/>
              </w:rPr>
              <w:t>utilisation de légumineuses pérennes fixatrices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14125D">
              <w:rPr>
                <w:rFonts w:ascii="Arial" w:hAnsi="Arial" w:cs="Arial"/>
                <w:sz w:val="16"/>
                <w:szCs w:val="16"/>
              </w:rPr>
              <w:t>azote dans les cultures implantées pour réduire les apports de fertilisants azotés (ex</w:t>
            </w:r>
            <w:r w:rsidR="00FD0C6C">
              <w:rPr>
                <w:rFonts w:ascii="Arial" w:hAnsi="Arial" w:cs="Arial"/>
                <w:sz w:val="16"/>
                <w:szCs w:val="16"/>
              </w:rPr>
              <w:t>.</w:t>
            </w:r>
            <w:r w:rsidRPr="0014125D">
              <w:rPr>
                <w:rFonts w:ascii="Arial" w:hAnsi="Arial" w:cs="Arial"/>
                <w:sz w:val="16"/>
                <w:szCs w:val="16"/>
              </w:rPr>
              <w:t> : luzerne)</w:t>
            </w:r>
          </w:p>
        </w:tc>
      </w:tr>
      <w:tr w:rsidR="00176607" w:rsidRPr="009E114D" w14:paraId="269C643D" w14:textId="77777777" w:rsidTr="00176607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5312C96C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2C61C2A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5332843" w14:textId="7089E67F" w:rsidR="00176607" w:rsidRPr="0014125D" w:rsidRDefault="00822024" w:rsidP="00774886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Remplacement</w:t>
            </w:r>
            <w:r w:rsidR="00176607" w:rsidRPr="0014125D">
              <w:rPr>
                <w:rFonts w:ascii="Arial" w:hAnsi="Arial" w:cs="Arial"/>
                <w:sz w:val="16"/>
                <w:szCs w:val="16"/>
              </w:rPr>
              <w:t xml:space="preserve">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176607" w:rsidRPr="0014125D">
              <w:rPr>
                <w:rFonts w:ascii="Arial" w:hAnsi="Arial" w:cs="Arial"/>
                <w:sz w:val="16"/>
                <w:szCs w:val="16"/>
              </w:rPr>
              <w:t>une source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176607" w:rsidRPr="0014125D">
              <w:rPr>
                <w:rFonts w:ascii="Arial" w:hAnsi="Arial" w:cs="Arial"/>
                <w:sz w:val="16"/>
                <w:szCs w:val="16"/>
              </w:rPr>
              <w:t>énergie fossile par une source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176607" w:rsidRPr="0014125D">
              <w:rPr>
                <w:rFonts w:ascii="Arial" w:hAnsi="Arial" w:cs="Arial"/>
                <w:sz w:val="16"/>
                <w:szCs w:val="16"/>
              </w:rPr>
              <w:t>énergie renouvelable</w:t>
            </w:r>
          </w:p>
        </w:tc>
      </w:tr>
      <w:tr w:rsidR="00176607" w:rsidRPr="009E114D" w14:paraId="43B5F524" w14:textId="77777777" w:rsidTr="00176607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58BE4017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5AD9A95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0101301" w14:textId="324AAEBA" w:rsidR="00176607" w:rsidRPr="0014125D" w:rsidRDefault="00176607" w:rsidP="0077488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4125D">
              <w:rPr>
                <w:rFonts w:ascii="Arial" w:hAnsi="Arial" w:cs="Arial"/>
                <w:sz w:val="16"/>
                <w:szCs w:val="16"/>
              </w:rPr>
              <w:t>Utilisation, récupération ou traitement de biogaz (ex. : méthanisation, pyrolyse, système de traitement)</w:t>
            </w:r>
          </w:p>
        </w:tc>
      </w:tr>
      <w:tr w:rsidR="00176607" w:rsidRPr="009E114D" w14:paraId="493876EF" w14:textId="77777777" w:rsidTr="00176607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368A2F82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E4D685D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AA9A555" w14:textId="42EBDF5A" w:rsidR="00176607" w:rsidRPr="0014125D" w:rsidRDefault="00176607" w:rsidP="0077488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4125D">
              <w:rPr>
                <w:rFonts w:ascii="Arial" w:hAnsi="Arial" w:cs="Arial"/>
                <w:sz w:val="16"/>
                <w:szCs w:val="16"/>
              </w:rPr>
              <w:t>Utilisation ou production de cultures pérennes en remplacement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822024">
              <w:rPr>
                <w:rFonts w:ascii="Arial" w:hAnsi="Arial" w:cs="Arial"/>
                <w:sz w:val="16"/>
                <w:szCs w:val="16"/>
              </w:rPr>
              <w:t>une source d’</w:t>
            </w:r>
            <w:r w:rsidRPr="0014125D">
              <w:rPr>
                <w:rFonts w:ascii="Arial" w:hAnsi="Arial" w:cs="Arial"/>
                <w:sz w:val="16"/>
                <w:szCs w:val="16"/>
              </w:rPr>
              <w:t>énergie fossile (ex. : panic érigé, miscanthus géant, saule à croissance rapide, alpiste roseau)</w:t>
            </w:r>
          </w:p>
        </w:tc>
      </w:tr>
      <w:tr w:rsidR="00176607" w:rsidRPr="009E114D" w14:paraId="6C59B142" w14:textId="77777777" w:rsidTr="00176607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16378C7D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C154CD5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83174C7" w14:textId="2E30F59F" w:rsidR="00176607" w:rsidRPr="0014125D" w:rsidRDefault="00176607" w:rsidP="0077488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4125D">
              <w:rPr>
                <w:rFonts w:ascii="Arial" w:hAnsi="Arial" w:cs="Arial"/>
                <w:sz w:val="16"/>
                <w:szCs w:val="16"/>
              </w:rPr>
              <w:t>Gestion des déjections animales pour éviter les pertes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14125D">
              <w:rPr>
                <w:rFonts w:ascii="Arial" w:hAnsi="Arial" w:cs="Arial"/>
                <w:sz w:val="16"/>
                <w:szCs w:val="16"/>
              </w:rPr>
              <w:t>azote (ex.</w:t>
            </w:r>
            <w:r w:rsidR="00FD0C6C">
              <w:rPr>
                <w:rFonts w:ascii="Arial" w:hAnsi="Arial" w:cs="Arial"/>
                <w:sz w:val="16"/>
                <w:szCs w:val="16"/>
              </w:rPr>
              <w:t> :</w:t>
            </w:r>
            <w:r w:rsidRPr="0014125D">
              <w:rPr>
                <w:rFonts w:ascii="Arial" w:hAnsi="Arial" w:cs="Arial"/>
                <w:sz w:val="16"/>
                <w:szCs w:val="16"/>
              </w:rPr>
              <w:t xml:space="preserve"> augmentation du temps au pâturage, </w:t>
            </w:r>
            <w:r w:rsidR="00822024">
              <w:rPr>
                <w:rFonts w:ascii="Arial" w:hAnsi="Arial" w:cs="Arial"/>
                <w:sz w:val="16"/>
                <w:szCs w:val="16"/>
              </w:rPr>
              <w:t xml:space="preserve">augmentation de la fréquence de la </w:t>
            </w:r>
            <w:r w:rsidRPr="0014125D">
              <w:rPr>
                <w:rFonts w:ascii="Arial" w:hAnsi="Arial" w:cs="Arial"/>
                <w:sz w:val="16"/>
                <w:szCs w:val="16"/>
              </w:rPr>
              <w:t>vidange de la fosse, incorporation rapide au sol lors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14125D">
              <w:rPr>
                <w:rFonts w:ascii="Arial" w:hAnsi="Arial" w:cs="Arial"/>
                <w:sz w:val="16"/>
                <w:szCs w:val="16"/>
              </w:rPr>
              <w:t>épandage)</w:t>
            </w:r>
          </w:p>
        </w:tc>
      </w:tr>
      <w:tr w:rsidR="00176607" w:rsidRPr="009E114D" w14:paraId="487FCB3C" w14:textId="77777777" w:rsidTr="00176607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16D0AA79" w14:textId="77777777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E28A033" w14:textId="1D705BDD" w:rsidR="00176607" w:rsidRPr="009E114D" w:rsidRDefault="00176607" w:rsidP="007748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7969FDD" w14:textId="0B543ED3" w:rsidR="00176607" w:rsidRPr="00774886" w:rsidRDefault="00176607" w:rsidP="0077488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intervention</w:t>
            </w:r>
          </w:p>
        </w:tc>
      </w:tr>
      <w:tr w:rsidR="00176607" w:rsidRPr="009E114D" w14:paraId="2F572036" w14:textId="77777777" w:rsidTr="00176607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47F22F4E" w14:textId="77777777" w:rsidR="00176607" w:rsidRPr="009E114D" w:rsidRDefault="00176607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10DA6C4" w14:textId="77777777" w:rsidR="00176607" w:rsidRPr="009E114D" w:rsidRDefault="00176607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C38877" w14:textId="6DE73DD6" w:rsidR="00176607" w:rsidRPr="009F1821" w:rsidRDefault="00176607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221316DA" w14:textId="681441BE" w:rsidR="00BD5399" w:rsidRDefault="00BD5399" w:rsidP="00772A20">
      <w:pPr>
        <w:spacing w:before="40" w:after="40" w:line="276" w:lineRule="auto"/>
        <w:rPr>
          <w:sz w:val="18"/>
          <w:szCs w:val="18"/>
        </w:rPr>
      </w:pPr>
    </w:p>
    <w:p w14:paraId="6C2B097C" w14:textId="77777777" w:rsidR="00BD5399" w:rsidRDefault="00BD5399">
      <w:pPr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46B35016" w14:textId="77777777" w:rsidR="00B21177" w:rsidRDefault="00B21177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92"/>
        <w:gridCol w:w="400"/>
        <w:gridCol w:w="9345"/>
        <w:gridCol w:w="15"/>
      </w:tblGrid>
      <w:tr w:rsidR="0025223A" w:rsidRPr="009E114D" w14:paraId="6EF9540E" w14:textId="77777777" w:rsidTr="00BD5399">
        <w:trPr>
          <w:gridAfter w:val="1"/>
          <w:wAfter w:w="15" w:type="dxa"/>
        </w:trPr>
        <w:tc>
          <w:tcPr>
            <w:tcW w:w="1292" w:type="dxa"/>
            <w:vAlign w:val="center"/>
          </w:tcPr>
          <w:p w14:paraId="5572B14F" w14:textId="18A9CEAF" w:rsidR="00D028B0" w:rsidRPr="009E114D" w:rsidRDefault="005A62D7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5.4</w:t>
            </w:r>
          </w:p>
        </w:tc>
        <w:tc>
          <w:tcPr>
            <w:tcW w:w="9745" w:type="dxa"/>
            <w:gridSpan w:val="2"/>
            <w:vAlign w:val="center"/>
          </w:tcPr>
          <w:p w14:paraId="2C08F705" w14:textId="42113787" w:rsidR="00D028B0" w:rsidRPr="00D028B0" w:rsidRDefault="007945C4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945C4">
              <w:rPr>
                <w:rFonts w:ascii="Arial" w:hAnsi="Arial" w:cs="Arial"/>
                <w:sz w:val="16"/>
                <w:szCs w:val="16"/>
              </w:rPr>
              <w:t>Au cours des cinq dernières années, avez-vous entrepris des interventions à la ferme qui permettent de réduire la consommation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7945C4">
              <w:rPr>
                <w:rFonts w:ascii="Arial" w:hAnsi="Arial" w:cs="Arial"/>
                <w:sz w:val="16"/>
                <w:szCs w:val="16"/>
              </w:rPr>
              <w:t xml:space="preserve">énergie en ce qui concerne </w:t>
            </w:r>
            <w:r w:rsidR="00FD0C6C">
              <w:rPr>
                <w:rFonts w:ascii="Arial" w:hAnsi="Arial" w:cs="Arial"/>
                <w:sz w:val="16"/>
                <w:szCs w:val="16"/>
              </w:rPr>
              <w:t>les aspects suivants?</w:t>
            </w:r>
          </w:p>
        </w:tc>
      </w:tr>
      <w:tr w:rsidR="00343DCB" w:rsidRPr="009E114D" w14:paraId="5B7AFC8E" w14:textId="77777777" w:rsidTr="00BD5399">
        <w:tc>
          <w:tcPr>
            <w:tcW w:w="1292" w:type="dxa"/>
            <w:vMerge w:val="restart"/>
            <w:tcBorders>
              <w:right w:val="single" w:sz="4" w:space="0" w:color="auto"/>
            </w:tcBorders>
            <w:vAlign w:val="center"/>
          </w:tcPr>
          <w:p w14:paraId="6E1A83BC" w14:textId="7EFE82B7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A3CBDCF" w14:textId="77777777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74A6113" w14:textId="7DD41C90" w:rsidR="00343DCB" w:rsidRPr="007945C4" w:rsidRDefault="00667F77" w:rsidP="007945C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="00343DCB" w:rsidRPr="007945C4">
              <w:rPr>
                <w:rFonts w:ascii="Arial" w:hAnsi="Arial" w:cs="Arial"/>
                <w:sz w:val="16"/>
                <w:szCs w:val="16"/>
              </w:rPr>
              <w:t>échage des grains ou du foin (ex. : séchoirs à haute efficacité, déshumidificateurs)</w:t>
            </w:r>
          </w:p>
        </w:tc>
      </w:tr>
      <w:tr w:rsidR="00343DCB" w:rsidRPr="009E114D" w14:paraId="5A5756E9" w14:textId="77777777" w:rsidTr="00BD5399">
        <w:tc>
          <w:tcPr>
            <w:tcW w:w="1292" w:type="dxa"/>
            <w:vMerge/>
            <w:tcBorders>
              <w:right w:val="single" w:sz="4" w:space="0" w:color="auto"/>
            </w:tcBorders>
            <w:vAlign w:val="center"/>
          </w:tcPr>
          <w:p w14:paraId="1837A795" w14:textId="77777777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A24CA5C" w14:textId="77777777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073ECFC" w14:textId="5FE724D2" w:rsidR="00343DCB" w:rsidRPr="007945C4" w:rsidRDefault="00667F77" w:rsidP="007945C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</w:t>
            </w:r>
            <w:r w:rsidR="00343DCB" w:rsidRPr="007945C4">
              <w:rPr>
                <w:rFonts w:ascii="Arial" w:hAnsi="Arial" w:cs="Arial"/>
                <w:sz w:val="16"/>
                <w:szCs w:val="16"/>
              </w:rPr>
              <w:t>âtiments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343DCB" w:rsidRPr="007945C4">
              <w:rPr>
                <w:rFonts w:ascii="Arial" w:hAnsi="Arial" w:cs="Arial"/>
                <w:sz w:val="16"/>
                <w:szCs w:val="16"/>
              </w:rPr>
              <w:t>élevage (ex. : échangeurs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343DCB" w:rsidRPr="007945C4">
              <w:rPr>
                <w:rFonts w:ascii="Arial" w:hAnsi="Arial" w:cs="Arial"/>
                <w:sz w:val="16"/>
                <w:szCs w:val="16"/>
              </w:rPr>
              <w:t>air, tapis radiants, isolation)</w:t>
            </w:r>
          </w:p>
        </w:tc>
      </w:tr>
      <w:tr w:rsidR="00343DCB" w:rsidRPr="009E114D" w14:paraId="51BF5A58" w14:textId="77777777" w:rsidTr="00BD5399">
        <w:tc>
          <w:tcPr>
            <w:tcW w:w="1292" w:type="dxa"/>
            <w:vMerge/>
            <w:tcBorders>
              <w:right w:val="single" w:sz="4" w:space="0" w:color="auto"/>
            </w:tcBorders>
            <w:vAlign w:val="center"/>
          </w:tcPr>
          <w:p w14:paraId="63AE20E7" w14:textId="77777777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A312C37" w14:textId="77777777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B79FBD8" w14:textId="0432EBD0" w:rsidR="00343DCB" w:rsidRPr="007945C4" w:rsidRDefault="00667F77" w:rsidP="007945C4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</w:t>
            </w:r>
            <w:r w:rsidR="00343DCB" w:rsidRPr="007945C4">
              <w:rPr>
                <w:rFonts w:ascii="Arial" w:hAnsi="Arial" w:cs="Arial"/>
                <w:sz w:val="16"/>
                <w:szCs w:val="16"/>
              </w:rPr>
              <w:t>âtiments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343DCB" w:rsidRPr="007945C4">
              <w:rPr>
                <w:rFonts w:ascii="Arial" w:hAnsi="Arial" w:cs="Arial"/>
                <w:sz w:val="16"/>
                <w:szCs w:val="16"/>
              </w:rPr>
              <w:t>entreposage horticoles (ex. : isolation)</w:t>
            </w:r>
          </w:p>
        </w:tc>
      </w:tr>
      <w:tr w:rsidR="00343DCB" w:rsidRPr="009E114D" w14:paraId="5ED6E46E" w14:textId="77777777" w:rsidTr="00BD5399">
        <w:tc>
          <w:tcPr>
            <w:tcW w:w="1292" w:type="dxa"/>
            <w:vMerge/>
            <w:tcBorders>
              <w:right w:val="single" w:sz="4" w:space="0" w:color="auto"/>
            </w:tcBorders>
            <w:vAlign w:val="center"/>
          </w:tcPr>
          <w:p w14:paraId="34F9C9BF" w14:textId="77777777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DBD6DD0" w14:textId="77777777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72AC511" w14:textId="2DA8906A" w:rsidR="00343DCB" w:rsidRPr="007945C4" w:rsidRDefault="00667F77" w:rsidP="007945C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="00343DCB" w:rsidRPr="007945C4">
              <w:rPr>
                <w:rFonts w:ascii="Arial" w:hAnsi="Arial" w:cs="Arial"/>
                <w:sz w:val="16"/>
                <w:szCs w:val="16"/>
              </w:rPr>
              <w:t>erres (ex. : écrans thermiques, isolation)</w:t>
            </w:r>
          </w:p>
        </w:tc>
      </w:tr>
      <w:tr w:rsidR="00343DCB" w:rsidRPr="009E114D" w14:paraId="61E8D152" w14:textId="77777777" w:rsidTr="00BD5399">
        <w:tc>
          <w:tcPr>
            <w:tcW w:w="1292" w:type="dxa"/>
            <w:vMerge/>
            <w:tcBorders>
              <w:right w:val="single" w:sz="4" w:space="0" w:color="auto"/>
            </w:tcBorders>
            <w:vAlign w:val="center"/>
          </w:tcPr>
          <w:p w14:paraId="75064632" w14:textId="77777777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CBFDE22" w14:textId="77777777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7B97C78" w14:textId="72CB3322" w:rsidR="00343DCB" w:rsidRPr="007945C4" w:rsidRDefault="00667F77" w:rsidP="007945C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</w:t>
            </w:r>
            <w:r w:rsidR="00343DCB" w:rsidRPr="007945C4">
              <w:rPr>
                <w:rFonts w:ascii="Arial" w:hAnsi="Arial" w:cs="Arial"/>
                <w:sz w:val="16"/>
                <w:szCs w:val="16"/>
              </w:rPr>
              <w:t>achinerie agricole (ex. : réduction du nombre de passages)</w:t>
            </w:r>
          </w:p>
        </w:tc>
      </w:tr>
      <w:tr w:rsidR="00343DCB" w:rsidRPr="009E114D" w14:paraId="388B0F99" w14:textId="77777777" w:rsidTr="00BD5399">
        <w:tc>
          <w:tcPr>
            <w:tcW w:w="1292" w:type="dxa"/>
            <w:vMerge/>
            <w:tcBorders>
              <w:right w:val="single" w:sz="4" w:space="0" w:color="auto"/>
            </w:tcBorders>
            <w:vAlign w:val="center"/>
          </w:tcPr>
          <w:p w14:paraId="3B2CA0BC" w14:textId="77777777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A1F1427" w14:textId="03309DB8" w:rsidR="00343DCB" w:rsidRPr="009E114D" w:rsidRDefault="00343DCB" w:rsidP="007945C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554FD6D" w14:textId="50EA599D" w:rsidR="00343DCB" w:rsidRPr="007945C4" w:rsidRDefault="00667F77" w:rsidP="007945C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343DCB" w:rsidRPr="007945C4">
              <w:rPr>
                <w:rFonts w:ascii="Arial" w:hAnsi="Arial" w:cs="Arial"/>
                <w:sz w:val="16"/>
                <w:szCs w:val="16"/>
              </w:rPr>
              <w:t>roduction acéricole (ex. : évaporateur à haute efficacité)</w:t>
            </w:r>
          </w:p>
        </w:tc>
      </w:tr>
      <w:tr w:rsidR="00343DCB" w:rsidRPr="009E114D" w14:paraId="78A048B6" w14:textId="77777777" w:rsidTr="00BD5399">
        <w:tc>
          <w:tcPr>
            <w:tcW w:w="1292" w:type="dxa"/>
            <w:vMerge/>
            <w:tcBorders>
              <w:right w:val="single" w:sz="4" w:space="0" w:color="auto"/>
            </w:tcBorders>
            <w:vAlign w:val="center"/>
          </w:tcPr>
          <w:p w14:paraId="312A8035" w14:textId="77777777" w:rsidR="00343DCB" w:rsidRPr="009E114D" w:rsidRDefault="00343DCB" w:rsidP="00343D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6854181" w14:textId="385D58A3" w:rsidR="00343DCB" w:rsidRPr="009E114D" w:rsidRDefault="00343DCB" w:rsidP="00343D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12EB9F3" w14:textId="3C84149E" w:rsidR="00343DCB" w:rsidRPr="007945C4" w:rsidRDefault="00667F77" w:rsidP="00343DCB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</w:t>
            </w:r>
            <w:r w:rsidR="00343DCB">
              <w:rPr>
                <w:rFonts w:ascii="Arial" w:hAnsi="Arial" w:cs="Arial"/>
                <w:sz w:val="16"/>
                <w:szCs w:val="16"/>
              </w:rPr>
              <w:t>utre élément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343DCB">
              <w:rPr>
                <w:rFonts w:ascii="Arial" w:hAnsi="Arial" w:cs="Arial"/>
                <w:sz w:val="16"/>
                <w:szCs w:val="16"/>
              </w:rPr>
              <w:t>entreprise</w:t>
            </w:r>
          </w:p>
        </w:tc>
      </w:tr>
      <w:tr w:rsidR="00343DCB" w:rsidRPr="009E114D" w14:paraId="488E9E97" w14:textId="77777777" w:rsidTr="00BD5399">
        <w:tc>
          <w:tcPr>
            <w:tcW w:w="1292" w:type="dxa"/>
            <w:vMerge/>
            <w:tcBorders>
              <w:right w:val="single" w:sz="4" w:space="0" w:color="auto"/>
            </w:tcBorders>
            <w:vAlign w:val="center"/>
          </w:tcPr>
          <w:p w14:paraId="2211FBE2" w14:textId="77777777" w:rsidR="00343DCB" w:rsidRPr="009E114D" w:rsidRDefault="00343DCB" w:rsidP="00343D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6F8DAF4" w14:textId="77777777" w:rsidR="00343DCB" w:rsidRPr="009E114D" w:rsidRDefault="00343DCB" w:rsidP="00343DC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F491EA" w14:textId="203FD97E" w:rsidR="00343DCB" w:rsidRPr="007945C4" w:rsidRDefault="00343DCB" w:rsidP="00343DCB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1B24B3AC" w14:textId="77777777" w:rsidR="00D028B0" w:rsidRDefault="00D028B0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626631" w:rsidRPr="009E114D" w14:paraId="1A1BBEDF" w14:textId="77777777" w:rsidTr="00FC539C">
        <w:tc>
          <w:tcPr>
            <w:tcW w:w="1277" w:type="dxa"/>
            <w:vAlign w:val="center"/>
          </w:tcPr>
          <w:p w14:paraId="3B07279E" w14:textId="77777777" w:rsidR="00626631" w:rsidRPr="009E114D" w:rsidRDefault="00626631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1C87A042" w14:textId="79950F9C" w:rsidR="00626631" w:rsidRPr="009E114D" w:rsidRDefault="00A4637B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6EF7FF39" w14:textId="77777777" w:rsidR="00626631" w:rsidRDefault="00626631" w:rsidP="00772A20">
      <w:pPr>
        <w:spacing w:before="40" w:after="40" w:line="276" w:lineRule="auto"/>
        <w:rPr>
          <w:sz w:val="18"/>
          <w:szCs w:val="18"/>
        </w:rPr>
      </w:pPr>
    </w:p>
    <w:p w14:paraId="34E7FBA7" w14:textId="77777777" w:rsidR="00341988" w:rsidRDefault="00341988">
      <w:r>
        <w:br w:type="page"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1"/>
        <w:gridCol w:w="3253"/>
      </w:tblGrid>
      <w:tr w:rsidR="00724D06" w14:paraId="54251A2F" w14:textId="77777777" w:rsidTr="00FC539C">
        <w:tc>
          <w:tcPr>
            <w:tcW w:w="7791" w:type="dxa"/>
            <w:vAlign w:val="center"/>
          </w:tcPr>
          <w:p w14:paraId="2F1C5F26" w14:textId="12FDFD38" w:rsidR="00724D06" w:rsidRPr="00580B9C" w:rsidRDefault="00724D06" w:rsidP="00FC539C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Section 6</w:t>
            </w:r>
          </w:p>
          <w:p w14:paraId="6E7AF012" w14:textId="18EE6B48" w:rsidR="00724D06" w:rsidRPr="00C06CEF" w:rsidRDefault="00667F77" w:rsidP="00FC539C">
            <w:pPr>
              <w:spacing w:line="276" w:lineRule="auto"/>
              <w:rPr>
                <w:rFonts w:ascii="Arial" w:hAnsi="Arial" w:cs="Arial"/>
                <w:b/>
                <w:smallCaps/>
                <w:sz w:val="28"/>
              </w:rPr>
            </w:pPr>
            <w:r>
              <w:rPr>
                <w:rFonts w:ascii="Arial" w:hAnsi="Arial" w:cs="Arial"/>
                <w:b/>
                <w:smallCaps/>
                <w:sz w:val="28"/>
              </w:rPr>
              <w:t>Gestion de la fertilisation</w:t>
            </w:r>
          </w:p>
        </w:tc>
        <w:tc>
          <w:tcPr>
            <w:tcW w:w="3253" w:type="dxa"/>
            <w:vMerge w:val="restart"/>
            <w:vAlign w:val="center"/>
          </w:tcPr>
          <w:p w14:paraId="7D58D660" w14:textId="77777777" w:rsidR="00724D06" w:rsidRDefault="00724D06" w:rsidP="00FC539C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197F1080" wp14:editId="69CABE94">
                  <wp:extent cx="1149855" cy="843755"/>
                  <wp:effectExtent l="0" t="0" r="0" b="0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7678" cy="8641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4D06" w14:paraId="70F24647" w14:textId="77777777" w:rsidTr="00FC539C">
        <w:tc>
          <w:tcPr>
            <w:tcW w:w="7791" w:type="dxa"/>
            <w:vAlign w:val="center"/>
          </w:tcPr>
          <w:p w14:paraId="41081B82" w14:textId="77777777" w:rsidR="00724D06" w:rsidRDefault="00724D06" w:rsidP="005A11B7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53" w:type="dxa"/>
            <w:vMerge/>
            <w:vAlign w:val="center"/>
          </w:tcPr>
          <w:p w14:paraId="6F141839" w14:textId="77777777" w:rsidR="00724D06" w:rsidRDefault="00724D06" w:rsidP="00FC539C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7F5E3481" w14:textId="0318D89B" w:rsidR="00585B06" w:rsidRDefault="00585B06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1400"/>
      </w:tblGrid>
      <w:tr w:rsidR="00724D06" w14:paraId="352B0BE7" w14:textId="77777777" w:rsidTr="00724D06">
        <w:trPr>
          <w:trHeight w:val="633"/>
        </w:trPr>
        <w:tc>
          <w:tcPr>
            <w:tcW w:w="9634" w:type="dxa"/>
            <w:shd w:val="clear" w:color="auto" w:fill="FFFF00"/>
            <w:vAlign w:val="center"/>
          </w:tcPr>
          <w:p w14:paraId="7A5015C9" w14:textId="67F3A4E6" w:rsidR="00724D06" w:rsidRDefault="002E5471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Répondez aux </w:t>
            </w:r>
            <w:r w:rsidR="00106E21">
              <w:rPr>
                <w:rFonts w:ascii="Arial" w:hAnsi="Arial" w:cs="Arial"/>
                <w:sz w:val="16"/>
                <w:szCs w:val="16"/>
              </w:rPr>
              <w:t xml:space="preserve">trois </w:t>
            </w:r>
            <w:r>
              <w:rPr>
                <w:rFonts w:ascii="Arial" w:hAnsi="Arial" w:cs="Arial"/>
                <w:sz w:val="16"/>
                <w:szCs w:val="16"/>
              </w:rPr>
              <w:t>questions suivantes</w:t>
            </w:r>
            <w:r w:rsidR="00724D06"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24D06" w:rsidRPr="00F82DA4">
              <w:rPr>
                <w:rFonts w:ascii="Arial" w:hAnsi="Arial" w:cs="Arial"/>
                <w:sz w:val="16"/>
                <w:szCs w:val="16"/>
              </w:rPr>
              <w:t xml:space="preserve">si des superficies sont cultivées par </w:t>
            </w:r>
            <w:r w:rsidR="00FD0C6C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="00724D06" w:rsidRPr="00F82DA4">
              <w:rPr>
                <w:rFonts w:ascii="Arial" w:hAnsi="Arial" w:cs="Arial"/>
                <w:sz w:val="16"/>
                <w:szCs w:val="16"/>
              </w:rPr>
              <w:t xml:space="preserve">entreprise </w:t>
            </w:r>
            <w:r w:rsidR="00724D06" w:rsidRPr="001718AF">
              <w:rPr>
                <w:rFonts w:ascii="Arial" w:hAnsi="Arial" w:cs="Arial"/>
                <w:sz w:val="16"/>
                <w:szCs w:val="16"/>
              </w:rPr>
              <w:t>(</w:t>
            </w:r>
            <w:r w:rsidR="00724D06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FD0C6C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="00724D06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="00724D06" w:rsidRPr="001718AF">
              <w:rPr>
                <w:rFonts w:ascii="Arial" w:hAnsi="Arial" w:cs="Arial"/>
                <w:sz w:val="16"/>
                <w:szCs w:val="16"/>
              </w:rPr>
              <w:t>).</w:t>
            </w:r>
          </w:p>
        </w:tc>
        <w:tc>
          <w:tcPr>
            <w:tcW w:w="1400" w:type="dxa"/>
            <w:shd w:val="clear" w:color="auto" w:fill="FFFF00"/>
            <w:vAlign w:val="center"/>
          </w:tcPr>
          <w:p w14:paraId="6D60C9CF" w14:textId="77777777" w:rsidR="00724D06" w:rsidRDefault="00724D06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772C51EE" w14:textId="77777777" w:rsidR="00724D06" w:rsidRDefault="00724D06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71"/>
        <w:gridCol w:w="400"/>
        <w:gridCol w:w="9381"/>
      </w:tblGrid>
      <w:tr w:rsidR="007945C4" w:rsidRPr="009E114D" w14:paraId="38D5EBF1" w14:textId="77777777" w:rsidTr="00416F11">
        <w:tc>
          <w:tcPr>
            <w:tcW w:w="1271" w:type="dxa"/>
            <w:vAlign w:val="center"/>
          </w:tcPr>
          <w:p w14:paraId="702EB670" w14:textId="3F3606BB" w:rsidR="007945C4" w:rsidRPr="009E114D" w:rsidRDefault="00724D06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6.1</w:t>
            </w:r>
          </w:p>
        </w:tc>
        <w:tc>
          <w:tcPr>
            <w:tcW w:w="9781" w:type="dxa"/>
            <w:gridSpan w:val="2"/>
            <w:vAlign w:val="center"/>
          </w:tcPr>
          <w:p w14:paraId="4B19D38F" w14:textId="7C94A671" w:rsidR="007945C4" w:rsidRPr="00D028B0" w:rsidRDefault="00FD0C6C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Tenez-vous compte</w:t>
            </w:r>
            <w:r w:rsidR="00A63D1D" w:rsidRPr="00A63D1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d</w:t>
            </w:r>
            <w:r w:rsidR="00254A92">
              <w:rPr>
                <w:rFonts w:ascii="Arial" w:hAnsi="Arial" w:cs="Arial"/>
                <w:sz w:val="16"/>
                <w:szCs w:val="16"/>
              </w:rPr>
              <w:t xml:space="preserve">es </w:t>
            </w:r>
            <w:r w:rsidR="00A63D1D" w:rsidRPr="00A63D1D">
              <w:rPr>
                <w:rFonts w:ascii="Arial" w:hAnsi="Arial" w:cs="Arial"/>
                <w:sz w:val="16"/>
                <w:szCs w:val="16"/>
              </w:rPr>
              <w:t>éléments suivants lors de la fertilisation de vos cultures?</w:t>
            </w:r>
          </w:p>
        </w:tc>
      </w:tr>
      <w:tr w:rsidR="00F956C9" w:rsidRPr="009E114D" w14:paraId="4C6FA698" w14:textId="77777777" w:rsidTr="00416F11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01C951F9" w14:textId="0E9B4806" w:rsidR="00F956C9" w:rsidRPr="009E114D" w:rsidRDefault="00F956C9" w:rsidP="00A63D1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35A73A2" w14:textId="77777777" w:rsidR="00F956C9" w:rsidRPr="009E114D" w:rsidRDefault="00F956C9" w:rsidP="00A63D1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6012CDD7" w14:textId="0FD5075A" w:rsidR="00F956C9" w:rsidRPr="00A63D1D" w:rsidRDefault="00F956C9" w:rsidP="00A63D1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A63D1D">
              <w:rPr>
                <w:rFonts w:ascii="Arial" w:hAnsi="Arial" w:cs="Arial"/>
                <w:sz w:val="16"/>
                <w:szCs w:val="16"/>
              </w:rPr>
              <w:t xml:space="preserve">Apport fertilisant provenant de la matière organique des sols, des cultures de couverture </w:t>
            </w:r>
            <w:r>
              <w:rPr>
                <w:rFonts w:ascii="Arial" w:hAnsi="Arial" w:cs="Arial"/>
                <w:sz w:val="16"/>
                <w:szCs w:val="16"/>
              </w:rPr>
              <w:t xml:space="preserve">(ou engrais verts) </w:t>
            </w:r>
            <w:r w:rsidRPr="00A63D1D">
              <w:rPr>
                <w:rFonts w:ascii="Arial" w:hAnsi="Arial" w:cs="Arial"/>
                <w:sz w:val="16"/>
                <w:szCs w:val="16"/>
              </w:rPr>
              <w:t xml:space="preserve">et </w:t>
            </w:r>
            <w:r>
              <w:rPr>
                <w:rFonts w:ascii="Arial" w:hAnsi="Arial" w:cs="Arial"/>
                <w:sz w:val="16"/>
                <w:szCs w:val="16"/>
              </w:rPr>
              <w:t xml:space="preserve">des </w:t>
            </w:r>
            <w:r w:rsidRPr="00A63D1D">
              <w:rPr>
                <w:rFonts w:ascii="Arial" w:hAnsi="Arial" w:cs="Arial"/>
                <w:sz w:val="16"/>
                <w:szCs w:val="16"/>
              </w:rPr>
              <w:t xml:space="preserve">précédents culturaux </w:t>
            </w:r>
            <w:r>
              <w:rPr>
                <w:rFonts w:ascii="Arial" w:hAnsi="Arial" w:cs="Arial"/>
                <w:sz w:val="16"/>
                <w:szCs w:val="16"/>
              </w:rPr>
              <w:t xml:space="preserve">ainsi que </w:t>
            </w:r>
            <w:r w:rsidRPr="00A63D1D">
              <w:rPr>
                <w:rFonts w:ascii="Arial" w:hAnsi="Arial" w:cs="Arial"/>
                <w:sz w:val="16"/>
                <w:szCs w:val="16"/>
              </w:rPr>
              <w:t xml:space="preserve">des amendements et fertilisants organiques (année précédente et </w:t>
            </w:r>
            <w:r>
              <w:rPr>
                <w:rFonts w:ascii="Arial" w:hAnsi="Arial" w:cs="Arial"/>
                <w:sz w:val="16"/>
                <w:szCs w:val="16"/>
              </w:rPr>
              <w:t xml:space="preserve">année </w:t>
            </w:r>
            <w:r w:rsidRPr="00A63D1D">
              <w:rPr>
                <w:rFonts w:ascii="Arial" w:hAnsi="Arial" w:cs="Arial"/>
                <w:sz w:val="16"/>
                <w:szCs w:val="16"/>
              </w:rPr>
              <w:t>en cours)</w:t>
            </w:r>
          </w:p>
        </w:tc>
      </w:tr>
      <w:tr w:rsidR="00F956C9" w:rsidRPr="009E114D" w14:paraId="7D684B2A" w14:textId="77777777" w:rsidTr="00416F1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7256E7DD" w14:textId="77777777" w:rsidR="00F956C9" w:rsidRPr="009E114D" w:rsidRDefault="00F956C9" w:rsidP="00A63D1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B09F08A" w14:textId="77777777" w:rsidR="00F956C9" w:rsidRPr="009E114D" w:rsidRDefault="00F956C9" w:rsidP="00A63D1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8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75D9D4D" w14:textId="4E17D543" w:rsidR="00F956C9" w:rsidRPr="00A63D1D" w:rsidRDefault="00F956C9" w:rsidP="00A63D1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A63D1D">
              <w:rPr>
                <w:rFonts w:ascii="Arial" w:hAnsi="Arial" w:cs="Arial"/>
                <w:sz w:val="16"/>
                <w:szCs w:val="16"/>
              </w:rPr>
              <w:t xml:space="preserve">Caractéristiques des engrais et des amendements disponibles </w:t>
            </w:r>
          </w:p>
        </w:tc>
      </w:tr>
      <w:tr w:rsidR="00F956C9" w:rsidRPr="009E114D" w14:paraId="568981B9" w14:textId="77777777" w:rsidTr="00416F1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518934E" w14:textId="77777777" w:rsidR="00F956C9" w:rsidRPr="009E114D" w:rsidRDefault="00F956C9" w:rsidP="00A63D1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AD7D35B" w14:textId="77777777" w:rsidR="00F956C9" w:rsidRPr="009E114D" w:rsidRDefault="00F956C9" w:rsidP="00A63D1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8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4D4107F" w14:textId="02E96273" w:rsidR="00F956C9" w:rsidRPr="00A63D1D" w:rsidRDefault="00F956C9" w:rsidP="00A63D1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A63D1D">
              <w:rPr>
                <w:rFonts w:ascii="Arial" w:hAnsi="Arial" w:cs="Arial"/>
                <w:sz w:val="16"/>
                <w:szCs w:val="16"/>
              </w:rPr>
              <w:t>Besoins</w:t>
            </w:r>
            <w:r>
              <w:rPr>
                <w:rFonts w:ascii="Arial" w:hAnsi="Arial" w:cs="Arial"/>
                <w:sz w:val="16"/>
                <w:szCs w:val="16"/>
              </w:rPr>
              <w:t xml:space="preserve"> et</w:t>
            </w:r>
            <w:r w:rsidRPr="00A63D1D">
              <w:rPr>
                <w:rFonts w:ascii="Arial" w:hAnsi="Arial" w:cs="Arial"/>
                <w:sz w:val="16"/>
                <w:szCs w:val="16"/>
              </w:rPr>
              <w:t xml:space="preserve"> recommandations par culture </w:t>
            </w:r>
            <w:r>
              <w:rPr>
                <w:rFonts w:ascii="Arial" w:hAnsi="Arial" w:cs="Arial"/>
                <w:sz w:val="16"/>
                <w:szCs w:val="16"/>
              </w:rPr>
              <w:t>en tenant compte de la</w:t>
            </w:r>
            <w:r w:rsidRPr="00A63D1D">
              <w:rPr>
                <w:rFonts w:ascii="Arial" w:hAnsi="Arial" w:cs="Arial"/>
                <w:sz w:val="16"/>
                <w:szCs w:val="16"/>
              </w:rPr>
              <w:t xml:space="preserve"> richesse des sols (grilles de référence </w:t>
            </w:r>
            <w:r>
              <w:rPr>
                <w:rFonts w:ascii="Arial" w:hAnsi="Arial" w:cs="Arial"/>
                <w:sz w:val="16"/>
                <w:szCs w:val="16"/>
              </w:rPr>
              <w:t xml:space="preserve">les plus récentes </w:t>
            </w:r>
            <w:r w:rsidRPr="00A63D1D">
              <w:rPr>
                <w:rFonts w:ascii="Arial" w:hAnsi="Arial" w:cs="Arial"/>
                <w:sz w:val="16"/>
                <w:szCs w:val="16"/>
              </w:rPr>
              <w:t>en</w:t>
            </w:r>
            <w:r>
              <w:rPr>
                <w:rFonts w:ascii="Arial" w:hAnsi="Arial" w:cs="Arial"/>
                <w:sz w:val="16"/>
                <w:szCs w:val="16"/>
              </w:rPr>
              <w:t xml:space="preserve"> matière de</w:t>
            </w:r>
            <w:r w:rsidRPr="00A63D1D">
              <w:rPr>
                <w:rFonts w:ascii="Arial" w:hAnsi="Arial" w:cs="Arial"/>
                <w:sz w:val="16"/>
                <w:szCs w:val="16"/>
              </w:rPr>
              <w:t xml:space="preserve"> fertilisation)</w:t>
            </w:r>
          </w:p>
        </w:tc>
      </w:tr>
      <w:tr w:rsidR="00F956C9" w:rsidRPr="009E114D" w14:paraId="072B123B" w14:textId="77777777" w:rsidTr="008D764F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612DC733" w14:textId="77777777" w:rsidR="00F956C9" w:rsidRPr="009E114D" w:rsidRDefault="00F956C9" w:rsidP="00A63D1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43FDB21" w14:textId="26A6A982" w:rsidR="00F956C9" w:rsidRPr="009E114D" w:rsidRDefault="00F956C9" w:rsidP="00A63D1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8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0C6452D" w14:textId="6C808CFB" w:rsidR="00F956C9" w:rsidRPr="00A63D1D" w:rsidRDefault="00F956C9" w:rsidP="00A63D1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Concept de la Gestion des nutriments</w:t>
            </w:r>
            <w:r w:rsidRPr="001B0A3C">
              <w:rPr>
                <w:rFonts w:ascii="Arial" w:hAnsi="Arial" w:cs="Arial"/>
                <w:sz w:val="16"/>
                <w:szCs w:val="16"/>
              </w:rPr>
              <w:t xml:space="preserve"> 4B (bon produit, bonne dose, bon moment</w:t>
            </w:r>
            <w:r>
              <w:rPr>
                <w:rFonts w:ascii="Arial" w:hAnsi="Arial" w:cs="Arial"/>
                <w:sz w:val="16"/>
                <w:szCs w:val="16"/>
              </w:rPr>
              <w:t>,</w:t>
            </w:r>
            <w:r w:rsidRPr="001B0A3C">
              <w:rPr>
                <w:rFonts w:ascii="Arial" w:hAnsi="Arial" w:cs="Arial"/>
                <w:sz w:val="16"/>
                <w:szCs w:val="16"/>
              </w:rPr>
              <w:t xml:space="preserve"> bon endroit) et introduction des pratiques applicables</w:t>
            </w:r>
            <w:r>
              <w:rPr>
                <w:rFonts w:ascii="Arial" w:hAnsi="Arial" w:cs="Arial"/>
                <w:sz w:val="16"/>
                <w:szCs w:val="16"/>
              </w:rPr>
              <w:t xml:space="preserve"> pour l’entreprise</w:t>
            </w:r>
          </w:p>
        </w:tc>
      </w:tr>
      <w:tr w:rsidR="00F956C9" w:rsidRPr="009E114D" w14:paraId="0B413446" w14:textId="77777777" w:rsidTr="0016688B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9102C8F" w14:textId="77777777" w:rsidR="00F956C9" w:rsidRPr="009E114D" w:rsidRDefault="00F956C9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C8A29F0" w14:textId="77777777" w:rsidR="00F956C9" w:rsidRPr="009E114D" w:rsidRDefault="00F956C9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77BAAD" w14:textId="77777777" w:rsidR="00F956C9" w:rsidRPr="009F1821" w:rsidRDefault="00F956C9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60D7EE7C" w14:textId="77777777" w:rsidR="00941F45" w:rsidRDefault="00941F45" w:rsidP="00941F45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86"/>
        <w:gridCol w:w="400"/>
        <w:gridCol w:w="9366"/>
      </w:tblGrid>
      <w:tr w:rsidR="00941F45" w:rsidRPr="009E114D" w14:paraId="279644FF" w14:textId="77777777" w:rsidTr="005621E0">
        <w:tc>
          <w:tcPr>
            <w:tcW w:w="1286" w:type="dxa"/>
            <w:vAlign w:val="center"/>
          </w:tcPr>
          <w:p w14:paraId="769D9AAE" w14:textId="749E2EF4" w:rsidR="00941F45" w:rsidRPr="009E114D" w:rsidRDefault="00724D06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6.2</w:t>
            </w:r>
          </w:p>
        </w:tc>
        <w:tc>
          <w:tcPr>
            <w:tcW w:w="9766" w:type="dxa"/>
            <w:gridSpan w:val="2"/>
            <w:vAlign w:val="center"/>
          </w:tcPr>
          <w:p w14:paraId="17440591" w14:textId="6F330CC0" w:rsidR="00941F45" w:rsidRPr="00D028B0" w:rsidRDefault="008C383C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</w:t>
            </w:r>
            <w:r w:rsidR="00FD0C6C">
              <w:rPr>
                <w:rFonts w:ascii="Arial" w:hAnsi="Arial" w:cs="Arial"/>
                <w:sz w:val="16"/>
                <w:szCs w:val="16"/>
              </w:rPr>
              <w:t>esquelles des pratiques suivantes sont utilisées par v</w:t>
            </w:r>
            <w:r w:rsidR="003949C6" w:rsidRPr="003949C6">
              <w:rPr>
                <w:rFonts w:ascii="Arial" w:hAnsi="Arial" w:cs="Arial"/>
                <w:sz w:val="16"/>
                <w:szCs w:val="16"/>
              </w:rPr>
              <w:t>otre entreprise</w:t>
            </w:r>
            <w:r w:rsidR="00FD0C6C">
              <w:rPr>
                <w:rFonts w:ascii="Arial" w:hAnsi="Arial" w:cs="Arial"/>
                <w:sz w:val="16"/>
                <w:szCs w:val="16"/>
              </w:rPr>
              <w:t xml:space="preserve"> pour améliorer</w:t>
            </w:r>
            <w:r w:rsidR="003949C6" w:rsidRPr="003949C6">
              <w:rPr>
                <w:rFonts w:ascii="Arial" w:hAnsi="Arial" w:cs="Arial"/>
                <w:sz w:val="16"/>
                <w:szCs w:val="16"/>
              </w:rPr>
              <w:t xml:space="preserve">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3949C6" w:rsidRPr="003949C6">
              <w:rPr>
                <w:rFonts w:ascii="Arial" w:hAnsi="Arial" w:cs="Arial"/>
                <w:sz w:val="16"/>
                <w:szCs w:val="16"/>
              </w:rPr>
              <w:t>efficacité des matières fertilisantes appliquées</w:t>
            </w:r>
            <w:r w:rsidR="0094770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947708" w:rsidRPr="00947708">
              <w:rPr>
                <w:rFonts w:ascii="Arial" w:hAnsi="Arial" w:cs="Arial"/>
                <w:sz w:val="16"/>
                <w:szCs w:val="16"/>
              </w:rPr>
              <w:t xml:space="preserve">ou </w:t>
            </w:r>
            <w:r w:rsidR="00576D5A">
              <w:rPr>
                <w:rFonts w:ascii="Arial" w:hAnsi="Arial" w:cs="Arial"/>
                <w:sz w:val="16"/>
                <w:szCs w:val="16"/>
              </w:rPr>
              <w:t xml:space="preserve">d’en réduire </w:t>
            </w:r>
            <w:r w:rsidR="00947708" w:rsidRPr="00576D5A">
              <w:rPr>
                <w:rFonts w:ascii="Arial" w:hAnsi="Arial" w:cs="Arial"/>
                <w:sz w:val="16"/>
                <w:szCs w:val="16"/>
              </w:rPr>
              <w:t>les quantités</w:t>
            </w:r>
            <w:r w:rsidR="003949C6" w:rsidRPr="00576D5A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  <w:tr w:rsidR="003949C6" w:rsidRPr="009E114D" w14:paraId="504CFBE8" w14:textId="77777777" w:rsidTr="005621E0">
        <w:tc>
          <w:tcPr>
            <w:tcW w:w="1286" w:type="dxa"/>
            <w:vMerge w:val="restart"/>
            <w:tcBorders>
              <w:right w:val="single" w:sz="4" w:space="0" w:color="auto"/>
            </w:tcBorders>
            <w:vAlign w:val="center"/>
          </w:tcPr>
          <w:p w14:paraId="6285B9BE" w14:textId="2D586F03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F33A23D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3AE3CD6F" w14:textId="279A225E" w:rsidR="003949C6" w:rsidRPr="009F1821" w:rsidRDefault="003949C6" w:rsidP="003949C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3949C6">
              <w:rPr>
                <w:rFonts w:ascii="Arial" w:hAnsi="Arial" w:cs="Arial"/>
                <w:sz w:val="16"/>
                <w:szCs w:val="16"/>
              </w:rPr>
              <w:t>Correction ou entretien du pH pour le maintenir à un niveau approprié en fonction des cultures</w:t>
            </w:r>
          </w:p>
        </w:tc>
      </w:tr>
      <w:tr w:rsidR="003949C6" w:rsidRPr="009E114D" w14:paraId="24981333" w14:textId="77777777" w:rsidTr="005621E0">
        <w:tc>
          <w:tcPr>
            <w:tcW w:w="1286" w:type="dxa"/>
            <w:vMerge/>
            <w:tcBorders>
              <w:right w:val="single" w:sz="4" w:space="0" w:color="auto"/>
            </w:tcBorders>
            <w:vAlign w:val="center"/>
          </w:tcPr>
          <w:p w14:paraId="3468D24B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4584703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9A907AC" w14:textId="4099F266" w:rsidR="003949C6" w:rsidRPr="009F1821" w:rsidRDefault="003949C6" w:rsidP="003949C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3949C6">
              <w:rPr>
                <w:rFonts w:ascii="Arial" w:hAnsi="Arial" w:cs="Arial"/>
                <w:sz w:val="16"/>
                <w:szCs w:val="16"/>
              </w:rPr>
              <w:t>Utilisation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3949C6">
              <w:rPr>
                <w:rFonts w:ascii="Arial" w:hAnsi="Arial" w:cs="Arial"/>
                <w:sz w:val="16"/>
                <w:szCs w:val="16"/>
              </w:rPr>
              <w:t>outils permettant de mieux déterminer les besoins des plantes en azote (ex. : tests de nitrate, analyses foliaires)</w:t>
            </w:r>
          </w:p>
        </w:tc>
      </w:tr>
      <w:tr w:rsidR="003949C6" w:rsidRPr="009E114D" w14:paraId="3F920D84" w14:textId="77777777" w:rsidTr="005621E0">
        <w:tc>
          <w:tcPr>
            <w:tcW w:w="1286" w:type="dxa"/>
            <w:vMerge/>
            <w:tcBorders>
              <w:right w:val="single" w:sz="4" w:space="0" w:color="auto"/>
            </w:tcBorders>
            <w:vAlign w:val="center"/>
          </w:tcPr>
          <w:p w14:paraId="79254A77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6A6A740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26B0B01" w14:textId="0F2AA84F" w:rsidR="003949C6" w:rsidRPr="009F1821" w:rsidRDefault="003949C6" w:rsidP="003949C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3949C6">
              <w:rPr>
                <w:rFonts w:ascii="Arial" w:hAnsi="Arial" w:cs="Arial"/>
                <w:sz w:val="16"/>
                <w:szCs w:val="16"/>
              </w:rPr>
              <w:t>Fractionnement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3949C6">
              <w:rPr>
                <w:rFonts w:ascii="Arial" w:hAnsi="Arial" w:cs="Arial"/>
                <w:sz w:val="16"/>
                <w:szCs w:val="16"/>
              </w:rPr>
              <w:t>azote pour répartir la dose dans le temps</w:t>
            </w:r>
          </w:p>
        </w:tc>
      </w:tr>
      <w:tr w:rsidR="003949C6" w:rsidRPr="009E114D" w14:paraId="16B443A2" w14:textId="77777777" w:rsidTr="005621E0">
        <w:tc>
          <w:tcPr>
            <w:tcW w:w="1286" w:type="dxa"/>
            <w:vMerge/>
            <w:tcBorders>
              <w:right w:val="single" w:sz="4" w:space="0" w:color="auto"/>
            </w:tcBorders>
            <w:vAlign w:val="center"/>
          </w:tcPr>
          <w:p w14:paraId="611D46DC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B3451D2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133AE58" w14:textId="19316F04" w:rsidR="003949C6" w:rsidRPr="009F1821" w:rsidRDefault="003949C6" w:rsidP="003949C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3949C6">
              <w:rPr>
                <w:rFonts w:ascii="Arial" w:hAnsi="Arial" w:cs="Arial"/>
                <w:sz w:val="16"/>
                <w:szCs w:val="16"/>
              </w:rPr>
              <w:t>Application en bande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3949C6">
              <w:rPr>
                <w:rFonts w:ascii="Arial" w:hAnsi="Arial" w:cs="Arial"/>
                <w:sz w:val="16"/>
                <w:szCs w:val="16"/>
              </w:rPr>
              <w:t>engrais organique</w:t>
            </w:r>
            <w:r w:rsidR="0067499C">
              <w:rPr>
                <w:rFonts w:ascii="Arial" w:hAnsi="Arial" w:cs="Arial"/>
                <w:sz w:val="16"/>
                <w:szCs w:val="16"/>
              </w:rPr>
              <w:t>s</w:t>
            </w:r>
            <w:r w:rsidRPr="003949C6">
              <w:rPr>
                <w:rFonts w:ascii="Arial" w:hAnsi="Arial" w:cs="Arial"/>
                <w:sz w:val="16"/>
                <w:szCs w:val="16"/>
              </w:rPr>
              <w:t xml:space="preserve"> ou minéraux</w:t>
            </w:r>
            <w:r w:rsidR="0067499C">
              <w:rPr>
                <w:rFonts w:ascii="Arial" w:hAnsi="Arial" w:cs="Arial"/>
                <w:sz w:val="16"/>
                <w:szCs w:val="16"/>
              </w:rPr>
              <w:t xml:space="preserve"> (</w:t>
            </w:r>
            <w:r w:rsidR="00646A4C" w:rsidRPr="00646A4C">
              <w:rPr>
                <w:rFonts w:ascii="Arial" w:hAnsi="Arial" w:cs="Arial"/>
                <w:sz w:val="16"/>
                <w:szCs w:val="16"/>
              </w:rPr>
              <w:t>localisée où la culture est en mesure de capter) avec réduction des dose</w:t>
            </w:r>
            <w:r w:rsidR="008A55A0">
              <w:rPr>
                <w:rFonts w:ascii="Arial" w:hAnsi="Arial" w:cs="Arial"/>
                <w:sz w:val="16"/>
                <w:szCs w:val="16"/>
              </w:rPr>
              <w:t>s</w:t>
            </w:r>
          </w:p>
        </w:tc>
      </w:tr>
      <w:tr w:rsidR="003949C6" w:rsidRPr="009E114D" w14:paraId="4A939783" w14:textId="77777777" w:rsidTr="005621E0">
        <w:tc>
          <w:tcPr>
            <w:tcW w:w="1286" w:type="dxa"/>
            <w:vMerge/>
            <w:tcBorders>
              <w:right w:val="single" w:sz="4" w:space="0" w:color="auto"/>
            </w:tcBorders>
            <w:vAlign w:val="center"/>
          </w:tcPr>
          <w:p w14:paraId="1C935347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AEE91D3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D5D2CFD" w14:textId="288EA1F6" w:rsidR="003949C6" w:rsidRPr="009F1821" w:rsidRDefault="003949C6" w:rsidP="003949C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3949C6">
              <w:rPr>
                <w:rFonts w:ascii="Arial" w:hAnsi="Arial" w:cs="Arial"/>
                <w:sz w:val="16"/>
                <w:szCs w:val="16"/>
              </w:rPr>
              <w:t>Incorporation rapide après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3949C6">
              <w:rPr>
                <w:rFonts w:ascii="Arial" w:hAnsi="Arial" w:cs="Arial"/>
                <w:sz w:val="16"/>
                <w:szCs w:val="16"/>
              </w:rPr>
              <w:t>épandage</w:t>
            </w:r>
            <w:r w:rsidR="0067499C">
              <w:rPr>
                <w:rFonts w:ascii="Arial" w:hAnsi="Arial" w:cs="Arial"/>
                <w:sz w:val="16"/>
                <w:szCs w:val="16"/>
              </w:rPr>
              <w:t xml:space="preserve"> pour</w:t>
            </w:r>
            <w:r w:rsidRPr="003949C6">
              <w:rPr>
                <w:rFonts w:ascii="Arial" w:hAnsi="Arial" w:cs="Arial"/>
                <w:sz w:val="16"/>
                <w:szCs w:val="16"/>
              </w:rPr>
              <w:t xml:space="preserve"> conserver les éléments fertilisants</w:t>
            </w:r>
          </w:p>
        </w:tc>
      </w:tr>
      <w:tr w:rsidR="003949C6" w:rsidRPr="009E114D" w14:paraId="54432A1C" w14:textId="77777777" w:rsidTr="005621E0">
        <w:tc>
          <w:tcPr>
            <w:tcW w:w="1286" w:type="dxa"/>
            <w:vMerge/>
            <w:tcBorders>
              <w:right w:val="single" w:sz="4" w:space="0" w:color="auto"/>
            </w:tcBorders>
            <w:vAlign w:val="center"/>
          </w:tcPr>
          <w:p w14:paraId="1EF600DE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E8C18F1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FA5BCA7" w14:textId="17AD609B" w:rsidR="003949C6" w:rsidRPr="003167E2" w:rsidRDefault="003949C6" w:rsidP="003949C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3167E2">
              <w:rPr>
                <w:rFonts w:ascii="Arial" w:hAnsi="Arial" w:cs="Arial"/>
                <w:sz w:val="16"/>
                <w:szCs w:val="16"/>
              </w:rPr>
              <w:t>Incorporation d</w:t>
            </w:r>
            <w:r w:rsidR="00D80720" w:rsidRPr="003167E2">
              <w:rPr>
                <w:rFonts w:ascii="Arial" w:hAnsi="Arial" w:cs="Arial"/>
                <w:sz w:val="16"/>
                <w:szCs w:val="16"/>
              </w:rPr>
              <w:t>’</w:t>
            </w:r>
            <w:r w:rsidRPr="003167E2">
              <w:rPr>
                <w:rFonts w:ascii="Arial" w:hAnsi="Arial" w:cs="Arial"/>
                <w:sz w:val="16"/>
                <w:szCs w:val="16"/>
              </w:rPr>
              <w:t>engrais ammoniacaux ou application avant une faible pluie</w:t>
            </w:r>
          </w:p>
        </w:tc>
      </w:tr>
      <w:tr w:rsidR="003949C6" w:rsidRPr="009E114D" w14:paraId="1F390706" w14:textId="77777777" w:rsidTr="005621E0">
        <w:tc>
          <w:tcPr>
            <w:tcW w:w="1286" w:type="dxa"/>
            <w:vMerge/>
            <w:tcBorders>
              <w:right w:val="single" w:sz="4" w:space="0" w:color="auto"/>
            </w:tcBorders>
            <w:vAlign w:val="center"/>
          </w:tcPr>
          <w:p w14:paraId="2FB34D0A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C9F3C72" w14:textId="77777777" w:rsidR="003949C6" w:rsidRPr="009E114D" w:rsidRDefault="003949C6" w:rsidP="003949C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3DEA3A6" w14:textId="68474A69" w:rsidR="003949C6" w:rsidRPr="003167E2" w:rsidRDefault="003949C6" w:rsidP="003949C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3167E2">
              <w:rPr>
                <w:rFonts w:ascii="Arial" w:hAnsi="Arial" w:cs="Arial"/>
                <w:sz w:val="16"/>
                <w:szCs w:val="16"/>
              </w:rPr>
              <w:t>Essais de fertilisation à la ferme</w:t>
            </w:r>
          </w:p>
        </w:tc>
      </w:tr>
      <w:tr w:rsidR="006E21A3" w:rsidRPr="009E114D" w14:paraId="1EE20A13" w14:textId="77777777" w:rsidTr="00CC5F04">
        <w:tc>
          <w:tcPr>
            <w:tcW w:w="1286" w:type="dxa"/>
            <w:vMerge/>
            <w:tcBorders>
              <w:right w:val="single" w:sz="4" w:space="0" w:color="auto"/>
            </w:tcBorders>
            <w:vAlign w:val="center"/>
          </w:tcPr>
          <w:p w14:paraId="77A64D89" w14:textId="77777777" w:rsidR="000B1040" w:rsidRPr="009E114D" w:rsidRDefault="000B1040" w:rsidP="000B104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1F96F97" w14:textId="06275CEC" w:rsidR="000B1040" w:rsidRPr="009E114D" w:rsidRDefault="000B1040" w:rsidP="000B104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93AC036" w14:textId="2F248C7F" w:rsidR="000B1040" w:rsidRPr="003949C6" w:rsidRDefault="000B1040" w:rsidP="000B104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0B1040" w:rsidRPr="009E114D" w14:paraId="3727A188" w14:textId="77777777" w:rsidTr="005621E0">
        <w:tc>
          <w:tcPr>
            <w:tcW w:w="1286" w:type="dxa"/>
            <w:vMerge/>
            <w:tcBorders>
              <w:right w:val="single" w:sz="4" w:space="0" w:color="auto"/>
            </w:tcBorders>
            <w:vAlign w:val="center"/>
          </w:tcPr>
          <w:p w14:paraId="76F4B0F0" w14:textId="77777777" w:rsidR="000B1040" w:rsidRPr="009E114D" w:rsidRDefault="000B1040" w:rsidP="000B104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434D1F6" w14:textId="77777777" w:rsidR="000B1040" w:rsidRPr="009E114D" w:rsidRDefault="000B1040" w:rsidP="000B104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679E11" w14:textId="77777777" w:rsidR="000B1040" w:rsidRPr="009F1821" w:rsidRDefault="000B1040" w:rsidP="000B104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11A50F4B" w14:textId="77777777" w:rsidR="00C11A6F" w:rsidRDefault="00C11A6F" w:rsidP="00C11A6F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8D764F" w:rsidRPr="009E114D" w14:paraId="3E170694" w14:textId="77777777">
        <w:tc>
          <w:tcPr>
            <w:tcW w:w="1271" w:type="dxa"/>
            <w:vAlign w:val="center"/>
          </w:tcPr>
          <w:p w14:paraId="04485F4E" w14:textId="792A8A06" w:rsidR="00C11A6F" w:rsidRPr="009E114D" w:rsidRDefault="00C11A6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6.</w:t>
            </w:r>
            <w:r w:rsidR="00624E4D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9763" w:type="dxa"/>
            <w:gridSpan w:val="2"/>
            <w:vAlign w:val="center"/>
          </w:tcPr>
          <w:p w14:paraId="677CE982" w14:textId="77777777" w:rsidR="00C11A6F" w:rsidRPr="00D028B0" w:rsidRDefault="00C11A6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Lesquelles des pratiques suivantes visant à optimiser l’épandage de matières fertilisantes utilisez-vous dans votre entreprise? </w:t>
            </w:r>
          </w:p>
        </w:tc>
      </w:tr>
      <w:tr w:rsidR="0023081A" w:rsidRPr="009E114D" w14:paraId="453FCC33" w14:textId="77777777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14643A41" w14:textId="77777777" w:rsidR="00C11A6F" w:rsidRPr="009E114D" w:rsidRDefault="00C11A6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41B84F6" w14:textId="77777777" w:rsidR="00C11A6F" w:rsidRPr="009E114D" w:rsidRDefault="00C11A6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EC8B7CC" w14:textId="77777777" w:rsidR="00C11A6F" w:rsidRPr="009F1821" w:rsidRDefault="00C11A6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Calibrage des épandeurs </w:t>
            </w:r>
          </w:p>
        </w:tc>
      </w:tr>
      <w:tr w:rsidR="0023081A" w:rsidRPr="009E114D" w14:paraId="40FF495A" w14:textId="77777777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3B89981E" w14:textId="77777777" w:rsidR="00C11A6F" w:rsidRPr="009E114D" w:rsidRDefault="00C11A6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89D9DB4" w14:textId="77777777" w:rsidR="00C11A6F" w:rsidRPr="009E114D" w:rsidRDefault="00C11A6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1B7BDF5" w14:textId="77777777" w:rsidR="00C11A6F" w:rsidRPr="009F1821" w:rsidRDefault="00C11A6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Utilisation d’épandeurs de précision </w:t>
            </w:r>
          </w:p>
        </w:tc>
      </w:tr>
      <w:tr w:rsidR="0023081A" w:rsidRPr="009E114D" w14:paraId="2406956D" w14:textId="77777777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1CADEA5F" w14:textId="77777777" w:rsidR="00C11A6F" w:rsidRPr="009E114D" w:rsidRDefault="00C11A6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7050ED5" w14:textId="77777777" w:rsidR="00C11A6F" w:rsidRPr="009E114D" w:rsidRDefault="00C11A6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816F6CA" w14:textId="77777777" w:rsidR="00C11A6F" w:rsidRPr="009F1821" w:rsidRDefault="00C11A6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23081A" w:rsidRPr="009E114D" w14:paraId="252AD5D3" w14:textId="77777777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B9F3BC2" w14:textId="77777777" w:rsidR="00C11A6F" w:rsidRPr="009E114D" w:rsidRDefault="00C11A6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6C44E0E" w14:textId="77777777" w:rsidR="00C11A6F" w:rsidRPr="009E114D" w:rsidRDefault="00C11A6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F33AFE" w14:textId="77777777" w:rsidR="00C11A6F" w:rsidRPr="009F1821" w:rsidRDefault="00C11A6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5705800B" w14:textId="77777777" w:rsidR="00C11A6F" w:rsidRDefault="00C11A6F" w:rsidP="00941F45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724D06" w:rsidRPr="009E114D" w14:paraId="79D21E06" w14:textId="77777777" w:rsidTr="00FC539C">
        <w:tc>
          <w:tcPr>
            <w:tcW w:w="1277" w:type="dxa"/>
            <w:vAlign w:val="center"/>
          </w:tcPr>
          <w:p w14:paraId="7FDA5E97" w14:textId="77777777" w:rsidR="00724D06" w:rsidRPr="009E114D" w:rsidRDefault="00724D06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776BB380" w14:textId="6F2956FF" w:rsidR="00724D06" w:rsidRPr="009E114D" w:rsidRDefault="00A4637B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758D2D02" w14:textId="00AF31CF" w:rsidR="00724D06" w:rsidRDefault="00724D06" w:rsidP="00941F45">
      <w:pPr>
        <w:spacing w:before="40" w:after="40" w:line="276" w:lineRule="auto"/>
        <w:rPr>
          <w:sz w:val="18"/>
          <w:szCs w:val="18"/>
        </w:rPr>
      </w:pPr>
    </w:p>
    <w:p w14:paraId="5C167424" w14:textId="77777777" w:rsidR="00724D06" w:rsidRDefault="00724D06">
      <w:pPr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23EAC5B3" w14:textId="77777777" w:rsidR="00724D06" w:rsidRDefault="00724D06" w:rsidP="00941F45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1400"/>
      </w:tblGrid>
      <w:tr w:rsidR="00724D06" w14:paraId="450B4974" w14:textId="77777777" w:rsidTr="00724D06">
        <w:trPr>
          <w:trHeight w:val="633"/>
        </w:trPr>
        <w:tc>
          <w:tcPr>
            <w:tcW w:w="9634" w:type="dxa"/>
            <w:shd w:val="clear" w:color="auto" w:fill="FABF8F" w:themeFill="accent6" w:themeFillTint="99"/>
            <w:vAlign w:val="center"/>
          </w:tcPr>
          <w:p w14:paraId="10B0BEB7" w14:textId="6FFDF13A" w:rsidR="00724D06" w:rsidRDefault="002E5471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Répondez aux </w:t>
            </w:r>
            <w:r w:rsidR="00106E21">
              <w:rPr>
                <w:rFonts w:ascii="Arial" w:hAnsi="Arial" w:cs="Arial"/>
                <w:sz w:val="16"/>
                <w:szCs w:val="16"/>
              </w:rPr>
              <w:t xml:space="preserve">deux </w:t>
            </w:r>
            <w:r>
              <w:rPr>
                <w:rFonts w:ascii="Arial" w:hAnsi="Arial" w:cs="Arial"/>
                <w:sz w:val="16"/>
                <w:szCs w:val="16"/>
              </w:rPr>
              <w:t>questions suivantes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2DA4">
              <w:rPr>
                <w:rFonts w:ascii="Arial" w:hAnsi="Arial" w:cs="Arial"/>
                <w:sz w:val="16"/>
                <w:szCs w:val="16"/>
              </w:rPr>
              <w:t xml:space="preserve">si </w:t>
            </w:r>
            <w:r w:rsidR="00D56C6C">
              <w:rPr>
                <w:rFonts w:ascii="Arial" w:hAnsi="Arial" w:cs="Arial"/>
                <w:sz w:val="16"/>
                <w:szCs w:val="16"/>
              </w:rPr>
              <w:t>vous gérez</w:t>
            </w:r>
            <w:r w:rsidR="00724D06">
              <w:rPr>
                <w:rFonts w:ascii="Arial" w:hAnsi="Arial" w:cs="Arial"/>
                <w:sz w:val="16"/>
                <w:szCs w:val="16"/>
              </w:rPr>
              <w:t xml:space="preserve"> des épandages </w:t>
            </w:r>
            <w:r w:rsidR="00724D06" w:rsidRPr="0086749D">
              <w:rPr>
                <w:rFonts w:ascii="Arial" w:hAnsi="Arial" w:cs="Arial"/>
                <w:sz w:val="16"/>
                <w:szCs w:val="16"/>
              </w:rPr>
              <w:t>de déjections animales, de MRF ou de composts</w:t>
            </w:r>
            <w:r w:rsidR="00724D06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 w:rsidR="00724D06" w:rsidRPr="00010929">
              <w:rPr>
                <w:rFonts w:ascii="Arial" w:hAnsi="Arial" w:cs="Arial"/>
                <w:sz w:val="16"/>
                <w:szCs w:val="16"/>
              </w:rPr>
              <w:t>(</w:t>
            </w:r>
            <w:r w:rsidR="00724D06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FD0C6C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="00724D06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="00724D06" w:rsidRPr="00010929">
              <w:rPr>
                <w:rFonts w:ascii="Arial" w:hAnsi="Arial" w:cs="Arial"/>
                <w:sz w:val="16"/>
                <w:szCs w:val="16"/>
              </w:rPr>
              <w:t>).</w:t>
            </w:r>
          </w:p>
        </w:tc>
        <w:tc>
          <w:tcPr>
            <w:tcW w:w="1400" w:type="dxa"/>
            <w:shd w:val="clear" w:color="auto" w:fill="FABF8F" w:themeFill="accent6" w:themeFillTint="99"/>
            <w:vAlign w:val="center"/>
          </w:tcPr>
          <w:p w14:paraId="67911CD0" w14:textId="77777777" w:rsidR="00724D06" w:rsidRDefault="00724D06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3E4C5048" w14:textId="77777777" w:rsidR="00724D06" w:rsidRDefault="00724D06" w:rsidP="00941F45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67"/>
        <w:gridCol w:w="400"/>
        <w:gridCol w:w="9367"/>
      </w:tblGrid>
      <w:tr w:rsidR="00071C06" w:rsidRPr="009E114D" w14:paraId="7897068F" w14:textId="77777777" w:rsidTr="00DC3031">
        <w:tc>
          <w:tcPr>
            <w:tcW w:w="1271" w:type="dxa"/>
            <w:vAlign w:val="center"/>
          </w:tcPr>
          <w:p w14:paraId="060919F7" w14:textId="7C1C3162" w:rsidR="00941F45" w:rsidRPr="009E114D" w:rsidRDefault="00724D06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6.</w:t>
            </w:r>
            <w:r w:rsidR="00624E4D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9763" w:type="dxa"/>
            <w:gridSpan w:val="2"/>
            <w:vAlign w:val="center"/>
          </w:tcPr>
          <w:p w14:paraId="2635CA1A" w14:textId="4467B119" w:rsidR="00941F45" w:rsidRPr="00D028B0" w:rsidRDefault="0086749D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86749D">
              <w:rPr>
                <w:rFonts w:ascii="Arial" w:hAnsi="Arial" w:cs="Arial"/>
                <w:sz w:val="16"/>
                <w:szCs w:val="16"/>
              </w:rPr>
              <w:t>Laquelle ou lesquelles des pratiques suivantes visant à réduire les pertes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86749D">
              <w:rPr>
                <w:rFonts w:ascii="Arial" w:hAnsi="Arial" w:cs="Arial"/>
                <w:sz w:val="16"/>
                <w:szCs w:val="16"/>
              </w:rPr>
              <w:t xml:space="preserve">éléments nutritifs sont utilisées </w:t>
            </w:r>
            <w:r w:rsidR="00FA2C50">
              <w:rPr>
                <w:rFonts w:ascii="Arial" w:hAnsi="Arial" w:cs="Arial"/>
                <w:sz w:val="16"/>
                <w:szCs w:val="16"/>
              </w:rPr>
              <w:t>par</w:t>
            </w:r>
            <w:r w:rsidR="00FD0C6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B5B9F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86749D">
              <w:rPr>
                <w:rFonts w:ascii="Arial" w:hAnsi="Arial" w:cs="Arial"/>
                <w:sz w:val="16"/>
                <w:szCs w:val="16"/>
              </w:rPr>
              <w:t>entreprise lors de</w:t>
            </w:r>
            <w:r w:rsidR="00695A4A">
              <w:rPr>
                <w:rFonts w:ascii="Arial" w:hAnsi="Arial" w:cs="Arial"/>
                <w:sz w:val="16"/>
                <w:szCs w:val="16"/>
              </w:rPr>
              <w:t>s</w:t>
            </w:r>
            <w:r w:rsidRPr="0086749D">
              <w:rPr>
                <w:rFonts w:ascii="Arial" w:hAnsi="Arial" w:cs="Arial"/>
                <w:sz w:val="16"/>
                <w:szCs w:val="16"/>
              </w:rPr>
              <w:t xml:space="preserve"> épandage</w:t>
            </w:r>
            <w:r w:rsidR="00695A4A">
              <w:rPr>
                <w:rFonts w:ascii="Arial" w:hAnsi="Arial" w:cs="Arial"/>
                <w:sz w:val="16"/>
                <w:szCs w:val="16"/>
              </w:rPr>
              <w:t>s</w:t>
            </w:r>
            <w:r w:rsidRPr="0086749D">
              <w:rPr>
                <w:rFonts w:ascii="Arial" w:hAnsi="Arial" w:cs="Arial"/>
                <w:sz w:val="16"/>
                <w:szCs w:val="16"/>
              </w:rPr>
              <w:t xml:space="preserve"> de déjections animales, de MRF ou de composts?</w:t>
            </w:r>
          </w:p>
        </w:tc>
      </w:tr>
      <w:tr w:rsidR="00071C06" w:rsidRPr="009E114D" w14:paraId="3C545E5A" w14:textId="77777777" w:rsidTr="00DC3031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54E3A152" w14:textId="153D84B6" w:rsidR="0032199A" w:rsidRPr="009E114D" w:rsidRDefault="0032199A" w:rsidP="0032199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BB0ACEB" w14:textId="77777777" w:rsidR="0032199A" w:rsidRPr="009E114D" w:rsidRDefault="0032199A" w:rsidP="0032199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3E67CF4" w14:textId="7B0E995E" w:rsidR="0032199A" w:rsidRPr="009F1821" w:rsidRDefault="0032199A" w:rsidP="0032199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32199A">
              <w:rPr>
                <w:rFonts w:ascii="Arial" w:hAnsi="Arial" w:cs="Arial"/>
                <w:sz w:val="16"/>
                <w:szCs w:val="16"/>
              </w:rPr>
              <w:t>Réalisation des travaux lorsque le sol est ressuyé</w:t>
            </w:r>
          </w:p>
        </w:tc>
      </w:tr>
      <w:tr w:rsidR="00071C06" w:rsidRPr="009E114D" w14:paraId="1B85A14D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0BB48800" w14:textId="77777777" w:rsidR="0032199A" w:rsidRPr="009E114D" w:rsidRDefault="0032199A" w:rsidP="0032199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7D231A8" w14:textId="77777777" w:rsidR="0032199A" w:rsidRPr="009E114D" w:rsidRDefault="0032199A" w:rsidP="0032199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5C7C2B6" w14:textId="71CC5B32" w:rsidR="0032199A" w:rsidRPr="009F1821" w:rsidRDefault="0032199A" w:rsidP="0032199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32199A">
              <w:rPr>
                <w:rFonts w:ascii="Arial" w:hAnsi="Arial" w:cs="Arial"/>
                <w:sz w:val="16"/>
                <w:szCs w:val="16"/>
              </w:rPr>
              <w:t>Réalisation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32199A">
              <w:rPr>
                <w:rFonts w:ascii="Arial" w:hAnsi="Arial" w:cs="Arial"/>
                <w:sz w:val="16"/>
                <w:szCs w:val="16"/>
              </w:rPr>
              <w:t>un maximum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32199A">
              <w:rPr>
                <w:rFonts w:ascii="Arial" w:hAnsi="Arial" w:cs="Arial"/>
                <w:sz w:val="16"/>
                <w:szCs w:val="16"/>
              </w:rPr>
              <w:t xml:space="preserve">épandages </w:t>
            </w:r>
            <w:r w:rsidR="00695A4A">
              <w:rPr>
                <w:rFonts w:ascii="Arial" w:hAnsi="Arial" w:cs="Arial"/>
                <w:sz w:val="16"/>
                <w:szCs w:val="16"/>
              </w:rPr>
              <w:t>au cours</w:t>
            </w:r>
            <w:r w:rsidRPr="0032199A">
              <w:rPr>
                <w:rFonts w:ascii="Arial" w:hAnsi="Arial" w:cs="Arial"/>
                <w:sz w:val="16"/>
                <w:szCs w:val="16"/>
              </w:rPr>
              <w:t xml:space="preserve"> de la période de croissance des cultures</w:t>
            </w:r>
            <w:r w:rsidR="00695A4A">
              <w:rPr>
                <w:rFonts w:ascii="Arial" w:hAnsi="Arial" w:cs="Arial"/>
                <w:sz w:val="16"/>
                <w:szCs w:val="16"/>
              </w:rPr>
              <w:t>, dans le respect de</w:t>
            </w:r>
            <w:r w:rsidRPr="0032199A">
              <w:rPr>
                <w:rFonts w:ascii="Arial" w:hAnsi="Arial" w:cs="Arial"/>
                <w:sz w:val="16"/>
                <w:szCs w:val="16"/>
              </w:rPr>
              <w:t xml:space="preserve"> la capacité maximale des ouvrages de stockage</w:t>
            </w:r>
          </w:p>
        </w:tc>
      </w:tr>
      <w:tr w:rsidR="00071C06" w:rsidRPr="009E114D" w14:paraId="140DE4D4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7089D100" w14:textId="77777777" w:rsidR="0032199A" w:rsidRPr="009E114D" w:rsidRDefault="0032199A" w:rsidP="0032199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223D885" w14:textId="77777777" w:rsidR="0032199A" w:rsidRPr="009E114D" w:rsidRDefault="0032199A" w:rsidP="0032199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4365954" w14:textId="32275DDE" w:rsidR="0032199A" w:rsidRPr="00C83B65" w:rsidRDefault="00660833" w:rsidP="0032199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83B65">
              <w:rPr>
                <w:rFonts w:ascii="Arial" w:hAnsi="Arial" w:cs="Arial"/>
                <w:sz w:val="16"/>
                <w:szCs w:val="16"/>
              </w:rPr>
              <w:t>Prise en</w:t>
            </w:r>
            <w:r w:rsidR="007C6EA1" w:rsidRPr="00C83B65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71C06" w:rsidRPr="00C83B65">
              <w:rPr>
                <w:rFonts w:ascii="Arial" w:hAnsi="Arial" w:cs="Arial"/>
                <w:sz w:val="16"/>
                <w:szCs w:val="16"/>
              </w:rPr>
              <w:t>compte des conditions météo</w:t>
            </w:r>
            <w:r w:rsidR="00FD0C6C">
              <w:rPr>
                <w:rFonts w:ascii="Arial" w:hAnsi="Arial" w:cs="Arial"/>
                <w:sz w:val="16"/>
                <w:szCs w:val="16"/>
              </w:rPr>
              <w:t>rologiques</w:t>
            </w:r>
            <w:r w:rsidR="00071C06" w:rsidRPr="00C83B65">
              <w:rPr>
                <w:rFonts w:ascii="Arial" w:hAnsi="Arial" w:cs="Arial"/>
                <w:sz w:val="16"/>
                <w:szCs w:val="16"/>
              </w:rPr>
              <w:t xml:space="preserve"> avant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071C06" w:rsidRPr="00C83B65">
              <w:rPr>
                <w:rFonts w:ascii="Arial" w:hAnsi="Arial" w:cs="Arial"/>
                <w:sz w:val="16"/>
                <w:szCs w:val="16"/>
              </w:rPr>
              <w:t>épandre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="00071C06" w:rsidRPr="00C83B65">
              <w:rPr>
                <w:rFonts w:ascii="Arial" w:hAnsi="Arial" w:cs="Arial"/>
                <w:sz w:val="16"/>
                <w:szCs w:val="16"/>
              </w:rPr>
              <w:t xml:space="preserve"> : pour éviter </w:t>
            </w:r>
            <w:r w:rsidR="00FD0C6C">
              <w:rPr>
                <w:rFonts w:ascii="Arial" w:hAnsi="Arial" w:cs="Arial"/>
                <w:sz w:val="16"/>
                <w:szCs w:val="16"/>
              </w:rPr>
              <w:t>de le faire</w:t>
            </w:r>
            <w:r w:rsidR="0032199A" w:rsidRPr="00C83B65">
              <w:rPr>
                <w:rFonts w:ascii="Arial" w:hAnsi="Arial" w:cs="Arial"/>
                <w:sz w:val="16"/>
                <w:szCs w:val="16"/>
              </w:rPr>
              <w:t xml:space="preserve"> avant un épisode de forte pluie</w:t>
            </w:r>
            <w:r w:rsidR="0094138E" w:rsidRPr="00C83B65">
              <w:rPr>
                <w:rFonts w:ascii="Arial" w:hAnsi="Arial" w:cs="Arial"/>
                <w:sz w:val="16"/>
                <w:szCs w:val="16"/>
              </w:rPr>
              <w:t>)</w:t>
            </w:r>
          </w:p>
        </w:tc>
      </w:tr>
      <w:tr w:rsidR="00071C06" w:rsidRPr="009E114D" w14:paraId="4ABE41D7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74104F69" w14:textId="77777777" w:rsidR="0032199A" w:rsidRPr="009E114D" w:rsidRDefault="0032199A" w:rsidP="0032199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0C36A67" w14:textId="77777777" w:rsidR="0032199A" w:rsidRPr="009E114D" w:rsidRDefault="0032199A" w:rsidP="0032199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3D5C39D" w14:textId="76AFBA49" w:rsidR="0032199A" w:rsidRPr="00C83B65" w:rsidRDefault="0032199A" w:rsidP="0032199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83B65">
              <w:rPr>
                <w:rFonts w:ascii="Arial" w:hAnsi="Arial" w:cs="Arial"/>
                <w:sz w:val="16"/>
                <w:szCs w:val="16"/>
              </w:rPr>
              <w:t xml:space="preserve">Respect des doses et </w:t>
            </w:r>
            <w:r w:rsidR="00FD0C6C">
              <w:rPr>
                <w:rFonts w:ascii="Arial" w:hAnsi="Arial" w:cs="Arial"/>
                <w:sz w:val="16"/>
                <w:szCs w:val="16"/>
              </w:rPr>
              <w:t xml:space="preserve">des </w:t>
            </w:r>
            <w:r w:rsidRPr="00C83B65">
              <w:rPr>
                <w:rFonts w:ascii="Arial" w:hAnsi="Arial" w:cs="Arial"/>
                <w:sz w:val="16"/>
                <w:szCs w:val="16"/>
              </w:rPr>
              <w:t>moments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83B65">
              <w:rPr>
                <w:rFonts w:ascii="Arial" w:hAnsi="Arial" w:cs="Arial"/>
                <w:sz w:val="16"/>
                <w:szCs w:val="16"/>
              </w:rPr>
              <w:t>application prévus</w:t>
            </w:r>
          </w:p>
        </w:tc>
      </w:tr>
      <w:tr w:rsidR="00071C06" w:rsidRPr="009E114D" w14:paraId="0BB0B065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7FF0ACD8" w14:textId="77777777" w:rsidR="0032199A" w:rsidRPr="009E114D" w:rsidRDefault="0032199A" w:rsidP="0032199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F23CF35" w14:textId="77777777" w:rsidR="0032199A" w:rsidRPr="009E114D" w:rsidRDefault="0032199A" w:rsidP="0032199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BD0FE18" w14:textId="48C94EC1" w:rsidR="0032199A" w:rsidRPr="009F1821" w:rsidRDefault="0032199A" w:rsidP="0032199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A6440D">
              <w:rPr>
                <w:rFonts w:ascii="Arial" w:hAnsi="Arial" w:cs="Arial"/>
                <w:sz w:val="16"/>
                <w:szCs w:val="16"/>
              </w:rPr>
              <w:t>Incorporation</w:t>
            </w:r>
            <w:r w:rsidRPr="0032199A">
              <w:rPr>
                <w:rFonts w:ascii="Arial" w:hAnsi="Arial" w:cs="Arial"/>
                <w:sz w:val="16"/>
                <w:szCs w:val="16"/>
              </w:rPr>
              <w:t xml:space="preserve"> des matières dans le sol</w:t>
            </w:r>
          </w:p>
        </w:tc>
      </w:tr>
      <w:tr w:rsidR="00B72E07" w:rsidRPr="009E114D" w14:paraId="2693238F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41F6C616" w14:textId="77777777" w:rsidR="00B72E07" w:rsidRPr="009E114D" w:rsidRDefault="00B72E07" w:rsidP="00B72E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31A21EB" w14:textId="2FE15705" w:rsidR="00B72E07" w:rsidRPr="009E114D" w:rsidRDefault="00B72E07" w:rsidP="00B72E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C940BBE" w14:textId="72D42631" w:rsidR="00B72E07" w:rsidRPr="0032199A" w:rsidRDefault="00B72E07" w:rsidP="00B72E0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B72E07" w:rsidRPr="009E114D" w14:paraId="7F10A664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64275896" w14:textId="77777777" w:rsidR="00B72E07" w:rsidRPr="009E114D" w:rsidRDefault="00B72E07" w:rsidP="00B72E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47E6D60" w14:textId="77777777" w:rsidR="00B72E07" w:rsidRPr="009E114D" w:rsidRDefault="00B72E07" w:rsidP="00B72E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36D185" w14:textId="77777777" w:rsidR="00B72E07" w:rsidRPr="009F1821" w:rsidRDefault="00B72E07" w:rsidP="00B72E0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77B67955" w14:textId="77777777" w:rsidR="00941F45" w:rsidRDefault="00941F45" w:rsidP="00941F45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941F45" w:rsidRPr="009E114D" w14:paraId="6679DC8C" w14:textId="77777777" w:rsidTr="00FC539C">
        <w:tc>
          <w:tcPr>
            <w:tcW w:w="1271" w:type="dxa"/>
            <w:vAlign w:val="center"/>
          </w:tcPr>
          <w:p w14:paraId="6F8C92BD" w14:textId="69047CAD" w:rsidR="00941F45" w:rsidRPr="009E114D" w:rsidRDefault="00724D06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6.5</w:t>
            </w:r>
          </w:p>
        </w:tc>
        <w:tc>
          <w:tcPr>
            <w:tcW w:w="9763" w:type="dxa"/>
            <w:gridSpan w:val="2"/>
            <w:vAlign w:val="center"/>
          </w:tcPr>
          <w:p w14:paraId="7EE65C8F" w14:textId="1E4302B6" w:rsidR="00941F45" w:rsidRPr="00D028B0" w:rsidRDefault="006974D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6974D8">
              <w:rPr>
                <w:rFonts w:ascii="Arial" w:hAnsi="Arial" w:cs="Arial"/>
                <w:sz w:val="16"/>
                <w:szCs w:val="16"/>
              </w:rPr>
              <w:t>Lorsque vous êtes contraints de réaliser des épandages automnaux de déjections animales, de MRF ou de compost</w:t>
            </w:r>
            <w:r w:rsidR="00695A4A">
              <w:rPr>
                <w:rFonts w:ascii="Arial" w:hAnsi="Arial" w:cs="Arial"/>
                <w:sz w:val="16"/>
                <w:szCs w:val="16"/>
              </w:rPr>
              <w:t>s</w:t>
            </w:r>
            <w:r w:rsidRPr="006974D8">
              <w:rPr>
                <w:rFonts w:ascii="Arial" w:hAnsi="Arial" w:cs="Arial"/>
                <w:sz w:val="16"/>
                <w:szCs w:val="16"/>
              </w:rPr>
              <w:t xml:space="preserve">, </w:t>
            </w:r>
            <w:r w:rsidR="00695A4A">
              <w:rPr>
                <w:rFonts w:ascii="Arial" w:hAnsi="Arial" w:cs="Arial"/>
                <w:sz w:val="16"/>
                <w:szCs w:val="16"/>
              </w:rPr>
              <w:t>lesquelles des</w:t>
            </w:r>
            <w:r w:rsidRPr="006974D8">
              <w:rPr>
                <w:rFonts w:ascii="Arial" w:hAnsi="Arial" w:cs="Arial"/>
                <w:sz w:val="16"/>
                <w:szCs w:val="16"/>
              </w:rPr>
              <w:t xml:space="preserve"> pratiques</w:t>
            </w:r>
            <w:r w:rsidR="00695A4A">
              <w:rPr>
                <w:rFonts w:ascii="Arial" w:hAnsi="Arial" w:cs="Arial"/>
                <w:sz w:val="16"/>
                <w:szCs w:val="16"/>
              </w:rPr>
              <w:t xml:space="preserve"> suivantes</w:t>
            </w:r>
            <w:r w:rsidRPr="006974D8">
              <w:rPr>
                <w:rFonts w:ascii="Arial" w:hAnsi="Arial" w:cs="Arial"/>
                <w:sz w:val="16"/>
                <w:szCs w:val="16"/>
              </w:rPr>
              <w:t xml:space="preserve"> utilisez-vous?</w:t>
            </w:r>
          </w:p>
        </w:tc>
      </w:tr>
      <w:tr w:rsidR="00FB0077" w:rsidRPr="009E114D" w14:paraId="2862154B" w14:textId="77777777" w:rsidTr="008F0C0A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6C0ED7C6" w14:textId="0F62DAA8" w:rsidR="00FB0077" w:rsidRPr="009E114D" w:rsidRDefault="00FB0077" w:rsidP="006974D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078BCDF" w14:textId="77777777" w:rsidR="00FB0077" w:rsidRPr="009E114D" w:rsidRDefault="00FB0077" w:rsidP="006974D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2F266E5" w14:textId="69979872" w:rsidR="00FB0077" w:rsidRPr="008F0C0A" w:rsidRDefault="00FB0077" w:rsidP="006974D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8F0C0A">
              <w:rPr>
                <w:rFonts w:ascii="Arial" w:hAnsi="Arial" w:cs="Arial"/>
                <w:sz w:val="16"/>
                <w:szCs w:val="16"/>
              </w:rPr>
              <w:t xml:space="preserve">Épandage sur des superficies qui seront couvertes en hiver par des cultures ou des résidus de culture </w:t>
            </w:r>
          </w:p>
        </w:tc>
      </w:tr>
      <w:tr w:rsidR="00FB0077" w:rsidRPr="009E114D" w14:paraId="6736C7A6" w14:textId="77777777" w:rsidTr="008F0C0A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55D79745" w14:textId="77777777" w:rsidR="00FB0077" w:rsidRPr="009E114D" w:rsidRDefault="00FB0077" w:rsidP="006974D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AD30550" w14:textId="77777777" w:rsidR="00FB0077" w:rsidRPr="009E114D" w:rsidRDefault="00FB0077" w:rsidP="006974D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C7FA056" w14:textId="62FD1EF8" w:rsidR="00FB0077" w:rsidRPr="008F0C0A" w:rsidRDefault="00FB0077" w:rsidP="006974D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8F0C0A">
              <w:rPr>
                <w:rFonts w:ascii="Arial" w:hAnsi="Arial" w:cs="Arial"/>
                <w:sz w:val="16"/>
                <w:szCs w:val="16"/>
              </w:rPr>
              <w:t>Incorporation rapide au sol (ex</w:t>
            </w:r>
            <w:r w:rsidR="00FD0C6C">
              <w:rPr>
                <w:rFonts w:ascii="Arial" w:hAnsi="Arial" w:cs="Arial"/>
                <w:sz w:val="16"/>
                <w:szCs w:val="16"/>
              </w:rPr>
              <w:t>.</w:t>
            </w:r>
            <w:r w:rsidRPr="008F0C0A">
              <w:rPr>
                <w:rFonts w:ascii="Arial" w:hAnsi="Arial" w:cs="Arial"/>
                <w:sz w:val="16"/>
                <w:szCs w:val="16"/>
              </w:rPr>
              <w:t> : &lt;</w:t>
            </w:r>
            <w:r w:rsidR="00FD0C6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F0C0A">
              <w:rPr>
                <w:rFonts w:ascii="Arial" w:hAnsi="Arial" w:cs="Arial"/>
                <w:sz w:val="16"/>
                <w:szCs w:val="16"/>
              </w:rPr>
              <w:t xml:space="preserve">24 heures) </w:t>
            </w:r>
          </w:p>
        </w:tc>
      </w:tr>
      <w:tr w:rsidR="00FB0077" w:rsidRPr="009E114D" w14:paraId="3481A450" w14:textId="77777777" w:rsidTr="008F0C0A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3B96254A" w14:textId="77777777" w:rsidR="00FB0077" w:rsidRPr="009E114D" w:rsidRDefault="00FB0077" w:rsidP="006974D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A2156A3" w14:textId="77777777" w:rsidR="00FB0077" w:rsidRPr="009E114D" w:rsidRDefault="00FB0077" w:rsidP="006974D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C055B05" w14:textId="4E806D1C" w:rsidR="00FB0077" w:rsidRPr="008F0C0A" w:rsidRDefault="00FB0077" w:rsidP="006974D8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 w:rsidRPr="008F0C0A">
              <w:rPr>
                <w:rFonts w:ascii="Arial" w:hAnsi="Arial" w:cs="Arial"/>
                <w:sz w:val="16"/>
                <w:szCs w:val="16"/>
              </w:rPr>
              <w:t>Autre pratique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atténuation</w:t>
            </w:r>
          </w:p>
        </w:tc>
      </w:tr>
      <w:tr w:rsidR="00FB0077" w:rsidRPr="009E114D" w14:paraId="1DDDB686" w14:textId="77777777" w:rsidTr="00FB0077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7CC84190" w14:textId="77777777" w:rsidR="00FB0077" w:rsidRPr="009E114D" w:rsidRDefault="00FB0077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9881F02" w14:textId="77777777" w:rsidR="00FB0077" w:rsidRPr="009E114D" w:rsidRDefault="00FB0077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61A6691" w14:textId="4164827C" w:rsidR="00FB0077" w:rsidRPr="008F0C0A" w:rsidRDefault="00FB0077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8F0C0A">
              <w:rPr>
                <w:rFonts w:ascii="Arial" w:hAnsi="Arial" w:cs="Arial"/>
                <w:sz w:val="16"/>
                <w:szCs w:val="16"/>
              </w:rPr>
              <w:t>Aucune pratique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atténuation</w:t>
            </w:r>
          </w:p>
        </w:tc>
      </w:tr>
      <w:tr w:rsidR="00FB0077" w:rsidRPr="009E114D" w14:paraId="03C878ED" w14:textId="77777777" w:rsidTr="008F0C0A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3717D337" w14:textId="77777777" w:rsidR="00FB0077" w:rsidRPr="009E114D" w:rsidRDefault="00FB0077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80EB30F" w14:textId="42CB3EE1" w:rsidR="00FB0077" w:rsidRPr="009E114D" w:rsidRDefault="00FB0077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F80444" w14:textId="543ABB85" w:rsidR="00FB0077" w:rsidRPr="008F0C0A" w:rsidRDefault="00FB0077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</w:t>
            </w:r>
            <w:r w:rsidR="00D32CBD">
              <w:rPr>
                <w:rFonts w:ascii="Arial" w:hAnsi="Arial" w:cs="Arial"/>
                <w:sz w:val="16"/>
                <w:szCs w:val="16"/>
              </w:rPr>
              <w:t xml:space="preserve"> épandage automnal</w:t>
            </w:r>
          </w:p>
        </w:tc>
      </w:tr>
    </w:tbl>
    <w:p w14:paraId="5DAFF118" w14:textId="77777777" w:rsidR="00941F45" w:rsidRDefault="00941F45" w:rsidP="00941F45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8F0C0A" w:rsidRPr="009E114D" w14:paraId="09C55EE2" w14:textId="77777777" w:rsidTr="00FC539C">
        <w:tc>
          <w:tcPr>
            <w:tcW w:w="1277" w:type="dxa"/>
            <w:vAlign w:val="center"/>
          </w:tcPr>
          <w:p w14:paraId="37A1E83E" w14:textId="77777777" w:rsidR="008F0C0A" w:rsidRPr="009E114D" w:rsidRDefault="008F0C0A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59576B89" w14:textId="0B11E133" w:rsidR="008F0C0A" w:rsidRPr="009E114D" w:rsidRDefault="00A4637B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73D5BE18" w14:textId="77777777" w:rsidR="008F0C0A" w:rsidRDefault="008F0C0A" w:rsidP="008F0C0A">
      <w:pPr>
        <w:spacing w:before="40" w:after="40" w:line="276" w:lineRule="auto"/>
        <w:rPr>
          <w:sz w:val="18"/>
          <w:szCs w:val="18"/>
        </w:rPr>
      </w:pPr>
    </w:p>
    <w:p w14:paraId="4CB9AC48" w14:textId="700C7D0A" w:rsidR="001D50D9" w:rsidRDefault="001D50D9">
      <w:pPr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1"/>
        <w:gridCol w:w="3253"/>
      </w:tblGrid>
      <w:tr w:rsidR="004878CC" w14:paraId="039BF4B2" w14:textId="77777777" w:rsidTr="00FC539C">
        <w:tc>
          <w:tcPr>
            <w:tcW w:w="7791" w:type="dxa"/>
            <w:vAlign w:val="center"/>
          </w:tcPr>
          <w:p w14:paraId="32004221" w14:textId="38BAC0F9" w:rsidR="004878CC" w:rsidRPr="00580B9C" w:rsidRDefault="004878CC" w:rsidP="00FC539C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 xml:space="preserve">Section </w:t>
            </w:r>
            <w:r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7</w:t>
            </w:r>
          </w:p>
          <w:p w14:paraId="4EF5AFA6" w14:textId="50AAB369" w:rsidR="004878CC" w:rsidRPr="007940C2" w:rsidRDefault="004878CC" w:rsidP="00FC539C">
            <w:pPr>
              <w:spacing w:line="276" w:lineRule="auto"/>
              <w:rPr>
                <w:rFonts w:ascii="Arial" w:hAnsi="Arial" w:cs="Arial"/>
                <w:b/>
                <w:smallCaps/>
                <w:sz w:val="28"/>
              </w:rPr>
            </w:pPr>
            <w:r w:rsidRPr="007940C2">
              <w:rPr>
                <w:rFonts w:ascii="Arial" w:hAnsi="Arial" w:cs="Arial"/>
                <w:b/>
                <w:smallCaps/>
                <w:sz w:val="28"/>
              </w:rPr>
              <w:t>G</w:t>
            </w:r>
            <w:r w:rsidR="00695A4A">
              <w:rPr>
                <w:rFonts w:ascii="Arial" w:hAnsi="Arial" w:cs="Arial"/>
                <w:b/>
                <w:smallCaps/>
                <w:sz w:val="28"/>
              </w:rPr>
              <w:t>estion des eaux usées et d’autres matières résiduelles à la ferme</w:t>
            </w:r>
          </w:p>
        </w:tc>
        <w:tc>
          <w:tcPr>
            <w:tcW w:w="3253" w:type="dxa"/>
            <w:vMerge w:val="restart"/>
            <w:vAlign w:val="center"/>
          </w:tcPr>
          <w:p w14:paraId="42604DF8" w14:textId="77777777" w:rsidR="004878CC" w:rsidRDefault="004878CC" w:rsidP="00FC539C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4005E28F" wp14:editId="21FE35B2">
                  <wp:extent cx="1216325" cy="907288"/>
                  <wp:effectExtent l="0" t="0" r="3175" b="762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5952" cy="9219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878CC" w14:paraId="79B56C3A" w14:textId="77777777" w:rsidTr="00FC539C">
        <w:tc>
          <w:tcPr>
            <w:tcW w:w="7791" w:type="dxa"/>
            <w:vAlign w:val="center"/>
          </w:tcPr>
          <w:p w14:paraId="541A178D" w14:textId="77777777" w:rsidR="004878CC" w:rsidRDefault="004878CC" w:rsidP="00AE2C9B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53" w:type="dxa"/>
            <w:vMerge/>
            <w:vAlign w:val="center"/>
          </w:tcPr>
          <w:p w14:paraId="08066DF8" w14:textId="77777777" w:rsidR="004878CC" w:rsidRDefault="004878CC" w:rsidP="00FC539C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26DE95B6" w14:textId="0F71BA70" w:rsidR="004878CC" w:rsidRDefault="004878CC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C2D69B" w:themeFill="accent3" w:themeFillTint="99"/>
        <w:tblLook w:val="04A0" w:firstRow="1" w:lastRow="0" w:firstColumn="1" w:lastColumn="0" w:noHBand="0" w:noVBand="1"/>
      </w:tblPr>
      <w:tblGrid>
        <w:gridCol w:w="9634"/>
        <w:gridCol w:w="1400"/>
      </w:tblGrid>
      <w:tr w:rsidR="00EA265F" w14:paraId="2D7DCB43" w14:textId="77777777" w:rsidTr="00FC539C">
        <w:trPr>
          <w:trHeight w:val="633"/>
        </w:trPr>
        <w:tc>
          <w:tcPr>
            <w:tcW w:w="9634" w:type="dxa"/>
            <w:shd w:val="clear" w:color="auto" w:fill="C2D69B" w:themeFill="accent3" w:themeFillTint="99"/>
            <w:vAlign w:val="center"/>
          </w:tcPr>
          <w:p w14:paraId="7E9E7080" w14:textId="0FA4B91B" w:rsidR="00EA265F" w:rsidRDefault="00EA265F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La question suivante s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adresse à toutes les entreprises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.</w:t>
            </w:r>
          </w:p>
        </w:tc>
        <w:tc>
          <w:tcPr>
            <w:tcW w:w="1400" w:type="dxa"/>
            <w:shd w:val="clear" w:color="auto" w:fill="C2D69B" w:themeFill="accent3" w:themeFillTint="99"/>
            <w:vAlign w:val="center"/>
          </w:tcPr>
          <w:p w14:paraId="1F4ECF92" w14:textId="77777777" w:rsidR="00EA265F" w:rsidRDefault="00EA265F" w:rsidP="00FC539C">
            <w:pPr>
              <w:spacing w:before="40" w:after="40" w:line="276" w:lineRule="auto"/>
              <w:rPr>
                <w:sz w:val="18"/>
                <w:szCs w:val="18"/>
              </w:rPr>
            </w:pPr>
          </w:p>
        </w:tc>
      </w:tr>
    </w:tbl>
    <w:p w14:paraId="3C936BE1" w14:textId="77777777" w:rsidR="00EA265F" w:rsidRDefault="00EA265F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1271"/>
        <w:gridCol w:w="283"/>
        <w:gridCol w:w="9480"/>
      </w:tblGrid>
      <w:tr w:rsidR="00065748" w:rsidRPr="009E114D" w14:paraId="79DF5567" w14:textId="77777777" w:rsidTr="00DC3031">
        <w:tc>
          <w:tcPr>
            <w:tcW w:w="1271" w:type="dxa"/>
            <w:vAlign w:val="center"/>
          </w:tcPr>
          <w:p w14:paraId="2AA8C63B" w14:textId="36774299" w:rsidR="003E5281" w:rsidRPr="009E114D" w:rsidRDefault="00FB16B3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7.1</w:t>
            </w:r>
          </w:p>
        </w:tc>
        <w:tc>
          <w:tcPr>
            <w:tcW w:w="9763" w:type="dxa"/>
            <w:gridSpan w:val="2"/>
            <w:vAlign w:val="center"/>
          </w:tcPr>
          <w:p w14:paraId="27C98AD2" w14:textId="4238BC90" w:rsidR="003E5281" w:rsidRPr="00D028B0" w:rsidRDefault="003E5281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CF73FF">
              <w:rPr>
                <w:rFonts w:ascii="Arial" w:hAnsi="Arial" w:cs="Arial"/>
                <w:sz w:val="16"/>
                <w:szCs w:val="16"/>
              </w:rPr>
              <w:t>Quels sont les types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F73FF">
              <w:rPr>
                <w:rFonts w:ascii="Arial" w:hAnsi="Arial" w:cs="Arial"/>
                <w:sz w:val="16"/>
                <w:szCs w:val="16"/>
              </w:rPr>
              <w:t xml:space="preserve">eaux usées qui doivent être gérés par </w:t>
            </w:r>
            <w:r w:rsidR="007B5B9F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CF73FF">
              <w:rPr>
                <w:rFonts w:ascii="Arial" w:hAnsi="Arial" w:cs="Arial"/>
                <w:sz w:val="16"/>
                <w:szCs w:val="16"/>
              </w:rPr>
              <w:t>entreprise parmi les choix suivants?</w:t>
            </w:r>
          </w:p>
        </w:tc>
      </w:tr>
      <w:tr w:rsidR="00625D07" w:rsidRPr="009E114D" w14:paraId="1682775B" w14:textId="77777777" w:rsidTr="00DC3031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07DC5CB0" w14:textId="3416F710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BDC809D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53ED51C" w14:textId="2EC5762E" w:rsidR="00625D07" w:rsidRPr="00CF73FF" w:rsidRDefault="00625D07" w:rsidP="003E528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F73FF">
              <w:rPr>
                <w:rFonts w:ascii="Arial" w:hAnsi="Arial" w:cs="Arial"/>
                <w:sz w:val="16"/>
                <w:szCs w:val="16"/>
              </w:rPr>
              <w:t>Eaux de laiterie</w:t>
            </w:r>
          </w:p>
        </w:tc>
      </w:tr>
      <w:tr w:rsidR="00625D07" w:rsidRPr="009E114D" w14:paraId="773F9C11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6298BEB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2E97025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07FF0A3" w14:textId="6D1A8DF9" w:rsidR="00625D07" w:rsidRPr="00CF73FF" w:rsidRDefault="00625D07" w:rsidP="003E528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F73FF">
              <w:rPr>
                <w:rFonts w:ascii="Arial" w:hAnsi="Arial" w:cs="Arial"/>
                <w:sz w:val="16"/>
                <w:szCs w:val="16"/>
              </w:rPr>
              <w:t>Eaux de lavage de fruits et de légumes</w:t>
            </w:r>
          </w:p>
        </w:tc>
      </w:tr>
      <w:tr w:rsidR="00625D07" w:rsidRPr="009E114D" w14:paraId="78BD7580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5E5325F2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6E392CD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3838CCD" w14:textId="49A57F89" w:rsidR="00625D07" w:rsidRPr="00CF73FF" w:rsidRDefault="00625D07" w:rsidP="003E5281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 w:rsidRPr="00CF73FF">
              <w:rPr>
                <w:rFonts w:ascii="Arial" w:hAnsi="Arial" w:cs="Arial"/>
                <w:sz w:val="16"/>
                <w:szCs w:val="16"/>
              </w:rPr>
              <w:t>Eaux de lavage acéricole</w:t>
            </w:r>
          </w:p>
        </w:tc>
      </w:tr>
      <w:tr w:rsidR="00625D07" w:rsidRPr="009E114D" w14:paraId="353B2537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1751B852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518EF57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8A2B65F" w14:textId="5AE977CB" w:rsidR="00625D07" w:rsidRPr="00CF73FF" w:rsidRDefault="00625D07" w:rsidP="003E528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F73FF">
              <w:rPr>
                <w:rFonts w:ascii="Arial" w:hAnsi="Arial" w:cs="Arial"/>
                <w:sz w:val="16"/>
                <w:szCs w:val="16"/>
              </w:rPr>
              <w:t>Solutions nutritives de serre</w:t>
            </w:r>
          </w:p>
        </w:tc>
      </w:tr>
      <w:tr w:rsidR="00625D07" w:rsidRPr="009E114D" w14:paraId="551051A3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390F8C7E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48D8BA0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5324866" w14:textId="676063CA" w:rsidR="00625D07" w:rsidRPr="00CF73FF" w:rsidRDefault="00625D07" w:rsidP="003E528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F73FF">
              <w:rPr>
                <w:rFonts w:ascii="Arial" w:hAnsi="Arial" w:cs="Arial"/>
                <w:sz w:val="16"/>
                <w:szCs w:val="16"/>
              </w:rPr>
              <w:t>Eaux usées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F73FF">
              <w:rPr>
                <w:rFonts w:ascii="Arial" w:hAnsi="Arial" w:cs="Arial"/>
                <w:sz w:val="16"/>
                <w:szCs w:val="16"/>
              </w:rPr>
              <w:t>agrotransformation</w:t>
            </w:r>
          </w:p>
        </w:tc>
      </w:tr>
      <w:tr w:rsidR="00625D07" w:rsidRPr="009E114D" w14:paraId="5C0F0B33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022FABA0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9D7BEA9" w14:textId="57D2B7B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4BA59AC" w14:textId="45F23477" w:rsidR="00625D07" w:rsidRPr="00CF73FF" w:rsidRDefault="00625D07" w:rsidP="003E528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F73FF">
              <w:rPr>
                <w:rFonts w:ascii="Arial" w:hAnsi="Arial" w:cs="Arial"/>
                <w:sz w:val="16"/>
                <w:szCs w:val="16"/>
              </w:rPr>
              <w:t xml:space="preserve">Eaux de lavage </w:t>
            </w:r>
            <w:r w:rsidR="00695A4A">
              <w:rPr>
                <w:rFonts w:ascii="Arial" w:hAnsi="Arial" w:cs="Arial"/>
                <w:sz w:val="16"/>
                <w:szCs w:val="16"/>
              </w:rPr>
              <w:t>d’</w:t>
            </w:r>
            <w:r w:rsidRPr="00CF73FF">
              <w:rPr>
                <w:rFonts w:ascii="Arial" w:hAnsi="Arial" w:cs="Arial"/>
                <w:sz w:val="16"/>
                <w:szCs w:val="16"/>
              </w:rPr>
              <w:t>infrastructures de production</w:t>
            </w:r>
          </w:p>
        </w:tc>
      </w:tr>
      <w:tr w:rsidR="00625D07" w:rsidRPr="009E114D" w14:paraId="7894A434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482D9D10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8EF3A1E" w14:textId="49DEC36B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C95596E" w14:textId="1B793C10" w:rsidR="00625D07" w:rsidRPr="00CF73FF" w:rsidRDefault="00625D07" w:rsidP="003E528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F73FF">
              <w:rPr>
                <w:rFonts w:ascii="Arial" w:hAnsi="Arial" w:cs="Arial"/>
                <w:sz w:val="16"/>
                <w:szCs w:val="16"/>
              </w:rPr>
              <w:t xml:space="preserve">Eaux de désinfection </w:t>
            </w:r>
            <w:r w:rsidR="00695A4A">
              <w:rPr>
                <w:rFonts w:ascii="Arial" w:hAnsi="Arial" w:cs="Arial"/>
                <w:sz w:val="16"/>
                <w:szCs w:val="16"/>
              </w:rPr>
              <w:t>d’</w:t>
            </w:r>
            <w:r w:rsidRPr="00CF73FF">
              <w:rPr>
                <w:rFonts w:ascii="Arial" w:hAnsi="Arial" w:cs="Arial"/>
                <w:sz w:val="16"/>
                <w:szCs w:val="16"/>
              </w:rPr>
              <w:t>équipements roulants</w:t>
            </w:r>
          </w:p>
        </w:tc>
      </w:tr>
      <w:tr w:rsidR="00625D07" w:rsidRPr="009E114D" w14:paraId="3C722DBC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6E18B939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586A5D6" w14:textId="77777777" w:rsidR="00625D07" w:rsidRPr="009E114D" w:rsidRDefault="00625D07" w:rsidP="003E528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994CC65" w14:textId="1415383D" w:rsidR="00625D07" w:rsidRPr="00CF73FF" w:rsidRDefault="00625D07" w:rsidP="003E528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F73FF">
              <w:rPr>
                <w:rFonts w:ascii="Arial" w:hAnsi="Arial" w:cs="Arial"/>
                <w:sz w:val="16"/>
                <w:szCs w:val="16"/>
              </w:rPr>
              <w:t>Lixiviats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F73FF">
              <w:rPr>
                <w:rFonts w:ascii="Arial" w:hAnsi="Arial" w:cs="Arial"/>
                <w:sz w:val="16"/>
                <w:szCs w:val="16"/>
              </w:rPr>
              <w:t>ensilage</w:t>
            </w:r>
          </w:p>
        </w:tc>
      </w:tr>
      <w:tr w:rsidR="00625D07" w:rsidRPr="009E114D" w14:paraId="13B77311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58068084" w14:textId="77777777" w:rsidR="00625D07" w:rsidRPr="009E114D" w:rsidRDefault="00625D07" w:rsidP="00625D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C7D2C36" w14:textId="081E028E" w:rsidR="00625D07" w:rsidRPr="009E114D" w:rsidRDefault="00625D07" w:rsidP="00625D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915C871" w14:textId="6AA2A7FC" w:rsidR="00625D07" w:rsidRPr="00CF73FF" w:rsidRDefault="00625D07" w:rsidP="00625D0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type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eaux usées</w:t>
            </w:r>
          </w:p>
        </w:tc>
      </w:tr>
      <w:tr w:rsidR="00625D07" w:rsidRPr="009E114D" w14:paraId="4A273A28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0351667C" w14:textId="77777777" w:rsidR="00625D07" w:rsidRPr="009E114D" w:rsidRDefault="00625D07" w:rsidP="00625D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4D546B6" w14:textId="77777777" w:rsidR="00625D07" w:rsidRPr="009E114D" w:rsidRDefault="00625D07" w:rsidP="00625D0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69FA4" w14:textId="77777777" w:rsidR="00625D07" w:rsidRPr="009F1821" w:rsidRDefault="00625D07" w:rsidP="00625D0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2B0C5703" w14:textId="77777777" w:rsidR="00CF73FF" w:rsidRDefault="00CF73FF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AC5337" w:rsidRPr="009E114D" w14:paraId="2FAC106D" w14:textId="77777777">
        <w:tc>
          <w:tcPr>
            <w:tcW w:w="1277" w:type="dxa"/>
            <w:vAlign w:val="center"/>
          </w:tcPr>
          <w:p w14:paraId="70685654" w14:textId="77777777" w:rsidR="00AC5337" w:rsidRPr="009E114D" w:rsidRDefault="00AC533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6DC4BDA3" w14:textId="77777777" w:rsidR="00AC5337" w:rsidRPr="009E114D" w:rsidRDefault="00AC5337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1A2AA0D2" w14:textId="77777777" w:rsidR="00AC5337" w:rsidRDefault="00AC5337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1400"/>
      </w:tblGrid>
      <w:tr w:rsidR="00EA265F" w14:paraId="2469CD58" w14:textId="77777777" w:rsidTr="00044F53">
        <w:trPr>
          <w:trHeight w:val="633"/>
        </w:trPr>
        <w:tc>
          <w:tcPr>
            <w:tcW w:w="9634" w:type="dxa"/>
            <w:shd w:val="clear" w:color="auto" w:fill="B6DDE8" w:themeFill="accent5" w:themeFillTint="66"/>
            <w:vAlign w:val="center"/>
          </w:tcPr>
          <w:p w14:paraId="76C82B60" w14:textId="595C75F5" w:rsidR="00EA265F" w:rsidRDefault="00EA265F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Répondez aux deux questions suivantes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2DA4">
              <w:rPr>
                <w:rFonts w:ascii="Arial" w:hAnsi="Arial" w:cs="Arial"/>
                <w:sz w:val="16"/>
                <w:szCs w:val="16"/>
              </w:rPr>
              <w:t xml:space="preserve">si </w:t>
            </w:r>
            <w:r>
              <w:rPr>
                <w:rFonts w:ascii="Arial" w:hAnsi="Arial" w:cs="Arial"/>
                <w:sz w:val="16"/>
                <w:szCs w:val="16"/>
              </w:rPr>
              <w:t>vous gérez des eaux usées</w:t>
            </w:r>
            <w:r w:rsidRPr="00F82DA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940C2">
              <w:rPr>
                <w:rFonts w:ascii="Arial" w:hAnsi="Arial" w:cs="Arial"/>
                <w:sz w:val="16"/>
                <w:szCs w:val="16"/>
              </w:rPr>
              <w:t>(</w:t>
            </w:r>
            <w:r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FD0C6C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Pr="00D21D51">
              <w:rPr>
                <w:rFonts w:ascii="Arial" w:hAnsi="Arial" w:cs="Arial"/>
                <w:sz w:val="16"/>
                <w:szCs w:val="16"/>
              </w:rPr>
              <w:t>).</w:t>
            </w:r>
          </w:p>
        </w:tc>
        <w:tc>
          <w:tcPr>
            <w:tcW w:w="1400" w:type="dxa"/>
            <w:shd w:val="clear" w:color="auto" w:fill="B6DDE8" w:themeFill="accent5" w:themeFillTint="66"/>
            <w:vAlign w:val="center"/>
          </w:tcPr>
          <w:p w14:paraId="783500BA" w14:textId="77777777" w:rsidR="00EA265F" w:rsidRDefault="00EA265F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7AFB52D4" w14:textId="77777777" w:rsidR="00EA265F" w:rsidRDefault="00EA265F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103" w:type="dxa"/>
        <w:tblLook w:val="04A0" w:firstRow="1" w:lastRow="0" w:firstColumn="1" w:lastColumn="0" w:noHBand="0" w:noVBand="1"/>
      </w:tblPr>
      <w:tblGrid>
        <w:gridCol w:w="1264"/>
        <w:gridCol w:w="400"/>
        <w:gridCol w:w="9439"/>
      </w:tblGrid>
      <w:tr w:rsidR="00065748" w:rsidRPr="009E114D" w14:paraId="5D79BFB1" w14:textId="77777777" w:rsidTr="00044F53">
        <w:tc>
          <w:tcPr>
            <w:tcW w:w="1264" w:type="dxa"/>
            <w:vAlign w:val="center"/>
          </w:tcPr>
          <w:p w14:paraId="6F0BBDA2" w14:textId="3A922D83" w:rsidR="003E36E2" w:rsidRPr="009E114D" w:rsidRDefault="00FB16B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7.2</w:t>
            </w:r>
          </w:p>
        </w:tc>
        <w:tc>
          <w:tcPr>
            <w:tcW w:w="9839" w:type="dxa"/>
            <w:gridSpan w:val="2"/>
            <w:vAlign w:val="center"/>
          </w:tcPr>
          <w:p w14:paraId="3076ED48" w14:textId="7AA8C795" w:rsidR="003E36E2" w:rsidRPr="00D028B0" w:rsidRDefault="00FC20E6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FC20E6">
              <w:rPr>
                <w:rFonts w:ascii="Arial" w:hAnsi="Arial" w:cs="Arial"/>
                <w:sz w:val="16"/>
                <w:szCs w:val="16"/>
              </w:rPr>
              <w:t xml:space="preserve">Quels sont </w:t>
            </w:r>
            <w:r w:rsidR="00695A4A">
              <w:rPr>
                <w:rFonts w:ascii="Arial" w:hAnsi="Arial" w:cs="Arial"/>
                <w:sz w:val="16"/>
                <w:szCs w:val="16"/>
              </w:rPr>
              <w:t xml:space="preserve">parmi les suivants </w:t>
            </w:r>
            <w:r w:rsidRPr="00FC20E6">
              <w:rPr>
                <w:rFonts w:ascii="Arial" w:hAnsi="Arial" w:cs="Arial"/>
                <w:sz w:val="16"/>
                <w:szCs w:val="16"/>
              </w:rPr>
              <w:t xml:space="preserve">les moyens mis en place </w:t>
            </w:r>
            <w:r w:rsidR="00695A4A">
              <w:rPr>
                <w:rFonts w:ascii="Arial" w:hAnsi="Arial" w:cs="Arial"/>
                <w:sz w:val="16"/>
                <w:szCs w:val="16"/>
              </w:rPr>
              <w:t>par</w:t>
            </w:r>
            <w:r w:rsidRPr="00FC20E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B5B9F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FC20E6">
              <w:rPr>
                <w:rFonts w:ascii="Arial" w:hAnsi="Arial" w:cs="Arial"/>
                <w:sz w:val="16"/>
                <w:szCs w:val="16"/>
              </w:rPr>
              <w:t>entreprise afin de réduire à la source les quantités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FC20E6">
              <w:rPr>
                <w:rFonts w:ascii="Arial" w:hAnsi="Arial" w:cs="Arial"/>
                <w:sz w:val="16"/>
                <w:szCs w:val="16"/>
              </w:rPr>
              <w:t>eaux usées à gérer</w:t>
            </w:r>
            <w:r w:rsidR="00D1390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D13903" w:rsidRPr="008606DF">
              <w:rPr>
                <w:rFonts w:ascii="Arial" w:hAnsi="Arial" w:cs="Arial"/>
                <w:sz w:val="16"/>
                <w:szCs w:val="16"/>
              </w:rPr>
              <w:t xml:space="preserve">ou </w:t>
            </w:r>
            <w:r w:rsidR="004309F2" w:rsidRPr="008606DF">
              <w:rPr>
                <w:rFonts w:ascii="Arial" w:hAnsi="Arial" w:cs="Arial"/>
                <w:sz w:val="16"/>
                <w:szCs w:val="16"/>
              </w:rPr>
              <w:t>les charges de contaminants dans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4309F2" w:rsidRPr="008606DF">
              <w:rPr>
                <w:rFonts w:ascii="Arial" w:hAnsi="Arial" w:cs="Arial"/>
                <w:sz w:val="16"/>
                <w:szCs w:val="16"/>
              </w:rPr>
              <w:t>environnement</w:t>
            </w:r>
            <w:r w:rsidR="00695A4A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  <w:tr w:rsidR="005B77DC" w:rsidRPr="009E114D" w14:paraId="61C07D2A" w14:textId="77777777" w:rsidTr="004F791D">
        <w:tc>
          <w:tcPr>
            <w:tcW w:w="1264" w:type="dxa"/>
            <w:vMerge w:val="restart"/>
            <w:tcBorders>
              <w:right w:val="single" w:sz="4" w:space="0" w:color="auto"/>
            </w:tcBorders>
            <w:vAlign w:val="center"/>
          </w:tcPr>
          <w:p w14:paraId="22BBCFA8" w14:textId="1EADC948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A1A1828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61D6BE1" w14:textId="5348F04A" w:rsidR="005B77DC" w:rsidRPr="00FC20E6" w:rsidRDefault="005B77DC" w:rsidP="00FC20E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FC20E6">
              <w:rPr>
                <w:rFonts w:ascii="Arial" w:hAnsi="Arial" w:cs="Arial"/>
                <w:sz w:val="16"/>
                <w:szCs w:val="16"/>
              </w:rPr>
              <w:t xml:space="preserve">Caractérisation des rejets </w:t>
            </w:r>
            <w:r w:rsidR="00FD0C6C">
              <w:rPr>
                <w:rFonts w:ascii="Arial" w:hAnsi="Arial" w:cs="Arial"/>
                <w:sz w:val="16"/>
                <w:szCs w:val="16"/>
              </w:rPr>
              <w:t xml:space="preserve">permettant de </w:t>
            </w:r>
            <w:r w:rsidRPr="00FC20E6">
              <w:rPr>
                <w:rFonts w:ascii="Arial" w:hAnsi="Arial" w:cs="Arial"/>
                <w:sz w:val="16"/>
                <w:szCs w:val="16"/>
              </w:rPr>
              <w:t>mieux comprendre la problématique et les pistes de solution</w:t>
            </w:r>
            <w:r w:rsidR="00FD0C6C">
              <w:rPr>
                <w:rFonts w:ascii="Arial" w:hAnsi="Arial" w:cs="Arial"/>
                <w:sz w:val="16"/>
                <w:szCs w:val="16"/>
              </w:rPr>
              <w:t xml:space="preserve"> possibles</w:t>
            </w:r>
          </w:p>
        </w:tc>
      </w:tr>
      <w:tr w:rsidR="005B77DC" w:rsidRPr="009E114D" w14:paraId="751569B8" w14:textId="77777777" w:rsidTr="004F791D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308E99C9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9AE9294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93A1A72" w14:textId="72AE8536" w:rsidR="005B77DC" w:rsidRPr="00FC20E6" w:rsidRDefault="005B77DC" w:rsidP="00FC20E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FC20E6">
              <w:rPr>
                <w:rFonts w:ascii="Arial" w:hAnsi="Arial" w:cs="Arial"/>
                <w:sz w:val="16"/>
                <w:szCs w:val="16"/>
              </w:rPr>
              <w:t xml:space="preserve">Modification des équipements </w:t>
            </w:r>
            <w:r w:rsidR="000E461E">
              <w:rPr>
                <w:rFonts w:ascii="Arial" w:hAnsi="Arial" w:cs="Arial"/>
                <w:sz w:val="16"/>
                <w:szCs w:val="16"/>
              </w:rPr>
              <w:t xml:space="preserve">et des pratiques </w:t>
            </w:r>
            <w:r w:rsidRPr="00FC20E6">
              <w:rPr>
                <w:rFonts w:ascii="Arial" w:hAnsi="Arial" w:cs="Arial"/>
                <w:sz w:val="16"/>
                <w:szCs w:val="16"/>
              </w:rPr>
              <w:t>de récolte et dessablage à sec</w:t>
            </w:r>
          </w:p>
        </w:tc>
      </w:tr>
      <w:tr w:rsidR="005B77DC" w:rsidRPr="009E114D" w14:paraId="0CCF565B" w14:textId="77777777" w:rsidTr="004F791D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51859DAC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DFEA3A2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CD830A6" w14:textId="7326D83D" w:rsidR="005B77DC" w:rsidRPr="00FC20E6" w:rsidRDefault="00435729" w:rsidP="00FC20E6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Trempage et p</w:t>
            </w:r>
            <w:r w:rsidR="005B77DC" w:rsidRPr="00FC20E6">
              <w:rPr>
                <w:rFonts w:ascii="Arial" w:hAnsi="Arial" w:cs="Arial"/>
                <w:sz w:val="16"/>
                <w:szCs w:val="16"/>
              </w:rPr>
              <w:t>rélavage</w:t>
            </w:r>
            <w:r w:rsidR="0018673C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5B77DC" w:rsidRPr="009E114D" w14:paraId="088745D2" w14:textId="77777777" w:rsidTr="004F791D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093092E4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77FE04A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FCC37D8" w14:textId="4FB989B4" w:rsidR="005B77DC" w:rsidRPr="00FC20E6" w:rsidRDefault="005B77DC" w:rsidP="00FC20E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FC20E6">
              <w:rPr>
                <w:rFonts w:ascii="Arial" w:hAnsi="Arial" w:cs="Arial"/>
                <w:sz w:val="16"/>
                <w:szCs w:val="16"/>
              </w:rPr>
              <w:t xml:space="preserve">Rinçage préventif </w:t>
            </w:r>
            <w:r w:rsidR="00A90833">
              <w:rPr>
                <w:rFonts w:ascii="Arial" w:hAnsi="Arial" w:cs="Arial"/>
                <w:sz w:val="16"/>
                <w:szCs w:val="16"/>
              </w:rPr>
              <w:t>à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A90833">
              <w:rPr>
                <w:rFonts w:ascii="Arial" w:hAnsi="Arial" w:cs="Arial"/>
                <w:sz w:val="16"/>
                <w:szCs w:val="16"/>
              </w:rPr>
              <w:t xml:space="preserve">eau </w:t>
            </w:r>
            <w:r w:rsidRPr="00FC20E6">
              <w:rPr>
                <w:rFonts w:ascii="Arial" w:hAnsi="Arial" w:cs="Arial"/>
                <w:sz w:val="16"/>
                <w:szCs w:val="16"/>
              </w:rPr>
              <w:t>pour éviter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FC20E6">
              <w:rPr>
                <w:rFonts w:ascii="Arial" w:hAnsi="Arial" w:cs="Arial"/>
                <w:sz w:val="16"/>
                <w:szCs w:val="16"/>
              </w:rPr>
              <w:t>utilisation de produits nettoyants</w:t>
            </w:r>
          </w:p>
        </w:tc>
      </w:tr>
      <w:tr w:rsidR="005B77DC" w:rsidRPr="009E114D" w14:paraId="4F53E088" w14:textId="77777777" w:rsidTr="004F791D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319943E9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FCEFDCF" w14:textId="32B04840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2EBE8EF" w14:textId="0C5C909B" w:rsidR="005B77DC" w:rsidRPr="00FC20E6" w:rsidRDefault="00CD27CB" w:rsidP="00FC20E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</w:t>
            </w:r>
            <w:r w:rsidR="005B77DC" w:rsidRPr="00FC20E6">
              <w:rPr>
                <w:rFonts w:ascii="Arial" w:hAnsi="Arial" w:cs="Arial"/>
                <w:sz w:val="16"/>
                <w:szCs w:val="16"/>
              </w:rPr>
              <w:t>ecirculation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5B77DC" w:rsidRPr="00FC20E6">
              <w:rPr>
                <w:rFonts w:ascii="Arial" w:hAnsi="Arial" w:cs="Arial"/>
                <w:sz w:val="16"/>
                <w:szCs w:val="16"/>
              </w:rPr>
              <w:t>eau</w:t>
            </w:r>
          </w:p>
        </w:tc>
      </w:tr>
      <w:tr w:rsidR="005B77DC" w:rsidRPr="009E114D" w14:paraId="618267BD" w14:textId="77777777" w:rsidTr="004F791D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488E2F94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1C413A4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A322A02" w14:textId="6AD43DC1" w:rsidR="005B77DC" w:rsidRPr="00FC20E6" w:rsidRDefault="005B77DC" w:rsidP="00FC20E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FC20E6">
              <w:rPr>
                <w:rFonts w:ascii="Arial" w:hAnsi="Arial" w:cs="Arial"/>
                <w:sz w:val="16"/>
                <w:szCs w:val="16"/>
              </w:rPr>
              <w:t xml:space="preserve">Contrôle des prélèvements et </w:t>
            </w:r>
            <w:r w:rsidR="00FD0C6C">
              <w:rPr>
                <w:rFonts w:ascii="Arial" w:hAnsi="Arial" w:cs="Arial"/>
                <w:sz w:val="16"/>
                <w:szCs w:val="16"/>
              </w:rPr>
              <w:t xml:space="preserve">des </w:t>
            </w:r>
            <w:r w:rsidRPr="00FC20E6">
              <w:rPr>
                <w:rFonts w:ascii="Arial" w:hAnsi="Arial" w:cs="Arial"/>
                <w:sz w:val="16"/>
                <w:szCs w:val="16"/>
              </w:rPr>
              <w:t>pressions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FC20E6">
              <w:rPr>
                <w:rFonts w:ascii="Arial" w:hAnsi="Arial" w:cs="Arial"/>
                <w:sz w:val="16"/>
                <w:szCs w:val="16"/>
              </w:rPr>
              <w:t>eau</w:t>
            </w:r>
          </w:p>
        </w:tc>
      </w:tr>
      <w:tr w:rsidR="005B77DC" w:rsidRPr="009E114D" w14:paraId="5D94C304" w14:textId="77777777" w:rsidTr="004F791D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62D2B5C5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89426ED" w14:textId="77777777" w:rsidR="005B77DC" w:rsidRPr="009E114D" w:rsidRDefault="005B77DC" w:rsidP="00FC20E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6A61C33" w14:textId="31E7C2BE" w:rsidR="005B77DC" w:rsidRPr="00FC20E6" w:rsidRDefault="005B77DC" w:rsidP="00FC20E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FC20E6">
              <w:rPr>
                <w:rFonts w:ascii="Arial" w:hAnsi="Arial" w:cs="Arial"/>
                <w:sz w:val="16"/>
                <w:szCs w:val="16"/>
              </w:rPr>
              <w:t>Ségrégation des eaux propres et usées</w:t>
            </w:r>
          </w:p>
        </w:tc>
      </w:tr>
      <w:tr w:rsidR="005B77DC" w:rsidRPr="009E114D" w14:paraId="02EAD2D4" w14:textId="77777777" w:rsidTr="004F791D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2CCF9EA6" w14:textId="77777777" w:rsidR="005B77DC" w:rsidRPr="009E114D" w:rsidRDefault="005B77DC" w:rsidP="005B77D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4061282" w14:textId="40FDEB8F" w:rsidR="005B77DC" w:rsidRPr="009E114D" w:rsidRDefault="005B77DC" w:rsidP="005B77D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800D4A6" w14:textId="302347DA" w:rsidR="005B77DC" w:rsidRPr="00FC20E6" w:rsidRDefault="005B77DC" w:rsidP="005B77D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Mesure des quantités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eau utilisées en fonction des besoins</w:t>
            </w:r>
          </w:p>
        </w:tc>
      </w:tr>
      <w:tr w:rsidR="005B77DC" w:rsidRPr="009E114D" w14:paraId="6C74BC08" w14:textId="77777777" w:rsidTr="004F791D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05A6BF6C" w14:textId="77777777" w:rsidR="005B77DC" w:rsidRPr="009E114D" w:rsidRDefault="005B77DC" w:rsidP="005B77D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90A52BF" w14:textId="6546B1EB" w:rsidR="005B77DC" w:rsidRPr="009E114D" w:rsidRDefault="005B77DC" w:rsidP="005B77D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C156948" w14:textId="1773A20A" w:rsidR="005B77DC" w:rsidRPr="00FC20E6" w:rsidRDefault="005B77DC" w:rsidP="005B77D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5B77DC" w:rsidRPr="009E114D" w14:paraId="26B3FFD7" w14:textId="77777777" w:rsidTr="004F791D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2F0A5F46" w14:textId="77777777" w:rsidR="005B77DC" w:rsidRPr="009E114D" w:rsidRDefault="005B77DC" w:rsidP="005B77D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BF5CCB5" w14:textId="77777777" w:rsidR="005B77DC" w:rsidRPr="009E114D" w:rsidRDefault="005B77DC" w:rsidP="005B77D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BB1225" w14:textId="77777777" w:rsidR="005B77DC" w:rsidRPr="009F1821" w:rsidRDefault="005B77DC" w:rsidP="005B77D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3244FE3E" w14:textId="75F56B1F" w:rsidR="003979F9" w:rsidRDefault="003979F9" w:rsidP="003E36E2">
      <w:pPr>
        <w:spacing w:before="40" w:after="40" w:line="276" w:lineRule="auto"/>
        <w:rPr>
          <w:sz w:val="18"/>
          <w:szCs w:val="18"/>
        </w:rPr>
      </w:pPr>
    </w:p>
    <w:p w14:paraId="631B6824" w14:textId="77777777" w:rsidR="003979F9" w:rsidRDefault="003979F9">
      <w:pPr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2F15E4C0" w14:textId="77777777" w:rsidR="003E36E2" w:rsidRDefault="003E36E2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98" w:type="dxa"/>
        <w:tblLook w:val="04A0" w:firstRow="1" w:lastRow="0" w:firstColumn="1" w:lastColumn="0" w:noHBand="0" w:noVBand="1"/>
      </w:tblPr>
      <w:tblGrid>
        <w:gridCol w:w="1264"/>
        <w:gridCol w:w="400"/>
        <w:gridCol w:w="9434"/>
      </w:tblGrid>
      <w:tr w:rsidR="005B623D" w:rsidRPr="009E114D" w14:paraId="549E5229" w14:textId="77777777" w:rsidTr="00044F53">
        <w:tc>
          <w:tcPr>
            <w:tcW w:w="1264" w:type="dxa"/>
            <w:vAlign w:val="center"/>
          </w:tcPr>
          <w:p w14:paraId="27A6B085" w14:textId="0ED366E5" w:rsidR="00FC20E6" w:rsidRPr="009E114D" w:rsidRDefault="00FB16B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7.3</w:t>
            </w:r>
          </w:p>
        </w:tc>
        <w:tc>
          <w:tcPr>
            <w:tcW w:w="9834" w:type="dxa"/>
            <w:gridSpan w:val="2"/>
            <w:vAlign w:val="center"/>
          </w:tcPr>
          <w:p w14:paraId="40CEB263" w14:textId="780F95F4" w:rsidR="00FC20E6" w:rsidRPr="00D028B0" w:rsidRDefault="006A5E96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6A5E96">
              <w:rPr>
                <w:rFonts w:ascii="Arial" w:hAnsi="Arial" w:cs="Arial"/>
                <w:sz w:val="16"/>
                <w:szCs w:val="16"/>
              </w:rPr>
              <w:t xml:space="preserve">De quelle façon gérez-vous les eaux usées de </w:t>
            </w:r>
            <w:r w:rsidR="009761BB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6A5E96">
              <w:rPr>
                <w:rFonts w:ascii="Arial" w:hAnsi="Arial" w:cs="Arial"/>
                <w:sz w:val="16"/>
                <w:szCs w:val="16"/>
              </w:rPr>
              <w:t>entreprise?</w:t>
            </w:r>
          </w:p>
        </w:tc>
      </w:tr>
      <w:tr w:rsidR="00513308" w:rsidRPr="009E114D" w14:paraId="3867B23E" w14:textId="77777777" w:rsidTr="00044F53">
        <w:tc>
          <w:tcPr>
            <w:tcW w:w="1264" w:type="dxa"/>
            <w:vMerge w:val="restart"/>
            <w:tcBorders>
              <w:right w:val="single" w:sz="4" w:space="0" w:color="auto"/>
            </w:tcBorders>
            <w:vAlign w:val="center"/>
          </w:tcPr>
          <w:p w14:paraId="58C2D2B3" w14:textId="52BEC755" w:rsidR="00513308" w:rsidRPr="009E114D" w:rsidRDefault="00513308" w:rsidP="006A5E9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519F4C5" w14:textId="77777777" w:rsidR="00513308" w:rsidRPr="009E114D" w:rsidRDefault="00513308" w:rsidP="006A5E9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FCFF7F2" w14:textId="18BAD2B1" w:rsidR="00513308" w:rsidRPr="006A5E96" w:rsidRDefault="00513308" w:rsidP="006A5E9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A5E96">
              <w:rPr>
                <w:rFonts w:ascii="Arial" w:hAnsi="Arial" w:cs="Arial"/>
                <w:sz w:val="16"/>
                <w:szCs w:val="16"/>
              </w:rPr>
              <w:t>Entreposage étanche</w:t>
            </w:r>
          </w:p>
        </w:tc>
      </w:tr>
      <w:tr w:rsidR="00513308" w:rsidRPr="009E114D" w14:paraId="37045F79" w14:textId="77777777" w:rsidTr="00044F53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7D2DB841" w14:textId="77777777" w:rsidR="00513308" w:rsidRPr="009E114D" w:rsidRDefault="00513308" w:rsidP="006A5E9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E029D9B" w14:textId="77777777" w:rsidR="00513308" w:rsidRPr="009E114D" w:rsidRDefault="00513308" w:rsidP="006A5E9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5653739" w14:textId="523199A8" w:rsidR="00513308" w:rsidRPr="006A5E96" w:rsidRDefault="00513308" w:rsidP="006A5E9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A5E96">
              <w:rPr>
                <w:rFonts w:ascii="Arial" w:hAnsi="Arial" w:cs="Arial"/>
                <w:sz w:val="16"/>
                <w:szCs w:val="16"/>
              </w:rPr>
              <w:t>Épandage</w:t>
            </w:r>
          </w:p>
        </w:tc>
      </w:tr>
      <w:tr w:rsidR="00513308" w:rsidRPr="009E114D" w14:paraId="1E36CCA1" w14:textId="77777777" w:rsidTr="00044F53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3DCF6FA9" w14:textId="77777777" w:rsidR="00513308" w:rsidRPr="009E114D" w:rsidRDefault="00513308" w:rsidP="006A5E9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9FB83E7" w14:textId="77777777" w:rsidR="00513308" w:rsidRPr="009E114D" w:rsidRDefault="00513308" w:rsidP="006A5E9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1002922" w14:textId="53E09533" w:rsidR="00513308" w:rsidRPr="006A5E96" w:rsidRDefault="00513308" w:rsidP="006A5E96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 w:rsidRPr="006A5E96">
              <w:rPr>
                <w:rFonts w:ascii="Arial" w:hAnsi="Arial" w:cs="Arial"/>
                <w:sz w:val="16"/>
                <w:szCs w:val="16"/>
              </w:rPr>
              <w:t>Exportation</w:t>
            </w:r>
          </w:p>
        </w:tc>
      </w:tr>
      <w:tr w:rsidR="00513308" w:rsidRPr="009E114D" w14:paraId="4BB815AC" w14:textId="77777777" w:rsidTr="00044F53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3754F6B5" w14:textId="77777777" w:rsidR="00513308" w:rsidRPr="009E114D" w:rsidRDefault="00513308" w:rsidP="006A5E9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1895CC3" w14:textId="77777777" w:rsidR="00513308" w:rsidRPr="009E114D" w:rsidRDefault="00513308" w:rsidP="006A5E9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DB88AF8" w14:textId="69C8B731" w:rsidR="00513308" w:rsidRPr="006A5E96" w:rsidRDefault="00513308" w:rsidP="006A5E9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A5E96">
              <w:rPr>
                <w:rFonts w:ascii="Arial" w:hAnsi="Arial" w:cs="Arial"/>
                <w:sz w:val="16"/>
                <w:szCs w:val="16"/>
              </w:rPr>
              <w:t>Traitement</w:t>
            </w:r>
          </w:p>
        </w:tc>
      </w:tr>
      <w:tr w:rsidR="00513308" w:rsidRPr="009E114D" w14:paraId="498802C7" w14:textId="77777777" w:rsidTr="00044F53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6F74CF4C" w14:textId="77777777" w:rsidR="00513308" w:rsidRPr="009E114D" w:rsidRDefault="00513308" w:rsidP="006A5E9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F419516" w14:textId="534D9E5D" w:rsidR="00513308" w:rsidRPr="009E114D" w:rsidRDefault="00513308" w:rsidP="006A5E9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2015E36" w14:textId="5B51A0EC" w:rsidR="00513308" w:rsidRPr="006A5E96" w:rsidRDefault="00513308" w:rsidP="006A5E9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valorisation</w:t>
            </w:r>
          </w:p>
        </w:tc>
      </w:tr>
      <w:tr w:rsidR="00513308" w:rsidRPr="009E114D" w14:paraId="4A151410" w14:textId="77777777" w:rsidTr="00044F53">
        <w:tc>
          <w:tcPr>
            <w:tcW w:w="1264" w:type="dxa"/>
            <w:vMerge/>
            <w:tcBorders>
              <w:right w:val="single" w:sz="4" w:space="0" w:color="auto"/>
            </w:tcBorders>
            <w:vAlign w:val="center"/>
          </w:tcPr>
          <w:p w14:paraId="63C36F36" w14:textId="77777777" w:rsidR="00513308" w:rsidRPr="009E114D" w:rsidRDefault="0051330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B8E5B88" w14:textId="77777777" w:rsidR="00513308" w:rsidRPr="009E114D" w:rsidRDefault="0051330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5A6657" w14:textId="77777777" w:rsidR="00513308" w:rsidRPr="009F1821" w:rsidRDefault="00513308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1BDA64D2" w14:textId="120E7BB5" w:rsidR="006A5E96" w:rsidRDefault="006A5E96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FB16B3" w:rsidRPr="009E114D" w14:paraId="065DB98F" w14:textId="77777777" w:rsidTr="00FC539C">
        <w:tc>
          <w:tcPr>
            <w:tcW w:w="1277" w:type="dxa"/>
            <w:vAlign w:val="center"/>
          </w:tcPr>
          <w:p w14:paraId="084E7D9B" w14:textId="77777777" w:rsidR="00FB16B3" w:rsidRPr="009E114D" w:rsidRDefault="00FB16B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4635507E" w14:textId="3BB5A15E" w:rsidR="00FB16B3" w:rsidRPr="009E114D" w:rsidRDefault="00A4637B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37B1ABED" w14:textId="3F11046F" w:rsidR="006A5E96" w:rsidRDefault="006A5E96">
      <w:pPr>
        <w:spacing w:after="20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1400"/>
      </w:tblGrid>
      <w:tr w:rsidR="00FB16B3" w14:paraId="7D325E8D" w14:textId="77777777" w:rsidTr="00256814">
        <w:trPr>
          <w:trHeight w:val="633"/>
        </w:trPr>
        <w:tc>
          <w:tcPr>
            <w:tcW w:w="9634" w:type="dxa"/>
            <w:shd w:val="clear" w:color="auto" w:fill="CCC0D9"/>
            <w:vAlign w:val="center"/>
          </w:tcPr>
          <w:p w14:paraId="5F4FB5F1" w14:textId="67FEE47F" w:rsidR="00FB16B3" w:rsidRDefault="00CB49F3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Répondez </w:t>
            </w:r>
            <w:r w:rsidR="007B76E3">
              <w:rPr>
                <w:rFonts w:ascii="Arial" w:hAnsi="Arial" w:cs="Arial"/>
                <w:sz w:val="16"/>
                <w:szCs w:val="16"/>
              </w:rPr>
              <w:t>à la</w:t>
            </w:r>
            <w:r w:rsidR="00051C62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question suivante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2DA4">
              <w:rPr>
                <w:rFonts w:ascii="Arial" w:hAnsi="Arial" w:cs="Arial"/>
                <w:sz w:val="16"/>
                <w:szCs w:val="16"/>
              </w:rPr>
              <w:t xml:space="preserve">si </w:t>
            </w:r>
            <w:r>
              <w:rPr>
                <w:rFonts w:ascii="Arial" w:hAnsi="Arial" w:cs="Arial"/>
                <w:sz w:val="16"/>
                <w:szCs w:val="16"/>
              </w:rPr>
              <w:t xml:space="preserve">vous gérez </w:t>
            </w:r>
            <w:r w:rsidR="00FB16B3" w:rsidRPr="00A762FF">
              <w:rPr>
                <w:rFonts w:ascii="Arial" w:hAnsi="Arial" w:cs="Arial"/>
                <w:sz w:val="16"/>
                <w:szCs w:val="16"/>
              </w:rPr>
              <w:t xml:space="preserve">des </w:t>
            </w:r>
            <w:r w:rsidR="00F603EC">
              <w:rPr>
                <w:rFonts w:ascii="Arial" w:hAnsi="Arial" w:cs="Arial"/>
                <w:sz w:val="16"/>
                <w:szCs w:val="16"/>
              </w:rPr>
              <w:t xml:space="preserve">matières résiduelles organiques (ex. : </w:t>
            </w:r>
            <w:r w:rsidR="00FB16B3" w:rsidRPr="00A762FF">
              <w:rPr>
                <w:rFonts w:ascii="Arial" w:hAnsi="Arial" w:cs="Arial"/>
                <w:sz w:val="16"/>
                <w:szCs w:val="16"/>
              </w:rPr>
              <w:t>déjections animales, résidus végétaux, résidus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FB16B3" w:rsidRPr="00A762FF">
              <w:rPr>
                <w:rFonts w:ascii="Arial" w:hAnsi="Arial" w:cs="Arial"/>
                <w:sz w:val="16"/>
                <w:szCs w:val="16"/>
              </w:rPr>
              <w:t>agrotransformation</w:t>
            </w:r>
            <w:r w:rsidR="00F603EC">
              <w:rPr>
                <w:rFonts w:ascii="Arial" w:hAnsi="Arial" w:cs="Arial"/>
                <w:sz w:val="16"/>
                <w:szCs w:val="16"/>
              </w:rPr>
              <w:t xml:space="preserve">, </w:t>
            </w:r>
            <w:r w:rsidR="00A54942">
              <w:rPr>
                <w:rFonts w:ascii="Arial" w:hAnsi="Arial" w:cs="Arial"/>
                <w:sz w:val="16"/>
                <w:szCs w:val="16"/>
              </w:rPr>
              <w:t>carcasses</w:t>
            </w:r>
            <w:r w:rsidR="00A54942" w:rsidRPr="00A762F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FB16B3" w:rsidRPr="00A762FF">
              <w:rPr>
                <w:rFonts w:ascii="Arial" w:hAnsi="Arial" w:cs="Arial"/>
                <w:sz w:val="16"/>
                <w:szCs w:val="16"/>
              </w:rPr>
              <w:t>animales</w:t>
            </w:r>
            <w:r w:rsidR="00F603EC">
              <w:rPr>
                <w:rFonts w:ascii="Arial" w:hAnsi="Arial" w:cs="Arial"/>
                <w:sz w:val="16"/>
                <w:szCs w:val="16"/>
              </w:rPr>
              <w:t>)</w:t>
            </w:r>
            <w:r w:rsidR="00FB16B3" w:rsidRPr="00A762F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FB16B3" w:rsidRPr="00F845AE">
              <w:rPr>
                <w:rFonts w:ascii="Arial" w:hAnsi="Arial" w:cs="Arial"/>
                <w:sz w:val="16"/>
                <w:szCs w:val="16"/>
              </w:rPr>
              <w:t>(</w:t>
            </w:r>
            <w:r w:rsidR="00FB16B3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FD0C6C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="00FB16B3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="00FB16B3" w:rsidRPr="00F845AE">
              <w:rPr>
                <w:rFonts w:ascii="Arial" w:hAnsi="Arial" w:cs="Arial"/>
                <w:sz w:val="16"/>
                <w:szCs w:val="16"/>
              </w:rPr>
              <w:t>).</w:t>
            </w:r>
          </w:p>
        </w:tc>
        <w:tc>
          <w:tcPr>
            <w:tcW w:w="1400" w:type="dxa"/>
            <w:shd w:val="clear" w:color="auto" w:fill="CCC0D9" w:themeFill="accent4" w:themeFillTint="66"/>
            <w:vAlign w:val="center"/>
          </w:tcPr>
          <w:p w14:paraId="1003CF3F" w14:textId="77777777" w:rsidR="00FB16B3" w:rsidRDefault="00FB16B3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2AD988BA" w14:textId="3AAE457E" w:rsidR="003E36E2" w:rsidRDefault="003E36E2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134" w:type="dxa"/>
        <w:tblLook w:val="04A0" w:firstRow="1" w:lastRow="0" w:firstColumn="1" w:lastColumn="0" w:noHBand="0" w:noVBand="1"/>
      </w:tblPr>
      <w:tblGrid>
        <w:gridCol w:w="1239"/>
        <w:gridCol w:w="400"/>
        <w:gridCol w:w="9495"/>
      </w:tblGrid>
      <w:tr w:rsidR="00A27B3B" w:rsidRPr="009E114D" w14:paraId="6B406804" w14:textId="77777777" w:rsidTr="00044F53">
        <w:tc>
          <w:tcPr>
            <w:tcW w:w="1239" w:type="dxa"/>
            <w:vAlign w:val="center"/>
          </w:tcPr>
          <w:p w14:paraId="26423C27" w14:textId="339D2DDB" w:rsidR="006A5E96" w:rsidRPr="009E114D" w:rsidRDefault="00FB16B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8606DF">
              <w:rPr>
                <w:rFonts w:ascii="Arial" w:hAnsi="Arial" w:cs="Arial"/>
                <w:sz w:val="16"/>
                <w:szCs w:val="16"/>
              </w:rPr>
              <w:t>Question 7.4</w:t>
            </w:r>
          </w:p>
        </w:tc>
        <w:tc>
          <w:tcPr>
            <w:tcW w:w="9895" w:type="dxa"/>
            <w:gridSpan w:val="2"/>
            <w:vAlign w:val="center"/>
          </w:tcPr>
          <w:p w14:paraId="560A7BE8" w14:textId="729836AC" w:rsidR="006A5E96" w:rsidRPr="00D028B0" w:rsidRDefault="00E1219A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Que faites-vous</w:t>
            </w:r>
            <w:r w:rsidR="00375333">
              <w:rPr>
                <w:rFonts w:ascii="Arial" w:hAnsi="Arial" w:cs="Arial"/>
                <w:sz w:val="16"/>
                <w:szCs w:val="16"/>
              </w:rPr>
              <w:t xml:space="preserve"> avec</w:t>
            </w:r>
            <w:r w:rsidR="008B530E" w:rsidRPr="008B530E">
              <w:rPr>
                <w:rFonts w:ascii="Arial" w:hAnsi="Arial" w:cs="Arial"/>
                <w:sz w:val="16"/>
                <w:szCs w:val="16"/>
              </w:rPr>
              <w:t xml:space="preserve"> les matières résiduelles organiques générées </w:t>
            </w:r>
            <w:r w:rsidR="009F14A3">
              <w:rPr>
                <w:rFonts w:ascii="Arial" w:hAnsi="Arial" w:cs="Arial"/>
                <w:sz w:val="16"/>
                <w:szCs w:val="16"/>
              </w:rPr>
              <w:t xml:space="preserve">ou reçues </w:t>
            </w:r>
            <w:r w:rsidR="008B530E" w:rsidRPr="008B530E">
              <w:rPr>
                <w:rFonts w:ascii="Arial" w:hAnsi="Arial" w:cs="Arial"/>
                <w:sz w:val="16"/>
                <w:szCs w:val="16"/>
              </w:rPr>
              <w:t>par votre entreprise?</w:t>
            </w:r>
          </w:p>
        </w:tc>
      </w:tr>
      <w:tr w:rsidR="00704570" w:rsidRPr="007B76E3" w14:paraId="640F2D5D" w14:textId="77777777" w:rsidTr="00044F53">
        <w:tc>
          <w:tcPr>
            <w:tcW w:w="1239" w:type="dxa"/>
            <w:vMerge w:val="restart"/>
            <w:tcBorders>
              <w:right w:val="single" w:sz="4" w:space="0" w:color="auto"/>
            </w:tcBorders>
            <w:vAlign w:val="center"/>
          </w:tcPr>
          <w:p w14:paraId="20E36182" w14:textId="6BA8B8CF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E207C09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76E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B76E3">
              <w:rPr>
                <w:rFonts w:ascii="Arial" w:hAnsi="Arial" w:cs="Arial"/>
                <w:sz w:val="16"/>
                <w:szCs w:val="16"/>
              </w:rPr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9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F434DDE" w14:textId="34E4CA19" w:rsidR="00704570" w:rsidRPr="007B76E3" w:rsidRDefault="00704570" w:rsidP="0070457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t xml:space="preserve">Valorisation ou traitement des matières dans un court délai ou </w:t>
            </w:r>
            <w:r w:rsidR="00263308">
              <w:rPr>
                <w:rFonts w:ascii="Arial" w:hAnsi="Arial" w:cs="Arial"/>
                <w:sz w:val="16"/>
                <w:szCs w:val="16"/>
              </w:rPr>
              <w:t>mise</w:t>
            </w:r>
            <w:r w:rsidRPr="007B76E3">
              <w:rPr>
                <w:rFonts w:ascii="Arial" w:hAnsi="Arial" w:cs="Arial"/>
                <w:sz w:val="16"/>
                <w:szCs w:val="16"/>
              </w:rPr>
              <w:t xml:space="preserve"> en place de moyens </w:t>
            </w:r>
            <w:r w:rsidR="00C22F15">
              <w:rPr>
                <w:rFonts w:ascii="Arial" w:hAnsi="Arial" w:cs="Arial"/>
                <w:sz w:val="16"/>
                <w:szCs w:val="16"/>
              </w:rPr>
              <w:t xml:space="preserve">pour </w:t>
            </w:r>
            <w:r w:rsidRPr="007B76E3">
              <w:rPr>
                <w:rFonts w:ascii="Arial" w:hAnsi="Arial" w:cs="Arial"/>
                <w:sz w:val="16"/>
                <w:szCs w:val="16"/>
              </w:rPr>
              <w:t>réduire leur dégradation</w:t>
            </w:r>
          </w:p>
        </w:tc>
      </w:tr>
      <w:tr w:rsidR="00704570" w:rsidRPr="007B76E3" w14:paraId="30C7C652" w14:textId="77777777" w:rsidTr="00044F53"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14:paraId="22AB1984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8FE93CE" w14:textId="13BF1A42" w:rsidR="00704570" w:rsidRPr="007B76E3" w:rsidRDefault="00263308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76E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B76E3">
              <w:rPr>
                <w:rFonts w:ascii="Arial" w:hAnsi="Arial" w:cs="Arial"/>
                <w:sz w:val="16"/>
                <w:szCs w:val="16"/>
              </w:rPr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978F7CF" w14:textId="4C72AA16" w:rsidR="00704570" w:rsidRPr="007B76E3" w:rsidRDefault="00704570" w:rsidP="0070457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t>Entreposage étanche</w:t>
            </w:r>
          </w:p>
        </w:tc>
      </w:tr>
      <w:tr w:rsidR="00704570" w:rsidRPr="007B76E3" w14:paraId="71832E59" w14:textId="77777777" w:rsidTr="00044F53"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14:paraId="0DBAB8A7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F4A9AC3" w14:textId="255F0D33" w:rsidR="00704570" w:rsidRPr="007B76E3" w:rsidRDefault="00263308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76E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B76E3">
              <w:rPr>
                <w:rFonts w:ascii="Arial" w:hAnsi="Arial" w:cs="Arial"/>
                <w:sz w:val="16"/>
                <w:szCs w:val="16"/>
              </w:rPr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C1FF83D" w14:textId="3B3BAC75" w:rsidR="00704570" w:rsidRPr="007B76E3" w:rsidRDefault="006A399A" w:rsidP="0070457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A399A">
              <w:rPr>
                <w:rFonts w:ascii="Arial" w:hAnsi="Arial" w:cs="Arial"/>
                <w:sz w:val="16"/>
                <w:szCs w:val="16"/>
              </w:rPr>
              <w:t>Entreposage au sol avec des mesures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6A399A">
              <w:rPr>
                <w:rFonts w:ascii="Arial" w:hAnsi="Arial" w:cs="Arial"/>
                <w:sz w:val="16"/>
                <w:szCs w:val="16"/>
              </w:rPr>
              <w:t>atténuation</w:t>
            </w:r>
            <w:r w:rsidR="0097306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704570" w:rsidRPr="007B76E3" w14:paraId="58AF6E7F" w14:textId="77777777" w:rsidTr="00044F53"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14:paraId="354C4252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9990F17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76E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B76E3">
              <w:rPr>
                <w:rFonts w:ascii="Arial" w:hAnsi="Arial" w:cs="Arial"/>
                <w:sz w:val="16"/>
                <w:szCs w:val="16"/>
              </w:rPr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FE4D441" w14:textId="5904A47B" w:rsidR="00704570" w:rsidRPr="007B76E3" w:rsidRDefault="00704570" w:rsidP="0070457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t>Épandage sur les superficies cultivées par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7B76E3">
              <w:rPr>
                <w:rFonts w:ascii="Arial" w:hAnsi="Arial" w:cs="Arial"/>
                <w:sz w:val="16"/>
                <w:szCs w:val="16"/>
              </w:rPr>
              <w:t xml:space="preserve">entreprise </w:t>
            </w:r>
          </w:p>
        </w:tc>
      </w:tr>
      <w:tr w:rsidR="00704570" w:rsidRPr="007B76E3" w14:paraId="2EC51F01" w14:textId="77777777" w:rsidTr="00044F53"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14:paraId="5D2ED068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7FE108D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76E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B76E3">
              <w:rPr>
                <w:rFonts w:ascii="Arial" w:hAnsi="Arial" w:cs="Arial"/>
                <w:sz w:val="16"/>
                <w:szCs w:val="16"/>
              </w:rPr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8CDEB35" w14:textId="2BB0BA13" w:rsidR="00704570" w:rsidRPr="007B76E3" w:rsidRDefault="00704570" w:rsidP="00704570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t xml:space="preserve">Exportation chez une autre entreprise agricole  </w:t>
            </w:r>
          </w:p>
        </w:tc>
      </w:tr>
      <w:tr w:rsidR="00704570" w:rsidRPr="007B76E3" w14:paraId="2269BF86" w14:textId="77777777" w:rsidTr="00044F53"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14:paraId="3F74B1F4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ADBA62B" w14:textId="62DE36CC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76E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B76E3">
              <w:rPr>
                <w:rFonts w:ascii="Arial" w:hAnsi="Arial" w:cs="Arial"/>
                <w:sz w:val="16"/>
                <w:szCs w:val="16"/>
              </w:rPr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782B93B" w14:textId="5C61BAAA" w:rsidR="00704570" w:rsidRPr="007B76E3" w:rsidRDefault="00704570" w:rsidP="00704570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t xml:space="preserve">Prise en charge par une entreprise spécialisée (ex. : pour les </w:t>
            </w:r>
            <w:r w:rsidR="00A54942">
              <w:rPr>
                <w:rFonts w:ascii="Arial" w:hAnsi="Arial" w:cs="Arial"/>
                <w:sz w:val="16"/>
                <w:szCs w:val="16"/>
              </w:rPr>
              <w:t>carcasse</w:t>
            </w:r>
            <w:r w:rsidR="00A54942" w:rsidRPr="007B76E3">
              <w:rPr>
                <w:rFonts w:ascii="Arial" w:hAnsi="Arial" w:cs="Arial"/>
                <w:sz w:val="16"/>
                <w:szCs w:val="16"/>
              </w:rPr>
              <w:t xml:space="preserve">s </w:t>
            </w:r>
            <w:r w:rsidRPr="007B76E3">
              <w:rPr>
                <w:rFonts w:ascii="Arial" w:hAnsi="Arial" w:cs="Arial"/>
                <w:sz w:val="16"/>
                <w:szCs w:val="16"/>
              </w:rPr>
              <w:t>animales)</w:t>
            </w:r>
          </w:p>
        </w:tc>
      </w:tr>
      <w:tr w:rsidR="00704570" w:rsidRPr="007B76E3" w14:paraId="5D3ED1AE" w14:textId="77777777" w:rsidTr="00044F53"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14:paraId="5B433F88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DE919E6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76E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B76E3">
              <w:rPr>
                <w:rFonts w:ascii="Arial" w:hAnsi="Arial" w:cs="Arial"/>
                <w:sz w:val="16"/>
                <w:szCs w:val="16"/>
              </w:rPr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2937010" w14:textId="11522764" w:rsidR="00704570" w:rsidRPr="007B76E3" w:rsidRDefault="00704570" w:rsidP="0070457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t xml:space="preserve">Valorisation </w:t>
            </w:r>
            <w:r w:rsidR="00695A4A">
              <w:rPr>
                <w:rFonts w:ascii="Arial" w:hAnsi="Arial" w:cs="Arial"/>
                <w:sz w:val="16"/>
                <w:szCs w:val="16"/>
              </w:rPr>
              <w:t>des matières dans l’</w:t>
            </w:r>
            <w:r w:rsidRPr="007B76E3">
              <w:rPr>
                <w:rFonts w:ascii="Arial" w:hAnsi="Arial" w:cs="Arial"/>
                <w:sz w:val="16"/>
                <w:szCs w:val="16"/>
              </w:rPr>
              <w:t xml:space="preserve">alimentation animale ou </w:t>
            </w:r>
            <w:r w:rsidR="00695A4A">
              <w:rPr>
                <w:rFonts w:ascii="Arial" w:hAnsi="Arial" w:cs="Arial"/>
                <w:sz w:val="16"/>
                <w:szCs w:val="16"/>
              </w:rPr>
              <w:t xml:space="preserve">la </w:t>
            </w:r>
            <w:r w:rsidRPr="007B76E3">
              <w:rPr>
                <w:rFonts w:ascii="Arial" w:hAnsi="Arial" w:cs="Arial"/>
                <w:sz w:val="16"/>
                <w:szCs w:val="16"/>
              </w:rPr>
              <w:t>transformation alimentaire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Pr="007B76E3">
              <w:rPr>
                <w:rFonts w:ascii="Arial" w:hAnsi="Arial" w:cs="Arial"/>
                <w:sz w:val="16"/>
                <w:szCs w:val="16"/>
              </w:rPr>
              <w:t> : pour les résidus végétaux)</w:t>
            </w:r>
          </w:p>
        </w:tc>
      </w:tr>
      <w:tr w:rsidR="00704570" w:rsidRPr="007B76E3" w14:paraId="25BC5552" w14:textId="77777777" w:rsidTr="00044F53"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14:paraId="1357EC09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F06E1C6" w14:textId="77777777" w:rsidR="00704570" w:rsidRPr="007B76E3" w:rsidRDefault="00704570" w:rsidP="0070457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76E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B76E3">
              <w:rPr>
                <w:rFonts w:ascii="Arial" w:hAnsi="Arial" w:cs="Arial"/>
                <w:sz w:val="16"/>
                <w:szCs w:val="16"/>
              </w:rPr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6102DDD" w14:textId="578536E8" w:rsidR="00704570" w:rsidRPr="007B76E3" w:rsidRDefault="00704570" w:rsidP="0070457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t>Traitement des matières (compostage, production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7B76E3">
              <w:rPr>
                <w:rFonts w:ascii="Arial" w:hAnsi="Arial" w:cs="Arial"/>
                <w:sz w:val="16"/>
                <w:szCs w:val="16"/>
              </w:rPr>
              <w:t>énergie, litière recyclée, produits biosourcés)</w:t>
            </w:r>
          </w:p>
        </w:tc>
      </w:tr>
      <w:tr w:rsidR="00263308" w:rsidRPr="007B76E3" w14:paraId="19F4DC16" w14:textId="77777777" w:rsidTr="00044F53"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14:paraId="301A6956" w14:textId="77777777" w:rsidR="00263308" w:rsidRPr="007B76E3" w:rsidRDefault="00263308" w:rsidP="0026330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047C83C" w14:textId="4A8A3259" w:rsidR="00263308" w:rsidRPr="007B76E3" w:rsidRDefault="00263308" w:rsidP="0026330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76E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B76E3">
              <w:rPr>
                <w:rFonts w:ascii="Arial" w:hAnsi="Arial" w:cs="Arial"/>
                <w:sz w:val="16"/>
                <w:szCs w:val="16"/>
              </w:rPr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CD95DEB" w14:textId="0293B0BE" w:rsidR="00263308" w:rsidRPr="007B76E3" w:rsidRDefault="00C35DED" w:rsidP="0026330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Prise en c</w:t>
            </w:r>
            <w:r w:rsidR="00263308" w:rsidRPr="007B76E3">
              <w:rPr>
                <w:rFonts w:ascii="Arial" w:hAnsi="Arial" w:cs="Arial"/>
                <w:sz w:val="16"/>
                <w:szCs w:val="16"/>
              </w:rPr>
              <w:t xml:space="preserve">onsidération des risques phytosanitaires (résidus végétaux) et </w:t>
            </w:r>
            <w:r w:rsidR="00695A4A">
              <w:rPr>
                <w:rFonts w:ascii="Arial" w:hAnsi="Arial" w:cs="Arial"/>
                <w:sz w:val="16"/>
                <w:szCs w:val="16"/>
              </w:rPr>
              <w:t xml:space="preserve">de </w:t>
            </w:r>
            <w:r w:rsidR="00263308" w:rsidRPr="007B76E3">
              <w:rPr>
                <w:rFonts w:ascii="Arial" w:hAnsi="Arial" w:cs="Arial"/>
                <w:sz w:val="16"/>
                <w:szCs w:val="16"/>
              </w:rPr>
              <w:t>ceux liés à la biosécurité (</w:t>
            </w:r>
            <w:r w:rsidR="00A54942">
              <w:rPr>
                <w:rFonts w:ascii="Arial" w:hAnsi="Arial" w:cs="Arial"/>
                <w:sz w:val="16"/>
                <w:szCs w:val="16"/>
              </w:rPr>
              <w:t>carcasses animales</w:t>
            </w:r>
            <w:r w:rsidR="00263308" w:rsidRPr="007B76E3">
              <w:rPr>
                <w:rFonts w:ascii="Arial" w:hAnsi="Arial" w:cs="Arial"/>
                <w:sz w:val="16"/>
                <w:szCs w:val="16"/>
              </w:rPr>
              <w:t xml:space="preserve"> et déjections animales)</w:t>
            </w:r>
          </w:p>
        </w:tc>
      </w:tr>
      <w:tr w:rsidR="00263308" w:rsidRPr="007B76E3" w14:paraId="111843A6" w14:textId="77777777" w:rsidTr="00044F53"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14:paraId="55673716" w14:textId="77777777" w:rsidR="00263308" w:rsidRPr="007B76E3" w:rsidRDefault="00263308" w:rsidP="0026330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3B92493" w14:textId="18779BD2" w:rsidR="00263308" w:rsidRPr="007B76E3" w:rsidRDefault="00263308" w:rsidP="0026330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76E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B76E3">
              <w:rPr>
                <w:rFonts w:ascii="Arial" w:hAnsi="Arial" w:cs="Arial"/>
                <w:sz w:val="16"/>
                <w:szCs w:val="16"/>
              </w:rPr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0BD1696" w14:textId="47AC4001" w:rsidR="00263308" w:rsidRPr="007B76E3" w:rsidRDefault="00263308" w:rsidP="0026330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t xml:space="preserve">Autre </w:t>
            </w:r>
            <w:r w:rsidR="004F5769">
              <w:rPr>
                <w:rFonts w:ascii="Arial" w:hAnsi="Arial" w:cs="Arial"/>
                <w:sz w:val="16"/>
                <w:szCs w:val="16"/>
              </w:rPr>
              <w:t>mesure</w:t>
            </w:r>
          </w:p>
        </w:tc>
      </w:tr>
      <w:tr w:rsidR="00263308" w:rsidRPr="007B76E3" w14:paraId="5AE5867C" w14:textId="77777777" w:rsidTr="00044F53"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14:paraId="4522030E" w14:textId="77777777" w:rsidR="00263308" w:rsidRPr="007B76E3" w:rsidRDefault="00263308" w:rsidP="0026330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DC08E0" w14:textId="77777777" w:rsidR="00263308" w:rsidRPr="007B76E3" w:rsidRDefault="00263308" w:rsidP="0026330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76E3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7B76E3">
              <w:rPr>
                <w:rFonts w:ascii="Arial" w:hAnsi="Arial" w:cs="Arial"/>
                <w:sz w:val="16"/>
                <w:szCs w:val="16"/>
              </w:rPr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7B76E3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4D5C94" w14:textId="77777777" w:rsidR="00263308" w:rsidRPr="007B76E3" w:rsidRDefault="00263308" w:rsidP="0026330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76E3"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75A0F424" w14:textId="3AC31100" w:rsidR="008B530E" w:rsidRPr="007B76E3" w:rsidRDefault="008B530E" w:rsidP="007B76E3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878"/>
      </w:tblGrid>
      <w:tr w:rsidR="00FA0A1A" w:rsidRPr="009E114D" w14:paraId="57A722CB" w14:textId="77777777" w:rsidTr="00044F53">
        <w:tc>
          <w:tcPr>
            <w:tcW w:w="1277" w:type="dxa"/>
            <w:vAlign w:val="center"/>
          </w:tcPr>
          <w:p w14:paraId="7F7E7DD3" w14:textId="77777777" w:rsidR="00FA0A1A" w:rsidRPr="009E114D" w:rsidRDefault="00FA0A1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878" w:type="dxa"/>
          </w:tcPr>
          <w:p w14:paraId="32ADFBF1" w14:textId="77777777" w:rsidR="00FA0A1A" w:rsidRPr="009E114D" w:rsidRDefault="00FA0A1A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057F4B75" w14:textId="77777777" w:rsidR="00FA0A1A" w:rsidRDefault="00FA0A1A" w:rsidP="003E36E2">
      <w:pPr>
        <w:spacing w:before="40" w:after="40" w:line="276" w:lineRule="auto"/>
        <w:rPr>
          <w:sz w:val="18"/>
          <w:szCs w:val="18"/>
        </w:rPr>
      </w:pPr>
    </w:p>
    <w:p w14:paraId="2978FF07" w14:textId="77777777" w:rsidR="00FA0A1A" w:rsidRDefault="00FA0A1A">
      <w:pPr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52C1BB3A" w14:textId="77777777" w:rsidR="008B530E" w:rsidRDefault="008B530E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1400"/>
      </w:tblGrid>
      <w:tr w:rsidR="000E554B" w14:paraId="6CD336E5" w14:textId="77777777" w:rsidTr="0067122D">
        <w:trPr>
          <w:trHeight w:val="633"/>
        </w:trPr>
        <w:tc>
          <w:tcPr>
            <w:tcW w:w="9634" w:type="dxa"/>
            <w:shd w:val="clear" w:color="auto" w:fill="E5B8B7"/>
            <w:vAlign w:val="center"/>
          </w:tcPr>
          <w:p w14:paraId="7900624A" w14:textId="208122DB" w:rsidR="000E554B" w:rsidRDefault="000E554B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Répondez à la question suivante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2DA4">
              <w:rPr>
                <w:rFonts w:ascii="Arial" w:hAnsi="Arial" w:cs="Arial"/>
                <w:sz w:val="16"/>
                <w:szCs w:val="16"/>
              </w:rPr>
              <w:t xml:space="preserve">si </w:t>
            </w:r>
            <w:r>
              <w:rPr>
                <w:rFonts w:ascii="Arial" w:hAnsi="Arial" w:cs="Arial"/>
                <w:sz w:val="16"/>
                <w:szCs w:val="16"/>
              </w:rPr>
              <w:t xml:space="preserve">vous gérez </w:t>
            </w:r>
            <w:r w:rsidR="00051C62">
              <w:rPr>
                <w:rFonts w:ascii="Arial" w:hAnsi="Arial" w:cs="Arial"/>
                <w:sz w:val="16"/>
                <w:szCs w:val="16"/>
              </w:rPr>
              <w:t xml:space="preserve">des </w:t>
            </w:r>
            <w:r w:rsidRPr="008B530E">
              <w:rPr>
                <w:rFonts w:ascii="Arial" w:hAnsi="Arial" w:cs="Arial"/>
                <w:sz w:val="16"/>
                <w:szCs w:val="16"/>
              </w:rPr>
              <w:t>pâturages et des enclos</w:t>
            </w:r>
            <w:r w:rsidRPr="00A762F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45AE">
              <w:rPr>
                <w:rFonts w:ascii="Arial" w:hAnsi="Arial" w:cs="Arial"/>
                <w:sz w:val="16"/>
                <w:szCs w:val="16"/>
              </w:rPr>
              <w:t>(</w:t>
            </w:r>
            <w:r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FD0C6C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Pr="00F845AE">
              <w:rPr>
                <w:rFonts w:ascii="Arial" w:hAnsi="Arial" w:cs="Arial"/>
                <w:sz w:val="16"/>
                <w:szCs w:val="16"/>
              </w:rPr>
              <w:t>).</w:t>
            </w:r>
          </w:p>
        </w:tc>
        <w:tc>
          <w:tcPr>
            <w:tcW w:w="1400" w:type="dxa"/>
            <w:shd w:val="clear" w:color="auto" w:fill="E5B8B7" w:themeFill="accent2" w:themeFillTint="66"/>
            <w:vAlign w:val="center"/>
          </w:tcPr>
          <w:p w14:paraId="1EC7AA0B" w14:textId="77777777" w:rsidR="000E554B" w:rsidRDefault="000E554B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2482EA0D" w14:textId="77777777" w:rsidR="000E554B" w:rsidRDefault="000E554B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64"/>
        <w:gridCol w:w="400"/>
        <w:gridCol w:w="9370"/>
      </w:tblGrid>
      <w:tr w:rsidR="005B623D" w:rsidRPr="009E114D" w14:paraId="31D5489D" w14:textId="77777777" w:rsidTr="00DC3031">
        <w:tc>
          <w:tcPr>
            <w:tcW w:w="1271" w:type="dxa"/>
            <w:vAlign w:val="center"/>
          </w:tcPr>
          <w:p w14:paraId="7FF2B697" w14:textId="323E409A" w:rsidR="00A762FF" w:rsidRPr="009E114D" w:rsidRDefault="00FB16B3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7.</w:t>
            </w:r>
            <w:r w:rsidR="009A7D42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763" w:type="dxa"/>
            <w:gridSpan w:val="2"/>
            <w:vAlign w:val="center"/>
          </w:tcPr>
          <w:p w14:paraId="1D53C5BB" w14:textId="72C1601D" w:rsidR="00A762FF" w:rsidRPr="00D028B0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8B530E">
              <w:rPr>
                <w:rFonts w:ascii="Arial" w:hAnsi="Arial" w:cs="Arial"/>
                <w:sz w:val="16"/>
                <w:szCs w:val="16"/>
              </w:rPr>
              <w:t>Quelles pratiques parmi les suivantes sont mises en place</w:t>
            </w:r>
            <w:r w:rsidR="00C35DED">
              <w:rPr>
                <w:rFonts w:ascii="Arial" w:hAnsi="Arial" w:cs="Arial"/>
                <w:sz w:val="16"/>
                <w:szCs w:val="16"/>
              </w:rPr>
              <w:t xml:space="preserve"> par votre entreprise</w:t>
            </w:r>
            <w:r w:rsidRPr="008B530E">
              <w:rPr>
                <w:rFonts w:ascii="Arial" w:hAnsi="Arial" w:cs="Arial"/>
                <w:sz w:val="16"/>
                <w:szCs w:val="16"/>
              </w:rPr>
              <w:t xml:space="preserve"> afin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8B530E">
              <w:rPr>
                <w:rFonts w:ascii="Arial" w:hAnsi="Arial" w:cs="Arial"/>
                <w:sz w:val="16"/>
                <w:szCs w:val="16"/>
              </w:rPr>
              <w:t xml:space="preserve">améliorer la </w:t>
            </w:r>
            <w:r w:rsidRPr="0014125D">
              <w:rPr>
                <w:rFonts w:ascii="Arial" w:hAnsi="Arial" w:cs="Arial"/>
                <w:sz w:val="16"/>
                <w:szCs w:val="16"/>
              </w:rPr>
              <w:t>gestion des pâturages et des enclos</w:t>
            </w:r>
            <w:r w:rsidRPr="008B530E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  <w:tr w:rsidR="00FA0A1A" w:rsidRPr="009E114D" w14:paraId="5AF21C90" w14:textId="77777777" w:rsidTr="00DC3031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5E4F72EB" w14:textId="5C1983F4" w:rsidR="00FA0A1A" w:rsidRPr="009E114D" w:rsidRDefault="00FA0A1A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8F890F1" w14:textId="77777777" w:rsidR="00FA0A1A" w:rsidRPr="009E114D" w:rsidRDefault="00FA0A1A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5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62DD32C8" w14:textId="15528C2C" w:rsidR="00FA0A1A" w:rsidRPr="008B530E" w:rsidRDefault="00FA0A1A" w:rsidP="00A762F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Pr="008B530E">
              <w:rPr>
                <w:rFonts w:ascii="Arial" w:hAnsi="Arial" w:cs="Arial"/>
                <w:sz w:val="16"/>
                <w:szCs w:val="16"/>
              </w:rPr>
              <w:t>élection, aménagement et gestion des parcelles et des enclos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DE7C1D" w:rsidRPr="00DE7C1D">
              <w:rPr>
                <w:rFonts w:ascii="Arial" w:hAnsi="Arial" w:cs="Arial"/>
                <w:sz w:val="16"/>
                <w:szCs w:val="16"/>
              </w:rPr>
              <w:t>pour réduire les écoulements d’eaux contaminées</w:t>
            </w:r>
          </w:p>
        </w:tc>
      </w:tr>
      <w:tr w:rsidR="00FA0A1A" w:rsidRPr="009E114D" w14:paraId="08C29D51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153EAE76" w14:textId="77777777" w:rsidR="00FA0A1A" w:rsidRPr="009E114D" w:rsidRDefault="00FA0A1A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0B798CB" w14:textId="77777777" w:rsidR="00FA0A1A" w:rsidRPr="009E114D" w:rsidRDefault="00FA0A1A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5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E6D78DD" w14:textId="5FD2C506" w:rsidR="00FA0A1A" w:rsidRPr="008B530E" w:rsidRDefault="00FA0A1A" w:rsidP="00A762F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8B530E">
              <w:rPr>
                <w:rFonts w:ascii="Arial" w:hAnsi="Arial" w:cs="Arial"/>
                <w:sz w:val="16"/>
                <w:szCs w:val="16"/>
              </w:rPr>
              <w:t>Déplacement des équipements mobiles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Pr="008B530E">
              <w:rPr>
                <w:rFonts w:ascii="Arial" w:hAnsi="Arial" w:cs="Arial"/>
                <w:sz w:val="16"/>
                <w:szCs w:val="16"/>
              </w:rPr>
              <w:t> : abreuvoirs, mangeoires, abris) pour éviter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8B530E">
              <w:rPr>
                <w:rFonts w:ascii="Arial" w:hAnsi="Arial" w:cs="Arial"/>
                <w:sz w:val="16"/>
                <w:szCs w:val="16"/>
              </w:rPr>
              <w:t>accumulation de fumier et le piétinement excessif</w:t>
            </w:r>
            <w:r w:rsidR="000E44A5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FA0A1A" w:rsidRPr="009E114D" w14:paraId="31BCE9C4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D19D689" w14:textId="77777777" w:rsidR="00FA0A1A" w:rsidRPr="009E114D" w:rsidRDefault="00FA0A1A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34822C1" w14:textId="77777777" w:rsidR="00FA0A1A" w:rsidRPr="009E114D" w:rsidRDefault="00FA0A1A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5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16A2FEA" w14:textId="792305CC" w:rsidR="00FA0A1A" w:rsidRPr="008B530E" w:rsidRDefault="00FA0A1A" w:rsidP="00A762F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8B530E">
              <w:rPr>
                <w:rFonts w:ascii="Arial" w:hAnsi="Arial" w:cs="Arial"/>
                <w:sz w:val="16"/>
                <w:szCs w:val="16"/>
              </w:rPr>
              <w:t xml:space="preserve">Implantation et maintien </w:t>
            </w:r>
            <w:r w:rsidR="002572FC">
              <w:rPr>
                <w:rFonts w:ascii="Arial" w:hAnsi="Arial" w:cs="Arial"/>
                <w:sz w:val="16"/>
                <w:szCs w:val="16"/>
              </w:rPr>
              <w:t xml:space="preserve">d’une </w:t>
            </w:r>
            <w:r w:rsidR="00F7494F" w:rsidRPr="00F7494F">
              <w:rPr>
                <w:rFonts w:ascii="Arial" w:hAnsi="Arial" w:cs="Arial"/>
                <w:sz w:val="16"/>
                <w:szCs w:val="16"/>
              </w:rPr>
              <w:t>bande végétative filtrante</w:t>
            </w:r>
            <w:r w:rsidRPr="008B530E">
              <w:rPr>
                <w:rFonts w:ascii="Arial" w:hAnsi="Arial" w:cs="Arial"/>
                <w:sz w:val="16"/>
                <w:szCs w:val="16"/>
              </w:rPr>
              <w:t xml:space="preserve"> pour la gestion des écoulements au pourtour des enclos</w:t>
            </w:r>
          </w:p>
        </w:tc>
      </w:tr>
      <w:tr w:rsidR="00FA0A1A" w:rsidRPr="009E114D" w14:paraId="1BB9579B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63210871" w14:textId="77777777" w:rsidR="00FA0A1A" w:rsidRPr="009E114D" w:rsidRDefault="00FA0A1A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54DC5A6" w14:textId="2F72C071" w:rsidR="00FA0A1A" w:rsidRPr="009E114D" w:rsidRDefault="00FA0A1A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50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3A428AE" w14:textId="608108FF" w:rsidR="00FA0A1A" w:rsidRPr="008B530E" w:rsidRDefault="00FA0A1A" w:rsidP="00A762F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FA0A1A" w:rsidRPr="009E114D" w14:paraId="42096D51" w14:textId="77777777" w:rsidTr="00DC303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4E2D86CB" w14:textId="77777777" w:rsidR="00FA0A1A" w:rsidRPr="009E114D" w:rsidRDefault="00FA0A1A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3990B1D" w14:textId="77777777" w:rsidR="00FA0A1A" w:rsidRPr="009E114D" w:rsidRDefault="00FA0A1A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4C2A8E" w14:textId="12112FCA" w:rsidR="00FA0A1A" w:rsidRPr="009F1821" w:rsidRDefault="00DA4800" w:rsidP="00A762F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pratique d’amélioration</w:t>
            </w:r>
          </w:p>
        </w:tc>
      </w:tr>
    </w:tbl>
    <w:p w14:paraId="61F7D0D0" w14:textId="16E0C72C" w:rsidR="003979F9" w:rsidRDefault="003979F9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D464FB" w:rsidRPr="009E114D" w14:paraId="6BF509DA" w14:textId="77777777">
        <w:tc>
          <w:tcPr>
            <w:tcW w:w="1277" w:type="dxa"/>
            <w:vAlign w:val="center"/>
          </w:tcPr>
          <w:p w14:paraId="2FAD645B" w14:textId="77777777" w:rsidR="00D464FB" w:rsidRPr="009E114D" w:rsidRDefault="00D464F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29EFB4BA" w14:textId="77777777" w:rsidR="00D464FB" w:rsidRPr="009E114D" w:rsidRDefault="00D464FB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6C2A5936" w14:textId="77777777" w:rsidR="00D464FB" w:rsidRDefault="00D464FB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C2D69B" w:themeFill="accent3" w:themeFillTint="99"/>
        <w:tblLook w:val="04A0" w:firstRow="1" w:lastRow="0" w:firstColumn="1" w:lastColumn="0" w:noHBand="0" w:noVBand="1"/>
      </w:tblPr>
      <w:tblGrid>
        <w:gridCol w:w="9634"/>
        <w:gridCol w:w="1400"/>
      </w:tblGrid>
      <w:tr w:rsidR="00C00655" w14:paraId="49474493" w14:textId="77777777" w:rsidTr="00FC539C">
        <w:trPr>
          <w:trHeight w:val="633"/>
        </w:trPr>
        <w:tc>
          <w:tcPr>
            <w:tcW w:w="9634" w:type="dxa"/>
            <w:shd w:val="clear" w:color="auto" w:fill="C2D69B" w:themeFill="accent3" w:themeFillTint="99"/>
            <w:vAlign w:val="center"/>
          </w:tcPr>
          <w:p w14:paraId="32EA2DDF" w14:textId="221D565E" w:rsidR="00C00655" w:rsidRDefault="00C00655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La question suivante s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adresse à toutes les entreprises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.</w:t>
            </w:r>
          </w:p>
        </w:tc>
        <w:tc>
          <w:tcPr>
            <w:tcW w:w="1400" w:type="dxa"/>
            <w:shd w:val="clear" w:color="auto" w:fill="C2D69B" w:themeFill="accent3" w:themeFillTint="99"/>
            <w:vAlign w:val="center"/>
          </w:tcPr>
          <w:p w14:paraId="5CEE9E99" w14:textId="77777777" w:rsidR="00C00655" w:rsidRDefault="00C00655" w:rsidP="00FC539C">
            <w:pPr>
              <w:spacing w:before="40" w:after="40" w:line="276" w:lineRule="auto"/>
              <w:rPr>
                <w:sz w:val="18"/>
                <w:szCs w:val="18"/>
              </w:rPr>
            </w:pPr>
          </w:p>
        </w:tc>
      </w:tr>
    </w:tbl>
    <w:p w14:paraId="33E352BF" w14:textId="77777777" w:rsidR="00C00655" w:rsidRDefault="00C00655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67"/>
        <w:gridCol w:w="400"/>
        <w:gridCol w:w="9367"/>
      </w:tblGrid>
      <w:tr w:rsidR="005B623D" w:rsidRPr="009E114D" w14:paraId="31692CA7" w14:textId="77777777" w:rsidTr="004F791D">
        <w:tc>
          <w:tcPr>
            <w:tcW w:w="1267" w:type="dxa"/>
            <w:vAlign w:val="center"/>
          </w:tcPr>
          <w:p w14:paraId="1495C7CF" w14:textId="71AF0A68" w:rsidR="00A762FF" w:rsidRPr="009E114D" w:rsidRDefault="00FB16B3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7.</w:t>
            </w:r>
            <w:r w:rsidR="009A7D42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767" w:type="dxa"/>
            <w:gridSpan w:val="2"/>
            <w:vAlign w:val="center"/>
          </w:tcPr>
          <w:p w14:paraId="511F1B5A" w14:textId="740907D5" w:rsidR="00A762FF" w:rsidRPr="00D028B0" w:rsidRDefault="003E1791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="00A762FF" w:rsidRPr="008B530E">
              <w:rPr>
                <w:rFonts w:ascii="Arial" w:hAnsi="Arial" w:cs="Arial"/>
                <w:sz w:val="16"/>
                <w:szCs w:val="16"/>
              </w:rPr>
              <w:t>entreprise récup</w:t>
            </w:r>
            <w:r w:rsidR="00965186">
              <w:rPr>
                <w:rFonts w:ascii="Arial" w:hAnsi="Arial" w:cs="Arial"/>
                <w:sz w:val="16"/>
                <w:szCs w:val="16"/>
              </w:rPr>
              <w:t>ère</w:t>
            </w:r>
            <w:r w:rsidR="0068298E">
              <w:rPr>
                <w:rFonts w:ascii="Arial" w:hAnsi="Arial" w:cs="Arial"/>
                <w:sz w:val="16"/>
                <w:szCs w:val="16"/>
              </w:rPr>
              <w:t>-</w:t>
            </w:r>
            <w:r w:rsidR="00965186">
              <w:rPr>
                <w:rFonts w:ascii="Arial" w:hAnsi="Arial" w:cs="Arial"/>
                <w:sz w:val="16"/>
                <w:szCs w:val="16"/>
              </w:rPr>
              <w:t>t</w:t>
            </w:r>
            <w:r w:rsidR="0068298E">
              <w:rPr>
                <w:rFonts w:ascii="Arial" w:hAnsi="Arial" w:cs="Arial"/>
                <w:sz w:val="16"/>
                <w:szCs w:val="16"/>
              </w:rPr>
              <w:t>-</w:t>
            </w:r>
            <w:r w:rsidR="00965186">
              <w:rPr>
                <w:rFonts w:ascii="Arial" w:hAnsi="Arial" w:cs="Arial"/>
                <w:sz w:val="16"/>
                <w:szCs w:val="16"/>
              </w:rPr>
              <w:t>elle</w:t>
            </w:r>
            <w:r w:rsidR="00A762FF" w:rsidRPr="008B530E">
              <w:rPr>
                <w:rFonts w:ascii="Arial" w:hAnsi="Arial" w:cs="Arial"/>
                <w:sz w:val="16"/>
                <w:szCs w:val="16"/>
              </w:rPr>
              <w:t xml:space="preserve"> les matières résiduelles suivantes</w:t>
            </w:r>
            <w:r w:rsidR="000C7D3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54452A">
              <w:rPr>
                <w:rFonts w:ascii="Arial" w:hAnsi="Arial" w:cs="Arial"/>
                <w:sz w:val="16"/>
                <w:szCs w:val="16"/>
              </w:rPr>
              <w:t xml:space="preserve">dans le but </w:t>
            </w:r>
            <w:r w:rsidR="0068298E">
              <w:rPr>
                <w:rFonts w:ascii="Arial" w:hAnsi="Arial" w:cs="Arial"/>
                <w:sz w:val="16"/>
                <w:szCs w:val="16"/>
              </w:rPr>
              <w:t>de les éliminer</w:t>
            </w:r>
            <w:r w:rsidR="000C7D3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371E7">
              <w:rPr>
                <w:rFonts w:ascii="Arial" w:hAnsi="Arial" w:cs="Arial"/>
                <w:sz w:val="16"/>
                <w:szCs w:val="16"/>
              </w:rPr>
              <w:t>adéquatement</w:t>
            </w:r>
            <w:r w:rsidR="00A762FF" w:rsidRPr="008B530E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  <w:tr w:rsidR="00065748" w:rsidRPr="009E114D" w14:paraId="0895FE9B" w14:textId="77777777" w:rsidTr="004F791D">
        <w:tc>
          <w:tcPr>
            <w:tcW w:w="1267" w:type="dxa"/>
            <w:vMerge w:val="restart"/>
            <w:tcBorders>
              <w:right w:val="single" w:sz="4" w:space="0" w:color="auto"/>
            </w:tcBorders>
            <w:vAlign w:val="center"/>
          </w:tcPr>
          <w:p w14:paraId="2AE2DE28" w14:textId="56788B0D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C71760D" w14:textId="77777777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7CAC28B" w14:textId="2E16F801" w:rsidR="00A762FF" w:rsidRPr="008B530E" w:rsidRDefault="00A762FF" w:rsidP="00A762F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8B530E">
              <w:rPr>
                <w:rFonts w:ascii="Arial" w:hAnsi="Arial" w:cs="Arial"/>
                <w:sz w:val="16"/>
                <w:szCs w:val="16"/>
              </w:rPr>
              <w:t>Plastiques agricoles (ex.</w:t>
            </w:r>
            <w:r w:rsidR="0068298E">
              <w:rPr>
                <w:rFonts w:ascii="Arial" w:hAnsi="Arial" w:cs="Arial"/>
                <w:sz w:val="16"/>
                <w:szCs w:val="16"/>
              </w:rPr>
              <w:t> :</w:t>
            </w:r>
            <w:r w:rsidRPr="008B530E">
              <w:rPr>
                <w:rFonts w:ascii="Arial" w:hAnsi="Arial" w:cs="Arial"/>
                <w:sz w:val="16"/>
                <w:szCs w:val="16"/>
              </w:rPr>
              <w:t xml:space="preserve"> enrubannage, tubulure</w:t>
            </w:r>
            <w:r w:rsidR="00C35DED">
              <w:rPr>
                <w:rFonts w:ascii="Arial" w:hAnsi="Arial" w:cs="Arial"/>
                <w:sz w:val="16"/>
                <w:szCs w:val="16"/>
              </w:rPr>
              <w:t>s</w:t>
            </w:r>
            <w:r w:rsidRPr="008B530E">
              <w:rPr>
                <w:rFonts w:ascii="Arial" w:hAnsi="Arial" w:cs="Arial"/>
                <w:sz w:val="16"/>
                <w:szCs w:val="16"/>
              </w:rPr>
              <w:t xml:space="preserve"> acéricole</w:t>
            </w:r>
            <w:r w:rsidR="00C35DED">
              <w:rPr>
                <w:rFonts w:ascii="Arial" w:hAnsi="Arial" w:cs="Arial"/>
                <w:sz w:val="16"/>
                <w:szCs w:val="16"/>
              </w:rPr>
              <w:t>s</w:t>
            </w:r>
            <w:r w:rsidRPr="008B530E">
              <w:rPr>
                <w:rFonts w:ascii="Arial" w:hAnsi="Arial" w:cs="Arial"/>
                <w:sz w:val="16"/>
                <w:szCs w:val="16"/>
              </w:rPr>
              <w:t>, filets anti-insectes</w:t>
            </w:r>
            <w:r w:rsidR="00C35DED">
              <w:rPr>
                <w:rFonts w:ascii="Arial" w:hAnsi="Arial" w:cs="Arial"/>
                <w:sz w:val="16"/>
                <w:szCs w:val="16"/>
              </w:rPr>
              <w:t>,</w:t>
            </w:r>
            <w:r w:rsidRPr="008B530E">
              <w:rPr>
                <w:rFonts w:ascii="Arial" w:hAnsi="Arial" w:cs="Arial"/>
                <w:sz w:val="16"/>
                <w:szCs w:val="16"/>
              </w:rPr>
              <w:t xml:space="preserve"> plastiques de serre)</w:t>
            </w:r>
          </w:p>
        </w:tc>
      </w:tr>
      <w:tr w:rsidR="00065748" w:rsidRPr="009E114D" w14:paraId="66F13E60" w14:textId="77777777" w:rsidTr="004F791D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7D5524F2" w14:textId="77777777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677514C" w14:textId="77777777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A76B456" w14:textId="566E0F5A" w:rsidR="00A762FF" w:rsidRPr="008B530E" w:rsidRDefault="00A762FF" w:rsidP="00A762F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8B530E">
              <w:rPr>
                <w:rFonts w:ascii="Arial" w:hAnsi="Arial" w:cs="Arial"/>
                <w:sz w:val="16"/>
                <w:szCs w:val="16"/>
              </w:rPr>
              <w:t>Huiles usées</w:t>
            </w:r>
          </w:p>
        </w:tc>
      </w:tr>
      <w:tr w:rsidR="00065748" w:rsidRPr="009E114D" w14:paraId="7448B51E" w14:textId="77777777" w:rsidTr="004F791D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4FF2E1BC" w14:textId="77777777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3CAC29D" w14:textId="77777777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498C84C" w14:textId="05101E7B" w:rsidR="00A762FF" w:rsidRPr="008B530E" w:rsidRDefault="00A762FF" w:rsidP="00A762FF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 w:rsidRPr="008B530E">
              <w:rPr>
                <w:rFonts w:ascii="Arial" w:hAnsi="Arial" w:cs="Arial"/>
                <w:sz w:val="16"/>
                <w:szCs w:val="16"/>
              </w:rPr>
              <w:t>Ferrailles</w:t>
            </w:r>
          </w:p>
        </w:tc>
      </w:tr>
      <w:tr w:rsidR="00065748" w:rsidRPr="009E114D" w14:paraId="5C7CDE4D" w14:textId="77777777" w:rsidTr="004F791D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4E289204" w14:textId="77777777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5769439" w14:textId="77777777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1211058" w14:textId="1D0D4F58" w:rsidR="00A762FF" w:rsidRPr="008B530E" w:rsidRDefault="00A762FF" w:rsidP="00A762F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8B530E">
              <w:rPr>
                <w:rFonts w:ascii="Arial" w:hAnsi="Arial" w:cs="Arial"/>
                <w:sz w:val="16"/>
                <w:szCs w:val="16"/>
              </w:rPr>
              <w:t xml:space="preserve">Pneus (dont </w:t>
            </w:r>
            <w:r w:rsidR="00C35DED">
              <w:rPr>
                <w:rFonts w:ascii="Arial" w:hAnsi="Arial" w:cs="Arial"/>
                <w:sz w:val="16"/>
                <w:szCs w:val="16"/>
              </w:rPr>
              <w:t>ceux qui sont</w:t>
            </w:r>
            <w:r w:rsidRPr="008B530E">
              <w:rPr>
                <w:rFonts w:ascii="Arial" w:hAnsi="Arial" w:cs="Arial"/>
                <w:sz w:val="16"/>
                <w:szCs w:val="16"/>
              </w:rPr>
              <w:t xml:space="preserve"> surdimensionnés)</w:t>
            </w:r>
          </w:p>
        </w:tc>
      </w:tr>
      <w:tr w:rsidR="00065748" w:rsidRPr="009E114D" w14:paraId="74F6E3D5" w14:textId="77777777" w:rsidTr="004F791D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3D69241D" w14:textId="77777777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59B34D8" w14:textId="77777777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E4700CF" w14:textId="177B1840" w:rsidR="00A762FF" w:rsidRPr="008B530E" w:rsidRDefault="00A762FF" w:rsidP="00A762F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8B530E">
              <w:rPr>
                <w:rFonts w:ascii="Arial" w:hAnsi="Arial" w:cs="Arial"/>
                <w:sz w:val="16"/>
                <w:szCs w:val="16"/>
              </w:rPr>
              <w:t>Médicaments et produits vétérinaires</w:t>
            </w:r>
          </w:p>
        </w:tc>
      </w:tr>
      <w:tr w:rsidR="00DB3A9E" w:rsidRPr="009E114D" w14:paraId="406DBC1C" w14:textId="77777777" w:rsidTr="004F791D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176C1209" w14:textId="77777777" w:rsidR="00DB3A9E" w:rsidRPr="009E114D" w:rsidRDefault="00DB3A9E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7FC9D6A" w14:textId="34C9AA0E" w:rsidR="00DB3A9E" w:rsidRPr="009E114D" w:rsidRDefault="00DB3A9E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12FC38D" w14:textId="01470A82" w:rsidR="00DB3A9E" w:rsidRPr="008B530E" w:rsidRDefault="00DB3A9E" w:rsidP="00A762F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matière résiduelle</w:t>
            </w:r>
          </w:p>
        </w:tc>
      </w:tr>
      <w:tr w:rsidR="00065748" w:rsidRPr="009E114D" w14:paraId="4CA01742" w14:textId="77777777" w:rsidTr="004F791D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3E8F4C07" w14:textId="77777777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A6486E1" w14:textId="77777777" w:rsidR="00A762FF" w:rsidRPr="009E114D" w:rsidRDefault="00A762FF" w:rsidP="00A762F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973384" w14:textId="77777777" w:rsidR="00A762FF" w:rsidRPr="009F1821" w:rsidRDefault="00A762FF" w:rsidP="00A762F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18114244" w14:textId="54A456E0" w:rsidR="008B530E" w:rsidRDefault="008B530E" w:rsidP="003E36E2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FB16B3" w:rsidRPr="009E114D" w14:paraId="3D29C4E7" w14:textId="77777777" w:rsidTr="00FC539C">
        <w:tc>
          <w:tcPr>
            <w:tcW w:w="1277" w:type="dxa"/>
            <w:vAlign w:val="center"/>
          </w:tcPr>
          <w:p w14:paraId="50A45CCD" w14:textId="77777777" w:rsidR="00FB16B3" w:rsidRPr="009E114D" w:rsidRDefault="00FB16B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4C88F4F2" w14:textId="0DD3C1BB" w:rsidR="00FB16B3" w:rsidRPr="009E114D" w:rsidRDefault="00A4637B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3FA5A47E" w14:textId="77777777" w:rsidR="00FB16B3" w:rsidRDefault="00FB16B3" w:rsidP="003E36E2">
      <w:pPr>
        <w:spacing w:before="40" w:after="40" w:line="276" w:lineRule="auto"/>
        <w:rPr>
          <w:sz w:val="18"/>
          <w:szCs w:val="18"/>
        </w:rPr>
      </w:pPr>
    </w:p>
    <w:p w14:paraId="5BB0779C" w14:textId="33B221AD" w:rsidR="008B530E" w:rsidRDefault="008B530E">
      <w:pPr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7"/>
        <w:gridCol w:w="1496"/>
        <w:gridCol w:w="3311"/>
      </w:tblGrid>
      <w:tr w:rsidR="00A72F01" w14:paraId="16E72304" w14:textId="77777777" w:rsidTr="00243E3D">
        <w:tc>
          <w:tcPr>
            <w:tcW w:w="7733" w:type="dxa"/>
            <w:gridSpan w:val="2"/>
            <w:vAlign w:val="center"/>
          </w:tcPr>
          <w:p w14:paraId="4C4D50D3" w14:textId="178CA731" w:rsidR="00B21177" w:rsidRPr="00580B9C" w:rsidRDefault="00B21177" w:rsidP="006754CB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 xml:space="preserve">Section </w:t>
            </w:r>
            <w:r w:rsidR="004878C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8</w:t>
            </w:r>
          </w:p>
          <w:p w14:paraId="4D229142" w14:textId="4AC63D32" w:rsidR="00B21177" w:rsidRPr="009A75D5" w:rsidRDefault="00B21177" w:rsidP="006754CB">
            <w:pPr>
              <w:spacing w:line="276" w:lineRule="auto"/>
              <w:rPr>
                <w:rFonts w:ascii="Arial" w:hAnsi="Arial" w:cs="Arial"/>
                <w:b/>
                <w:smallCaps/>
                <w:sz w:val="28"/>
              </w:rPr>
            </w:pPr>
            <w:r w:rsidRPr="009A75D5">
              <w:rPr>
                <w:rFonts w:ascii="Arial" w:hAnsi="Arial" w:cs="Arial"/>
                <w:b/>
                <w:smallCaps/>
                <w:sz w:val="28"/>
              </w:rPr>
              <w:t>S</w:t>
            </w:r>
            <w:r w:rsidR="00C35DED">
              <w:rPr>
                <w:rFonts w:ascii="Arial" w:hAnsi="Arial" w:cs="Arial"/>
                <w:b/>
                <w:smallCaps/>
                <w:sz w:val="28"/>
              </w:rPr>
              <w:t>anté et conservation des sols</w:t>
            </w:r>
          </w:p>
        </w:tc>
        <w:tc>
          <w:tcPr>
            <w:tcW w:w="3311" w:type="dxa"/>
            <w:vMerge w:val="restart"/>
            <w:vAlign w:val="center"/>
          </w:tcPr>
          <w:p w14:paraId="422B6C50" w14:textId="356DD5DF" w:rsidR="00B21177" w:rsidRDefault="00A72F01" w:rsidP="006754CB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51B2ADDE" wp14:editId="305E9FCB">
                  <wp:extent cx="1293962" cy="866664"/>
                  <wp:effectExtent l="0" t="0" r="1905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7484" cy="8824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E4C40" w14:paraId="550A8E9F" w14:textId="77777777" w:rsidTr="00243E3D">
        <w:tc>
          <w:tcPr>
            <w:tcW w:w="6237" w:type="dxa"/>
            <w:shd w:val="clear" w:color="auto" w:fill="auto"/>
            <w:vAlign w:val="center"/>
          </w:tcPr>
          <w:p w14:paraId="364585A6" w14:textId="59DE5C6C" w:rsidR="00BE4C40" w:rsidRDefault="00BE4C40" w:rsidP="00704918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96" w:type="dxa"/>
            <w:tcBorders>
              <w:left w:val="nil"/>
            </w:tcBorders>
            <w:shd w:val="clear" w:color="auto" w:fill="auto"/>
            <w:vAlign w:val="center"/>
          </w:tcPr>
          <w:p w14:paraId="24B2DDBD" w14:textId="72A25D33" w:rsidR="00BE4C40" w:rsidRDefault="00BE4C40" w:rsidP="00BE4C40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311" w:type="dxa"/>
            <w:vMerge/>
            <w:tcBorders>
              <w:left w:val="nil"/>
            </w:tcBorders>
            <w:vAlign w:val="center"/>
          </w:tcPr>
          <w:p w14:paraId="7CF16DB4" w14:textId="77777777" w:rsidR="00BE4C40" w:rsidRDefault="00BE4C40" w:rsidP="00BE4C40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1BEC1E26" w14:textId="1CCF75B2" w:rsidR="00B21177" w:rsidRDefault="00B21177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1400"/>
      </w:tblGrid>
      <w:tr w:rsidR="00704918" w14:paraId="0F945522" w14:textId="77777777" w:rsidTr="00FC539C">
        <w:trPr>
          <w:trHeight w:val="633"/>
        </w:trPr>
        <w:tc>
          <w:tcPr>
            <w:tcW w:w="9634" w:type="dxa"/>
            <w:shd w:val="clear" w:color="auto" w:fill="FFFF00"/>
            <w:vAlign w:val="center"/>
          </w:tcPr>
          <w:p w14:paraId="12130644" w14:textId="1A2B1BEE" w:rsidR="00704918" w:rsidRDefault="00EE116F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Répondez aux six questions suivantes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2DA4">
              <w:rPr>
                <w:rFonts w:ascii="Arial" w:hAnsi="Arial" w:cs="Arial"/>
                <w:sz w:val="16"/>
                <w:szCs w:val="16"/>
              </w:rPr>
              <w:t xml:space="preserve">si </w:t>
            </w:r>
            <w:r w:rsidR="00704918" w:rsidRPr="00F82DA4">
              <w:rPr>
                <w:rFonts w:ascii="Arial" w:hAnsi="Arial" w:cs="Arial"/>
                <w:sz w:val="16"/>
                <w:szCs w:val="16"/>
              </w:rPr>
              <w:t xml:space="preserve">des superficies sont cultivées par </w:t>
            </w:r>
            <w:r w:rsidR="00C35DED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="00704918" w:rsidRPr="00F82DA4">
              <w:rPr>
                <w:rFonts w:ascii="Arial" w:hAnsi="Arial" w:cs="Arial"/>
                <w:sz w:val="16"/>
                <w:szCs w:val="16"/>
              </w:rPr>
              <w:t xml:space="preserve">entreprise </w:t>
            </w:r>
            <w:r w:rsidR="00704918" w:rsidRPr="009A75D5">
              <w:rPr>
                <w:rFonts w:ascii="Arial" w:hAnsi="Arial" w:cs="Arial"/>
                <w:sz w:val="16"/>
                <w:szCs w:val="16"/>
              </w:rPr>
              <w:t>(</w:t>
            </w:r>
            <w:r w:rsidR="00704918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68298E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="00704918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="00704918" w:rsidRPr="009A75D5">
              <w:rPr>
                <w:rFonts w:ascii="Arial" w:hAnsi="Arial" w:cs="Arial"/>
                <w:sz w:val="16"/>
                <w:szCs w:val="16"/>
              </w:rPr>
              <w:t>).</w:t>
            </w:r>
          </w:p>
        </w:tc>
        <w:tc>
          <w:tcPr>
            <w:tcW w:w="1400" w:type="dxa"/>
            <w:shd w:val="clear" w:color="auto" w:fill="FFFF00"/>
            <w:vAlign w:val="center"/>
          </w:tcPr>
          <w:p w14:paraId="7EE418B2" w14:textId="77777777" w:rsidR="00704918" w:rsidRDefault="00704918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384A3654" w14:textId="77777777" w:rsidR="00704918" w:rsidRDefault="00704918" w:rsidP="00772A20">
      <w:pPr>
        <w:spacing w:before="40" w:after="40" w:line="276" w:lineRule="auto"/>
        <w:rPr>
          <w:sz w:val="18"/>
          <w:szCs w:val="18"/>
        </w:rPr>
      </w:pPr>
    </w:p>
    <w:p w14:paraId="0A047CAF" w14:textId="77777777" w:rsidR="009E6903" w:rsidRDefault="009E6903" w:rsidP="009E6903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64"/>
        <w:gridCol w:w="999"/>
        <w:gridCol w:w="8771"/>
      </w:tblGrid>
      <w:tr w:rsidR="009E6903" w:rsidRPr="009E114D" w14:paraId="31BED07A" w14:textId="77777777" w:rsidTr="00FC539C">
        <w:tc>
          <w:tcPr>
            <w:tcW w:w="1264" w:type="dxa"/>
            <w:tcBorders>
              <w:bottom w:val="single" w:sz="4" w:space="0" w:color="auto"/>
            </w:tcBorders>
            <w:vAlign w:val="center"/>
          </w:tcPr>
          <w:p w14:paraId="69300051" w14:textId="15B934DB" w:rsidR="009E6903" w:rsidRPr="009E114D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80DB1">
              <w:rPr>
                <w:rFonts w:ascii="Arial" w:hAnsi="Arial" w:cs="Arial"/>
                <w:sz w:val="16"/>
                <w:szCs w:val="16"/>
              </w:rPr>
              <w:t>8.1</w:t>
            </w:r>
          </w:p>
        </w:tc>
        <w:tc>
          <w:tcPr>
            <w:tcW w:w="9770" w:type="dxa"/>
            <w:gridSpan w:val="2"/>
            <w:tcBorders>
              <w:bottom w:val="single" w:sz="4" w:space="0" w:color="auto"/>
            </w:tcBorders>
            <w:vAlign w:val="center"/>
          </w:tcPr>
          <w:p w14:paraId="71890CD9" w14:textId="33BA03A8" w:rsidR="009E6903" w:rsidRPr="00D028B0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CC32B9">
              <w:rPr>
                <w:rFonts w:ascii="Arial" w:hAnsi="Arial" w:cs="Arial"/>
                <w:sz w:val="16"/>
                <w:szCs w:val="16"/>
              </w:rPr>
              <w:t>Quelles sont les superficies protégées durant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C32B9">
              <w:rPr>
                <w:rFonts w:ascii="Arial" w:hAnsi="Arial" w:cs="Arial"/>
                <w:sz w:val="16"/>
                <w:szCs w:val="16"/>
              </w:rPr>
              <w:t>hiver par une couverture végétale composée :</w:t>
            </w:r>
          </w:p>
        </w:tc>
      </w:tr>
      <w:tr w:rsidR="009E6903" w:rsidRPr="009E114D" w14:paraId="5513684A" w14:textId="77777777" w:rsidTr="00FC539C"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50A4AD" w14:textId="4CBC6705" w:rsidR="009E6903" w:rsidRPr="009E114D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0CA37D9" w14:textId="77777777" w:rsidR="009E6903" w:rsidRPr="009E114D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  <w:r w:rsidRPr="00CC32B9">
              <w:rPr>
                <w:rFonts w:ascii="Arial" w:hAnsi="Arial" w:cs="Arial"/>
                <w:sz w:val="16"/>
                <w:szCs w:val="16"/>
              </w:rPr>
              <w:t xml:space="preserve"> ha</w:t>
            </w:r>
          </w:p>
        </w:tc>
        <w:tc>
          <w:tcPr>
            <w:tcW w:w="877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8CD3FBF" w14:textId="6704877A" w:rsidR="009E6903" w:rsidRPr="00CC32B9" w:rsidRDefault="006B7DA8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C32B9">
              <w:rPr>
                <w:rFonts w:ascii="Arial" w:hAnsi="Arial" w:cs="Arial"/>
                <w:sz w:val="16"/>
                <w:szCs w:val="16"/>
              </w:rPr>
              <w:t>de prairies</w:t>
            </w:r>
            <w:r>
              <w:rPr>
                <w:rFonts w:ascii="Arial" w:hAnsi="Arial" w:cs="Arial"/>
                <w:sz w:val="16"/>
                <w:szCs w:val="16"/>
              </w:rPr>
              <w:t>,</w:t>
            </w:r>
            <w:r w:rsidRPr="00CC32B9">
              <w:rPr>
                <w:rFonts w:ascii="Arial" w:hAnsi="Arial" w:cs="Arial"/>
                <w:sz w:val="16"/>
                <w:szCs w:val="16"/>
              </w:rPr>
              <w:t xml:space="preserve"> de pâturages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336EEE">
              <w:rPr>
                <w:rFonts w:ascii="Arial" w:hAnsi="Arial" w:cs="Arial"/>
                <w:sz w:val="16"/>
                <w:szCs w:val="16"/>
              </w:rPr>
              <w:t>ou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336EEE">
              <w:rPr>
                <w:rFonts w:ascii="Arial" w:hAnsi="Arial" w:cs="Arial"/>
                <w:sz w:val="16"/>
                <w:szCs w:val="16"/>
              </w:rPr>
              <w:t>autres cultures pérennes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Pr="00336EEE">
              <w:rPr>
                <w:rFonts w:ascii="Arial" w:hAnsi="Arial" w:cs="Arial"/>
                <w:sz w:val="16"/>
                <w:szCs w:val="16"/>
              </w:rPr>
              <w:t> : panic érigé, miscanthus géant, saule à croissance rapide, alpiste roseau)?</w:t>
            </w:r>
          </w:p>
        </w:tc>
      </w:tr>
      <w:tr w:rsidR="009E6903" w:rsidRPr="009E114D" w14:paraId="1EA56276" w14:textId="77777777" w:rsidTr="00FC539C">
        <w:tc>
          <w:tcPr>
            <w:tcW w:w="12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94B9EB" w14:textId="77777777" w:rsidR="009E6903" w:rsidRPr="009E114D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8AD60CF" w14:textId="77777777" w:rsidR="009E6903" w:rsidRPr="009E114D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  <w:r w:rsidRPr="00CC32B9">
              <w:rPr>
                <w:rFonts w:ascii="Arial" w:hAnsi="Arial" w:cs="Arial"/>
                <w:sz w:val="16"/>
                <w:szCs w:val="16"/>
              </w:rPr>
              <w:t xml:space="preserve"> ha</w:t>
            </w:r>
          </w:p>
        </w:tc>
        <w:tc>
          <w:tcPr>
            <w:tcW w:w="877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E67C960" w14:textId="64FE0FF8" w:rsidR="009E6903" w:rsidRPr="00CC32B9" w:rsidRDefault="009E6903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C32B9">
              <w:rPr>
                <w:rFonts w:ascii="Arial" w:hAnsi="Arial" w:cs="Arial"/>
                <w:sz w:val="16"/>
                <w:szCs w:val="16"/>
              </w:rPr>
              <w:t>de cultures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C32B9">
              <w:rPr>
                <w:rFonts w:ascii="Arial" w:hAnsi="Arial" w:cs="Arial"/>
                <w:sz w:val="16"/>
                <w:szCs w:val="16"/>
              </w:rPr>
              <w:t>automne (ex. : blé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C32B9">
              <w:rPr>
                <w:rFonts w:ascii="Arial" w:hAnsi="Arial" w:cs="Arial"/>
                <w:sz w:val="16"/>
                <w:szCs w:val="16"/>
              </w:rPr>
              <w:t>automne, seigle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C32B9">
              <w:rPr>
                <w:rFonts w:ascii="Arial" w:hAnsi="Arial" w:cs="Arial"/>
                <w:sz w:val="16"/>
                <w:szCs w:val="16"/>
              </w:rPr>
              <w:t xml:space="preserve">automne)?   </w:t>
            </w:r>
          </w:p>
        </w:tc>
      </w:tr>
      <w:tr w:rsidR="009E6903" w:rsidRPr="009E114D" w14:paraId="2D9F3A5A" w14:textId="77777777" w:rsidTr="00FC539C">
        <w:tc>
          <w:tcPr>
            <w:tcW w:w="12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BF02A3" w14:textId="77777777" w:rsidR="009E6903" w:rsidRPr="009E114D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FD502C7" w14:textId="77777777" w:rsidR="009E6903" w:rsidRPr="009E114D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  <w:r w:rsidRPr="00CC32B9">
              <w:rPr>
                <w:rFonts w:ascii="Arial" w:hAnsi="Arial" w:cs="Arial"/>
                <w:sz w:val="16"/>
                <w:szCs w:val="16"/>
              </w:rPr>
              <w:t xml:space="preserve"> ha</w:t>
            </w:r>
          </w:p>
        </w:tc>
        <w:tc>
          <w:tcPr>
            <w:tcW w:w="877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9D864C8" w14:textId="78EFA2BF" w:rsidR="009E6903" w:rsidRPr="00CC32B9" w:rsidRDefault="000718E3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C32B9">
              <w:rPr>
                <w:rFonts w:ascii="Arial" w:hAnsi="Arial" w:cs="Arial"/>
                <w:sz w:val="16"/>
                <w:szCs w:val="16"/>
              </w:rPr>
              <w:t>de cultures de couverture</w:t>
            </w:r>
            <w:r w:rsidR="002A23E3">
              <w:rPr>
                <w:rFonts w:ascii="Arial" w:hAnsi="Arial" w:cs="Arial"/>
                <w:sz w:val="16"/>
                <w:szCs w:val="16"/>
              </w:rPr>
              <w:t xml:space="preserve">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2A23E3">
              <w:rPr>
                <w:rFonts w:ascii="Arial" w:hAnsi="Arial" w:cs="Arial"/>
                <w:sz w:val="16"/>
                <w:szCs w:val="16"/>
              </w:rPr>
              <w:t>hiver</w:t>
            </w:r>
            <w:r w:rsidRPr="00CC32B9">
              <w:rPr>
                <w:rFonts w:ascii="Arial" w:hAnsi="Arial" w:cs="Arial"/>
                <w:sz w:val="16"/>
                <w:szCs w:val="16"/>
              </w:rPr>
              <w:t xml:space="preserve">?     </w:t>
            </w:r>
          </w:p>
        </w:tc>
      </w:tr>
      <w:tr w:rsidR="009E6903" w:rsidRPr="009E114D" w14:paraId="3B9EC62B" w14:textId="77777777" w:rsidTr="00FC539C">
        <w:tc>
          <w:tcPr>
            <w:tcW w:w="12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8E6589" w14:textId="77777777" w:rsidR="009E6903" w:rsidRPr="009E114D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1DA269E" w14:textId="77777777" w:rsidR="009E6903" w:rsidRPr="009E114D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  <w:r w:rsidRPr="00CC32B9">
              <w:rPr>
                <w:rFonts w:ascii="Arial" w:hAnsi="Arial" w:cs="Arial"/>
                <w:sz w:val="16"/>
                <w:szCs w:val="16"/>
              </w:rPr>
              <w:t xml:space="preserve"> ha</w:t>
            </w:r>
          </w:p>
        </w:tc>
        <w:tc>
          <w:tcPr>
            <w:tcW w:w="877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90839D1" w14:textId="77777777" w:rsidR="009E6903" w:rsidRPr="0072254E" w:rsidRDefault="009E6903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  <w:highlight w:val="yellow"/>
              </w:rPr>
            </w:pPr>
            <w:r w:rsidRPr="00C80DB1">
              <w:rPr>
                <w:rFonts w:ascii="Arial" w:hAnsi="Arial" w:cs="Arial"/>
                <w:sz w:val="16"/>
                <w:szCs w:val="16"/>
              </w:rPr>
              <w:t xml:space="preserve">de cultures permanentes (ex. : vergers, framboises, bleuets, vignes)?     </w:t>
            </w:r>
          </w:p>
        </w:tc>
      </w:tr>
      <w:tr w:rsidR="009E6903" w:rsidRPr="009E114D" w14:paraId="577230F8" w14:textId="77777777" w:rsidTr="00FC539C"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535CA" w14:textId="77777777" w:rsidR="009E6903" w:rsidRPr="009E114D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F8D5BE1" w14:textId="77777777" w:rsidR="009E6903" w:rsidRPr="009E114D" w:rsidRDefault="009E690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begin">
                <w:ffData>
                  <w:name w:val="Si_OrdreProd_1"/>
                  <w:enabled/>
                  <w:calcOnExit w:val="0"/>
                  <w:textInput/>
                </w:ffData>
              </w:fldCha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instrText xml:space="preserve"> FORMTEXT </w:instrTex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separate"/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noProof/>
                <w:sz w:val="16"/>
                <w:szCs w:val="16"/>
                <w:u w:val="single"/>
              </w:rPr>
              <w:t> </w:t>
            </w:r>
            <w:r w:rsidRPr="009E114D">
              <w:rPr>
                <w:rFonts w:ascii="Arial" w:hAnsi="Arial" w:cs="Arial"/>
                <w:smallCaps/>
                <w:sz w:val="16"/>
                <w:szCs w:val="16"/>
                <w:u w:val="single"/>
              </w:rPr>
              <w:fldChar w:fldCharType="end"/>
            </w:r>
            <w:r w:rsidRPr="00CC32B9">
              <w:rPr>
                <w:rFonts w:ascii="Arial" w:hAnsi="Arial" w:cs="Arial"/>
                <w:sz w:val="16"/>
                <w:szCs w:val="16"/>
              </w:rPr>
              <w:t xml:space="preserve"> ha</w:t>
            </w:r>
          </w:p>
        </w:tc>
        <w:tc>
          <w:tcPr>
            <w:tcW w:w="8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0A83E1" w14:textId="5110B5F7" w:rsidR="009E6903" w:rsidRPr="00CC32B9" w:rsidRDefault="009E6903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C32B9">
              <w:rPr>
                <w:rFonts w:ascii="Arial" w:hAnsi="Arial" w:cs="Arial"/>
                <w:sz w:val="16"/>
                <w:szCs w:val="16"/>
              </w:rPr>
              <w:t>de 30 % ou plus de résidus de culture après le semis (à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C32B9">
              <w:rPr>
                <w:rFonts w:ascii="Arial" w:hAnsi="Arial" w:cs="Arial"/>
                <w:sz w:val="16"/>
                <w:szCs w:val="16"/>
              </w:rPr>
              <w:t>exclusion des superficies indiquées dans les cases précédentes</w:t>
            </w:r>
            <w:r w:rsidR="008D1232">
              <w:rPr>
                <w:rFonts w:ascii="Arial" w:hAnsi="Arial" w:cs="Arial"/>
                <w:sz w:val="16"/>
                <w:szCs w:val="16"/>
              </w:rPr>
              <w:t>)</w:t>
            </w:r>
            <w:r w:rsidRPr="00CC32B9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</w:tbl>
    <w:p w14:paraId="1A495311" w14:textId="77777777" w:rsidR="009E6903" w:rsidRDefault="009E6903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67"/>
        <w:gridCol w:w="400"/>
        <w:gridCol w:w="9367"/>
      </w:tblGrid>
      <w:tr w:rsidR="005B623D" w:rsidRPr="009E114D" w14:paraId="62CB9F0C" w14:textId="77777777" w:rsidTr="00B93982">
        <w:tc>
          <w:tcPr>
            <w:tcW w:w="1267" w:type="dxa"/>
            <w:tcBorders>
              <w:bottom w:val="single" w:sz="4" w:space="0" w:color="auto"/>
            </w:tcBorders>
            <w:vAlign w:val="center"/>
          </w:tcPr>
          <w:p w14:paraId="7829C2FA" w14:textId="43899DE1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8.</w:t>
            </w:r>
            <w:r w:rsidR="009E6903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9767" w:type="dxa"/>
            <w:gridSpan w:val="2"/>
            <w:tcBorders>
              <w:bottom w:val="single" w:sz="4" w:space="0" w:color="auto"/>
            </w:tcBorders>
            <w:vAlign w:val="center"/>
          </w:tcPr>
          <w:p w14:paraId="7529E1E2" w14:textId="6BE27E32" w:rsidR="0003212F" w:rsidRPr="00D028B0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4561AB">
              <w:rPr>
                <w:rFonts w:ascii="Arial" w:hAnsi="Arial" w:cs="Arial"/>
                <w:sz w:val="16"/>
                <w:szCs w:val="16"/>
              </w:rPr>
              <w:t xml:space="preserve">Parmi les pratiques culturales suivantes, quelles sont celles </w:t>
            </w:r>
            <w:r w:rsidR="008D1232">
              <w:rPr>
                <w:rFonts w:ascii="Arial" w:hAnsi="Arial" w:cs="Arial"/>
                <w:sz w:val="16"/>
                <w:szCs w:val="16"/>
              </w:rPr>
              <w:t>utilisées par votre entreprise</w:t>
            </w:r>
            <w:r w:rsidRPr="004561AB">
              <w:rPr>
                <w:rFonts w:ascii="Arial" w:hAnsi="Arial" w:cs="Arial"/>
                <w:sz w:val="16"/>
                <w:szCs w:val="16"/>
              </w:rPr>
              <w:t xml:space="preserve"> sur les superficies cultivées?</w:t>
            </w:r>
          </w:p>
        </w:tc>
      </w:tr>
      <w:tr w:rsidR="00A13791" w:rsidRPr="009E114D" w14:paraId="6380DC07" w14:textId="77777777" w:rsidTr="00B93982">
        <w:tc>
          <w:tcPr>
            <w:tcW w:w="1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A18A9E" w14:textId="28F338CA" w:rsidR="00A13791" w:rsidRPr="009E114D" w:rsidRDefault="00A13791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84FA186" w14:textId="77777777" w:rsidR="00A13791" w:rsidRPr="009E114D" w:rsidRDefault="00A13791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11F44828" w14:textId="02AB7206" w:rsidR="00A13791" w:rsidRPr="004561AB" w:rsidRDefault="00A13791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4561AB">
              <w:rPr>
                <w:rFonts w:ascii="Arial" w:hAnsi="Arial" w:cs="Arial"/>
                <w:sz w:val="16"/>
                <w:szCs w:val="16"/>
              </w:rPr>
              <w:t xml:space="preserve">Rotations avec trois cultures </w:t>
            </w:r>
            <w:r w:rsidR="0068298E">
              <w:rPr>
                <w:rFonts w:ascii="Arial" w:hAnsi="Arial" w:cs="Arial"/>
                <w:sz w:val="16"/>
                <w:szCs w:val="16"/>
              </w:rPr>
              <w:t>ou</w:t>
            </w:r>
            <w:r w:rsidRPr="004561AB">
              <w:rPr>
                <w:rFonts w:ascii="Arial" w:hAnsi="Arial" w:cs="Arial"/>
                <w:sz w:val="16"/>
                <w:szCs w:val="16"/>
              </w:rPr>
              <w:t xml:space="preserve"> plus</w:t>
            </w:r>
          </w:p>
        </w:tc>
      </w:tr>
      <w:tr w:rsidR="00A13791" w:rsidRPr="009E114D" w14:paraId="5873CF4B" w14:textId="77777777" w:rsidTr="00B93982">
        <w:tc>
          <w:tcPr>
            <w:tcW w:w="1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85ECE8" w14:textId="77777777" w:rsidR="00A13791" w:rsidRPr="009E114D" w:rsidRDefault="00A13791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9DE5D7D" w14:textId="77777777" w:rsidR="00A13791" w:rsidRPr="009E114D" w:rsidRDefault="00A13791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2B5831E" w14:textId="742F0BC5" w:rsidR="00A13791" w:rsidRPr="004561AB" w:rsidRDefault="00A13791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4561AB">
              <w:rPr>
                <w:rFonts w:ascii="Arial" w:hAnsi="Arial" w:cs="Arial"/>
                <w:sz w:val="16"/>
                <w:szCs w:val="16"/>
              </w:rPr>
              <w:t xml:space="preserve">Rotations de cultures </w:t>
            </w:r>
            <w:r w:rsidRPr="0014125D">
              <w:rPr>
                <w:rFonts w:ascii="Arial" w:hAnsi="Arial" w:cs="Arial"/>
                <w:sz w:val="16"/>
                <w:szCs w:val="16"/>
              </w:rPr>
              <w:t>incluant une espèce fourragère pérenne</w:t>
            </w:r>
          </w:p>
        </w:tc>
      </w:tr>
      <w:tr w:rsidR="00A13791" w:rsidRPr="009E114D" w14:paraId="5483CC4C" w14:textId="77777777" w:rsidTr="00B93982">
        <w:tc>
          <w:tcPr>
            <w:tcW w:w="1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E44F54" w14:textId="77777777" w:rsidR="00A13791" w:rsidRPr="009E114D" w:rsidRDefault="00A13791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AC4369C" w14:textId="77777777" w:rsidR="00A13791" w:rsidRPr="009E114D" w:rsidRDefault="00A13791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46FEA7F" w14:textId="7DAEBF1C" w:rsidR="00A13791" w:rsidRPr="004561AB" w:rsidRDefault="00A13791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4561AB">
              <w:rPr>
                <w:rFonts w:ascii="Arial" w:hAnsi="Arial" w:cs="Arial"/>
                <w:sz w:val="16"/>
                <w:szCs w:val="16"/>
              </w:rPr>
              <w:t>Cultures de couverture</w:t>
            </w:r>
            <w:r>
              <w:rPr>
                <w:rFonts w:ascii="Arial" w:hAnsi="Arial" w:cs="Arial"/>
                <w:sz w:val="16"/>
                <w:szCs w:val="16"/>
              </w:rPr>
              <w:t xml:space="preserve"> (ex. : intercalaires, dérobées)</w:t>
            </w:r>
          </w:p>
        </w:tc>
      </w:tr>
      <w:tr w:rsidR="00B93982" w:rsidRPr="009E114D" w14:paraId="6E712B32" w14:textId="77777777" w:rsidTr="00B93982">
        <w:tc>
          <w:tcPr>
            <w:tcW w:w="1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41685C" w14:textId="77777777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B4D68B6" w14:textId="358E5999" w:rsidR="00B93982" w:rsidRPr="00782140" w:rsidRDefault="001D0180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3B6FF69" w14:textId="0D133E69" w:rsidR="00B93982" w:rsidRPr="00782140" w:rsidRDefault="00B93982" w:rsidP="00B93982">
            <w:pPr>
              <w:spacing w:line="276" w:lineRule="auto"/>
              <w:rPr>
                <w:rFonts w:ascii="Arial" w:hAnsi="Arial" w:cs="Arial"/>
                <w:sz w:val="16"/>
                <w:szCs w:val="16"/>
                <w:highlight w:val="yellow"/>
              </w:rPr>
            </w:pPr>
            <w:r w:rsidRPr="0085620D">
              <w:rPr>
                <w:rFonts w:ascii="Arial" w:hAnsi="Arial" w:cs="Arial"/>
                <w:sz w:val="16"/>
                <w:szCs w:val="16"/>
              </w:rPr>
              <w:t>Toute combinaison de trava</w:t>
            </w:r>
            <w:r w:rsidR="008D1232">
              <w:rPr>
                <w:rFonts w:ascii="Arial" w:hAnsi="Arial" w:cs="Arial"/>
                <w:sz w:val="16"/>
                <w:szCs w:val="16"/>
              </w:rPr>
              <w:t>ux</w:t>
            </w:r>
            <w:r w:rsidRPr="0085620D">
              <w:rPr>
                <w:rFonts w:ascii="Arial" w:hAnsi="Arial" w:cs="Arial"/>
                <w:sz w:val="16"/>
                <w:szCs w:val="16"/>
              </w:rPr>
              <w:t xml:space="preserve"> du sol qui maintient plus de 30</w:t>
            </w:r>
            <w:r w:rsidR="0068298E">
              <w:rPr>
                <w:rFonts w:ascii="Arial" w:hAnsi="Arial" w:cs="Arial"/>
                <w:sz w:val="16"/>
                <w:szCs w:val="16"/>
              </w:rPr>
              <w:t> </w:t>
            </w:r>
            <w:r w:rsidRPr="0085620D">
              <w:rPr>
                <w:rFonts w:ascii="Arial" w:hAnsi="Arial" w:cs="Arial"/>
                <w:sz w:val="16"/>
                <w:szCs w:val="16"/>
              </w:rPr>
              <w:t>% de résidus de culture après le semis</w:t>
            </w:r>
          </w:p>
        </w:tc>
      </w:tr>
      <w:tr w:rsidR="00B93982" w:rsidRPr="009E114D" w14:paraId="2F234052" w14:textId="77777777" w:rsidTr="00B93982">
        <w:tc>
          <w:tcPr>
            <w:tcW w:w="1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930505" w14:textId="77777777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1343B00" w14:textId="77777777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BC852F4" w14:textId="76B65588" w:rsidR="00B93982" w:rsidRPr="004561AB" w:rsidRDefault="00B93982" w:rsidP="00B9398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4561AB">
              <w:rPr>
                <w:rFonts w:ascii="Arial" w:hAnsi="Arial" w:cs="Arial"/>
                <w:sz w:val="16"/>
                <w:szCs w:val="16"/>
              </w:rPr>
              <w:t>Culture en contre-pente</w:t>
            </w:r>
          </w:p>
        </w:tc>
      </w:tr>
      <w:tr w:rsidR="00B93982" w:rsidRPr="009E114D" w14:paraId="3257705D" w14:textId="77777777" w:rsidTr="00B93982">
        <w:tc>
          <w:tcPr>
            <w:tcW w:w="1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674FEB" w14:textId="77777777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471EB2C" w14:textId="77777777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157DA1D" w14:textId="113BB232" w:rsidR="00B93982" w:rsidRPr="004561AB" w:rsidRDefault="00B93982" w:rsidP="00B9398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4561AB">
              <w:rPr>
                <w:rFonts w:ascii="Arial" w:hAnsi="Arial" w:cs="Arial"/>
                <w:sz w:val="16"/>
                <w:szCs w:val="16"/>
              </w:rPr>
              <w:t>Culture sur</w:t>
            </w:r>
            <w:r w:rsidR="0068298E">
              <w:rPr>
                <w:rFonts w:ascii="Arial" w:hAnsi="Arial" w:cs="Arial"/>
                <w:sz w:val="16"/>
                <w:szCs w:val="16"/>
              </w:rPr>
              <w:t xml:space="preserve"> des</w:t>
            </w:r>
            <w:r w:rsidRPr="004561AB">
              <w:rPr>
                <w:rFonts w:ascii="Arial" w:hAnsi="Arial" w:cs="Arial"/>
                <w:sz w:val="16"/>
                <w:szCs w:val="16"/>
              </w:rPr>
              <w:t xml:space="preserve"> planches </w:t>
            </w:r>
            <w:r w:rsidRPr="00A422DA">
              <w:rPr>
                <w:rFonts w:ascii="Arial" w:hAnsi="Arial" w:cs="Arial"/>
                <w:sz w:val="16"/>
                <w:szCs w:val="16"/>
              </w:rPr>
              <w:t>permanentes</w:t>
            </w:r>
            <w:r>
              <w:rPr>
                <w:rFonts w:ascii="Arial" w:hAnsi="Arial" w:cs="Arial"/>
                <w:sz w:val="16"/>
                <w:szCs w:val="16"/>
              </w:rPr>
              <w:t xml:space="preserve"> de cultures annuelles</w:t>
            </w:r>
          </w:p>
        </w:tc>
      </w:tr>
      <w:tr w:rsidR="00B93982" w:rsidRPr="009E114D" w14:paraId="43967C1D" w14:textId="77777777" w:rsidTr="00B93982">
        <w:tc>
          <w:tcPr>
            <w:tcW w:w="1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7E73DA" w14:textId="77777777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12F6AC2" w14:textId="77777777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31F51EA" w14:textId="32F57CC6" w:rsidR="00B93982" w:rsidRPr="004561AB" w:rsidRDefault="0068298E" w:rsidP="00B9398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</w:t>
            </w:r>
            <w:r w:rsidR="00B93982">
              <w:rPr>
                <w:rFonts w:ascii="Arial" w:hAnsi="Arial" w:cs="Arial"/>
                <w:sz w:val="16"/>
                <w:szCs w:val="16"/>
              </w:rPr>
              <w:t xml:space="preserve">ésidus de culture </w:t>
            </w:r>
            <w:r>
              <w:rPr>
                <w:rFonts w:ascii="Arial" w:hAnsi="Arial" w:cs="Arial"/>
                <w:sz w:val="16"/>
                <w:szCs w:val="16"/>
              </w:rPr>
              <w:t xml:space="preserve">laissés </w:t>
            </w:r>
            <w:r w:rsidR="00B93982">
              <w:rPr>
                <w:rFonts w:ascii="Arial" w:hAnsi="Arial" w:cs="Arial"/>
                <w:sz w:val="16"/>
                <w:szCs w:val="16"/>
              </w:rPr>
              <w:t>au champ</w:t>
            </w:r>
          </w:p>
        </w:tc>
      </w:tr>
      <w:tr w:rsidR="00B93982" w:rsidRPr="009E114D" w14:paraId="1B994C46" w14:textId="77777777" w:rsidTr="00B93982">
        <w:tc>
          <w:tcPr>
            <w:tcW w:w="1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29CEA5" w14:textId="77777777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FE95866" w14:textId="0ACA3DB4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5F10D55" w14:textId="127824FD" w:rsidR="00B93982" w:rsidRPr="004561AB" w:rsidRDefault="00B93982" w:rsidP="00B9398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4561AB">
              <w:rPr>
                <w:rFonts w:ascii="Arial" w:hAnsi="Arial" w:cs="Arial"/>
                <w:sz w:val="16"/>
                <w:szCs w:val="16"/>
              </w:rPr>
              <w:t>Protection des entre-rangs de cultures permanentes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Pr="004561AB">
              <w:rPr>
                <w:rFonts w:ascii="Arial" w:hAnsi="Arial" w:cs="Arial"/>
                <w:sz w:val="16"/>
                <w:szCs w:val="16"/>
              </w:rPr>
              <w:t> : paillis organiques, gazon, cultures intercalaires)</w:t>
            </w:r>
          </w:p>
        </w:tc>
      </w:tr>
      <w:tr w:rsidR="00B93982" w:rsidRPr="009E114D" w14:paraId="44AFA350" w14:textId="77777777" w:rsidTr="00B93982">
        <w:tc>
          <w:tcPr>
            <w:tcW w:w="1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2CB510" w14:textId="77777777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A2ACC5A" w14:textId="29E8B46D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6EE729C" w14:textId="0EBCDCBF" w:rsidR="00B93982" w:rsidRPr="004561AB" w:rsidRDefault="00B93982" w:rsidP="00B9398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53313">
              <w:rPr>
                <w:rFonts w:ascii="Arial" w:hAnsi="Arial" w:cs="Arial"/>
                <w:sz w:val="16"/>
                <w:szCs w:val="16"/>
              </w:rPr>
              <w:t>Autre pratique de conservation des sols</w:t>
            </w:r>
          </w:p>
        </w:tc>
      </w:tr>
      <w:tr w:rsidR="00B93982" w:rsidRPr="009E114D" w14:paraId="733694B1" w14:textId="77777777" w:rsidTr="00B93982">
        <w:tc>
          <w:tcPr>
            <w:tcW w:w="1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98D81" w14:textId="77777777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268766" w14:textId="77777777" w:rsidR="00B93982" w:rsidRPr="009E114D" w:rsidRDefault="00B93982" w:rsidP="00B9398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251F81" w14:textId="77777777" w:rsidR="00B93982" w:rsidRPr="009F1821" w:rsidRDefault="00B93982" w:rsidP="00B9398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6DA5C31B" w14:textId="77777777" w:rsidR="00710F67" w:rsidRDefault="00710F67" w:rsidP="00710F67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CF59CE" w:rsidRPr="009E114D" w14:paraId="0927A648" w14:textId="77777777">
        <w:tc>
          <w:tcPr>
            <w:tcW w:w="1277" w:type="dxa"/>
            <w:vAlign w:val="center"/>
          </w:tcPr>
          <w:p w14:paraId="0B600D77" w14:textId="77777777" w:rsidR="00CF59CE" w:rsidRPr="009E114D" w:rsidRDefault="00CF59C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7EF1466C" w14:textId="77777777" w:rsidR="00CF59CE" w:rsidRPr="009E114D" w:rsidRDefault="00CF59CE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030095B4" w14:textId="77777777" w:rsidR="00CF59CE" w:rsidRDefault="00CF59CE" w:rsidP="00710F67">
      <w:pPr>
        <w:spacing w:before="40" w:after="40" w:line="276" w:lineRule="auto"/>
        <w:rPr>
          <w:sz w:val="18"/>
          <w:szCs w:val="18"/>
        </w:rPr>
      </w:pPr>
    </w:p>
    <w:p w14:paraId="53B4BB26" w14:textId="468AA42C" w:rsidR="00CF59CE" w:rsidRDefault="00CF59CE">
      <w:pPr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4FC8FD0F" w14:textId="77777777" w:rsidR="00CF59CE" w:rsidRDefault="00CF59CE" w:rsidP="00710F67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03212F" w:rsidRPr="009E114D" w14:paraId="73DA92D5" w14:textId="77777777" w:rsidTr="00FC539C">
        <w:tc>
          <w:tcPr>
            <w:tcW w:w="1271" w:type="dxa"/>
            <w:vAlign w:val="center"/>
          </w:tcPr>
          <w:p w14:paraId="6137A8C1" w14:textId="193FB18D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8.3</w:t>
            </w:r>
          </w:p>
        </w:tc>
        <w:tc>
          <w:tcPr>
            <w:tcW w:w="9763" w:type="dxa"/>
            <w:gridSpan w:val="2"/>
            <w:vAlign w:val="center"/>
          </w:tcPr>
          <w:p w14:paraId="2F51E568" w14:textId="18269385" w:rsidR="0003212F" w:rsidRPr="00D028B0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DD0240">
              <w:rPr>
                <w:rFonts w:ascii="Arial" w:hAnsi="Arial" w:cs="Arial"/>
                <w:sz w:val="16"/>
                <w:szCs w:val="16"/>
              </w:rPr>
              <w:t>Est-ce qu</w:t>
            </w:r>
            <w:r w:rsidR="00C03672">
              <w:rPr>
                <w:rFonts w:ascii="Arial" w:hAnsi="Arial" w:cs="Arial"/>
                <w:sz w:val="16"/>
                <w:szCs w:val="16"/>
              </w:rPr>
              <w:t>e des profils de sols</w:t>
            </w:r>
            <w:r w:rsidR="00A66520">
              <w:rPr>
                <w:rFonts w:ascii="Arial" w:hAnsi="Arial" w:cs="Arial"/>
                <w:sz w:val="16"/>
                <w:szCs w:val="16"/>
              </w:rPr>
              <w:t xml:space="preserve"> ont</w:t>
            </w:r>
            <w:r w:rsidR="00355AA7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A66520">
              <w:rPr>
                <w:rFonts w:ascii="Arial" w:hAnsi="Arial" w:cs="Arial"/>
                <w:sz w:val="16"/>
                <w:szCs w:val="16"/>
              </w:rPr>
              <w:t>été réalisés</w:t>
            </w:r>
            <w:r w:rsidR="00C03672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355AA7">
              <w:rPr>
                <w:rFonts w:ascii="Arial" w:hAnsi="Arial" w:cs="Arial"/>
                <w:sz w:val="16"/>
                <w:szCs w:val="16"/>
              </w:rPr>
              <w:t xml:space="preserve">depuis les cinq dernières années </w:t>
            </w:r>
            <w:r w:rsidR="00C03672">
              <w:rPr>
                <w:rFonts w:ascii="Arial" w:hAnsi="Arial" w:cs="Arial"/>
                <w:sz w:val="16"/>
                <w:szCs w:val="16"/>
              </w:rPr>
              <w:t>dans le cadre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DD0240">
              <w:rPr>
                <w:rFonts w:ascii="Arial" w:hAnsi="Arial" w:cs="Arial"/>
                <w:sz w:val="16"/>
                <w:szCs w:val="16"/>
              </w:rPr>
              <w:t xml:space="preserve">un diagnostic </w:t>
            </w:r>
            <w:r w:rsidR="00A66520">
              <w:rPr>
                <w:rFonts w:ascii="Arial" w:hAnsi="Arial" w:cs="Arial"/>
                <w:sz w:val="16"/>
                <w:szCs w:val="16"/>
              </w:rPr>
              <w:t>portant sur</w:t>
            </w:r>
            <w:r w:rsidRPr="00DD0240">
              <w:rPr>
                <w:rFonts w:ascii="Arial" w:hAnsi="Arial" w:cs="Arial"/>
                <w:sz w:val="16"/>
                <w:szCs w:val="16"/>
              </w:rPr>
              <w:t xml:space="preserve"> la santé de</w:t>
            </w:r>
            <w:r w:rsidR="00A725BC">
              <w:rPr>
                <w:rFonts w:ascii="Arial" w:hAnsi="Arial" w:cs="Arial"/>
                <w:sz w:val="16"/>
                <w:szCs w:val="16"/>
              </w:rPr>
              <w:t xml:space="preserve"> vo</w:t>
            </w:r>
            <w:r w:rsidRPr="00DD0240">
              <w:rPr>
                <w:rFonts w:ascii="Arial" w:hAnsi="Arial" w:cs="Arial"/>
                <w:sz w:val="16"/>
                <w:szCs w:val="16"/>
              </w:rPr>
              <w:t>s sols?</w:t>
            </w:r>
          </w:p>
        </w:tc>
      </w:tr>
      <w:tr w:rsidR="0003212F" w:rsidRPr="009E114D" w14:paraId="10C37165" w14:textId="77777777" w:rsidTr="00FC539C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233FDD3B" w14:textId="67D3F770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416F0FB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F27B123" w14:textId="2D40921D" w:rsidR="0003212F" w:rsidRPr="009F1821" w:rsidRDefault="0003212F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Oui</w:t>
            </w:r>
          </w:p>
        </w:tc>
      </w:tr>
      <w:tr w:rsidR="0003212F" w:rsidRPr="009E114D" w14:paraId="23D16266" w14:textId="77777777" w:rsidTr="00FC539C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1D1DBFEB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95853EB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982507" w14:textId="59E230AA" w:rsidR="0003212F" w:rsidRPr="009F1821" w:rsidRDefault="0003212F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Non</w:t>
            </w:r>
          </w:p>
        </w:tc>
      </w:tr>
    </w:tbl>
    <w:p w14:paraId="7148107C" w14:textId="77777777" w:rsidR="00710F67" w:rsidRDefault="00710F67" w:rsidP="00710F67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03212F" w:rsidRPr="009E114D" w14:paraId="2AE85F28" w14:textId="77777777" w:rsidTr="00FC539C">
        <w:tc>
          <w:tcPr>
            <w:tcW w:w="1271" w:type="dxa"/>
            <w:vAlign w:val="center"/>
          </w:tcPr>
          <w:p w14:paraId="48D01C8B" w14:textId="4A60C7F9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8.4</w:t>
            </w:r>
          </w:p>
        </w:tc>
        <w:tc>
          <w:tcPr>
            <w:tcW w:w="9763" w:type="dxa"/>
            <w:gridSpan w:val="2"/>
            <w:vAlign w:val="center"/>
          </w:tcPr>
          <w:p w14:paraId="72E3DED4" w14:textId="620732BF" w:rsidR="0003212F" w:rsidRPr="00D028B0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FC387E">
              <w:rPr>
                <w:rFonts w:ascii="Arial" w:hAnsi="Arial" w:cs="Arial"/>
                <w:sz w:val="16"/>
                <w:szCs w:val="16"/>
              </w:rPr>
              <w:t>Sur certaines superficies en culture, avez-vous observé, de façon récurrente</w:t>
            </w:r>
            <w:r w:rsidR="00A66520">
              <w:rPr>
                <w:rFonts w:ascii="Arial" w:hAnsi="Arial" w:cs="Arial"/>
                <w:sz w:val="16"/>
                <w:szCs w:val="16"/>
              </w:rPr>
              <w:t>,</w:t>
            </w:r>
            <w:r w:rsidRPr="00FC387E">
              <w:rPr>
                <w:rFonts w:ascii="Arial" w:hAnsi="Arial" w:cs="Arial"/>
                <w:sz w:val="16"/>
                <w:szCs w:val="16"/>
              </w:rPr>
              <w:t xml:space="preserve"> des signes de dégradation des sols tels que</w:t>
            </w:r>
            <w:r w:rsidR="0068298E">
              <w:rPr>
                <w:rFonts w:ascii="Arial" w:hAnsi="Arial" w:cs="Arial"/>
                <w:sz w:val="16"/>
                <w:szCs w:val="16"/>
              </w:rPr>
              <w:t xml:space="preserve"> les suivants?</w:t>
            </w:r>
          </w:p>
        </w:tc>
      </w:tr>
      <w:tr w:rsidR="0003212F" w:rsidRPr="009E114D" w14:paraId="49A88D6A" w14:textId="77777777" w:rsidTr="008C43B8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2F9749FD" w14:textId="40C4B484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9FE3B30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93176D5" w14:textId="25B14441" w:rsidR="0003212F" w:rsidRPr="00FC387E" w:rsidRDefault="0068298E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</w:t>
            </w:r>
            <w:r w:rsidR="0003212F" w:rsidRPr="00FC387E">
              <w:rPr>
                <w:rFonts w:ascii="Arial" w:hAnsi="Arial" w:cs="Arial"/>
                <w:sz w:val="16"/>
                <w:szCs w:val="16"/>
              </w:rPr>
              <w:t>igoles creusées par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03212F" w:rsidRPr="00FC387E">
              <w:rPr>
                <w:rFonts w:ascii="Arial" w:hAnsi="Arial" w:cs="Arial"/>
                <w:sz w:val="16"/>
                <w:szCs w:val="16"/>
              </w:rPr>
              <w:t>eau ou accumulation de particules de sol au bas des pentes (érosion hydrique)</w:t>
            </w:r>
          </w:p>
        </w:tc>
      </w:tr>
      <w:tr w:rsidR="0003212F" w:rsidRPr="009E114D" w14:paraId="56D8470A" w14:textId="77777777" w:rsidTr="008C43B8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6245F2A6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07AADA9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D6500B0" w14:textId="40555A81" w:rsidR="0003212F" w:rsidRPr="00FC387E" w:rsidRDefault="0068298E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</w:t>
            </w:r>
            <w:r w:rsidR="0003212F" w:rsidRPr="00FC387E">
              <w:rPr>
                <w:rFonts w:ascii="Arial" w:hAnsi="Arial" w:cs="Arial"/>
                <w:sz w:val="16"/>
                <w:szCs w:val="16"/>
              </w:rPr>
              <w:t>écrochement, rigoles</w:t>
            </w:r>
            <w:r w:rsidR="00FA2C50">
              <w:rPr>
                <w:rFonts w:ascii="Arial" w:hAnsi="Arial" w:cs="Arial"/>
                <w:sz w:val="16"/>
                <w:szCs w:val="16"/>
              </w:rPr>
              <w:t xml:space="preserve"> ou</w:t>
            </w:r>
            <w:r w:rsidR="0003212F" w:rsidRPr="00FC387E">
              <w:rPr>
                <w:rFonts w:ascii="Arial" w:hAnsi="Arial" w:cs="Arial"/>
                <w:sz w:val="16"/>
                <w:szCs w:val="16"/>
              </w:rPr>
              <w:t xml:space="preserve"> ravines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03212F" w:rsidRPr="00FC387E">
              <w:rPr>
                <w:rFonts w:ascii="Arial" w:hAnsi="Arial" w:cs="Arial"/>
                <w:sz w:val="16"/>
                <w:szCs w:val="16"/>
              </w:rPr>
              <w:t>érosion en provenance des champs</w:t>
            </w:r>
            <w:r w:rsidR="00A66520">
              <w:rPr>
                <w:rFonts w:ascii="Arial" w:hAnsi="Arial" w:cs="Arial"/>
                <w:sz w:val="16"/>
                <w:szCs w:val="16"/>
              </w:rPr>
              <w:t xml:space="preserve"> et</w:t>
            </w:r>
            <w:r w:rsidR="0003212F" w:rsidRPr="00FC387E">
              <w:rPr>
                <w:rFonts w:ascii="Arial" w:hAnsi="Arial" w:cs="Arial"/>
                <w:sz w:val="16"/>
                <w:szCs w:val="16"/>
              </w:rPr>
              <w:t xml:space="preserve"> en bordure des cours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03212F" w:rsidRPr="00FC387E">
              <w:rPr>
                <w:rFonts w:ascii="Arial" w:hAnsi="Arial" w:cs="Arial"/>
                <w:sz w:val="16"/>
                <w:szCs w:val="16"/>
              </w:rPr>
              <w:t>eau ou des fossés</w:t>
            </w:r>
          </w:p>
        </w:tc>
      </w:tr>
      <w:tr w:rsidR="0003212F" w:rsidRPr="009E114D" w14:paraId="5FAF7379" w14:textId="77777777" w:rsidTr="008C43B8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422A2213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6A0BC4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0524861" w14:textId="4CD56AE0" w:rsidR="0003212F" w:rsidRPr="00FC387E" w:rsidRDefault="00FA2C50" w:rsidP="005B092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</w:t>
            </w:r>
            <w:r w:rsidR="005B0922" w:rsidRPr="00FC387E">
              <w:rPr>
                <w:rFonts w:ascii="Arial" w:hAnsi="Arial" w:cs="Arial"/>
                <w:sz w:val="16"/>
                <w:szCs w:val="16"/>
              </w:rPr>
              <w:t>uvettes ou dépressions</w:t>
            </w:r>
          </w:p>
        </w:tc>
      </w:tr>
      <w:tr w:rsidR="0003212F" w:rsidRPr="009E114D" w14:paraId="0430E4CC" w14:textId="77777777" w:rsidTr="008C43B8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68EDD8AC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79E3806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BD7E31E" w14:textId="0277CA7D" w:rsidR="0003212F" w:rsidRPr="00FC387E" w:rsidRDefault="00FA2C50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</w:t>
            </w:r>
            <w:r w:rsidR="005B0922" w:rsidRPr="00FC387E">
              <w:rPr>
                <w:rFonts w:ascii="Arial" w:hAnsi="Arial" w:cs="Arial"/>
                <w:sz w:val="16"/>
                <w:szCs w:val="16"/>
              </w:rPr>
              <w:t>laques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5B0922" w:rsidRPr="00FC387E">
              <w:rPr>
                <w:rFonts w:ascii="Arial" w:hAnsi="Arial" w:cs="Arial"/>
                <w:sz w:val="16"/>
                <w:szCs w:val="16"/>
              </w:rPr>
              <w:t>eau persistantes ou zones où le sol est humide en permanence</w:t>
            </w:r>
          </w:p>
        </w:tc>
      </w:tr>
      <w:tr w:rsidR="0003212F" w:rsidRPr="009E114D" w14:paraId="046F59B1" w14:textId="77777777" w:rsidTr="008C43B8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62C612FD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3D36C8B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0F7FB45" w14:textId="55B42AD6" w:rsidR="0003212F" w:rsidRPr="00FC387E" w:rsidRDefault="0068298E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03212F" w:rsidRPr="00FC387E">
              <w:rPr>
                <w:rFonts w:ascii="Arial" w:hAnsi="Arial" w:cs="Arial"/>
                <w:sz w:val="16"/>
                <w:szCs w:val="16"/>
              </w:rPr>
              <w:t>articules de sol transportées par le vent</w:t>
            </w:r>
          </w:p>
        </w:tc>
      </w:tr>
      <w:tr w:rsidR="00EE7127" w:rsidRPr="009E114D" w14:paraId="111F8225" w14:textId="77777777" w:rsidTr="008C43B8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72FDC806" w14:textId="77777777" w:rsidR="00EE7127" w:rsidRPr="009E114D" w:rsidRDefault="00EE7127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CEF8492" w14:textId="50ADF83C" w:rsidR="00EE7127" w:rsidRPr="009E114D" w:rsidRDefault="00EE7127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BBD8837" w14:textId="4234FB6E" w:rsidR="00EE7127" w:rsidRPr="00FC387E" w:rsidRDefault="0068298E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</w:t>
            </w:r>
            <w:r w:rsidR="00EE7127" w:rsidRPr="00EE7127">
              <w:rPr>
                <w:rFonts w:ascii="Arial" w:hAnsi="Arial" w:cs="Arial"/>
                <w:sz w:val="16"/>
                <w:szCs w:val="16"/>
              </w:rPr>
              <w:t xml:space="preserve">aibles taux de matière organique des sols </w:t>
            </w:r>
            <w:r w:rsidR="004E7DBE">
              <w:rPr>
                <w:rFonts w:ascii="Arial" w:hAnsi="Arial" w:cs="Arial"/>
                <w:sz w:val="16"/>
                <w:szCs w:val="16"/>
              </w:rPr>
              <w:t xml:space="preserve">dans les analyses </w:t>
            </w:r>
            <w:r w:rsidR="00EE7127" w:rsidRPr="00EE7127">
              <w:rPr>
                <w:rFonts w:ascii="Arial" w:hAnsi="Arial" w:cs="Arial"/>
                <w:sz w:val="16"/>
                <w:szCs w:val="16"/>
              </w:rPr>
              <w:t>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="00EE7127" w:rsidRPr="00EE7127">
              <w:rPr>
                <w:rFonts w:ascii="Arial" w:hAnsi="Arial" w:cs="Arial"/>
                <w:sz w:val="16"/>
                <w:szCs w:val="16"/>
              </w:rPr>
              <w:t xml:space="preserve"> : </w:t>
            </w:r>
            <w:r>
              <w:rPr>
                <w:rFonts w:ascii="Arial" w:hAnsi="Arial" w:cs="Arial"/>
                <w:sz w:val="16"/>
                <w:szCs w:val="16"/>
              </w:rPr>
              <w:t>inférieurs à</w:t>
            </w:r>
            <w:r w:rsidR="00EE7127" w:rsidRPr="00EE7127">
              <w:rPr>
                <w:rFonts w:ascii="Arial" w:hAnsi="Arial" w:cs="Arial"/>
                <w:sz w:val="16"/>
                <w:szCs w:val="16"/>
              </w:rPr>
              <w:t xml:space="preserve"> 4</w:t>
            </w:r>
            <w:r>
              <w:rPr>
                <w:rFonts w:ascii="Arial" w:hAnsi="Arial" w:cs="Arial"/>
                <w:sz w:val="16"/>
                <w:szCs w:val="16"/>
              </w:rPr>
              <w:t> </w:t>
            </w:r>
            <w:r w:rsidR="00EE7127" w:rsidRPr="00EE7127">
              <w:rPr>
                <w:rFonts w:ascii="Arial" w:hAnsi="Arial" w:cs="Arial"/>
                <w:sz w:val="16"/>
                <w:szCs w:val="16"/>
              </w:rPr>
              <w:t>%)</w:t>
            </w:r>
          </w:p>
        </w:tc>
      </w:tr>
      <w:tr w:rsidR="0003212F" w:rsidRPr="009E114D" w14:paraId="36FDA862" w14:textId="77777777" w:rsidTr="008C43B8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4BB6484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0BD0B4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525E70" w14:textId="77777777" w:rsidR="0003212F" w:rsidRPr="009F1821" w:rsidRDefault="0003212F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53DC36C6" w14:textId="08CE6859" w:rsidR="00704918" w:rsidRDefault="00704918" w:rsidP="00710F67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03212F" w:rsidRPr="009E114D" w14:paraId="7041BB13" w14:textId="77777777" w:rsidTr="00FC539C">
        <w:tc>
          <w:tcPr>
            <w:tcW w:w="1271" w:type="dxa"/>
            <w:vAlign w:val="center"/>
          </w:tcPr>
          <w:p w14:paraId="46DE9879" w14:textId="4EE8290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8.5</w:t>
            </w:r>
          </w:p>
        </w:tc>
        <w:tc>
          <w:tcPr>
            <w:tcW w:w="9763" w:type="dxa"/>
            <w:gridSpan w:val="2"/>
            <w:vAlign w:val="center"/>
          </w:tcPr>
          <w:p w14:paraId="648C2A5A" w14:textId="08527643" w:rsidR="0003212F" w:rsidRPr="00D028B0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CC3545">
              <w:rPr>
                <w:rFonts w:ascii="Arial" w:hAnsi="Arial" w:cs="Arial"/>
                <w:sz w:val="16"/>
                <w:szCs w:val="16"/>
              </w:rPr>
              <w:t>Sur certaines superficies en culture, avez-vous observé, de façon récurrente, des signes de compaction tels que</w:t>
            </w:r>
            <w:r w:rsidR="0068298E">
              <w:rPr>
                <w:rFonts w:ascii="Arial" w:hAnsi="Arial" w:cs="Arial"/>
                <w:sz w:val="16"/>
                <w:szCs w:val="16"/>
              </w:rPr>
              <w:t xml:space="preserve"> les suivants?</w:t>
            </w:r>
          </w:p>
        </w:tc>
      </w:tr>
      <w:tr w:rsidR="0003212F" w:rsidRPr="009E114D" w14:paraId="35CB34B2" w14:textId="77777777" w:rsidTr="008A66FA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24B2B5D3" w14:textId="6361D1CD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6F6251C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BFA8B9F" w14:textId="4188D599" w:rsidR="0003212F" w:rsidRPr="00CC3545" w:rsidRDefault="0003212F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C3545">
              <w:rPr>
                <w:rFonts w:ascii="Arial" w:hAnsi="Arial" w:cs="Arial"/>
                <w:sz w:val="16"/>
                <w:szCs w:val="16"/>
              </w:rPr>
              <w:t>Traces causées par la machinerie</w:t>
            </w:r>
          </w:p>
        </w:tc>
      </w:tr>
      <w:tr w:rsidR="0003212F" w:rsidRPr="009E114D" w14:paraId="66408A46" w14:textId="77777777" w:rsidTr="008A66FA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4FB153A6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0E2EFFA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D1D4081" w14:textId="009C1F74" w:rsidR="0003212F" w:rsidRPr="00CC3545" w:rsidRDefault="0003212F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C3545">
              <w:rPr>
                <w:rFonts w:ascii="Arial" w:hAnsi="Arial" w:cs="Arial"/>
                <w:sz w:val="16"/>
                <w:szCs w:val="16"/>
              </w:rPr>
              <w:t xml:space="preserve">Zones où </w:t>
            </w:r>
            <w:r w:rsidR="00FA2C50">
              <w:rPr>
                <w:rFonts w:ascii="Arial" w:hAnsi="Arial" w:cs="Arial"/>
                <w:sz w:val="16"/>
                <w:szCs w:val="16"/>
              </w:rPr>
              <w:t>les</w:t>
            </w:r>
            <w:r w:rsidRPr="00CC3545">
              <w:rPr>
                <w:rFonts w:ascii="Arial" w:hAnsi="Arial" w:cs="Arial"/>
                <w:sz w:val="16"/>
                <w:szCs w:val="16"/>
              </w:rPr>
              <w:t xml:space="preserve"> équipements de travail ont de la difficulté à pénétrer le sol</w:t>
            </w:r>
          </w:p>
        </w:tc>
      </w:tr>
      <w:tr w:rsidR="0003212F" w:rsidRPr="009E114D" w14:paraId="227B03A5" w14:textId="77777777" w:rsidTr="008A66FA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5505918B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1AD73D6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641B9A1" w14:textId="780736A7" w:rsidR="0003212F" w:rsidRPr="00CC3545" w:rsidRDefault="0003212F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C3545">
              <w:rPr>
                <w:rFonts w:ascii="Arial" w:hAnsi="Arial" w:cs="Arial"/>
                <w:sz w:val="16"/>
                <w:szCs w:val="16"/>
              </w:rPr>
              <w:t>Zones où la croissance de la culture est supérieure lorsque celle-ci est située au-dessus des drains comparativement à la culture située entre les drains</w:t>
            </w:r>
          </w:p>
        </w:tc>
      </w:tr>
      <w:tr w:rsidR="0003212F" w:rsidRPr="009E114D" w14:paraId="7E6D3611" w14:textId="77777777" w:rsidTr="008A66FA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3CCE6BD0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60ADF61" w14:textId="77777777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287DC0" w14:textId="77777777" w:rsidR="0003212F" w:rsidRPr="009F1821" w:rsidRDefault="0003212F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6D6B99E1" w14:textId="77777777" w:rsidR="00710F67" w:rsidRDefault="00710F67" w:rsidP="00710F67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89"/>
        <w:gridCol w:w="400"/>
        <w:gridCol w:w="9363"/>
      </w:tblGrid>
      <w:tr w:rsidR="0025223A" w:rsidRPr="009E114D" w14:paraId="27F20150" w14:textId="77777777" w:rsidTr="00044F53">
        <w:tc>
          <w:tcPr>
            <w:tcW w:w="1289" w:type="dxa"/>
            <w:vAlign w:val="center"/>
          </w:tcPr>
          <w:p w14:paraId="185BE2BD" w14:textId="6F63C8D9" w:rsidR="0003212F" w:rsidRPr="009E114D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8.6</w:t>
            </w:r>
          </w:p>
        </w:tc>
        <w:tc>
          <w:tcPr>
            <w:tcW w:w="9763" w:type="dxa"/>
            <w:gridSpan w:val="2"/>
            <w:vAlign w:val="center"/>
          </w:tcPr>
          <w:p w14:paraId="18163B6A" w14:textId="65E24456" w:rsidR="0003212F" w:rsidRPr="00D028B0" w:rsidRDefault="0003212F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CC3545">
              <w:rPr>
                <w:rFonts w:ascii="Arial" w:hAnsi="Arial" w:cs="Arial"/>
                <w:sz w:val="16"/>
                <w:szCs w:val="16"/>
              </w:rPr>
              <w:t>Mettez-vous en place des mesures pour éviter ou réduire la compaction de vos sols</w:t>
            </w:r>
            <w:r w:rsidR="0068298E">
              <w:rPr>
                <w:rFonts w:ascii="Arial" w:hAnsi="Arial" w:cs="Arial"/>
                <w:sz w:val="16"/>
                <w:szCs w:val="16"/>
              </w:rPr>
              <w:t xml:space="preserve"> telles que les suivantes?</w:t>
            </w:r>
          </w:p>
        </w:tc>
      </w:tr>
      <w:tr w:rsidR="00541C58" w:rsidRPr="009E114D" w14:paraId="15A28B5B" w14:textId="77777777" w:rsidTr="00044F53">
        <w:tc>
          <w:tcPr>
            <w:tcW w:w="1289" w:type="dxa"/>
            <w:vMerge w:val="restart"/>
            <w:tcBorders>
              <w:right w:val="single" w:sz="4" w:space="0" w:color="auto"/>
            </w:tcBorders>
            <w:vAlign w:val="center"/>
          </w:tcPr>
          <w:p w14:paraId="0A292F8F" w14:textId="5764ABDD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9123E17" w14:textId="77777777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BE4DA95" w14:textId="74B4A500" w:rsidR="00541C58" w:rsidRPr="00CC3545" w:rsidRDefault="0068298E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</w:t>
            </w:r>
            <w:r w:rsidR="00541C58" w:rsidRPr="00CC3545">
              <w:rPr>
                <w:rFonts w:ascii="Arial" w:hAnsi="Arial" w:cs="Arial"/>
                <w:sz w:val="16"/>
                <w:szCs w:val="16"/>
              </w:rPr>
              <w:t>espect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541C58" w:rsidRPr="00CC3545">
              <w:rPr>
                <w:rFonts w:ascii="Arial" w:hAnsi="Arial" w:cs="Arial"/>
                <w:sz w:val="16"/>
                <w:szCs w:val="16"/>
              </w:rPr>
              <w:t xml:space="preserve">un </w:t>
            </w:r>
            <w:r w:rsidR="00541C58" w:rsidRPr="00AD4456">
              <w:rPr>
                <w:rFonts w:ascii="Arial" w:hAnsi="Arial" w:cs="Arial"/>
                <w:sz w:val="16"/>
                <w:szCs w:val="16"/>
              </w:rPr>
              <w:t>maximum de 3,5 tonnes à la roue</w:t>
            </w:r>
            <w:r w:rsidR="00541C58" w:rsidRPr="00CC3545">
              <w:rPr>
                <w:rFonts w:ascii="Arial" w:hAnsi="Arial" w:cs="Arial"/>
                <w:sz w:val="16"/>
                <w:szCs w:val="16"/>
              </w:rPr>
              <w:t xml:space="preserve"> de vos machines agricoles</w:t>
            </w:r>
          </w:p>
        </w:tc>
      </w:tr>
      <w:tr w:rsidR="00541C58" w:rsidRPr="009E114D" w14:paraId="5DE12B38" w14:textId="77777777" w:rsidTr="00044F53">
        <w:tc>
          <w:tcPr>
            <w:tcW w:w="1289" w:type="dxa"/>
            <w:vMerge/>
            <w:tcBorders>
              <w:right w:val="single" w:sz="4" w:space="0" w:color="auto"/>
            </w:tcBorders>
            <w:vAlign w:val="center"/>
          </w:tcPr>
          <w:p w14:paraId="17C8D40A" w14:textId="77777777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E7B3D08" w14:textId="77777777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8E114A1" w14:textId="74DC276F" w:rsidR="00541C58" w:rsidRPr="00CC3545" w:rsidRDefault="0068298E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541C58" w:rsidRPr="00CC3545">
              <w:rPr>
                <w:rFonts w:ascii="Arial" w:hAnsi="Arial" w:cs="Arial"/>
                <w:sz w:val="16"/>
                <w:szCs w:val="16"/>
              </w:rPr>
              <w:t>lanification des travaux en fonction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541C58" w:rsidRPr="00CC3545">
              <w:rPr>
                <w:rFonts w:ascii="Arial" w:hAnsi="Arial" w:cs="Arial"/>
                <w:sz w:val="16"/>
                <w:szCs w:val="16"/>
              </w:rPr>
              <w:t>humidité du sol</w:t>
            </w:r>
          </w:p>
        </w:tc>
      </w:tr>
      <w:tr w:rsidR="00541C58" w:rsidRPr="009E114D" w14:paraId="1F95762F" w14:textId="77777777" w:rsidTr="00044F53">
        <w:tc>
          <w:tcPr>
            <w:tcW w:w="1289" w:type="dxa"/>
            <w:vMerge/>
            <w:tcBorders>
              <w:right w:val="single" w:sz="4" w:space="0" w:color="auto"/>
            </w:tcBorders>
            <w:vAlign w:val="center"/>
          </w:tcPr>
          <w:p w14:paraId="2243EF2B" w14:textId="77777777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3B06B6" w14:textId="77777777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A7D2F89" w14:textId="50D28FA7" w:rsidR="00541C58" w:rsidRPr="00CC3545" w:rsidRDefault="0068298E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</w:t>
            </w:r>
            <w:r w:rsidR="00541C58" w:rsidRPr="00CC3545">
              <w:rPr>
                <w:rFonts w:ascii="Arial" w:hAnsi="Arial" w:cs="Arial"/>
                <w:sz w:val="16"/>
                <w:szCs w:val="16"/>
              </w:rPr>
              <w:t>érification et ajustement réguliers de la pression des pneus de vos machines agricoles</w:t>
            </w:r>
          </w:p>
        </w:tc>
      </w:tr>
      <w:tr w:rsidR="00541C58" w:rsidRPr="009E114D" w14:paraId="17F4F0CF" w14:textId="77777777" w:rsidTr="00044F53">
        <w:tc>
          <w:tcPr>
            <w:tcW w:w="1289" w:type="dxa"/>
            <w:vMerge/>
            <w:tcBorders>
              <w:right w:val="single" w:sz="4" w:space="0" w:color="auto"/>
            </w:tcBorders>
            <w:vAlign w:val="center"/>
          </w:tcPr>
          <w:p w14:paraId="43E3B3A1" w14:textId="77777777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16EF711" w14:textId="77777777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908F6E7" w14:textId="719D80A4" w:rsidR="00541C58" w:rsidRPr="00CC3545" w:rsidRDefault="0068298E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</w:t>
            </w:r>
            <w:r w:rsidR="00541C58" w:rsidRPr="00CC3545">
              <w:rPr>
                <w:rFonts w:ascii="Arial" w:hAnsi="Arial" w:cs="Arial"/>
                <w:sz w:val="16"/>
                <w:szCs w:val="16"/>
              </w:rPr>
              <w:t>tilisation de roues doubles ou de roues basse pression (pneus IF et VF) sur vos tracteurs</w:t>
            </w:r>
          </w:p>
        </w:tc>
      </w:tr>
      <w:tr w:rsidR="00541C58" w:rsidRPr="009E114D" w14:paraId="5347944A" w14:textId="77777777" w:rsidTr="00044F53">
        <w:tc>
          <w:tcPr>
            <w:tcW w:w="1289" w:type="dxa"/>
            <w:vMerge/>
            <w:tcBorders>
              <w:right w:val="single" w:sz="4" w:space="0" w:color="auto"/>
            </w:tcBorders>
            <w:vAlign w:val="center"/>
          </w:tcPr>
          <w:p w14:paraId="2AC6F677" w14:textId="77777777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E9EEBA" w14:textId="77777777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2781198" w14:textId="13CF1D04" w:rsidR="00541C58" w:rsidRPr="00CC3545" w:rsidRDefault="0068298E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</w:t>
            </w:r>
            <w:r w:rsidR="00541C58" w:rsidRPr="00CC3545">
              <w:rPr>
                <w:rFonts w:ascii="Arial" w:hAnsi="Arial" w:cs="Arial"/>
                <w:sz w:val="16"/>
                <w:szCs w:val="16"/>
              </w:rPr>
              <w:t>mplantation de cultures de couverture lors du nivellement ou sous-solage des sols</w:t>
            </w:r>
          </w:p>
        </w:tc>
      </w:tr>
      <w:tr w:rsidR="00541C58" w:rsidRPr="009E114D" w14:paraId="7F032FCC" w14:textId="77777777" w:rsidTr="00044F53">
        <w:tc>
          <w:tcPr>
            <w:tcW w:w="1289" w:type="dxa"/>
            <w:vMerge/>
            <w:tcBorders>
              <w:right w:val="single" w:sz="4" w:space="0" w:color="auto"/>
            </w:tcBorders>
            <w:vAlign w:val="center"/>
          </w:tcPr>
          <w:p w14:paraId="44300F87" w14:textId="77777777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2D07B39" w14:textId="6F69D6FD" w:rsidR="00541C58" w:rsidRPr="009E114D" w:rsidRDefault="00541C58" w:rsidP="0003212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313F0A2" w14:textId="2160153F" w:rsidR="00541C58" w:rsidRPr="00CC3545" w:rsidRDefault="00541C58" w:rsidP="0003212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541C58" w:rsidRPr="009E114D" w14:paraId="2D85E9B6" w14:textId="77777777" w:rsidTr="00044F53">
        <w:tc>
          <w:tcPr>
            <w:tcW w:w="1289" w:type="dxa"/>
            <w:vMerge/>
            <w:tcBorders>
              <w:right w:val="single" w:sz="4" w:space="0" w:color="auto"/>
            </w:tcBorders>
            <w:vAlign w:val="center"/>
          </w:tcPr>
          <w:p w14:paraId="77F2C6CF" w14:textId="77777777" w:rsidR="00541C58" w:rsidRPr="009E114D" w:rsidRDefault="00541C58" w:rsidP="008B368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7C1F773" w14:textId="77777777" w:rsidR="00541C58" w:rsidRPr="009E114D" w:rsidRDefault="00541C58" w:rsidP="008B368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3EC12F" w14:textId="178EA9EF" w:rsidR="00541C58" w:rsidRPr="009F1821" w:rsidRDefault="00541C58" w:rsidP="008B3689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0563C975" w14:textId="77777777" w:rsidR="00710F67" w:rsidRDefault="00710F67" w:rsidP="00710F67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704918" w:rsidRPr="009E114D" w14:paraId="427FF6B0" w14:textId="77777777" w:rsidTr="00FC539C">
        <w:tc>
          <w:tcPr>
            <w:tcW w:w="1277" w:type="dxa"/>
            <w:vAlign w:val="center"/>
          </w:tcPr>
          <w:p w14:paraId="21E94896" w14:textId="77777777" w:rsidR="00704918" w:rsidRPr="009E114D" w:rsidRDefault="0070491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0D92597E" w14:textId="3328F6CF" w:rsidR="00704918" w:rsidRPr="009E114D" w:rsidRDefault="00A4637B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603434EA" w14:textId="77777777" w:rsidR="00710F67" w:rsidRDefault="00710F67" w:rsidP="00710F67">
      <w:pPr>
        <w:spacing w:before="40" w:after="40" w:line="276" w:lineRule="auto"/>
        <w:rPr>
          <w:sz w:val="18"/>
          <w:szCs w:val="18"/>
        </w:rPr>
      </w:pPr>
    </w:p>
    <w:p w14:paraId="0DB5D9DE" w14:textId="77777777" w:rsidR="00DF27A3" w:rsidRDefault="00DF27A3" w:rsidP="00772A20">
      <w:pPr>
        <w:spacing w:before="40" w:after="40" w:line="276" w:lineRule="auto"/>
        <w:rPr>
          <w:sz w:val="18"/>
          <w:szCs w:val="18"/>
        </w:rPr>
      </w:pPr>
    </w:p>
    <w:p w14:paraId="23205705" w14:textId="4DDEE3AD" w:rsidR="00710F67" w:rsidRDefault="00710F67">
      <w:pPr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1"/>
        <w:gridCol w:w="3253"/>
      </w:tblGrid>
      <w:tr w:rsidR="00B21177" w14:paraId="419520C3" w14:textId="77777777" w:rsidTr="006754CB">
        <w:tc>
          <w:tcPr>
            <w:tcW w:w="7791" w:type="dxa"/>
            <w:vAlign w:val="center"/>
          </w:tcPr>
          <w:p w14:paraId="765AD468" w14:textId="59E68603" w:rsidR="00B21177" w:rsidRPr="00580B9C" w:rsidRDefault="00B21177" w:rsidP="006754CB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 xml:space="preserve">Section </w:t>
            </w:r>
            <w:r w:rsidR="004878C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9</w:t>
            </w:r>
          </w:p>
          <w:p w14:paraId="15939BEF" w14:textId="343CCBE6" w:rsidR="00B21177" w:rsidRPr="009E6232" w:rsidRDefault="00B21177" w:rsidP="006754CB">
            <w:pPr>
              <w:spacing w:line="276" w:lineRule="auto"/>
              <w:rPr>
                <w:rFonts w:ascii="Arial" w:hAnsi="Arial" w:cs="Arial"/>
                <w:b/>
                <w:smallCaps/>
                <w:sz w:val="24"/>
                <w:szCs w:val="24"/>
              </w:rPr>
            </w:pPr>
            <w:r w:rsidRPr="00CC1622">
              <w:rPr>
                <w:rFonts w:ascii="Arial" w:hAnsi="Arial" w:cs="Arial"/>
                <w:b/>
                <w:smallCaps/>
                <w:sz w:val="28"/>
              </w:rPr>
              <w:t>G</w:t>
            </w:r>
            <w:r w:rsidR="00FA2C50">
              <w:rPr>
                <w:rFonts w:ascii="Arial" w:hAnsi="Arial" w:cs="Arial"/>
                <w:b/>
                <w:smallCaps/>
                <w:sz w:val="28"/>
              </w:rPr>
              <w:t>estion et utilisation de l’eau en agriculture</w:t>
            </w:r>
          </w:p>
        </w:tc>
        <w:tc>
          <w:tcPr>
            <w:tcW w:w="3253" w:type="dxa"/>
            <w:vMerge w:val="restart"/>
            <w:vAlign w:val="center"/>
          </w:tcPr>
          <w:p w14:paraId="5AD1E6EE" w14:textId="7C49CBA1" w:rsidR="00B21177" w:rsidRDefault="0095641D" w:rsidP="006754CB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3615D3EE" wp14:editId="3924F614">
                  <wp:extent cx="1134945" cy="750498"/>
                  <wp:effectExtent l="0" t="0" r="8255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9816" cy="7669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1177" w14:paraId="4CC798C7" w14:textId="77777777" w:rsidTr="006754CB">
        <w:tc>
          <w:tcPr>
            <w:tcW w:w="7791" w:type="dxa"/>
            <w:vAlign w:val="center"/>
          </w:tcPr>
          <w:p w14:paraId="1116ACB0" w14:textId="3ABE11FE" w:rsidR="00B21177" w:rsidRPr="00517670" w:rsidRDefault="00B21177" w:rsidP="006754CB">
            <w:pP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  <w:p w14:paraId="2DEB993B" w14:textId="77777777" w:rsidR="00B21177" w:rsidRDefault="00B21177" w:rsidP="006754CB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53" w:type="dxa"/>
            <w:vMerge/>
            <w:vAlign w:val="center"/>
          </w:tcPr>
          <w:p w14:paraId="4262363D" w14:textId="77777777" w:rsidR="00B21177" w:rsidRDefault="00B21177" w:rsidP="006754CB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4E60E5C0" w14:textId="0A07AE62" w:rsidR="00B21177" w:rsidRDefault="00B21177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1400"/>
      </w:tblGrid>
      <w:tr w:rsidR="00446875" w14:paraId="1744F331" w14:textId="77777777" w:rsidTr="000F4B77">
        <w:trPr>
          <w:trHeight w:val="633"/>
        </w:trPr>
        <w:tc>
          <w:tcPr>
            <w:tcW w:w="9634" w:type="dxa"/>
            <w:shd w:val="clear" w:color="auto" w:fill="92CDDC"/>
            <w:vAlign w:val="center"/>
          </w:tcPr>
          <w:p w14:paraId="58BC39DC" w14:textId="77777777" w:rsidR="00446875" w:rsidRDefault="0066319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Répondez aux huit questions suivantes</w:t>
            </w:r>
            <w:r w:rsidRPr="00F82DA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446875" w:rsidRPr="00F82DA4">
              <w:rPr>
                <w:rFonts w:ascii="Arial" w:hAnsi="Arial" w:cs="Arial"/>
                <w:sz w:val="16"/>
                <w:szCs w:val="16"/>
              </w:rPr>
              <w:t>s</w:t>
            </w:r>
            <w:r w:rsidR="00446875" w:rsidRPr="003004C2">
              <w:rPr>
                <w:rFonts w:ascii="Arial" w:hAnsi="Arial" w:cs="Arial"/>
                <w:sz w:val="16"/>
                <w:szCs w:val="16"/>
              </w:rPr>
              <w:t>i vous faites des prélèvements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446875" w:rsidRPr="003004C2">
              <w:rPr>
                <w:rFonts w:ascii="Arial" w:hAnsi="Arial" w:cs="Arial"/>
                <w:sz w:val="16"/>
                <w:szCs w:val="16"/>
              </w:rPr>
              <w:t xml:space="preserve">eau </w:t>
            </w:r>
            <w:r w:rsidR="007B1A8D">
              <w:rPr>
                <w:rFonts w:ascii="Arial" w:hAnsi="Arial" w:cs="Arial"/>
                <w:sz w:val="16"/>
                <w:szCs w:val="16"/>
              </w:rPr>
              <w:t xml:space="preserve">à la ferme (ex. : </w:t>
            </w:r>
            <w:r w:rsidR="00446875" w:rsidRPr="003004C2">
              <w:rPr>
                <w:rFonts w:ascii="Arial" w:hAnsi="Arial" w:cs="Arial"/>
                <w:sz w:val="16"/>
                <w:szCs w:val="16"/>
              </w:rPr>
              <w:t>pour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446875" w:rsidRPr="003004C2">
              <w:rPr>
                <w:rFonts w:ascii="Arial" w:hAnsi="Arial" w:cs="Arial"/>
                <w:sz w:val="16"/>
                <w:szCs w:val="16"/>
              </w:rPr>
              <w:t>abreuvement d</w:t>
            </w:r>
            <w:r w:rsidR="00FA2C50">
              <w:rPr>
                <w:rFonts w:ascii="Arial" w:hAnsi="Arial" w:cs="Arial"/>
                <w:sz w:val="16"/>
                <w:szCs w:val="16"/>
              </w:rPr>
              <w:t>’</w:t>
            </w:r>
            <w:r w:rsidR="00446875" w:rsidRPr="003004C2">
              <w:rPr>
                <w:rFonts w:ascii="Arial" w:hAnsi="Arial" w:cs="Arial"/>
                <w:sz w:val="16"/>
                <w:szCs w:val="16"/>
              </w:rPr>
              <w:t>animaux,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446875" w:rsidRPr="003004C2">
              <w:rPr>
                <w:rFonts w:ascii="Arial" w:hAnsi="Arial" w:cs="Arial"/>
                <w:sz w:val="16"/>
                <w:szCs w:val="16"/>
              </w:rPr>
              <w:t>irrigation de cultures ou encore le lavage</w:t>
            </w:r>
            <w:r w:rsidR="00FA2C50">
              <w:rPr>
                <w:rFonts w:ascii="Arial" w:hAnsi="Arial" w:cs="Arial"/>
                <w:sz w:val="16"/>
                <w:szCs w:val="16"/>
              </w:rPr>
              <w:t xml:space="preserve"> ou</w:t>
            </w:r>
            <w:r w:rsidR="00446875" w:rsidRPr="003004C2">
              <w:rPr>
                <w:rFonts w:ascii="Arial" w:hAnsi="Arial" w:cs="Arial"/>
                <w:sz w:val="16"/>
                <w:szCs w:val="16"/>
              </w:rPr>
              <w:t xml:space="preserve"> la transformation de fruits et de légumes à la ferme</w:t>
            </w:r>
            <w:r w:rsidR="00E67F6B">
              <w:rPr>
                <w:rFonts w:ascii="Arial" w:hAnsi="Arial" w:cs="Arial"/>
                <w:sz w:val="16"/>
                <w:szCs w:val="16"/>
              </w:rPr>
              <w:t>)</w:t>
            </w:r>
            <w:r w:rsidR="00446875" w:rsidRPr="00F82DA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446875" w:rsidRPr="00CC1622">
              <w:rPr>
                <w:rFonts w:ascii="Arial" w:hAnsi="Arial" w:cs="Arial"/>
                <w:sz w:val="16"/>
                <w:szCs w:val="16"/>
              </w:rPr>
              <w:t>(</w:t>
            </w:r>
            <w:r w:rsidR="00446875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FA2C50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="00446875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="00446875" w:rsidRPr="00CC1622">
              <w:rPr>
                <w:rFonts w:ascii="Arial" w:hAnsi="Arial" w:cs="Arial"/>
                <w:sz w:val="16"/>
                <w:szCs w:val="16"/>
              </w:rPr>
              <w:t>).</w:t>
            </w:r>
          </w:p>
          <w:p w14:paraId="53D84738" w14:textId="230DF8B2" w:rsidR="00884735" w:rsidRDefault="00884735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 w:rsidRPr="00884735">
              <w:rPr>
                <w:rFonts w:ascii="Arial" w:hAnsi="Arial" w:cs="Arial"/>
                <w:sz w:val="16"/>
                <w:szCs w:val="16"/>
              </w:rPr>
              <w:t>L’eau prélevée pour alimenter la résidence (alimentation humaine) est exclue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1400" w:type="dxa"/>
            <w:shd w:val="clear" w:color="auto" w:fill="92CDDC" w:themeFill="accent5" w:themeFillTint="99"/>
            <w:vAlign w:val="center"/>
          </w:tcPr>
          <w:p w14:paraId="2B312429" w14:textId="77777777" w:rsidR="00446875" w:rsidRDefault="00446875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7933D0A5" w14:textId="77777777" w:rsidR="00446875" w:rsidRDefault="00446875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7" w:type="dxa"/>
        <w:tblLook w:val="04A0" w:firstRow="1" w:lastRow="0" w:firstColumn="1" w:lastColumn="0" w:noHBand="0" w:noVBand="1"/>
      </w:tblPr>
      <w:tblGrid>
        <w:gridCol w:w="1360"/>
        <w:gridCol w:w="400"/>
        <w:gridCol w:w="9297"/>
      </w:tblGrid>
      <w:tr w:rsidR="00544935" w:rsidRPr="00D028B0" w14:paraId="4A0E354A" w14:textId="77777777" w:rsidTr="00044F53">
        <w:tc>
          <w:tcPr>
            <w:tcW w:w="1360" w:type="dxa"/>
            <w:tcBorders>
              <w:bottom w:val="single" w:sz="4" w:space="0" w:color="auto"/>
            </w:tcBorders>
            <w:vAlign w:val="center"/>
          </w:tcPr>
          <w:p w14:paraId="5C0CC8C9" w14:textId="2C85C3E4" w:rsidR="006F5668" w:rsidRPr="009E114D" w:rsidRDefault="00446875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9.1</w:t>
            </w:r>
          </w:p>
        </w:tc>
        <w:tc>
          <w:tcPr>
            <w:tcW w:w="9697" w:type="dxa"/>
            <w:gridSpan w:val="2"/>
            <w:tcBorders>
              <w:bottom w:val="single" w:sz="4" w:space="0" w:color="auto"/>
            </w:tcBorders>
            <w:vAlign w:val="center"/>
          </w:tcPr>
          <w:p w14:paraId="717FAC9F" w14:textId="638508D7" w:rsidR="006F5668" w:rsidRPr="00D028B0" w:rsidRDefault="0050184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50184E">
              <w:rPr>
                <w:rFonts w:ascii="Arial" w:hAnsi="Arial" w:cs="Arial"/>
                <w:sz w:val="16"/>
                <w:szCs w:val="16"/>
              </w:rPr>
              <w:t>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50184E">
              <w:rPr>
                <w:rFonts w:ascii="Arial" w:hAnsi="Arial" w:cs="Arial"/>
                <w:sz w:val="16"/>
                <w:szCs w:val="16"/>
              </w:rPr>
              <w:t>où provient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50184E">
              <w:rPr>
                <w:rFonts w:ascii="Arial" w:hAnsi="Arial" w:cs="Arial"/>
                <w:sz w:val="16"/>
                <w:szCs w:val="16"/>
              </w:rPr>
              <w:t xml:space="preserve">eau utilisée </w:t>
            </w:r>
            <w:r w:rsidR="00FA2C50">
              <w:rPr>
                <w:rFonts w:ascii="Arial" w:hAnsi="Arial" w:cs="Arial"/>
                <w:sz w:val="16"/>
                <w:szCs w:val="16"/>
              </w:rPr>
              <w:t xml:space="preserve">par votre </w:t>
            </w:r>
            <w:r w:rsidRPr="0050184E">
              <w:rPr>
                <w:rFonts w:ascii="Arial" w:hAnsi="Arial" w:cs="Arial"/>
                <w:sz w:val="16"/>
                <w:szCs w:val="16"/>
              </w:rPr>
              <w:t>entreprise? (Cochez toutes les cases qui s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50184E">
              <w:rPr>
                <w:rFonts w:ascii="Arial" w:hAnsi="Arial" w:cs="Arial"/>
                <w:sz w:val="16"/>
                <w:szCs w:val="16"/>
              </w:rPr>
              <w:t>appliquent</w:t>
            </w:r>
            <w:r w:rsidR="00FA2C50">
              <w:rPr>
                <w:rFonts w:ascii="Arial" w:hAnsi="Arial" w:cs="Arial"/>
                <w:sz w:val="16"/>
                <w:szCs w:val="16"/>
              </w:rPr>
              <w:t xml:space="preserve"> à votre situation</w:t>
            </w:r>
            <w:r w:rsidRPr="0050184E">
              <w:rPr>
                <w:rFonts w:ascii="Arial" w:hAnsi="Arial" w:cs="Arial"/>
                <w:sz w:val="16"/>
                <w:szCs w:val="16"/>
              </w:rPr>
              <w:t>.)</w:t>
            </w:r>
            <w:r w:rsidRPr="0050184E"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  <w:tr w:rsidR="00544935" w:rsidRPr="006A5E96" w14:paraId="4630C931" w14:textId="77777777" w:rsidTr="00044F53">
        <w:tc>
          <w:tcPr>
            <w:tcW w:w="13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1F3685" w14:textId="046946FF" w:rsidR="00574075" w:rsidRPr="009E114D" w:rsidRDefault="00574075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E7B4F9A" w14:textId="77777777" w:rsidR="00574075" w:rsidRPr="009E114D" w:rsidRDefault="00574075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2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BA9A521" w14:textId="28682AA0" w:rsidR="00574075" w:rsidRPr="00BC4BA1" w:rsidRDefault="00574075" w:rsidP="0050184E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C4BA1">
              <w:rPr>
                <w:rFonts w:ascii="Arial" w:hAnsi="Arial" w:cs="Arial"/>
                <w:sz w:val="16"/>
                <w:szCs w:val="16"/>
              </w:rPr>
              <w:t>Aqueduc</w:t>
            </w:r>
          </w:p>
        </w:tc>
      </w:tr>
      <w:tr w:rsidR="00544935" w:rsidRPr="006A5E96" w14:paraId="344293A9" w14:textId="77777777" w:rsidTr="00044F53"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A32D59" w14:textId="77777777" w:rsidR="00574075" w:rsidRPr="009E114D" w:rsidRDefault="00574075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70F934A" w14:textId="77777777" w:rsidR="00574075" w:rsidRPr="009E114D" w:rsidRDefault="00574075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29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B923D32" w14:textId="083AC3AA" w:rsidR="00574075" w:rsidRPr="00BC4BA1" w:rsidRDefault="00574075" w:rsidP="0050184E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BC4BA1">
              <w:rPr>
                <w:rFonts w:ascii="Arial" w:hAnsi="Arial" w:cs="Arial"/>
                <w:sz w:val="16"/>
                <w:szCs w:val="16"/>
              </w:rPr>
              <w:t>Eau de surface (cours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BC4BA1">
              <w:rPr>
                <w:rFonts w:ascii="Arial" w:hAnsi="Arial" w:cs="Arial"/>
                <w:sz w:val="16"/>
                <w:szCs w:val="16"/>
              </w:rPr>
              <w:t>eau, lac, étang)</w:t>
            </w:r>
          </w:p>
        </w:tc>
      </w:tr>
      <w:tr w:rsidR="00544935" w:rsidRPr="006A5E96" w14:paraId="379E4236" w14:textId="77777777" w:rsidTr="00044F53">
        <w:tc>
          <w:tcPr>
            <w:tcW w:w="13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2794D4" w14:textId="77777777" w:rsidR="00574075" w:rsidRPr="009E114D" w:rsidRDefault="00574075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E85926E" w14:textId="77777777" w:rsidR="00574075" w:rsidRPr="009E114D" w:rsidRDefault="00574075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29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54F8B42" w14:textId="5CDF47F0" w:rsidR="00574075" w:rsidRPr="00BC4BA1" w:rsidRDefault="00574075" w:rsidP="00574075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 w:rsidRPr="00BC4BA1">
              <w:rPr>
                <w:rFonts w:ascii="Arial" w:hAnsi="Arial" w:cs="Arial"/>
                <w:sz w:val="16"/>
                <w:szCs w:val="16"/>
              </w:rPr>
              <w:t>Eau souterraine</w:t>
            </w:r>
          </w:p>
        </w:tc>
      </w:tr>
      <w:tr w:rsidR="00697B1F" w:rsidRPr="006A5E96" w14:paraId="677BE973" w14:textId="77777777" w:rsidTr="00044F53">
        <w:tc>
          <w:tcPr>
            <w:tcW w:w="13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4070F" w14:textId="77777777" w:rsidR="00697B1F" w:rsidRPr="009E114D" w:rsidRDefault="00697B1F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A5FAEEE" w14:textId="5E13DE20" w:rsidR="00697B1F" w:rsidRPr="009E114D" w:rsidRDefault="00697B1F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C6AA31" w14:textId="71928239" w:rsidR="00697B1F" w:rsidRPr="00BC4BA1" w:rsidRDefault="00697B1F" w:rsidP="00574075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Eau de pluie</w:t>
            </w:r>
          </w:p>
        </w:tc>
      </w:tr>
    </w:tbl>
    <w:p w14:paraId="69CDA800" w14:textId="11B2EF67" w:rsidR="006F5668" w:rsidRDefault="006F5668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6F5668" w:rsidRPr="00D028B0" w14:paraId="4E72D59E" w14:textId="77777777" w:rsidTr="00FC539C">
        <w:tc>
          <w:tcPr>
            <w:tcW w:w="1271" w:type="dxa"/>
            <w:vAlign w:val="center"/>
          </w:tcPr>
          <w:p w14:paraId="5A71EBF5" w14:textId="66581352" w:rsidR="006F5668" w:rsidRPr="009E114D" w:rsidRDefault="00446875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9.2</w:t>
            </w:r>
          </w:p>
        </w:tc>
        <w:tc>
          <w:tcPr>
            <w:tcW w:w="9763" w:type="dxa"/>
            <w:gridSpan w:val="2"/>
            <w:vAlign w:val="center"/>
          </w:tcPr>
          <w:p w14:paraId="5F760A37" w14:textId="774948A4" w:rsidR="006F5668" w:rsidRPr="00D028B0" w:rsidRDefault="003E1791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="0050184E" w:rsidRPr="0050184E">
              <w:rPr>
                <w:rFonts w:ascii="Arial" w:hAnsi="Arial" w:cs="Arial"/>
                <w:sz w:val="16"/>
                <w:szCs w:val="16"/>
              </w:rPr>
              <w:t>entreprise manque-t-elle occasionnellement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50184E" w:rsidRPr="0050184E">
              <w:rPr>
                <w:rFonts w:ascii="Arial" w:hAnsi="Arial" w:cs="Arial"/>
                <w:sz w:val="16"/>
                <w:szCs w:val="16"/>
              </w:rPr>
              <w:t>eau?</w:t>
            </w:r>
          </w:p>
        </w:tc>
      </w:tr>
      <w:tr w:rsidR="006F5668" w:rsidRPr="006A5E96" w14:paraId="43199F0A" w14:textId="77777777" w:rsidTr="00FC539C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2679EEFC" w14:textId="575761FD" w:rsidR="006F5668" w:rsidRPr="009E114D" w:rsidRDefault="006F566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ED1F232" w14:textId="77777777" w:rsidR="006F5668" w:rsidRPr="009E114D" w:rsidRDefault="006F566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74527EE" w14:textId="6D29C498" w:rsidR="006F5668" w:rsidRPr="006A5E96" w:rsidRDefault="0050184E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Oui</w:t>
            </w:r>
          </w:p>
        </w:tc>
      </w:tr>
      <w:tr w:rsidR="006F5668" w:rsidRPr="009F1821" w14:paraId="2FF421C1" w14:textId="77777777" w:rsidTr="00FC539C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38ACBF5" w14:textId="77777777" w:rsidR="006F5668" w:rsidRPr="009E114D" w:rsidRDefault="006F566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EBF3B17" w14:textId="77777777" w:rsidR="006F5668" w:rsidRPr="009E114D" w:rsidRDefault="006F566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4AA6F7" w14:textId="4971A2A3" w:rsidR="006F5668" w:rsidRPr="009F1821" w:rsidRDefault="0050184E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Non</w:t>
            </w:r>
          </w:p>
        </w:tc>
      </w:tr>
    </w:tbl>
    <w:p w14:paraId="2E9B5CD5" w14:textId="19451AE4" w:rsidR="006F5668" w:rsidRDefault="006F5668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6F5668" w:rsidRPr="00D028B0" w14:paraId="3C6D58C3" w14:textId="77777777" w:rsidTr="00FC539C">
        <w:tc>
          <w:tcPr>
            <w:tcW w:w="1271" w:type="dxa"/>
            <w:vAlign w:val="center"/>
          </w:tcPr>
          <w:p w14:paraId="4782A8B0" w14:textId="63BD3188" w:rsidR="006F5668" w:rsidRPr="009E114D" w:rsidRDefault="00A231D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9.3</w:t>
            </w:r>
          </w:p>
        </w:tc>
        <w:tc>
          <w:tcPr>
            <w:tcW w:w="9763" w:type="dxa"/>
            <w:gridSpan w:val="2"/>
            <w:vAlign w:val="center"/>
          </w:tcPr>
          <w:p w14:paraId="7A8E33FD" w14:textId="01155134" w:rsidR="006F5668" w:rsidRPr="00D028B0" w:rsidRDefault="003E1791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="0050184E" w:rsidRPr="0050184E">
              <w:rPr>
                <w:rFonts w:ascii="Arial" w:hAnsi="Arial" w:cs="Arial"/>
                <w:sz w:val="16"/>
                <w:szCs w:val="16"/>
              </w:rPr>
              <w:t xml:space="preserve">entreprise est-elle affectée par des </w:t>
            </w:r>
            <w:r w:rsidR="0050184E" w:rsidRPr="007203DA">
              <w:rPr>
                <w:rFonts w:ascii="Arial" w:hAnsi="Arial" w:cs="Arial"/>
                <w:sz w:val="16"/>
                <w:szCs w:val="16"/>
              </w:rPr>
              <w:t>conflits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50184E" w:rsidRPr="007203DA">
              <w:rPr>
                <w:rFonts w:ascii="Arial" w:hAnsi="Arial" w:cs="Arial"/>
                <w:sz w:val="16"/>
                <w:szCs w:val="16"/>
              </w:rPr>
              <w:t>usage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50184E" w:rsidRPr="007203DA">
              <w:rPr>
                <w:rFonts w:ascii="Arial" w:hAnsi="Arial" w:cs="Arial"/>
                <w:sz w:val="16"/>
                <w:szCs w:val="16"/>
              </w:rPr>
              <w:t>eau</w:t>
            </w:r>
            <w:r w:rsidR="00E523C9">
              <w:rPr>
                <w:rFonts w:ascii="Arial" w:hAnsi="Arial" w:cs="Arial"/>
                <w:sz w:val="16"/>
                <w:szCs w:val="16"/>
              </w:rPr>
              <w:t xml:space="preserve"> (ex</w:t>
            </w:r>
            <w:r w:rsidR="00695A4A">
              <w:rPr>
                <w:rFonts w:ascii="Arial" w:hAnsi="Arial" w:cs="Arial"/>
                <w:sz w:val="16"/>
                <w:szCs w:val="16"/>
              </w:rPr>
              <w:t>. </w:t>
            </w:r>
            <w:r w:rsidR="00E523C9">
              <w:rPr>
                <w:rFonts w:ascii="Arial" w:hAnsi="Arial" w:cs="Arial"/>
                <w:sz w:val="16"/>
                <w:szCs w:val="16"/>
              </w:rPr>
              <w:t xml:space="preserve">: </w:t>
            </w:r>
            <w:r w:rsidR="00E7280B">
              <w:rPr>
                <w:rFonts w:ascii="Arial" w:hAnsi="Arial" w:cs="Arial"/>
                <w:sz w:val="16"/>
                <w:szCs w:val="16"/>
              </w:rPr>
              <w:t>cumul de prélèvements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E7280B">
              <w:rPr>
                <w:rFonts w:ascii="Arial" w:hAnsi="Arial" w:cs="Arial"/>
                <w:sz w:val="16"/>
                <w:szCs w:val="16"/>
              </w:rPr>
              <w:t xml:space="preserve">eau dans un même territoire qui amène </w:t>
            </w:r>
            <w:r w:rsidR="00870F92">
              <w:rPr>
                <w:rFonts w:ascii="Arial" w:hAnsi="Arial" w:cs="Arial"/>
                <w:sz w:val="16"/>
                <w:szCs w:val="16"/>
              </w:rPr>
              <w:t>un problème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870F92">
              <w:rPr>
                <w:rFonts w:ascii="Arial" w:hAnsi="Arial" w:cs="Arial"/>
                <w:sz w:val="16"/>
                <w:szCs w:val="16"/>
              </w:rPr>
              <w:t>approvisionnement</w:t>
            </w:r>
            <w:r w:rsidR="00EF40FF">
              <w:rPr>
                <w:rFonts w:ascii="Arial" w:hAnsi="Arial" w:cs="Arial"/>
                <w:sz w:val="16"/>
                <w:szCs w:val="16"/>
              </w:rPr>
              <w:t>)</w:t>
            </w:r>
            <w:r w:rsidR="0050184E" w:rsidRPr="0050184E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  <w:tr w:rsidR="0050184E" w:rsidRPr="006A5E96" w14:paraId="04B787DC" w14:textId="77777777" w:rsidTr="00FC539C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49F30163" w14:textId="43F843D8" w:rsidR="0050184E" w:rsidRPr="009E114D" w:rsidRDefault="0050184E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A8916EC" w14:textId="77777777" w:rsidR="0050184E" w:rsidRPr="009E114D" w:rsidRDefault="0050184E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8411B0C" w14:textId="23AC58CA" w:rsidR="0050184E" w:rsidRPr="006A5E96" w:rsidRDefault="0050184E" w:rsidP="0050184E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Oui</w:t>
            </w:r>
          </w:p>
        </w:tc>
      </w:tr>
      <w:tr w:rsidR="0050184E" w:rsidRPr="009F1821" w14:paraId="23FF0EC1" w14:textId="77777777" w:rsidTr="00FC539C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BDBF81D" w14:textId="77777777" w:rsidR="0050184E" w:rsidRPr="009E114D" w:rsidRDefault="0050184E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0CA4CC6" w14:textId="77777777" w:rsidR="0050184E" w:rsidRPr="009E114D" w:rsidRDefault="0050184E" w:rsidP="0050184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F01268" w14:textId="42FF8CCA" w:rsidR="0050184E" w:rsidRPr="009F1821" w:rsidRDefault="0050184E" w:rsidP="0050184E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Non</w:t>
            </w:r>
          </w:p>
        </w:tc>
      </w:tr>
    </w:tbl>
    <w:p w14:paraId="7D3E5B00" w14:textId="77777777" w:rsidR="0050184E" w:rsidRDefault="0050184E" w:rsidP="0050184E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58090F" w:rsidRPr="00D028B0" w14:paraId="43079B2E" w14:textId="77777777" w:rsidTr="00FC539C">
        <w:tc>
          <w:tcPr>
            <w:tcW w:w="1271" w:type="dxa"/>
            <w:vAlign w:val="center"/>
          </w:tcPr>
          <w:p w14:paraId="6C130802" w14:textId="724128C3" w:rsidR="0058090F" w:rsidRPr="009E114D" w:rsidRDefault="00A231D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 w:rsidRPr="000F1BE1">
              <w:rPr>
                <w:rFonts w:ascii="Arial" w:hAnsi="Arial" w:cs="Arial"/>
                <w:sz w:val="16"/>
                <w:szCs w:val="16"/>
              </w:rPr>
              <w:t>9.</w:t>
            </w:r>
            <w:r w:rsidR="008D6628" w:rsidRPr="000F1BE1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9763" w:type="dxa"/>
            <w:gridSpan w:val="2"/>
            <w:vAlign w:val="center"/>
          </w:tcPr>
          <w:p w14:paraId="312712C3" w14:textId="4086B8D6" w:rsidR="0058090F" w:rsidRPr="00D028B0" w:rsidRDefault="0058090F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58090F">
              <w:rPr>
                <w:rFonts w:ascii="Arial" w:hAnsi="Arial" w:cs="Arial"/>
                <w:sz w:val="16"/>
                <w:szCs w:val="16"/>
              </w:rPr>
              <w:t xml:space="preserve">Un instrument </w:t>
            </w:r>
            <w:r w:rsidR="00AF288E">
              <w:rPr>
                <w:rFonts w:ascii="Arial" w:hAnsi="Arial" w:cs="Arial"/>
                <w:sz w:val="16"/>
                <w:szCs w:val="16"/>
              </w:rPr>
              <w:t>servant à</w:t>
            </w:r>
            <w:r w:rsidRPr="0058090F">
              <w:rPr>
                <w:rFonts w:ascii="Arial" w:hAnsi="Arial" w:cs="Arial"/>
                <w:sz w:val="16"/>
                <w:szCs w:val="16"/>
              </w:rPr>
              <w:t xml:space="preserve"> mesurer les volumes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58090F">
              <w:rPr>
                <w:rFonts w:ascii="Arial" w:hAnsi="Arial" w:cs="Arial"/>
                <w:sz w:val="16"/>
                <w:szCs w:val="16"/>
              </w:rPr>
              <w:t>eau prélevés (ex.</w:t>
            </w:r>
            <w:r w:rsidR="00695A4A">
              <w:rPr>
                <w:rFonts w:ascii="Arial" w:hAnsi="Arial" w:cs="Arial"/>
                <w:sz w:val="16"/>
                <w:szCs w:val="16"/>
              </w:rPr>
              <w:t> </w:t>
            </w:r>
            <w:r w:rsidRPr="0058090F">
              <w:rPr>
                <w:rFonts w:ascii="Arial" w:hAnsi="Arial" w:cs="Arial"/>
                <w:sz w:val="16"/>
                <w:szCs w:val="16"/>
              </w:rPr>
              <w:t>: compteur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58090F">
              <w:rPr>
                <w:rFonts w:ascii="Arial" w:hAnsi="Arial" w:cs="Arial"/>
                <w:sz w:val="16"/>
                <w:szCs w:val="16"/>
              </w:rPr>
              <w:t xml:space="preserve">eau, débitmètre) est-il utilisé </w:t>
            </w:r>
            <w:r w:rsidR="00AF288E">
              <w:rPr>
                <w:rFonts w:ascii="Arial" w:hAnsi="Arial" w:cs="Arial"/>
                <w:sz w:val="16"/>
                <w:szCs w:val="16"/>
              </w:rPr>
              <w:t>par</w:t>
            </w:r>
            <w:r w:rsidRPr="0058090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3E1791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58090F">
              <w:rPr>
                <w:rFonts w:ascii="Arial" w:hAnsi="Arial" w:cs="Arial"/>
                <w:sz w:val="16"/>
                <w:szCs w:val="16"/>
              </w:rPr>
              <w:t>entreprise?</w:t>
            </w:r>
          </w:p>
        </w:tc>
      </w:tr>
      <w:tr w:rsidR="0058090F" w:rsidRPr="006A5E96" w14:paraId="21C46760" w14:textId="77777777" w:rsidTr="00FC539C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15D91379" w14:textId="7E1F2BF3" w:rsidR="0058090F" w:rsidRPr="009E114D" w:rsidRDefault="0058090F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3CCC1AE" w14:textId="77777777" w:rsidR="0058090F" w:rsidRPr="009E114D" w:rsidRDefault="0058090F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212EF6F2" w14:textId="77777777" w:rsidR="0058090F" w:rsidRPr="006A5E96" w:rsidRDefault="0058090F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Oui</w:t>
            </w:r>
          </w:p>
        </w:tc>
      </w:tr>
      <w:tr w:rsidR="0058090F" w:rsidRPr="009F1821" w14:paraId="254329E6" w14:textId="77777777" w:rsidTr="00FC539C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06BE8FF7" w14:textId="77777777" w:rsidR="0058090F" w:rsidRPr="009E114D" w:rsidRDefault="0058090F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7A5B226" w14:textId="77777777" w:rsidR="0058090F" w:rsidRPr="009E114D" w:rsidRDefault="0058090F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B03739" w14:textId="77777777" w:rsidR="0058090F" w:rsidRPr="009F1821" w:rsidRDefault="0058090F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Non</w:t>
            </w:r>
          </w:p>
        </w:tc>
      </w:tr>
    </w:tbl>
    <w:p w14:paraId="1CAB2C22" w14:textId="38BA6194" w:rsidR="0058090F" w:rsidRDefault="0058090F" w:rsidP="0058090F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93"/>
        <w:gridCol w:w="400"/>
        <w:gridCol w:w="9345"/>
        <w:gridCol w:w="14"/>
      </w:tblGrid>
      <w:tr w:rsidR="00544935" w:rsidRPr="00D028B0" w14:paraId="7E803480" w14:textId="77777777" w:rsidTr="0026205F">
        <w:trPr>
          <w:gridAfter w:val="1"/>
          <w:wAfter w:w="14" w:type="dxa"/>
        </w:trPr>
        <w:tc>
          <w:tcPr>
            <w:tcW w:w="1293" w:type="dxa"/>
            <w:tcBorders>
              <w:bottom w:val="single" w:sz="4" w:space="0" w:color="auto"/>
            </w:tcBorders>
            <w:vAlign w:val="center"/>
          </w:tcPr>
          <w:p w14:paraId="7E4B89F5" w14:textId="6272386F" w:rsidR="00783CEF" w:rsidRPr="009E114D" w:rsidRDefault="00944CE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9.</w:t>
            </w:r>
            <w:r w:rsidR="008D6628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745" w:type="dxa"/>
            <w:gridSpan w:val="2"/>
            <w:tcBorders>
              <w:bottom w:val="single" w:sz="4" w:space="0" w:color="auto"/>
            </w:tcBorders>
            <w:vAlign w:val="center"/>
          </w:tcPr>
          <w:p w14:paraId="32F8667A" w14:textId="412530C0" w:rsidR="00783CEF" w:rsidRPr="00D028B0" w:rsidRDefault="00783CEF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83CEF">
              <w:rPr>
                <w:rFonts w:ascii="Arial" w:hAnsi="Arial" w:cs="Arial"/>
                <w:sz w:val="16"/>
                <w:szCs w:val="16"/>
              </w:rPr>
              <w:t>Quels</w:t>
            </w:r>
            <w:r w:rsidR="00FA2C50">
              <w:rPr>
                <w:rFonts w:ascii="Arial" w:hAnsi="Arial" w:cs="Arial"/>
                <w:sz w:val="16"/>
                <w:szCs w:val="16"/>
              </w:rPr>
              <w:t xml:space="preserve"> outils ou</w:t>
            </w:r>
            <w:r w:rsidRPr="00783CEF">
              <w:rPr>
                <w:rFonts w:ascii="Arial" w:hAnsi="Arial" w:cs="Arial"/>
                <w:sz w:val="16"/>
                <w:szCs w:val="16"/>
              </w:rPr>
              <w:t xml:space="preserve"> méthodes parmi les choix suivants sont utilisés</w:t>
            </w:r>
            <w:r w:rsidR="00FA2C50">
              <w:rPr>
                <w:rFonts w:ascii="Arial" w:hAnsi="Arial" w:cs="Arial"/>
                <w:sz w:val="16"/>
                <w:szCs w:val="16"/>
              </w:rPr>
              <w:t xml:space="preserve"> par</w:t>
            </w:r>
            <w:r w:rsidRPr="00783CE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A0BD8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783CEF">
              <w:rPr>
                <w:rFonts w:ascii="Arial" w:hAnsi="Arial" w:cs="Arial"/>
                <w:sz w:val="16"/>
                <w:szCs w:val="16"/>
              </w:rPr>
              <w:t>entreprise afin de minimiser les prélèvements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783CEF">
              <w:rPr>
                <w:rFonts w:ascii="Arial" w:hAnsi="Arial" w:cs="Arial"/>
                <w:sz w:val="16"/>
                <w:szCs w:val="16"/>
              </w:rPr>
              <w:t>eau nécessaires à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783CEF">
              <w:rPr>
                <w:rFonts w:ascii="Arial" w:hAnsi="Arial" w:cs="Arial"/>
                <w:sz w:val="16"/>
                <w:szCs w:val="16"/>
              </w:rPr>
              <w:t>abreuvement des animaux?</w:t>
            </w:r>
          </w:p>
        </w:tc>
      </w:tr>
      <w:tr w:rsidR="0026205F" w:rsidRPr="006A5E96" w14:paraId="6C6CEA92" w14:textId="77777777" w:rsidTr="0026205F">
        <w:tc>
          <w:tcPr>
            <w:tcW w:w="12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6B1F11" w14:textId="59BB09FE" w:rsidR="0026205F" w:rsidRPr="009E114D" w:rsidRDefault="0026205F" w:rsidP="00783CE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3939FBA" w14:textId="77777777" w:rsidR="0026205F" w:rsidRPr="009E114D" w:rsidRDefault="0026205F" w:rsidP="00783CE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1636029" w14:textId="7AD3CBA1" w:rsidR="0026205F" w:rsidRPr="00783CEF" w:rsidRDefault="0026205F" w:rsidP="00783CE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83CEF">
              <w:rPr>
                <w:rFonts w:ascii="Arial" w:hAnsi="Arial" w:cs="Arial"/>
                <w:sz w:val="16"/>
                <w:szCs w:val="16"/>
              </w:rPr>
              <w:t>Abreuvoirs économiseurs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783CEF">
              <w:rPr>
                <w:rFonts w:ascii="Arial" w:hAnsi="Arial" w:cs="Arial"/>
                <w:sz w:val="16"/>
                <w:szCs w:val="16"/>
              </w:rPr>
              <w:t>eau</w:t>
            </w:r>
          </w:p>
        </w:tc>
      </w:tr>
      <w:tr w:rsidR="0026205F" w:rsidRPr="006A5E96" w14:paraId="5F98B67B" w14:textId="77777777" w:rsidTr="0026205F">
        <w:tc>
          <w:tcPr>
            <w:tcW w:w="12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6FCF89" w14:textId="77777777" w:rsidR="0026205F" w:rsidRPr="009E114D" w:rsidRDefault="0026205F" w:rsidP="00783CE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1799535" w14:textId="77777777" w:rsidR="0026205F" w:rsidRPr="009E114D" w:rsidRDefault="0026205F" w:rsidP="00783CE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05DF54E" w14:textId="55A44AC2" w:rsidR="0026205F" w:rsidRPr="00783CEF" w:rsidRDefault="0026205F" w:rsidP="00783CE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83CEF">
              <w:rPr>
                <w:rFonts w:ascii="Arial" w:hAnsi="Arial" w:cs="Arial"/>
                <w:sz w:val="16"/>
                <w:szCs w:val="16"/>
              </w:rPr>
              <w:t>Flotte de haut niveau</w:t>
            </w:r>
          </w:p>
        </w:tc>
      </w:tr>
      <w:tr w:rsidR="0026205F" w:rsidRPr="006A5E96" w14:paraId="7441AE4D" w14:textId="77777777" w:rsidTr="0026205F">
        <w:tc>
          <w:tcPr>
            <w:tcW w:w="12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2766D5" w14:textId="77777777" w:rsidR="0026205F" w:rsidRPr="009E114D" w:rsidRDefault="0026205F" w:rsidP="00783CE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BA0F263" w14:textId="012AEA19" w:rsidR="0026205F" w:rsidRPr="009E114D" w:rsidRDefault="0026205F" w:rsidP="00783CE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87FA74B" w14:textId="3CE956E9" w:rsidR="0026205F" w:rsidRPr="00783CEF" w:rsidRDefault="0026205F" w:rsidP="00783CE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83CEF">
              <w:rPr>
                <w:rFonts w:ascii="Arial" w:hAnsi="Arial" w:cs="Arial"/>
                <w:sz w:val="16"/>
                <w:szCs w:val="16"/>
              </w:rPr>
              <w:t>Réutilisation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783CEF">
              <w:rPr>
                <w:rFonts w:ascii="Arial" w:hAnsi="Arial" w:cs="Arial"/>
                <w:sz w:val="16"/>
                <w:szCs w:val="16"/>
              </w:rPr>
              <w:t>eau de pluie</w:t>
            </w:r>
          </w:p>
        </w:tc>
      </w:tr>
      <w:tr w:rsidR="0026205F" w:rsidRPr="006A5E96" w14:paraId="465FCB64" w14:textId="77777777" w:rsidTr="0026205F">
        <w:tc>
          <w:tcPr>
            <w:tcW w:w="12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BB1731" w14:textId="77777777" w:rsidR="0026205F" w:rsidRPr="009E114D" w:rsidRDefault="0026205F" w:rsidP="00783CE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D757423" w14:textId="577BBB35" w:rsidR="0026205F" w:rsidRPr="009E114D" w:rsidRDefault="0026205F" w:rsidP="00783CE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DF54B89" w14:textId="3FAF7A0E" w:rsidR="0026205F" w:rsidRPr="00783CEF" w:rsidRDefault="0026205F" w:rsidP="00783CE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26205F" w:rsidRPr="006A5E96" w14:paraId="3A6FA862" w14:textId="77777777" w:rsidTr="0026205F">
        <w:tc>
          <w:tcPr>
            <w:tcW w:w="12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D8459" w14:textId="77777777" w:rsidR="0026205F" w:rsidRPr="009E114D" w:rsidRDefault="0026205F" w:rsidP="00C7392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5EB00E1" w14:textId="77777777" w:rsidR="0026205F" w:rsidRPr="009E114D" w:rsidRDefault="0026205F" w:rsidP="00C7392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8D9A93" w14:textId="223CC406" w:rsidR="0026205F" w:rsidRPr="006A5E96" w:rsidRDefault="00AF288E" w:rsidP="00C73926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40CC817F" w14:textId="0090CF50" w:rsidR="00783CEF" w:rsidRDefault="00783CEF" w:rsidP="00783CEF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93"/>
        <w:gridCol w:w="400"/>
        <w:gridCol w:w="9359"/>
      </w:tblGrid>
      <w:tr w:rsidR="00544935" w:rsidRPr="00D028B0" w14:paraId="61673EFF" w14:textId="77777777" w:rsidTr="00044F53">
        <w:tc>
          <w:tcPr>
            <w:tcW w:w="1293" w:type="dxa"/>
            <w:tcBorders>
              <w:bottom w:val="single" w:sz="4" w:space="0" w:color="auto"/>
            </w:tcBorders>
            <w:vAlign w:val="center"/>
          </w:tcPr>
          <w:p w14:paraId="7C8546CE" w14:textId="40EB8ABE" w:rsidR="00783CEF" w:rsidRPr="009E114D" w:rsidRDefault="00EA2B30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9.</w:t>
            </w:r>
            <w:r w:rsidR="008D6628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9759" w:type="dxa"/>
            <w:gridSpan w:val="2"/>
            <w:tcBorders>
              <w:bottom w:val="single" w:sz="4" w:space="0" w:color="auto"/>
            </w:tcBorders>
            <w:vAlign w:val="center"/>
          </w:tcPr>
          <w:p w14:paraId="1FFA53A2" w14:textId="698DA891" w:rsidR="00783CEF" w:rsidRPr="00D028B0" w:rsidRDefault="00C0046A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C0046A">
              <w:rPr>
                <w:rFonts w:ascii="Arial" w:hAnsi="Arial" w:cs="Arial"/>
                <w:sz w:val="16"/>
                <w:szCs w:val="16"/>
              </w:rPr>
              <w:t>Quels</w:t>
            </w:r>
            <w:r w:rsidR="00FA2C50">
              <w:rPr>
                <w:rFonts w:ascii="Arial" w:hAnsi="Arial" w:cs="Arial"/>
                <w:sz w:val="16"/>
                <w:szCs w:val="16"/>
              </w:rPr>
              <w:t xml:space="preserve"> outils ou</w:t>
            </w:r>
            <w:r w:rsidRPr="00C0046A">
              <w:rPr>
                <w:rFonts w:ascii="Arial" w:hAnsi="Arial" w:cs="Arial"/>
                <w:sz w:val="16"/>
                <w:szCs w:val="16"/>
              </w:rPr>
              <w:t xml:space="preserve"> méthodes parmi les choix suivants sont utilisés </w:t>
            </w:r>
            <w:r w:rsidR="00FA2C50">
              <w:rPr>
                <w:rFonts w:ascii="Arial" w:hAnsi="Arial" w:cs="Arial"/>
                <w:sz w:val="16"/>
                <w:szCs w:val="16"/>
              </w:rPr>
              <w:t>par</w:t>
            </w:r>
            <w:r w:rsidRPr="00C0046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A0BD8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C0046A">
              <w:rPr>
                <w:rFonts w:ascii="Arial" w:hAnsi="Arial" w:cs="Arial"/>
                <w:sz w:val="16"/>
                <w:szCs w:val="16"/>
              </w:rPr>
              <w:t>entreprise pour ajuster la dose et la fréquence des apports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0046A">
              <w:rPr>
                <w:rFonts w:ascii="Arial" w:hAnsi="Arial" w:cs="Arial"/>
                <w:sz w:val="16"/>
                <w:szCs w:val="16"/>
              </w:rPr>
              <w:t>eau et minimiser les prélèvements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0046A">
              <w:rPr>
                <w:rFonts w:ascii="Arial" w:hAnsi="Arial" w:cs="Arial"/>
                <w:sz w:val="16"/>
                <w:szCs w:val="16"/>
              </w:rPr>
              <w:t>eau nécessaires à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0046A">
              <w:rPr>
                <w:rFonts w:ascii="Arial" w:hAnsi="Arial" w:cs="Arial"/>
                <w:sz w:val="16"/>
                <w:szCs w:val="16"/>
              </w:rPr>
              <w:t>irrigation</w:t>
            </w:r>
            <w:r w:rsidR="00AF288E">
              <w:rPr>
                <w:rFonts w:ascii="Arial" w:hAnsi="Arial" w:cs="Arial"/>
                <w:sz w:val="16"/>
                <w:szCs w:val="16"/>
              </w:rPr>
              <w:t xml:space="preserve"> de cultures</w:t>
            </w:r>
            <w:r w:rsidRPr="00C0046A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  <w:tr w:rsidR="00EF7D7E" w:rsidRPr="006A5E96" w14:paraId="193C7667" w14:textId="77777777" w:rsidTr="00044F53">
        <w:tc>
          <w:tcPr>
            <w:tcW w:w="12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0E8B1F9" w14:textId="1B8E65F5" w:rsidR="00EF7D7E" w:rsidRPr="009E114D" w:rsidRDefault="00EF7D7E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A008888" w14:textId="77777777" w:rsidR="00EF7D7E" w:rsidRPr="009E114D" w:rsidRDefault="00EF7D7E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1829289" w14:textId="1C8702BE" w:rsidR="00EF7D7E" w:rsidRPr="00C0046A" w:rsidRDefault="00EF7D7E" w:rsidP="00C0046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0046A">
              <w:rPr>
                <w:rFonts w:ascii="Arial" w:hAnsi="Arial" w:cs="Arial"/>
                <w:sz w:val="16"/>
                <w:szCs w:val="16"/>
              </w:rPr>
              <w:t>Tensiomètres</w:t>
            </w:r>
          </w:p>
        </w:tc>
      </w:tr>
      <w:tr w:rsidR="00EF7D7E" w:rsidRPr="006A5E96" w14:paraId="25ED1232" w14:textId="77777777" w:rsidTr="00044F53">
        <w:tc>
          <w:tcPr>
            <w:tcW w:w="12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96FEB9" w14:textId="77777777" w:rsidR="00EF7D7E" w:rsidRPr="009E114D" w:rsidRDefault="00EF7D7E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EB6C69E" w14:textId="77777777" w:rsidR="00EF7D7E" w:rsidRPr="009E114D" w:rsidRDefault="00EF7D7E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4EE52D8" w14:textId="0280F989" w:rsidR="00EF7D7E" w:rsidRPr="00C0046A" w:rsidRDefault="00EF7D7E" w:rsidP="00C0046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0046A">
              <w:rPr>
                <w:rFonts w:ascii="Arial" w:hAnsi="Arial" w:cs="Arial"/>
                <w:sz w:val="16"/>
                <w:szCs w:val="16"/>
              </w:rPr>
              <w:t>Bilans hydriques</w:t>
            </w:r>
          </w:p>
        </w:tc>
      </w:tr>
      <w:tr w:rsidR="00EF7D7E" w:rsidRPr="006A5E96" w14:paraId="587602C2" w14:textId="77777777" w:rsidTr="00044F53">
        <w:tc>
          <w:tcPr>
            <w:tcW w:w="12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63DF0A" w14:textId="77777777" w:rsidR="00EF7D7E" w:rsidRPr="009E114D" w:rsidRDefault="00EF7D7E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B70495E" w14:textId="448AE2A7" w:rsidR="00EF7D7E" w:rsidRPr="009E114D" w:rsidRDefault="00EF7D7E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DBB609C" w14:textId="28F1AD53" w:rsidR="00EF7D7E" w:rsidRPr="00C0046A" w:rsidRDefault="00EF7D7E" w:rsidP="00C0046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0046A">
              <w:rPr>
                <w:rFonts w:ascii="Arial" w:hAnsi="Arial" w:cs="Arial"/>
                <w:sz w:val="16"/>
                <w:szCs w:val="16"/>
              </w:rPr>
              <w:t>Sondes TDR</w:t>
            </w:r>
          </w:p>
        </w:tc>
      </w:tr>
      <w:tr w:rsidR="00EF7D7E" w:rsidRPr="006A5E96" w14:paraId="021FF8AE" w14:textId="77777777" w:rsidTr="00044F53">
        <w:tc>
          <w:tcPr>
            <w:tcW w:w="12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54AE42" w14:textId="77777777" w:rsidR="00EF7D7E" w:rsidRPr="009E114D" w:rsidRDefault="00EF7D7E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5ADF564" w14:textId="1F25E6E1" w:rsidR="00EF7D7E" w:rsidRPr="009E114D" w:rsidRDefault="00EF7D7E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DABC7E2" w14:textId="2691DEA4" w:rsidR="00EF7D7E" w:rsidRPr="00C0046A" w:rsidRDefault="00EF7D7E" w:rsidP="00C0046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0046A">
              <w:rPr>
                <w:rFonts w:ascii="Arial" w:hAnsi="Arial" w:cs="Arial"/>
                <w:sz w:val="16"/>
                <w:szCs w:val="16"/>
              </w:rPr>
              <w:t>Choix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0046A">
              <w:rPr>
                <w:rFonts w:ascii="Arial" w:hAnsi="Arial" w:cs="Arial"/>
                <w:sz w:val="16"/>
                <w:szCs w:val="16"/>
              </w:rPr>
              <w:t xml:space="preserve">un équipement </w:t>
            </w:r>
            <w:r w:rsidR="00AF288E">
              <w:rPr>
                <w:rFonts w:ascii="Arial" w:hAnsi="Arial" w:cs="Arial"/>
                <w:sz w:val="16"/>
                <w:szCs w:val="16"/>
              </w:rPr>
              <w:t>permettant d’améliorer</w:t>
            </w:r>
            <w:r w:rsidRPr="00C0046A">
              <w:rPr>
                <w:rFonts w:ascii="Arial" w:hAnsi="Arial" w:cs="Arial"/>
                <w:sz w:val="16"/>
                <w:szCs w:val="16"/>
              </w:rPr>
              <w:t xml:space="preserve">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0046A">
              <w:rPr>
                <w:rFonts w:ascii="Arial" w:hAnsi="Arial" w:cs="Arial"/>
                <w:sz w:val="16"/>
                <w:szCs w:val="16"/>
              </w:rPr>
              <w:t>efficacité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0046A">
              <w:rPr>
                <w:rFonts w:ascii="Arial" w:hAnsi="Arial" w:cs="Arial"/>
                <w:sz w:val="16"/>
                <w:szCs w:val="16"/>
              </w:rPr>
              <w:t>irrigation (ex.</w:t>
            </w:r>
            <w:r w:rsidR="00695A4A">
              <w:rPr>
                <w:rFonts w:ascii="Arial" w:hAnsi="Arial" w:cs="Arial"/>
                <w:sz w:val="16"/>
                <w:szCs w:val="16"/>
              </w:rPr>
              <w:t> </w:t>
            </w:r>
            <w:r w:rsidRPr="00C0046A">
              <w:rPr>
                <w:rFonts w:ascii="Arial" w:hAnsi="Arial" w:cs="Arial"/>
                <w:sz w:val="16"/>
                <w:szCs w:val="16"/>
              </w:rPr>
              <w:t>: goutte-à-goutte)</w:t>
            </w:r>
          </w:p>
        </w:tc>
      </w:tr>
      <w:tr w:rsidR="00EF7D7E" w:rsidRPr="006A5E96" w14:paraId="390B7C71" w14:textId="77777777" w:rsidTr="00044F53">
        <w:tc>
          <w:tcPr>
            <w:tcW w:w="12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DF1D23" w14:textId="77777777" w:rsidR="00EF7D7E" w:rsidRPr="009E114D" w:rsidRDefault="00EF7D7E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46DBC3A" w14:textId="7FAC3544" w:rsidR="00EF7D7E" w:rsidRPr="009E114D" w:rsidRDefault="00EF7D7E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0DAE839" w14:textId="3D6C661A" w:rsidR="00EF7D7E" w:rsidRPr="00C0046A" w:rsidRDefault="00EF7D7E" w:rsidP="00C0046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EF7D7E" w:rsidRPr="006A5E96" w14:paraId="4953546C" w14:textId="77777777" w:rsidTr="00044F53">
        <w:tc>
          <w:tcPr>
            <w:tcW w:w="12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FC6F5" w14:textId="77777777" w:rsidR="00EF7D7E" w:rsidRPr="009E114D" w:rsidRDefault="00EF7D7E" w:rsidP="00C7392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DE060B9" w14:textId="77777777" w:rsidR="00EF7D7E" w:rsidRPr="009E114D" w:rsidRDefault="00EF7D7E" w:rsidP="00C7392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EB6A22" w14:textId="617A0FDF" w:rsidR="00EF7D7E" w:rsidRPr="006A5E96" w:rsidRDefault="00AF288E" w:rsidP="00C7392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76593E01" w14:textId="3564E23E" w:rsidR="00783CEF" w:rsidRDefault="00783CEF" w:rsidP="0028223D">
      <w:pPr>
        <w:spacing w:after="200" w:line="276" w:lineRule="auto"/>
        <w:rPr>
          <w:sz w:val="18"/>
          <w:szCs w:val="18"/>
        </w:rPr>
      </w:pPr>
    </w:p>
    <w:p w14:paraId="6F0E7561" w14:textId="77777777" w:rsidR="008D6628" w:rsidRDefault="008D6628" w:rsidP="0028223D">
      <w:pPr>
        <w:spacing w:after="200" w:line="276" w:lineRule="auto"/>
        <w:rPr>
          <w:sz w:val="18"/>
          <w:szCs w:val="18"/>
        </w:rPr>
      </w:pPr>
    </w:p>
    <w:p w14:paraId="73F66569" w14:textId="77777777" w:rsidR="008D6628" w:rsidRDefault="008D6628" w:rsidP="0028223D">
      <w:pPr>
        <w:spacing w:after="20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EF665B" w:rsidRPr="00D028B0" w14:paraId="2DC0242F" w14:textId="77777777" w:rsidTr="00FC539C">
        <w:tc>
          <w:tcPr>
            <w:tcW w:w="1271" w:type="dxa"/>
            <w:tcBorders>
              <w:bottom w:val="single" w:sz="4" w:space="0" w:color="auto"/>
            </w:tcBorders>
            <w:vAlign w:val="center"/>
          </w:tcPr>
          <w:p w14:paraId="3C5D1AC0" w14:textId="750F53AA" w:rsidR="00EF665B" w:rsidRPr="009E114D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9.</w:t>
            </w:r>
            <w:r w:rsidR="008D6628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9763" w:type="dxa"/>
            <w:gridSpan w:val="2"/>
            <w:tcBorders>
              <w:bottom w:val="single" w:sz="4" w:space="0" w:color="auto"/>
            </w:tcBorders>
            <w:vAlign w:val="center"/>
          </w:tcPr>
          <w:p w14:paraId="5AD80EE4" w14:textId="503753C2" w:rsidR="00EF665B" w:rsidRPr="00D028B0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03B00">
              <w:rPr>
                <w:rFonts w:ascii="Arial" w:hAnsi="Arial" w:cs="Arial"/>
                <w:sz w:val="16"/>
                <w:szCs w:val="16"/>
              </w:rPr>
              <w:t xml:space="preserve">Quels outils de gestion spécifiques sont utilisés </w:t>
            </w:r>
            <w:r w:rsidR="00FA2C50">
              <w:rPr>
                <w:rFonts w:ascii="Arial" w:hAnsi="Arial" w:cs="Arial"/>
                <w:sz w:val="16"/>
                <w:szCs w:val="16"/>
              </w:rPr>
              <w:t>par</w:t>
            </w:r>
            <w:r w:rsidRPr="00903B00">
              <w:rPr>
                <w:rFonts w:ascii="Arial" w:hAnsi="Arial" w:cs="Arial"/>
                <w:sz w:val="16"/>
                <w:szCs w:val="16"/>
              </w:rPr>
              <w:t xml:space="preserve"> votre entreprise afin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903B00">
              <w:rPr>
                <w:rFonts w:ascii="Arial" w:hAnsi="Arial" w:cs="Arial"/>
                <w:sz w:val="16"/>
                <w:szCs w:val="16"/>
              </w:rPr>
              <w:t>améliorer la qualité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903B00">
              <w:rPr>
                <w:rFonts w:ascii="Arial" w:hAnsi="Arial" w:cs="Arial"/>
                <w:sz w:val="16"/>
                <w:szCs w:val="16"/>
              </w:rPr>
              <w:t>eau prélevée?</w:t>
            </w:r>
          </w:p>
        </w:tc>
      </w:tr>
      <w:tr w:rsidR="00EF665B" w:rsidRPr="006A5E96" w14:paraId="418FB92A" w14:textId="77777777" w:rsidTr="00FC539C"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38F35E" w14:textId="2A636666" w:rsidR="00EF665B" w:rsidRPr="009E114D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6DD4441" w14:textId="77777777" w:rsidR="00EF665B" w:rsidRPr="009E114D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19022B0" w14:textId="25E3200F" w:rsidR="00EF665B" w:rsidRPr="00903B00" w:rsidRDefault="00EF665B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03B00">
              <w:rPr>
                <w:rFonts w:ascii="Arial" w:hAnsi="Arial" w:cs="Arial"/>
                <w:sz w:val="16"/>
                <w:szCs w:val="16"/>
              </w:rPr>
              <w:t>Aérateurs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903B00">
              <w:rPr>
                <w:rFonts w:ascii="Arial" w:hAnsi="Arial" w:cs="Arial"/>
                <w:sz w:val="16"/>
                <w:szCs w:val="16"/>
              </w:rPr>
              <w:t>étangs</w:t>
            </w:r>
          </w:p>
        </w:tc>
      </w:tr>
      <w:tr w:rsidR="00EF665B" w:rsidRPr="006A5E96" w14:paraId="617D72B2" w14:textId="77777777" w:rsidTr="00FC539C">
        <w:tc>
          <w:tcPr>
            <w:tcW w:w="12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BF6A95" w14:textId="77777777" w:rsidR="00EF665B" w:rsidRPr="009E114D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768A64D" w14:textId="77777777" w:rsidR="00EF665B" w:rsidRPr="009E114D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4C0BF73" w14:textId="77777777" w:rsidR="00EF665B" w:rsidRPr="00903B00" w:rsidRDefault="00EF665B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03B00">
              <w:rPr>
                <w:rFonts w:ascii="Arial" w:hAnsi="Arial" w:cs="Arial"/>
                <w:sz w:val="16"/>
                <w:szCs w:val="16"/>
              </w:rPr>
              <w:t>Filtration</w:t>
            </w:r>
          </w:p>
        </w:tc>
      </w:tr>
      <w:tr w:rsidR="00EF665B" w:rsidRPr="006A5E96" w14:paraId="5A68E38A" w14:textId="77777777" w:rsidTr="00FC539C">
        <w:tc>
          <w:tcPr>
            <w:tcW w:w="12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A6014A" w14:textId="77777777" w:rsidR="00EF665B" w:rsidRPr="009E114D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F8C3992" w14:textId="77777777" w:rsidR="00EF665B" w:rsidRPr="009E114D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18946AC" w14:textId="77777777" w:rsidR="00EF665B" w:rsidRPr="00903B00" w:rsidRDefault="00EF665B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03B00">
              <w:rPr>
                <w:rFonts w:ascii="Arial" w:hAnsi="Arial" w:cs="Arial"/>
                <w:sz w:val="16"/>
                <w:szCs w:val="16"/>
              </w:rPr>
              <w:t>Chloration</w:t>
            </w:r>
          </w:p>
        </w:tc>
      </w:tr>
      <w:tr w:rsidR="00EF665B" w:rsidRPr="006A5E96" w14:paraId="27FC05C4" w14:textId="77777777" w:rsidTr="00FC539C">
        <w:tc>
          <w:tcPr>
            <w:tcW w:w="12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EE01AC" w14:textId="77777777" w:rsidR="00EF665B" w:rsidRPr="009E114D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9C2E379" w14:textId="77777777" w:rsidR="00EF665B" w:rsidRPr="009E114D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49D7772" w14:textId="77777777" w:rsidR="00EF665B" w:rsidRPr="00903B00" w:rsidRDefault="00EF665B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03B00">
              <w:rPr>
                <w:rFonts w:ascii="Arial" w:hAnsi="Arial" w:cs="Arial"/>
                <w:sz w:val="16"/>
                <w:szCs w:val="16"/>
              </w:rPr>
              <w:t>Autre outil</w:t>
            </w:r>
          </w:p>
        </w:tc>
      </w:tr>
      <w:tr w:rsidR="00EF665B" w:rsidRPr="006A5E96" w14:paraId="1ED94011" w14:textId="77777777" w:rsidTr="00FC539C">
        <w:tc>
          <w:tcPr>
            <w:tcW w:w="12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5F045" w14:textId="77777777" w:rsidR="00EF665B" w:rsidRPr="009E114D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98F4627" w14:textId="77777777" w:rsidR="00EF665B" w:rsidRPr="009E114D" w:rsidRDefault="00EF665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834420" w14:textId="4A2EABD8" w:rsidR="00EF665B" w:rsidRPr="006A5E96" w:rsidRDefault="00AF288E" w:rsidP="00FC539C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64DA3F34" w14:textId="77777777" w:rsidR="00EA2B30" w:rsidRDefault="00EA2B30" w:rsidP="00783CEF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783CEF" w:rsidRPr="00D028B0" w14:paraId="4F37D9C2" w14:textId="77777777" w:rsidTr="00FC539C">
        <w:tc>
          <w:tcPr>
            <w:tcW w:w="1271" w:type="dxa"/>
            <w:tcBorders>
              <w:bottom w:val="single" w:sz="4" w:space="0" w:color="auto"/>
            </w:tcBorders>
            <w:vAlign w:val="center"/>
          </w:tcPr>
          <w:p w14:paraId="3E350B7B" w14:textId="5099BB58" w:rsidR="00783CEF" w:rsidRPr="009E114D" w:rsidRDefault="0014702D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9.</w:t>
            </w:r>
            <w:r w:rsidR="008D6628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9763" w:type="dxa"/>
            <w:gridSpan w:val="2"/>
            <w:tcBorders>
              <w:bottom w:val="single" w:sz="4" w:space="0" w:color="auto"/>
            </w:tcBorders>
            <w:vAlign w:val="center"/>
          </w:tcPr>
          <w:p w14:paraId="140642A8" w14:textId="53184EB8" w:rsidR="00783CEF" w:rsidRPr="00D028B0" w:rsidRDefault="00C0046A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C0046A">
              <w:rPr>
                <w:rFonts w:ascii="Arial" w:hAnsi="Arial" w:cs="Arial"/>
                <w:sz w:val="16"/>
                <w:szCs w:val="16"/>
              </w:rPr>
              <w:t>À quelle fréquence faites-vous analyser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0046A">
              <w:rPr>
                <w:rFonts w:ascii="Arial" w:hAnsi="Arial" w:cs="Arial"/>
                <w:sz w:val="16"/>
                <w:szCs w:val="16"/>
              </w:rPr>
              <w:t xml:space="preserve">eau de </w:t>
            </w:r>
            <w:r w:rsidR="000648B8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C0046A">
              <w:rPr>
                <w:rFonts w:ascii="Arial" w:hAnsi="Arial" w:cs="Arial"/>
                <w:sz w:val="16"/>
                <w:szCs w:val="16"/>
              </w:rPr>
              <w:t>entreprise?</w:t>
            </w:r>
          </w:p>
        </w:tc>
      </w:tr>
      <w:tr w:rsidR="00C0046A" w:rsidRPr="006A5E96" w14:paraId="44CF9724" w14:textId="77777777" w:rsidTr="00903B00"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A9C031" w14:textId="54B13B39" w:rsidR="00C0046A" w:rsidRPr="009E114D" w:rsidRDefault="00C0046A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73EF40B" w14:textId="77777777" w:rsidR="00C0046A" w:rsidRPr="009E114D" w:rsidRDefault="00C0046A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1524EE1D" w14:textId="46D0C745" w:rsidR="00C0046A" w:rsidRPr="00C0046A" w:rsidRDefault="00C0046A" w:rsidP="00C0046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0046A">
              <w:rPr>
                <w:rFonts w:ascii="Arial" w:hAnsi="Arial" w:cs="Arial"/>
                <w:sz w:val="16"/>
                <w:szCs w:val="16"/>
              </w:rPr>
              <w:t>Souvent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Pr="00C0046A">
              <w:rPr>
                <w:rFonts w:ascii="Arial" w:hAnsi="Arial" w:cs="Arial"/>
                <w:sz w:val="16"/>
                <w:szCs w:val="16"/>
              </w:rPr>
              <w:t> : une fois par an)</w:t>
            </w:r>
          </w:p>
        </w:tc>
      </w:tr>
      <w:tr w:rsidR="00C0046A" w:rsidRPr="006A5E96" w14:paraId="221CC614" w14:textId="77777777" w:rsidTr="00903B00">
        <w:tc>
          <w:tcPr>
            <w:tcW w:w="12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E61A4A" w14:textId="77777777" w:rsidR="00C0046A" w:rsidRPr="009E114D" w:rsidRDefault="00C0046A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88B7D66" w14:textId="77777777" w:rsidR="00C0046A" w:rsidRPr="009E114D" w:rsidRDefault="00C0046A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A5676EA" w14:textId="01313322" w:rsidR="00C0046A" w:rsidRPr="00C0046A" w:rsidRDefault="00C0046A" w:rsidP="00C0046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0046A">
              <w:rPr>
                <w:rFonts w:ascii="Arial" w:hAnsi="Arial" w:cs="Arial"/>
                <w:sz w:val="16"/>
                <w:szCs w:val="16"/>
              </w:rPr>
              <w:t>Occasionnellement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Pr="00C0046A">
              <w:rPr>
                <w:rFonts w:ascii="Arial" w:hAnsi="Arial" w:cs="Arial"/>
                <w:sz w:val="16"/>
                <w:szCs w:val="16"/>
              </w:rPr>
              <w:t xml:space="preserve"> : une fois </w:t>
            </w:r>
            <w:r w:rsidR="00CE6841">
              <w:rPr>
                <w:rFonts w:ascii="Arial" w:hAnsi="Arial" w:cs="Arial"/>
                <w:sz w:val="16"/>
                <w:szCs w:val="16"/>
              </w:rPr>
              <w:t>tous les</w:t>
            </w:r>
            <w:r w:rsidRPr="00C0046A">
              <w:rPr>
                <w:rFonts w:ascii="Arial" w:hAnsi="Arial" w:cs="Arial"/>
                <w:sz w:val="16"/>
                <w:szCs w:val="16"/>
              </w:rPr>
              <w:t xml:space="preserve"> deux</w:t>
            </w:r>
            <w:r w:rsidR="00AF288E">
              <w:rPr>
                <w:rFonts w:ascii="Arial" w:hAnsi="Arial" w:cs="Arial"/>
                <w:sz w:val="16"/>
                <w:szCs w:val="16"/>
              </w:rPr>
              <w:t>, trois</w:t>
            </w:r>
            <w:r w:rsidR="006207CC">
              <w:rPr>
                <w:rFonts w:ascii="Arial" w:hAnsi="Arial" w:cs="Arial"/>
                <w:sz w:val="16"/>
                <w:szCs w:val="16"/>
              </w:rPr>
              <w:t xml:space="preserve"> ou</w:t>
            </w:r>
            <w:r w:rsidR="00AF288E">
              <w:rPr>
                <w:rFonts w:ascii="Arial" w:hAnsi="Arial" w:cs="Arial"/>
                <w:sz w:val="16"/>
                <w:szCs w:val="16"/>
              </w:rPr>
              <w:t xml:space="preserve"> quatre </w:t>
            </w:r>
            <w:r w:rsidRPr="00C0046A">
              <w:rPr>
                <w:rFonts w:ascii="Arial" w:hAnsi="Arial" w:cs="Arial"/>
                <w:sz w:val="16"/>
                <w:szCs w:val="16"/>
              </w:rPr>
              <w:t>ans)</w:t>
            </w:r>
          </w:p>
        </w:tc>
      </w:tr>
      <w:tr w:rsidR="00C0046A" w:rsidRPr="006A5E96" w14:paraId="0F3A3CE9" w14:textId="77777777" w:rsidTr="00AE58D1">
        <w:tc>
          <w:tcPr>
            <w:tcW w:w="12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71454E" w14:textId="77777777" w:rsidR="00C0046A" w:rsidRPr="009E114D" w:rsidRDefault="00C0046A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27C770F" w14:textId="72754957" w:rsidR="00C0046A" w:rsidRPr="009E114D" w:rsidRDefault="00C0046A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BF05D5B" w14:textId="3C95DB69" w:rsidR="00C0046A" w:rsidRPr="00C0046A" w:rsidRDefault="00C0046A" w:rsidP="00C0046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0046A">
              <w:rPr>
                <w:rFonts w:ascii="Arial" w:hAnsi="Arial" w:cs="Arial"/>
                <w:sz w:val="16"/>
                <w:szCs w:val="16"/>
              </w:rPr>
              <w:t>Rarement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Pr="00C0046A">
              <w:rPr>
                <w:rFonts w:ascii="Arial" w:hAnsi="Arial" w:cs="Arial"/>
                <w:sz w:val="16"/>
                <w:szCs w:val="16"/>
              </w:rPr>
              <w:t xml:space="preserve"> : une fois </w:t>
            </w:r>
            <w:r w:rsidR="00CE6841">
              <w:rPr>
                <w:rFonts w:ascii="Arial" w:hAnsi="Arial" w:cs="Arial"/>
                <w:sz w:val="16"/>
                <w:szCs w:val="16"/>
              </w:rPr>
              <w:t>tous les</w:t>
            </w:r>
            <w:r w:rsidRPr="00C0046A">
              <w:rPr>
                <w:rFonts w:ascii="Arial" w:hAnsi="Arial" w:cs="Arial"/>
                <w:sz w:val="16"/>
                <w:szCs w:val="16"/>
              </w:rPr>
              <w:t xml:space="preserve"> cinq ans)</w:t>
            </w:r>
          </w:p>
        </w:tc>
      </w:tr>
      <w:tr w:rsidR="00C0046A" w:rsidRPr="006A5E96" w14:paraId="2561F532" w14:textId="77777777" w:rsidTr="00AE58D1">
        <w:tc>
          <w:tcPr>
            <w:tcW w:w="12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3F69BF" w14:textId="77777777" w:rsidR="00C0046A" w:rsidRPr="009E114D" w:rsidRDefault="00C0046A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3C89995" w14:textId="188B7BDB" w:rsidR="00C0046A" w:rsidRPr="009E114D" w:rsidRDefault="00C0046A" w:rsidP="00C0046A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B8B0C4" w14:textId="167CC016" w:rsidR="00C0046A" w:rsidRPr="00C0046A" w:rsidRDefault="00C0046A" w:rsidP="00C0046A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0046A">
              <w:rPr>
                <w:rFonts w:ascii="Arial" w:hAnsi="Arial" w:cs="Arial"/>
                <w:sz w:val="16"/>
                <w:szCs w:val="16"/>
              </w:rPr>
              <w:t>Jamais</w:t>
            </w:r>
          </w:p>
        </w:tc>
      </w:tr>
    </w:tbl>
    <w:p w14:paraId="0F0598DA" w14:textId="6F7A6587" w:rsidR="00783CEF" w:rsidRDefault="00783CEF" w:rsidP="00783CEF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D71721" w:rsidRPr="009E114D" w14:paraId="0DAB01C9" w14:textId="77777777" w:rsidTr="00FC539C">
        <w:tc>
          <w:tcPr>
            <w:tcW w:w="1277" w:type="dxa"/>
            <w:vAlign w:val="center"/>
          </w:tcPr>
          <w:p w14:paraId="3FDCE15F" w14:textId="77777777" w:rsidR="00D71721" w:rsidRPr="009E114D" w:rsidRDefault="00D71721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17BECC29" w14:textId="3A205951" w:rsidR="00D71721" w:rsidRPr="009E114D" w:rsidRDefault="00A4637B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5140D94B" w14:textId="77777777" w:rsidR="00D71721" w:rsidRDefault="00D71721" w:rsidP="00783CEF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C2D69B" w:themeFill="accent3" w:themeFillTint="99"/>
        <w:tblLook w:val="04A0" w:firstRow="1" w:lastRow="0" w:firstColumn="1" w:lastColumn="0" w:noHBand="0" w:noVBand="1"/>
      </w:tblPr>
      <w:tblGrid>
        <w:gridCol w:w="9634"/>
        <w:gridCol w:w="1400"/>
      </w:tblGrid>
      <w:tr w:rsidR="00D71721" w14:paraId="641B795E" w14:textId="77777777" w:rsidTr="00FC539C">
        <w:trPr>
          <w:trHeight w:val="633"/>
        </w:trPr>
        <w:tc>
          <w:tcPr>
            <w:tcW w:w="9634" w:type="dxa"/>
            <w:shd w:val="clear" w:color="auto" w:fill="C2D69B" w:themeFill="accent3" w:themeFillTint="99"/>
            <w:vAlign w:val="center"/>
          </w:tcPr>
          <w:p w14:paraId="782ADF33" w14:textId="2C3E3421" w:rsidR="00D71721" w:rsidRDefault="00D71721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Les deux questions suivantes s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adressent à toutes les entreprises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.</w:t>
            </w:r>
          </w:p>
        </w:tc>
        <w:tc>
          <w:tcPr>
            <w:tcW w:w="1400" w:type="dxa"/>
            <w:shd w:val="clear" w:color="auto" w:fill="C2D69B" w:themeFill="accent3" w:themeFillTint="99"/>
            <w:vAlign w:val="center"/>
          </w:tcPr>
          <w:p w14:paraId="1FC1AD20" w14:textId="77777777" w:rsidR="00D71721" w:rsidRDefault="00D71721" w:rsidP="00FC539C">
            <w:pPr>
              <w:spacing w:before="40" w:after="40" w:line="276" w:lineRule="auto"/>
              <w:rPr>
                <w:sz w:val="18"/>
                <w:szCs w:val="18"/>
              </w:rPr>
            </w:pPr>
          </w:p>
        </w:tc>
      </w:tr>
    </w:tbl>
    <w:p w14:paraId="42C0C3F8" w14:textId="77777777" w:rsidR="00D71721" w:rsidRDefault="00D71721" w:rsidP="00783CEF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64"/>
        <w:gridCol w:w="400"/>
        <w:gridCol w:w="9370"/>
      </w:tblGrid>
      <w:tr w:rsidR="0016719C" w:rsidRPr="00D028B0" w14:paraId="121750FA" w14:textId="77777777" w:rsidTr="006E74D3">
        <w:tc>
          <w:tcPr>
            <w:tcW w:w="1264" w:type="dxa"/>
            <w:tcBorders>
              <w:bottom w:val="single" w:sz="4" w:space="0" w:color="auto"/>
            </w:tcBorders>
            <w:vAlign w:val="center"/>
          </w:tcPr>
          <w:p w14:paraId="37FBE314" w14:textId="3E34AA9D" w:rsidR="00783CEF" w:rsidRPr="009E114D" w:rsidRDefault="00D71721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9.</w:t>
            </w:r>
            <w:r w:rsidR="00404AFC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9770" w:type="dxa"/>
            <w:gridSpan w:val="2"/>
            <w:tcBorders>
              <w:bottom w:val="single" w:sz="4" w:space="0" w:color="auto"/>
            </w:tcBorders>
            <w:vAlign w:val="center"/>
          </w:tcPr>
          <w:p w14:paraId="55434E15" w14:textId="65250611" w:rsidR="00783CEF" w:rsidRPr="00D028B0" w:rsidRDefault="00CE6841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Est-ce que</w:t>
            </w:r>
            <w:r w:rsidR="00903B00" w:rsidRPr="00903B00">
              <w:rPr>
                <w:rFonts w:ascii="Arial" w:hAnsi="Arial" w:cs="Arial"/>
                <w:sz w:val="16"/>
                <w:szCs w:val="16"/>
              </w:rPr>
              <w:t xml:space="preserve">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903B00" w:rsidRPr="00903B00">
              <w:rPr>
                <w:rFonts w:ascii="Arial" w:hAnsi="Arial" w:cs="Arial"/>
                <w:sz w:val="16"/>
                <w:szCs w:val="16"/>
              </w:rPr>
              <w:t>un ou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903B00" w:rsidRPr="00903B00">
              <w:rPr>
                <w:rFonts w:ascii="Arial" w:hAnsi="Arial" w:cs="Arial"/>
                <w:sz w:val="16"/>
                <w:szCs w:val="16"/>
              </w:rPr>
              <w:t>autre des éléments suivants visent à retenir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903B00" w:rsidRPr="00903B00">
              <w:rPr>
                <w:rFonts w:ascii="Arial" w:hAnsi="Arial" w:cs="Arial"/>
                <w:sz w:val="16"/>
                <w:szCs w:val="16"/>
              </w:rPr>
              <w:t>eau ou à protéger la qualité des cours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903B00" w:rsidRPr="00903B00">
              <w:rPr>
                <w:rFonts w:ascii="Arial" w:hAnsi="Arial" w:cs="Arial"/>
                <w:sz w:val="16"/>
                <w:szCs w:val="16"/>
              </w:rPr>
              <w:t>eau</w:t>
            </w:r>
            <w:r>
              <w:rPr>
                <w:rFonts w:ascii="Arial" w:hAnsi="Arial" w:cs="Arial"/>
                <w:sz w:val="16"/>
                <w:szCs w:val="16"/>
              </w:rPr>
              <w:t xml:space="preserve"> dans votre entreprise</w:t>
            </w:r>
            <w:r w:rsidR="00903B00" w:rsidRPr="00903B00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  <w:tr w:rsidR="00BF55A7" w:rsidRPr="006A5E96" w14:paraId="6611E386" w14:textId="77777777" w:rsidTr="006E74D3"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8A3607" w14:textId="74C15EDA" w:rsidR="00BF55A7" w:rsidRPr="009E114D" w:rsidRDefault="00BF55A7" w:rsidP="00903B0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8476EA8" w14:textId="77777777" w:rsidR="00BF55A7" w:rsidRPr="009E114D" w:rsidRDefault="00BF55A7" w:rsidP="00903B0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376CDAC7" w14:textId="4ACCD485" w:rsidR="00BF55A7" w:rsidRPr="00903B00" w:rsidRDefault="00BF55A7" w:rsidP="00903B0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03B00">
              <w:rPr>
                <w:rFonts w:ascii="Arial" w:hAnsi="Arial" w:cs="Arial"/>
                <w:sz w:val="16"/>
                <w:szCs w:val="16"/>
              </w:rPr>
              <w:t>Bandes riveraines</w:t>
            </w:r>
          </w:p>
        </w:tc>
      </w:tr>
      <w:tr w:rsidR="00BF55A7" w:rsidRPr="006A5E96" w14:paraId="07C6E907" w14:textId="77777777" w:rsidTr="006E74D3">
        <w:tc>
          <w:tcPr>
            <w:tcW w:w="12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5286B6" w14:textId="77777777" w:rsidR="00BF55A7" w:rsidRPr="009E114D" w:rsidRDefault="00BF55A7" w:rsidP="00903B0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406D7B3" w14:textId="77777777" w:rsidR="00BF55A7" w:rsidRPr="009E114D" w:rsidRDefault="00BF55A7" w:rsidP="00903B0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58DB0DD" w14:textId="31AF26F6" w:rsidR="00BF55A7" w:rsidRPr="000F1BE1" w:rsidRDefault="00A3205E" w:rsidP="00903B0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0F1BE1">
              <w:rPr>
                <w:rFonts w:ascii="Arial" w:hAnsi="Arial" w:cs="Arial"/>
                <w:sz w:val="16"/>
                <w:szCs w:val="16"/>
              </w:rPr>
              <w:t xml:space="preserve">Structures de protection </w:t>
            </w:r>
            <w:r w:rsidR="00AF44A4" w:rsidRPr="000F1BE1">
              <w:rPr>
                <w:rFonts w:ascii="Arial" w:hAnsi="Arial" w:cs="Arial"/>
                <w:sz w:val="16"/>
                <w:szCs w:val="16"/>
              </w:rPr>
              <w:t>en champ</w:t>
            </w:r>
            <w:r w:rsidRPr="000F1BE1">
              <w:rPr>
                <w:rFonts w:ascii="Arial" w:hAnsi="Arial" w:cs="Arial"/>
                <w:sz w:val="16"/>
                <w:szCs w:val="16"/>
              </w:rPr>
              <w:t xml:space="preserve"> contre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0F1BE1">
              <w:rPr>
                <w:rFonts w:ascii="Arial" w:hAnsi="Arial" w:cs="Arial"/>
                <w:sz w:val="16"/>
                <w:szCs w:val="16"/>
              </w:rPr>
              <w:t>érosion hydrique</w:t>
            </w:r>
            <w:r w:rsidRPr="000F1BE1" w:rsidDel="00A3205E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0F1BE1">
              <w:rPr>
                <w:rFonts w:ascii="Arial" w:hAnsi="Arial" w:cs="Arial"/>
                <w:sz w:val="16"/>
                <w:szCs w:val="16"/>
              </w:rPr>
              <w:t>(ex. : voies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0F1BE1">
              <w:rPr>
                <w:rFonts w:ascii="Arial" w:hAnsi="Arial" w:cs="Arial"/>
                <w:sz w:val="16"/>
                <w:szCs w:val="16"/>
              </w:rPr>
              <w:t>eau et rigoles engazonnées)</w:t>
            </w:r>
          </w:p>
        </w:tc>
      </w:tr>
      <w:tr w:rsidR="00BF55A7" w:rsidRPr="006A5E96" w14:paraId="1914C4B1" w14:textId="77777777" w:rsidTr="006E74D3">
        <w:tc>
          <w:tcPr>
            <w:tcW w:w="12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9FAA2B" w14:textId="77777777" w:rsidR="00BF55A7" w:rsidRPr="009E114D" w:rsidRDefault="00BF55A7" w:rsidP="00903B0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950067F" w14:textId="711713F9" w:rsidR="00BF55A7" w:rsidRPr="009E114D" w:rsidRDefault="00BF55A7" w:rsidP="00903B0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E15E591" w14:textId="7F0A04A7" w:rsidR="00BF55A7" w:rsidRPr="000F1BE1" w:rsidRDefault="00C74D4B" w:rsidP="00903B0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0F1BE1">
              <w:rPr>
                <w:rFonts w:ascii="Arial" w:hAnsi="Arial" w:cs="Arial"/>
                <w:sz w:val="16"/>
                <w:szCs w:val="16"/>
              </w:rPr>
              <w:t>Structures favorisant la sédimentation</w:t>
            </w:r>
            <w:r w:rsidRPr="000F1BE1" w:rsidDel="00A3205E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0F1BE1">
              <w:rPr>
                <w:rFonts w:ascii="Arial" w:hAnsi="Arial" w:cs="Arial"/>
                <w:sz w:val="16"/>
                <w:szCs w:val="16"/>
              </w:rPr>
              <w:t>(ex. : bassin de sédimentation ou de rétention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0F1BE1">
              <w:rPr>
                <w:rFonts w:ascii="Arial" w:hAnsi="Arial" w:cs="Arial"/>
                <w:sz w:val="16"/>
                <w:szCs w:val="16"/>
              </w:rPr>
              <w:t>eau, marais filtrants)</w:t>
            </w:r>
          </w:p>
        </w:tc>
      </w:tr>
      <w:tr w:rsidR="00BF55A7" w:rsidRPr="006A5E96" w14:paraId="06890EFC" w14:textId="77777777" w:rsidTr="006E74D3">
        <w:tc>
          <w:tcPr>
            <w:tcW w:w="12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817AEC" w14:textId="77777777" w:rsidR="00BF55A7" w:rsidRPr="009E114D" w:rsidRDefault="00BF55A7" w:rsidP="00903B0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8558A79" w14:textId="1D663723" w:rsidR="00BF55A7" w:rsidRPr="009E114D" w:rsidRDefault="00BF55A7" w:rsidP="00903B0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4AE1C85" w14:textId="20711659" w:rsidR="00BF55A7" w:rsidRPr="000F1BE1" w:rsidRDefault="00AF44A4" w:rsidP="00903B0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0F1BE1">
              <w:rPr>
                <w:rFonts w:ascii="Arial" w:hAnsi="Arial" w:cs="Arial"/>
                <w:sz w:val="16"/>
                <w:szCs w:val="16"/>
              </w:rPr>
              <w:t xml:space="preserve">Structures de protection </w:t>
            </w:r>
            <w:r w:rsidR="00CE6841">
              <w:rPr>
                <w:rFonts w:ascii="Arial" w:hAnsi="Arial" w:cs="Arial"/>
                <w:sz w:val="16"/>
                <w:szCs w:val="16"/>
              </w:rPr>
              <w:t>des</w:t>
            </w:r>
            <w:r w:rsidRPr="000F1BE1">
              <w:rPr>
                <w:rFonts w:ascii="Arial" w:hAnsi="Arial" w:cs="Arial"/>
                <w:sz w:val="16"/>
                <w:szCs w:val="16"/>
              </w:rPr>
              <w:t xml:space="preserve"> zones riveraines contre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0F1BE1">
              <w:rPr>
                <w:rFonts w:ascii="Arial" w:hAnsi="Arial" w:cs="Arial"/>
                <w:sz w:val="16"/>
                <w:szCs w:val="16"/>
              </w:rPr>
              <w:t>érosion hydrique</w:t>
            </w:r>
            <w:r w:rsidRPr="000F1BE1" w:rsidDel="00A3205E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0F1BE1">
              <w:rPr>
                <w:rFonts w:ascii="Arial" w:hAnsi="Arial" w:cs="Arial"/>
                <w:sz w:val="16"/>
                <w:szCs w:val="16"/>
              </w:rPr>
              <w:t>(ex. : déversoirs</w:t>
            </w:r>
            <w:r w:rsidR="002E01E3" w:rsidRPr="000F1BE1">
              <w:rPr>
                <w:rFonts w:ascii="Arial" w:hAnsi="Arial" w:cs="Arial"/>
                <w:sz w:val="16"/>
                <w:szCs w:val="16"/>
              </w:rPr>
              <w:t>, risbermes, protection de ponceaux, protection de sorties de drains)</w:t>
            </w:r>
          </w:p>
        </w:tc>
      </w:tr>
      <w:tr w:rsidR="00BF55A7" w:rsidRPr="006A5E96" w14:paraId="64A9A91F" w14:textId="77777777" w:rsidTr="006E74D3">
        <w:tc>
          <w:tcPr>
            <w:tcW w:w="12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663BE" w14:textId="77777777" w:rsidR="00BF55A7" w:rsidRPr="009E114D" w:rsidRDefault="00BF55A7" w:rsidP="00903B0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8D64B0" w14:textId="77777777" w:rsidR="00BF55A7" w:rsidRPr="009E114D" w:rsidRDefault="00BF55A7" w:rsidP="00903B00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5C86BB" w14:textId="6FD7AC64" w:rsidR="00BF55A7" w:rsidRPr="006A5E96" w:rsidRDefault="00BF55A7" w:rsidP="00903B00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6BBF056D" w14:textId="1A400A7B" w:rsidR="00783CEF" w:rsidRDefault="00783CEF" w:rsidP="00783CEF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66"/>
        <w:gridCol w:w="400"/>
        <w:gridCol w:w="9368"/>
      </w:tblGrid>
      <w:tr w:rsidR="006E21A3" w:rsidRPr="00D028B0" w14:paraId="6E413BC5" w14:textId="77777777" w:rsidTr="00F66732"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31E85AA6" w14:textId="6A58D5E0" w:rsidR="00783CEF" w:rsidRPr="009E114D" w:rsidRDefault="00D71721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>
              <w:rPr>
                <w:rFonts w:ascii="Arial" w:hAnsi="Arial" w:cs="Arial"/>
                <w:sz w:val="16"/>
                <w:szCs w:val="16"/>
              </w:rPr>
              <w:t>9.1</w:t>
            </w:r>
            <w:r w:rsidR="00404AFC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9768" w:type="dxa"/>
            <w:gridSpan w:val="2"/>
            <w:tcBorders>
              <w:bottom w:val="single" w:sz="4" w:space="0" w:color="auto"/>
            </w:tcBorders>
            <w:vAlign w:val="center"/>
          </w:tcPr>
          <w:p w14:paraId="39EA5810" w14:textId="6BBB4F2F" w:rsidR="00783CEF" w:rsidRPr="00D028B0" w:rsidRDefault="00FC1871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FC1871">
              <w:rPr>
                <w:rFonts w:ascii="Arial" w:hAnsi="Arial" w:cs="Arial"/>
                <w:sz w:val="16"/>
                <w:szCs w:val="16"/>
              </w:rPr>
              <w:t xml:space="preserve">Des superficies cultivées </w:t>
            </w:r>
            <w:r w:rsidR="00CE6841">
              <w:rPr>
                <w:rFonts w:ascii="Arial" w:hAnsi="Arial" w:cs="Arial"/>
                <w:sz w:val="16"/>
                <w:szCs w:val="16"/>
              </w:rPr>
              <w:t xml:space="preserve">par votre entreprise </w:t>
            </w:r>
            <w:r w:rsidRPr="00FC1871">
              <w:rPr>
                <w:rFonts w:ascii="Arial" w:hAnsi="Arial" w:cs="Arial"/>
                <w:sz w:val="16"/>
                <w:szCs w:val="16"/>
              </w:rPr>
              <w:t>sont-elles situées à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FC1871">
              <w:rPr>
                <w:rFonts w:ascii="Arial" w:hAnsi="Arial" w:cs="Arial"/>
                <w:sz w:val="16"/>
                <w:szCs w:val="16"/>
              </w:rPr>
              <w:t xml:space="preserve">intérieur </w:t>
            </w:r>
            <w:r w:rsidR="00040100">
              <w:rPr>
                <w:rFonts w:ascii="Arial" w:hAnsi="Arial" w:cs="Arial"/>
                <w:sz w:val="16"/>
                <w:szCs w:val="16"/>
              </w:rPr>
              <w:t>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040100">
              <w:rPr>
                <w:rFonts w:ascii="Arial" w:hAnsi="Arial" w:cs="Arial"/>
                <w:sz w:val="16"/>
                <w:szCs w:val="16"/>
              </w:rPr>
              <w:t>une ou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040100">
              <w:rPr>
                <w:rFonts w:ascii="Arial" w:hAnsi="Arial" w:cs="Arial"/>
                <w:sz w:val="16"/>
                <w:szCs w:val="16"/>
              </w:rPr>
              <w:t>autre des zones à risque suivantes?</w:t>
            </w:r>
          </w:p>
        </w:tc>
      </w:tr>
      <w:tr w:rsidR="00F66732" w:rsidRPr="006A5E96" w14:paraId="2C2B9E3A" w14:textId="77777777" w:rsidTr="00F66732">
        <w:tc>
          <w:tcPr>
            <w:tcW w:w="12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9EEC3A" w14:textId="20465201" w:rsidR="00F66732" w:rsidRPr="009E114D" w:rsidRDefault="00F66732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6D94A0F" w14:textId="77777777" w:rsidR="00F66732" w:rsidRPr="009E114D" w:rsidRDefault="00F66732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8FAE4E2" w14:textId="4C96CC2B" w:rsidR="00F66732" w:rsidRPr="006A5E96" w:rsidRDefault="00763101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</w:t>
            </w:r>
            <w:r w:rsidR="000508AA">
              <w:rPr>
                <w:rFonts w:ascii="Arial" w:hAnsi="Arial" w:cs="Arial"/>
                <w:sz w:val="16"/>
                <w:szCs w:val="16"/>
              </w:rPr>
              <w:t>ittoral</w:t>
            </w:r>
          </w:p>
        </w:tc>
      </w:tr>
      <w:tr w:rsidR="0098341D" w:rsidRPr="006A5E96" w14:paraId="29C620ED" w14:textId="77777777" w:rsidTr="0098341D">
        <w:tc>
          <w:tcPr>
            <w:tcW w:w="12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9B5D5E" w14:textId="77777777" w:rsidR="00F66732" w:rsidRPr="009E114D" w:rsidRDefault="00F66732" w:rsidP="00BF55A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E59C6ED" w14:textId="7619FD09" w:rsidR="00F66732" w:rsidRPr="009E114D" w:rsidRDefault="00F66732" w:rsidP="00BF55A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5313B87" w14:textId="1B7677A9" w:rsidR="00F66732" w:rsidRDefault="00F66732" w:rsidP="00BF55A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A70F7E">
              <w:rPr>
                <w:rFonts w:ascii="Arial" w:hAnsi="Arial" w:cs="Arial"/>
                <w:sz w:val="16"/>
                <w:szCs w:val="16"/>
              </w:rPr>
              <w:t>Aires de captage des puits</w:t>
            </w:r>
          </w:p>
        </w:tc>
      </w:tr>
      <w:tr w:rsidR="0098341D" w:rsidRPr="006A5E96" w14:paraId="54758574" w14:textId="77777777" w:rsidTr="0098341D">
        <w:tc>
          <w:tcPr>
            <w:tcW w:w="12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2CCE48" w14:textId="77777777" w:rsidR="00F66732" w:rsidRPr="009E114D" w:rsidRDefault="00F66732" w:rsidP="00BF55A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0F2932B" w14:textId="13A76F6A" w:rsidR="00F66732" w:rsidRPr="009E114D" w:rsidRDefault="00F66732" w:rsidP="00BF55A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504D1DB" w14:textId="20FC6A5B" w:rsidR="00F66732" w:rsidRPr="00A70F7E" w:rsidRDefault="00F66732" w:rsidP="00BF55A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A70F7E">
              <w:rPr>
                <w:rFonts w:ascii="Arial" w:hAnsi="Arial" w:cs="Arial"/>
                <w:sz w:val="16"/>
                <w:szCs w:val="16"/>
              </w:rPr>
              <w:t>Zones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A70F7E">
              <w:rPr>
                <w:rFonts w:ascii="Arial" w:hAnsi="Arial" w:cs="Arial"/>
                <w:sz w:val="16"/>
                <w:szCs w:val="16"/>
              </w:rPr>
              <w:t>approvisionnement en eau potable</w:t>
            </w:r>
          </w:p>
        </w:tc>
      </w:tr>
      <w:tr w:rsidR="0098341D" w:rsidRPr="006A5E96" w14:paraId="01545BC1" w14:textId="77777777" w:rsidTr="00F80E7A">
        <w:trPr>
          <w:trHeight w:val="288"/>
        </w:trPr>
        <w:tc>
          <w:tcPr>
            <w:tcW w:w="126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8F19B5" w14:textId="77777777" w:rsidR="00F66732" w:rsidRPr="009E114D" w:rsidRDefault="00F66732" w:rsidP="00BF55A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FDA2CDE" w14:textId="2DFAFDBD" w:rsidR="00F66732" w:rsidRPr="009E114D" w:rsidRDefault="00F66732" w:rsidP="00BF55A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FF7FAB7" w14:textId="29F34115" w:rsidR="00F66732" w:rsidRPr="00A70F7E" w:rsidRDefault="00F66732" w:rsidP="00BF55A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zone à risque</w:t>
            </w:r>
            <w:r w:rsidR="00E8485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E8485B" w:rsidRPr="00E8485B">
              <w:rPr>
                <w:rFonts w:ascii="Arial" w:hAnsi="Arial" w:cs="Arial"/>
                <w:sz w:val="16"/>
                <w:szCs w:val="16"/>
              </w:rPr>
              <w:t>(</w:t>
            </w:r>
            <w:r w:rsidR="00E8485B">
              <w:rPr>
                <w:rFonts w:ascii="Arial" w:hAnsi="Arial" w:cs="Arial"/>
                <w:sz w:val="16"/>
                <w:szCs w:val="16"/>
              </w:rPr>
              <w:t xml:space="preserve">ex. : </w:t>
            </w:r>
            <w:r w:rsidR="00E8485B" w:rsidRPr="00E8485B">
              <w:rPr>
                <w:rFonts w:ascii="Arial" w:hAnsi="Arial" w:cs="Arial"/>
                <w:sz w:val="16"/>
                <w:szCs w:val="16"/>
              </w:rPr>
              <w:t>zone</w:t>
            </w:r>
            <w:r w:rsidR="00D84482">
              <w:rPr>
                <w:rFonts w:ascii="Arial" w:hAnsi="Arial" w:cs="Arial"/>
                <w:sz w:val="16"/>
                <w:szCs w:val="16"/>
              </w:rPr>
              <w:t>s</w:t>
            </w:r>
            <w:r w:rsidR="00E8485B" w:rsidRPr="00E8485B">
              <w:rPr>
                <w:rFonts w:ascii="Arial" w:hAnsi="Arial" w:cs="Arial"/>
                <w:sz w:val="16"/>
                <w:szCs w:val="16"/>
              </w:rPr>
              <w:t xml:space="preserve"> à risque de glissement de terrain, zone</w:t>
            </w:r>
            <w:r w:rsidR="00D84482">
              <w:rPr>
                <w:rFonts w:ascii="Arial" w:hAnsi="Arial" w:cs="Arial"/>
                <w:sz w:val="16"/>
                <w:szCs w:val="16"/>
              </w:rPr>
              <w:t>s</w:t>
            </w:r>
            <w:r w:rsidR="00E8485B" w:rsidRPr="00E8485B">
              <w:rPr>
                <w:rFonts w:ascii="Arial" w:hAnsi="Arial" w:cs="Arial"/>
                <w:sz w:val="16"/>
                <w:szCs w:val="16"/>
              </w:rPr>
              <w:t xml:space="preserve"> à risque de contamination souterraine, milieux humides et hydriques)</w:t>
            </w:r>
          </w:p>
        </w:tc>
      </w:tr>
      <w:tr w:rsidR="00F66732" w:rsidRPr="006A5E96" w14:paraId="210DA3EB" w14:textId="77777777" w:rsidTr="00F66732">
        <w:tc>
          <w:tcPr>
            <w:tcW w:w="12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7444B" w14:textId="77777777" w:rsidR="00F66732" w:rsidRPr="009E114D" w:rsidRDefault="00F66732" w:rsidP="00BF55A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DC3B3F8" w14:textId="77777777" w:rsidR="00F66732" w:rsidRPr="009E114D" w:rsidRDefault="00F66732" w:rsidP="00BF55A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DC1491" w14:textId="5CC46924" w:rsidR="00F66732" w:rsidRPr="006A5E96" w:rsidRDefault="00F66732" w:rsidP="00BF55A7">
            <w:pPr>
              <w:spacing w:line="276" w:lineRule="auto"/>
              <w:ind w:left="322" w:hanging="32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25DEC91B" w14:textId="77777777" w:rsidR="00783CEF" w:rsidRDefault="00783CEF" w:rsidP="00783CEF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D71721" w:rsidRPr="009E114D" w14:paraId="5C6D7DA7" w14:textId="77777777" w:rsidTr="00FC539C">
        <w:tc>
          <w:tcPr>
            <w:tcW w:w="1277" w:type="dxa"/>
            <w:vAlign w:val="center"/>
          </w:tcPr>
          <w:p w14:paraId="272E9362" w14:textId="77777777" w:rsidR="00D71721" w:rsidRPr="009E114D" w:rsidRDefault="00D71721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40D8E8F3" w14:textId="115B9457" w:rsidR="00D71721" w:rsidRPr="009E114D" w:rsidRDefault="00A4637B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46BBA615" w14:textId="77777777" w:rsidR="0058090F" w:rsidRDefault="0058090F" w:rsidP="00772A20">
      <w:pPr>
        <w:spacing w:before="40" w:after="40" w:line="276" w:lineRule="auto"/>
        <w:rPr>
          <w:sz w:val="18"/>
          <w:szCs w:val="18"/>
        </w:rPr>
      </w:pPr>
    </w:p>
    <w:p w14:paraId="3822ECDD" w14:textId="77777777" w:rsidR="0038147D" w:rsidRDefault="0038147D" w:rsidP="00772A20">
      <w:pPr>
        <w:spacing w:before="40" w:after="40" w:line="276" w:lineRule="auto"/>
        <w:rPr>
          <w:sz w:val="18"/>
          <w:szCs w:val="18"/>
        </w:rPr>
      </w:pPr>
    </w:p>
    <w:p w14:paraId="3D1982D9" w14:textId="77777777" w:rsidR="0038147D" w:rsidRDefault="0038147D" w:rsidP="00772A20">
      <w:pPr>
        <w:spacing w:before="40" w:after="40" w:line="276" w:lineRule="auto"/>
        <w:rPr>
          <w:sz w:val="18"/>
          <w:szCs w:val="18"/>
        </w:rPr>
      </w:pPr>
    </w:p>
    <w:p w14:paraId="042EFDCC" w14:textId="77777777" w:rsidR="0038147D" w:rsidRDefault="0038147D" w:rsidP="00772A20">
      <w:pPr>
        <w:spacing w:before="40" w:after="40" w:line="276" w:lineRule="auto"/>
        <w:rPr>
          <w:sz w:val="18"/>
          <w:szCs w:val="18"/>
        </w:rPr>
      </w:pPr>
    </w:p>
    <w:p w14:paraId="214013C1" w14:textId="77777777" w:rsidR="0038147D" w:rsidRDefault="0038147D" w:rsidP="00772A20">
      <w:pPr>
        <w:spacing w:before="40" w:after="40" w:line="276" w:lineRule="auto"/>
        <w:rPr>
          <w:sz w:val="18"/>
          <w:szCs w:val="18"/>
        </w:rPr>
      </w:pPr>
    </w:p>
    <w:p w14:paraId="40A1B8F4" w14:textId="77777777" w:rsidR="0038147D" w:rsidRDefault="0038147D" w:rsidP="00772A20">
      <w:pPr>
        <w:spacing w:before="40" w:after="40" w:line="276" w:lineRule="auto"/>
        <w:rPr>
          <w:sz w:val="18"/>
          <w:szCs w:val="18"/>
        </w:rPr>
      </w:pPr>
    </w:p>
    <w:p w14:paraId="3E4CB299" w14:textId="77777777" w:rsidR="0038147D" w:rsidRDefault="0038147D" w:rsidP="00772A20">
      <w:pPr>
        <w:spacing w:before="40" w:after="40" w:line="276" w:lineRule="auto"/>
        <w:rPr>
          <w:sz w:val="18"/>
          <w:szCs w:val="18"/>
        </w:rPr>
      </w:pPr>
    </w:p>
    <w:p w14:paraId="298292E2" w14:textId="1149ACE4" w:rsidR="006F5668" w:rsidRDefault="006F5668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1"/>
        <w:gridCol w:w="3253"/>
      </w:tblGrid>
      <w:tr w:rsidR="00BE7E77" w14:paraId="527A81D2" w14:textId="77777777" w:rsidTr="006754CB">
        <w:tc>
          <w:tcPr>
            <w:tcW w:w="7791" w:type="dxa"/>
            <w:vAlign w:val="center"/>
          </w:tcPr>
          <w:p w14:paraId="0E2FAB02" w14:textId="77777777" w:rsidR="00770653" w:rsidRDefault="00770653" w:rsidP="006754CB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</w:p>
          <w:p w14:paraId="23D204B8" w14:textId="6513B29F" w:rsidR="00B21177" w:rsidRPr="00580B9C" w:rsidRDefault="00B21177" w:rsidP="006754CB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 xml:space="preserve">Section </w:t>
            </w:r>
            <w:r w:rsidR="004878C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10</w:t>
            </w:r>
          </w:p>
          <w:p w14:paraId="4B0BBF6A" w14:textId="02D3C3EF" w:rsidR="00B21177" w:rsidRPr="001039B3" w:rsidRDefault="00B21177" w:rsidP="006754CB">
            <w:pPr>
              <w:spacing w:line="276" w:lineRule="auto"/>
              <w:rPr>
                <w:rFonts w:ascii="Arial" w:hAnsi="Arial" w:cs="Arial"/>
                <w:b/>
                <w:smallCaps/>
                <w:sz w:val="28"/>
              </w:rPr>
            </w:pPr>
            <w:r w:rsidRPr="00D443FB">
              <w:rPr>
                <w:rFonts w:ascii="Arial" w:hAnsi="Arial" w:cs="Arial"/>
                <w:b/>
                <w:smallCaps/>
                <w:sz w:val="28"/>
              </w:rPr>
              <w:t>G</w:t>
            </w:r>
            <w:r w:rsidR="00CE6841">
              <w:rPr>
                <w:rFonts w:ascii="Arial" w:hAnsi="Arial" w:cs="Arial"/>
                <w:b/>
                <w:smallCaps/>
                <w:sz w:val="28"/>
              </w:rPr>
              <w:t>estion intégrée des ennemis des cultures</w:t>
            </w:r>
          </w:p>
        </w:tc>
        <w:tc>
          <w:tcPr>
            <w:tcW w:w="3253" w:type="dxa"/>
            <w:vMerge w:val="restart"/>
            <w:vAlign w:val="center"/>
          </w:tcPr>
          <w:p w14:paraId="1CBB24AB" w14:textId="5CA47E39" w:rsidR="00B21177" w:rsidRDefault="00BE7E77" w:rsidP="006754CB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2D8B3629" wp14:editId="5A01341B">
                  <wp:extent cx="1181819" cy="874914"/>
                  <wp:effectExtent l="0" t="0" r="0" b="1905"/>
                  <wp:docPr id="20" name="Imag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1362" cy="889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E7E77" w14:paraId="5D77E4C2" w14:textId="77777777" w:rsidTr="006754CB">
        <w:tc>
          <w:tcPr>
            <w:tcW w:w="7791" w:type="dxa"/>
            <w:vAlign w:val="center"/>
          </w:tcPr>
          <w:p w14:paraId="02D79EBD" w14:textId="77777777" w:rsidR="00B21177" w:rsidRDefault="00B21177" w:rsidP="00F83E3C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53" w:type="dxa"/>
            <w:vMerge/>
            <w:vAlign w:val="center"/>
          </w:tcPr>
          <w:p w14:paraId="24F1708F" w14:textId="77777777" w:rsidR="00B21177" w:rsidRDefault="00B21177" w:rsidP="006754CB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3994FD9B" w14:textId="5460BD16" w:rsidR="00B21177" w:rsidRDefault="00B21177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1400"/>
      </w:tblGrid>
      <w:tr w:rsidR="000F0240" w14:paraId="28641BCA" w14:textId="77777777" w:rsidTr="00FC539C">
        <w:trPr>
          <w:trHeight w:val="633"/>
        </w:trPr>
        <w:tc>
          <w:tcPr>
            <w:tcW w:w="9634" w:type="dxa"/>
            <w:shd w:val="clear" w:color="auto" w:fill="FFFF00"/>
            <w:vAlign w:val="center"/>
          </w:tcPr>
          <w:p w14:paraId="1088ECFD" w14:textId="3E2BCEAB" w:rsidR="000F0240" w:rsidRDefault="00BD1325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Répondez aux trois questions suivantes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2DA4">
              <w:rPr>
                <w:rFonts w:ascii="Arial" w:hAnsi="Arial" w:cs="Arial"/>
                <w:sz w:val="16"/>
                <w:szCs w:val="16"/>
              </w:rPr>
              <w:t>s</w:t>
            </w:r>
            <w:r w:rsidR="000F0240" w:rsidRPr="00F82DA4">
              <w:rPr>
                <w:rFonts w:ascii="Arial" w:hAnsi="Arial" w:cs="Arial"/>
                <w:sz w:val="16"/>
                <w:szCs w:val="16"/>
              </w:rPr>
              <w:t xml:space="preserve">i des superficies sont cultivées par </w:t>
            </w:r>
            <w:r w:rsidR="00CE6841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="000F0240" w:rsidRPr="00F82DA4">
              <w:rPr>
                <w:rFonts w:ascii="Arial" w:hAnsi="Arial" w:cs="Arial"/>
                <w:sz w:val="16"/>
                <w:szCs w:val="16"/>
              </w:rPr>
              <w:t xml:space="preserve">entreprise </w:t>
            </w:r>
            <w:r w:rsidR="000F0240" w:rsidRPr="001039B3">
              <w:rPr>
                <w:rFonts w:ascii="Arial" w:hAnsi="Arial" w:cs="Arial"/>
                <w:sz w:val="16"/>
                <w:szCs w:val="16"/>
              </w:rPr>
              <w:t>(</w:t>
            </w:r>
            <w:r w:rsidR="000F0240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AF288E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="000F0240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="000F0240" w:rsidRPr="001039B3">
              <w:rPr>
                <w:rFonts w:ascii="Arial" w:hAnsi="Arial" w:cs="Arial"/>
                <w:sz w:val="16"/>
                <w:szCs w:val="16"/>
              </w:rPr>
              <w:t>).</w:t>
            </w:r>
          </w:p>
        </w:tc>
        <w:tc>
          <w:tcPr>
            <w:tcW w:w="1400" w:type="dxa"/>
            <w:shd w:val="clear" w:color="auto" w:fill="FFFF00"/>
            <w:vAlign w:val="center"/>
          </w:tcPr>
          <w:p w14:paraId="6FF86C6A" w14:textId="77777777" w:rsidR="000F0240" w:rsidRDefault="000F0240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3B42E646" w14:textId="77777777" w:rsidR="000F0240" w:rsidRDefault="000F0240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66"/>
        <w:gridCol w:w="400"/>
        <w:gridCol w:w="9368"/>
      </w:tblGrid>
      <w:tr w:rsidR="00544935" w:rsidRPr="009E114D" w14:paraId="634E0B4A" w14:textId="77777777" w:rsidTr="00656631">
        <w:tc>
          <w:tcPr>
            <w:tcW w:w="1266" w:type="dxa"/>
            <w:vAlign w:val="center"/>
          </w:tcPr>
          <w:p w14:paraId="6B0FFCFC" w14:textId="291ED90A" w:rsidR="004D083B" w:rsidRPr="009E114D" w:rsidRDefault="006A724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10.1</w:t>
            </w:r>
          </w:p>
        </w:tc>
        <w:tc>
          <w:tcPr>
            <w:tcW w:w="9768" w:type="dxa"/>
            <w:gridSpan w:val="2"/>
            <w:vAlign w:val="center"/>
          </w:tcPr>
          <w:p w14:paraId="5F693CCA" w14:textId="29DF8B44" w:rsidR="004D083B" w:rsidRPr="00D028B0" w:rsidRDefault="001B4972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1B4972">
              <w:rPr>
                <w:rFonts w:ascii="Arial" w:hAnsi="Arial" w:cs="Arial"/>
                <w:sz w:val="16"/>
                <w:szCs w:val="16"/>
              </w:rPr>
              <w:t xml:space="preserve">Quelles mesures préventives </w:t>
            </w:r>
            <w:r w:rsidR="00CE6841">
              <w:rPr>
                <w:rFonts w:ascii="Arial" w:hAnsi="Arial" w:cs="Arial"/>
                <w:sz w:val="16"/>
                <w:szCs w:val="16"/>
              </w:rPr>
              <w:t xml:space="preserve">parmi les suivantes sont utilisées par votre entreprise </w:t>
            </w:r>
            <w:r w:rsidRPr="001B4972">
              <w:rPr>
                <w:rFonts w:ascii="Arial" w:hAnsi="Arial" w:cs="Arial"/>
                <w:sz w:val="16"/>
                <w:szCs w:val="16"/>
              </w:rPr>
              <w:t>pour réduire la pression des ennemis des cultures?</w:t>
            </w:r>
          </w:p>
        </w:tc>
      </w:tr>
      <w:tr w:rsidR="00A122DC" w:rsidRPr="009E114D" w14:paraId="5FF4A474" w14:textId="77777777" w:rsidTr="00A122DC">
        <w:tc>
          <w:tcPr>
            <w:tcW w:w="1266" w:type="dxa"/>
            <w:vMerge w:val="restart"/>
            <w:tcBorders>
              <w:right w:val="single" w:sz="4" w:space="0" w:color="auto"/>
            </w:tcBorders>
            <w:vAlign w:val="center"/>
          </w:tcPr>
          <w:p w14:paraId="41F0CB54" w14:textId="77777777" w:rsidR="00A122DC" w:rsidRPr="009E114D" w:rsidRDefault="00A122DC" w:rsidP="0065663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DB53E57" w14:textId="169843F6" w:rsidR="00A122DC" w:rsidRPr="009E114D" w:rsidRDefault="00A122DC" w:rsidP="0065663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D256DDE" w14:textId="6A73E48C" w:rsidR="00A122DC" w:rsidRPr="001B4972" w:rsidRDefault="00A122DC" w:rsidP="0065663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B4972">
              <w:rPr>
                <w:rFonts w:ascii="Arial" w:hAnsi="Arial" w:cs="Arial"/>
                <w:sz w:val="16"/>
                <w:szCs w:val="16"/>
              </w:rPr>
              <w:t xml:space="preserve">Mesures de biosécurité </w:t>
            </w:r>
          </w:p>
        </w:tc>
      </w:tr>
      <w:tr w:rsidR="00A122DC" w:rsidRPr="009E114D" w14:paraId="7D1D5929" w14:textId="77777777" w:rsidTr="00A122DC">
        <w:tc>
          <w:tcPr>
            <w:tcW w:w="1266" w:type="dxa"/>
            <w:vMerge/>
            <w:tcBorders>
              <w:right w:val="single" w:sz="4" w:space="0" w:color="auto"/>
            </w:tcBorders>
            <w:vAlign w:val="center"/>
          </w:tcPr>
          <w:p w14:paraId="44140407" w14:textId="4514F832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EB5AD5" w14:textId="77777777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6087280" w14:textId="6D623392" w:rsidR="00A122DC" w:rsidRPr="001B4972" w:rsidRDefault="00A122DC" w:rsidP="001B497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B4972">
              <w:rPr>
                <w:rFonts w:ascii="Arial" w:hAnsi="Arial" w:cs="Arial"/>
                <w:sz w:val="16"/>
                <w:szCs w:val="16"/>
              </w:rPr>
              <w:t>Rotation</w:t>
            </w:r>
            <w:r>
              <w:rPr>
                <w:rFonts w:ascii="Arial" w:hAnsi="Arial" w:cs="Arial"/>
                <w:sz w:val="16"/>
                <w:szCs w:val="16"/>
              </w:rPr>
              <w:t>s</w:t>
            </w:r>
            <w:r w:rsidRPr="001B4972">
              <w:rPr>
                <w:rFonts w:ascii="Arial" w:hAnsi="Arial" w:cs="Arial"/>
                <w:sz w:val="16"/>
                <w:szCs w:val="16"/>
              </w:rPr>
              <w:t xml:space="preserve"> de cultures diversifiée</w:t>
            </w:r>
            <w:r>
              <w:rPr>
                <w:rFonts w:ascii="Arial" w:hAnsi="Arial" w:cs="Arial"/>
                <w:sz w:val="16"/>
                <w:szCs w:val="16"/>
              </w:rPr>
              <w:t>s</w:t>
            </w:r>
          </w:p>
        </w:tc>
      </w:tr>
      <w:tr w:rsidR="00A122DC" w:rsidRPr="009E114D" w14:paraId="79FC86DE" w14:textId="77777777" w:rsidTr="00656631">
        <w:tc>
          <w:tcPr>
            <w:tcW w:w="1266" w:type="dxa"/>
            <w:vMerge/>
            <w:tcBorders>
              <w:right w:val="single" w:sz="4" w:space="0" w:color="auto"/>
            </w:tcBorders>
            <w:vAlign w:val="center"/>
          </w:tcPr>
          <w:p w14:paraId="666177EC" w14:textId="77777777" w:rsidR="00A122DC" w:rsidRPr="009E114D" w:rsidRDefault="00A122DC" w:rsidP="00A122D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4428FA5" w14:textId="20791A71" w:rsidR="00A122DC" w:rsidRPr="009E114D" w:rsidRDefault="00A122DC" w:rsidP="00A122D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88D90E5" w14:textId="60F81C05" w:rsidR="00A122DC" w:rsidRPr="001B4972" w:rsidRDefault="00A122DC" w:rsidP="00A122D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B4972">
              <w:rPr>
                <w:rFonts w:ascii="Arial" w:hAnsi="Arial" w:cs="Arial"/>
                <w:sz w:val="16"/>
                <w:szCs w:val="16"/>
              </w:rPr>
              <w:t>Implantation de cultures de couverture</w:t>
            </w:r>
          </w:p>
        </w:tc>
      </w:tr>
      <w:tr w:rsidR="00A122DC" w:rsidRPr="009E114D" w14:paraId="6631D086" w14:textId="77777777" w:rsidTr="00656631">
        <w:tc>
          <w:tcPr>
            <w:tcW w:w="1266" w:type="dxa"/>
            <w:vMerge/>
            <w:tcBorders>
              <w:right w:val="single" w:sz="4" w:space="0" w:color="auto"/>
            </w:tcBorders>
            <w:vAlign w:val="center"/>
          </w:tcPr>
          <w:p w14:paraId="69F270BB" w14:textId="77777777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4DB9313" w14:textId="77777777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6A5EAE9" w14:textId="623FA4CF" w:rsidR="00A122DC" w:rsidRPr="001B4972" w:rsidRDefault="00A122DC" w:rsidP="001B497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B4972">
              <w:rPr>
                <w:rFonts w:ascii="Arial" w:hAnsi="Arial" w:cs="Arial"/>
                <w:sz w:val="16"/>
                <w:szCs w:val="16"/>
              </w:rPr>
              <w:t>Choix de cultivars résistants ou tolérants aux insectes ou aux maladies</w:t>
            </w:r>
          </w:p>
        </w:tc>
      </w:tr>
      <w:tr w:rsidR="00A122DC" w:rsidRPr="009E114D" w14:paraId="3B83F961" w14:textId="77777777" w:rsidTr="00656631">
        <w:tc>
          <w:tcPr>
            <w:tcW w:w="1266" w:type="dxa"/>
            <w:vMerge/>
            <w:tcBorders>
              <w:right w:val="single" w:sz="4" w:space="0" w:color="auto"/>
            </w:tcBorders>
            <w:vAlign w:val="center"/>
          </w:tcPr>
          <w:p w14:paraId="20198364" w14:textId="77777777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DD25D96" w14:textId="77777777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A5CF731" w14:textId="3EA292BC" w:rsidR="00A122DC" w:rsidRPr="001B4972" w:rsidRDefault="00A122DC" w:rsidP="001B497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B4972">
              <w:rPr>
                <w:rFonts w:ascii="Arial" w:hAnsi="Arial" w:cs="Arial"/>
                <w:sz w:val="16"/>
                <w:szCs w:val="16"/>
              </w:rPr>
              <w:t xml:space="preserve">Modification de la période des semis ou des plantations </w:t>
            </w:r>
          </w:p>
        </w:tc>
      </w:tr>
      <w:tr w:rsidR="00A122DC" w:rsidRPr="009E114D" w14:paraId="0E2F0834" w14:textId="77777777" w:rsidTr="00656631">
        <w:tc>
          <w:tcPr>
            <w:tcW w:w="1266" w:type="dxa"/>
            <w:vMerge/>
            <w:tcBorders>
              <w:right w:val="single" w:sz="4" w:space="0" w:color="auto"/>
            </w:tcBorders>
            <w:vAlign w:val="center"/>
          </w:tcPr>
          <w:p w14:paraId="7B1D84DE" w14:textId="77777777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67F3315" w14:textId="2D9279CF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8D77EFA" w14:textId="7A6A85AA" w:rsidR="00A122DC" w:rsidRPr="001B4972" w:rsidRDefault="00A122DC" w:rsidP="001B497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B4972">
              <w:rPr>
                <w:rFonts w:ascii="Arial" w:hAnsi="Arial" w:cs="Arial"/>
                <w:sz w:val="16"/>
                <w:szCs w:val="16"/>
              </w:rPr>
              <w:t>Élargissement de l</w:t>
            </w:r>
            <w:r>
              <w:rPr>
                <w:rFonts w:ascii="Arial" w:hAnsi="Arial" w:cs="Arial"/>
                <w:sz w:val="16"/>
                <w:szCs w:val="16"/>
              </w:rPr>
              <w:t>’</w:t>
            </w:r>
            <w:r w:rsidRPr="001B4972">
              <w:rPr>
                <w:rFonts w:ascii="Arial" w:hAnsi="Arial" w:cs="Arial"/>
                <w:sz w:val="16"/>
                <w:szCs w:val="16"/>
              </w:rPr>
              <w:t>espacement entre les rangs</w:t>
            </w:r>
          </w:p>
        </w:tc>
      </w:tr>
      <w:tr w:rsidR="00A122DC" w:rsidRPr="009E114D" w14:paraId="29416F75" w14:textId="77777777" w:rsidTr="00656631">
        <w:tc>
          <w:tcPr>
            <w:tcW w:w="1266" w:type="dxa"/>
            <w:vMerge/>
            <w:tcBorders>
              <w:right w:val="single" w:sz="4" w:space="0" w:color="auto"/>
            </w:tcBorders>
            <w:vAlign w:val="center"/>
          </w:tcPr>
          <w:p w14:paraId="3D5A5C07" w14:textId="77777777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8947AB" w14:textId="2D7D0BAE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38F3DC5" w14:textId="358FD091" w:rsidR="00A122DC" w:rsidRPr="001B4972" w:rsidRDefault="00A122DC" w:rsidP="001B497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B4972">
              <w:rPr>
                <w:rFonts w:ascii="Arial" w:hAnsi="Arial" w:cs="Arial"/>
                <w:sz w:val="16"/>
                <w:szCs w:val="16"/>
              </w:rPr>
              <w:t>Irrigation optimale des cultures</w:t>
            </w:r>
          </w:p>
        </w:tc>
      </w:tr>
      <w:tr w:rsidR="00A122DC" w:rsidRPr="009E114D" w14:paraId="788D8177" w14:textId="77777777" w:rsidTr="00656631">
        <w:tc>
          <w:tcPr>
            <w:tcW w:w="1266" w:type="dxa"/>
            <w:vMerge/>
            <w:tcBorders>
              <w:right w:val="single" w:sz="4" w:space="0" w:color="auto"/>
            </w:tcBorders>
            <w:vAlign w:val="center"/>
          </w:tcPr>
          <w:p w14:paraId="5102CB44" w14:textId="77777777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33CBF0D" w14:textId="77777777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C7A3D45" w14:textId="69411CF2" w:rsidR="00A122DC" w:rsidRPr="001B4972" w:rsidRDefault="00A122DC" w:rsidP="001B497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B4972">
              <w:rPr>
                <w:rFonts w:ascii="Arial" w:hAnsi="Arial" w:cs="Arial"/>
                <w:sz w:val="16"/>
                <w:szCs w:val="16"/>
              </w:rPr>
              <w:t>Gestion des plantes hôtes secondaires</w:t>
            </w:r>
          </w:p>
        </w:tc>
      </w:tr>
      <w:tr w:rsidR="00A122DC" w:rsidRPr="009E114D" w14:paraId="7935FA06" w14:textId="77777777" w:rsidTr="00656631">
        <w:tc>
          <w:tcPr>
            <w:tcW w:w="1266" w:type="dxa"/>
            <w:vMerge/>
            <w:tcBorders>
              <w:right w:val="single" w:sz="4" w:space="0" w:color="auto"/>
            </w:tcBorders>
            <w:vAlign w:val="center"/>
          </w:tcPr>
          <w:p w14:paraId="67ACA6BE" w14:textId="77777777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85B23E" w14:textId="77777777" w:rsidR="00A122DC" w:rsidRPr="009E114D" w:rsidRDefault="00A122DC" w:rsidP="001B497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513F1F4" w14:textId="02005AB1" w:rsidR="00A122DC" w:rsidRPr="001B4972" w:rsidRDefault="00A122DC" w:rsidP="001B497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B4972">
              <w:rPr>
                <w:rFonts w:ascii="Arial" w:hAnsi="Arial" w:cs="Arial"/>
                <w:sz w:val="16"/>
                <w:szCs w:val="16"/>
              </w:rPr>
              <w:t>Aménagements favorables à la biodiversité</w:t>
            </w:r>
          </w:p>
        </w:tc>
      </w:tr>
      <w:tr w:rsidR="00A122DC" w:rsidRPr="009E114D" w14:paraId="1A2151FF" w14:textId="77777777" w:rsidTr="00656631">
        <w:tc>
          <w:tcPr>
            <w:tcW w:w="1266" w:type="dxa"/>
            <w:vMerge/>
            <w:tcBorders>
              <w:right w:val="single" w:sz="4" w:space="0" w:color="auto"/>
            </w:tcBorders>
            <w:vAlign w:val="center"/>
          </w:tcPr>
          <w:p w14:paraId="6BC6188C" w14:textId="77777777" w:rsidR="00A122DC" w:rsidRPr="009E114D" w:rsidRDefault="00A122DC" w:rsidP="002A0B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9A8AF2B" w14:textId="27EE6DE0" w:rsidR="00A122DC" w:rsidRPr="009E114D" w:rsidRDefault="00A122DC" w:rsidP="002A0B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754C549" w14:textId="46728587" w:rsidR="00A122DC" w:rsidRPr="001B4972" w:rsidRDefault="00A122DC" w:rsidP="002A0B1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A122DC" w:rsidRPr="009E114D" w14:paraId="46E9D67D" w14:textId="77777777" w:rsidTr="00656631">
        <w:tc>
          <w:tcPr>
            <w:tcW w:w="1266" w:type="dxa"/>
            <w:vMerge/>
            <w:tcBorders>
              <w:right w:val="single" w:sz="4" w:space="0" w:color="auto"/>
            </w:tcBorders>
            <w:vAlign w:val="center"/>
          </w:tcPr>
          <w:p w14:paraId="4D235BE6" w14:textId="77777777" w:rsidR="00A122DC" w:rsidRPr="009E114D" w:rsidRDefault="00A122DC" w:rsidP="002A0B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895F7E" w14:textId="77777777" w:rsidR="00A122DC" w:rsidRPr="009E114D" w:rsidRDefault="00A122DC" w:rsidP="002A0B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2155EB" w14:textId="77777777" w:rsidR="00A122DC" w:rsidRPr="009F1821" w:rsidRDefault="00A122DC" w:rsidP="002A0B1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1DDA8BBB" w14:textId="642F3BA1" w:rsidR="004D083B" w:rsidRDefault="004D083B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89"/>
        <w:gridCol w:w="400"/>
        <w:gridCol w:w="9349"/>
        <w:gridCol w:w="14"/>
      </w:tblGrid>
      <w:tr w:rsidR="00544935" w:rsidRPr="009E114D" w14:paraId="14EA9517" w14:textId="77777777" w:rsidTr="00754901">
        <w:trPr>
          <w:gridAfter w:val="1"/>
          <w:wAfter w:w="14" w:type="dxa"/>
        </w:trPr>
        <w:tc>
          <w:tcPr>
            <w:tcW w:w="1289" w:type="dxa"/>
            <w:vAlign w:val="center"/>
          </w:tcPr>
          <w:p w14:paraId="29F6AC53" w14:textId="5AE3A31F" w:rsidR="004D083B" w:rsidRPr="009E114D" w:rsidRDefault="006A724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10.2</w:t>
            </w:r>
          </w:p>
        </w:tc>
        <w:tc>
          <w:tcPr>
            <w:tcW w:w="9749" w:type="dxa"/>
            <w:gridSpan w:val="2"/>
            <w:vAlign w:val="center"/>
          </w:tcPr>
          <w:p w14:paraId="773DB235" w14:textId="65B6FA8C" w:rsidR="004D083B" w:rsidRPr="00D028B0" w:rsidRDefault="0058479D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Quelles méthodes</w:t>
            </w:r>
            <w:r w:rsidR="00CE6841">
              <w:rPr>
                <w:rFonts w:ascii="Arial" w:hAnsi="Arial" w:cs="Arial"/>
                <w:sz w:val="16"/>
                <w:szCs w:val="16"/>
              </w:rPr>
              <w:t xml:space="preserve"> parmi les suivantes sont utilisées par votre entreprise pour le</w:t>
            </w:r>
            <w:r w:rsidRPr="0058479D">
              <w:rPr>
                <w:rFonts w:ascii="Arial" w:hAnsi="Arial" w:cs="Arial"/>
                <w:sz w:val="16"/>
                <w:szCs w:val="16"/>
              </w:rPr>
              <w:t xml:space="preserve"> suivi des ennemis des cultures?</w:t>
            </w:r>
          </w:p>
        </w:tc>
      </w:tr>
      <w:tr w:rsidR="002A0B17" w:rsidRPr="009E114D" w14:paraId="0CBA6A43" w14:textId="77777777" w:rsidTr="00754901">
        <w:tc>
          <w:tcPr>
            <w:tcW w:w="1289" w:type="dxa"/>
            <w:vMerge w:val="restart"/>
            <w:tcBorders>
              <w:right w:val="single" w:sz="4" w:space="0" w:color="auto"/>
            </w:tcBorders>
            <w:vAlign w:val="center"/>
          </w:tcPr>
          <w:p w14:paraId="06665452" w14:textId="1E446B2C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EBD93C6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69DADF6E" w14:textId="60DF7DE1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Dépistage visuel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2A0B17" w:rsidRPr="009E114D" w14:paraId="3EB54E0A" w14:textId="77777777" w:rsidTr="00754901">
        <w:tc>
          <w:tcPr>
            <w:tcW w:w="1289" w:type="dxa"/>
            <w:vMerge/>
            <w:tcBorders>
              <w:right w:val="single" w:sz="4" w:space="0" w:color="auto"/>
            </w:tcBorders>
            <w:vAlign w:val="center"/>
          </w:tcPr>
          <w:p w14:paraId="668B4402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7BCFF5C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89D1ED8" w14:textId="3F5B5B86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Piégeage</w:t>
            </w:r>
          </w:p>
        </w:tc>
      </w:tr>
      <w:tr w:rsidR="002A0B17" w:rsidRPr="009E114D" w14:paraId="13C211CB" w14:textId="77777777" w:rsidTr="00754901">
        <w:tc>
          <w:tcPr>
            <w:tcW w:w="1289" w:type="dxa"/>
            <w:vMerge/>
            <w:tcBorders>
              <w:right w:val="single" w:sz="4" w:space="0" w:color="auto"/>
            </w:tcBorders>
            <w:vAlign w:val="center"/>
          </w:tcPr>
          <w:p w14:paraId="0BB79CA0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E005E66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F323258" w14:textId="3CA971A3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Utilisation de modèles prévisionnels (bioclimatiques et phénologiques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</w:tr>
      <w:tr w:rsidR="002A0B17" w:rsidRPr="009E114D" w14:paraId="1C658FBD" w14:textId="77777777" w:rsidTr="00754901">
        <w:tc>
          <w:tcPr>
            <w:tcW w:w="1289" w:type="dxa"/>
            <w:vMerge/>
            <w:tcBorders>
              <w:right w:val="single" w:sz="4" w:space="0" w:color="auto"/>
            </w:tcBorders>
            <w:vAlign w:val="center"/>
          </w:tcPr>
          <w:p w14:paraId="09BF970F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612C948" w14:textId="24170AB0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9C096C9" w14:textId="7F47FCA7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2A0B17" w:rsidRPr="009E114D" w14:paraId="6CDAF22B" w14:textId="77777777" w:rsidTr="00754901">
        <w:tc>
          <w:tcPr>
            <w:tcW w:w="1289" w:type="dxa"/>
            <w:vMerge/>
            <w:tcBorders>
              <w:right w:val="single" w:sz="4" w:space="0" w:color="auto"/>
            </w:tcBorders>
            <w:vAlign w:val="center"/>
          </w:tcPr>
          <w:p w14:paraId="17315896" w14:textId="77777777" w:rsidR="002A0B17" w:rsidRPr="009E114D" w:rsidRDefault="002A0B17" w:rsidP="00C7392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B20430A" w14:textId="77777777" w:rsidR="002A0B17" w:rsidRPr="009E114D" w:rsidRDefault="002A0B17" w:rsidP="00C7392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B8BA95" w14:textId="77777777" w:rsidR="002A0B17" w:rsidRPr="009F1821" w:rsidRDefault="002A0B17" w:rsidP="00C7392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66C1F9AA" w14:textId="3A93CC32" w:rsidR="004D083B" w:rsidRDefault="004D083B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65" w:type="dxa"/>
        <w:tblLook w:val="04A0" w:firstRow="1" w:lastRow="0" w:firstColumn="1" w:lastColumn="0" w:noHBand="0" w:noVBand="1"/>
      </w:tblPr>
      <w:tblGrid>
        <w:gridCol w:w="1255"/>
        <w:gridCol w:w="400"/>
        <w:gridCol w:w="9410"/>
      </w:tblGrid>
      <w:tr w:rsidR="00544935" w:rsidRPr="009E114D" w14:paraId="4BD91AF1" w14:textId="77777777" w:rsidTr="00044F53">
        <w:tc>
          <w:tcPr>
            <w:tcW w:w="1255" w:type="dxa"/>
            <w:vAlign w:val="center"/>
          </w:tcPr>
          <w:p w14:paraId="2E9EF69A" w14:textId="07BEAD45" w:rsidR="004D083B" w:rsidRPr="009E114D" w:rsidRDefault="006A7243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10.3</w:t>
            </w:r>
          </w:p>
        </w:tc>
        <w:tc>
          <w:tcPr>
            <w:tcW w:w="9810" w:type="dxa"/>
            <w:gridSpan w:val="2"/>
            <w:vAlign w:val="center"/>
          </w:tcPr>
          <w:p w14:paraId="23674545" w14:textId="64934BBD" w:rsidR="004D083B" w:rsidRPr="00D028B0" w:rsidRDefault="0058479D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Considérez-vous les éléments suivants dans votre stratégie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58479D">
              <w:rPr>
                <w:rFonts w:ascii="Arial" w:hAnsi="Arial" w:cs="Arial"/>
                <w:sz w:val="16"/>
                <w:szCs w:val="16"/>
              </w:rPr>
              <w:t xml:space="preserve">intervention </w:t>
            </w:r>
            <w:r w:rsidR="00AF288E">
              <w:rPr>
                <w:rFonts w:ascii="Arial" w:hAnsi="Arial" w:cs="Arial"/>
                <w:sz w:val="16"/>
                <w:szCs w:val="16"/>
              </w:rPr>
              <w:t>visant à</w:t>
            </w:r>
            <w:r w:rsidRPr="0058479D">
              <w:rPr>
                <w:rFonts w:ascii="Arial" w:hAnsi="Arial" w:cs="Arial"/>
                <w:sz w:val="16"/>
                <w:szCs w:val="16"/>
              </w:rPr>
              <w:t xml:space="preserve"> lutter contre les ennemis des cultures?</w:t>
            </w:r>
          </w:p>
        </w:tc>
      </w:tr>
      <w:tr w:rsidR="002A0B17" w:rsidRPr="009E114D" w14:paraId="7081FD39" w14:textId="77777777" w:rsidTr="00044F53">
        <w:tc>
          <w:tcPr>
            <w:tcW w:w="1255" w:type="dxa"/>
            <w:vMerge w:val="restart"/>
            <w:tcBorders>
              <w:right w:val="single" w:sz="4" w:space="0" w:color="auto"/>
            </w:tcBorders>
            <w:vAlign w:val="center"/>
          </w:tcPr>
          <w:p w14:paraId="62EB7633" w14:textId="7CE6A1C3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E227CE2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C1DDBB2" w14:textId="376D2D49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Identification et pression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58479D">
              <w:rPr>
                <w:rFonts w:ascii="Arial" w:hAnsi="Arial" w:cs="Arial"/>
                <w:sz w:val="16"/>
                <w:szCs w:val="16"/>
              </w:rPr>
              <w:t>ennemi</w:t>
            </w:r>
          </w:p>
        </w:tc>
      </w:tr>
      <w:tr w:rsidR="002A0B17" w:rsidRPr="009E114D" w14:paraId="52CB043D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45DC7170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4F8A7BC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247AD2A" w14:textId="2841C213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Historique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58479D">
              <w:rPr>
                <w:rFonts w:ascii="Arial" w:hAnsi="Arial" w:cs="Arial"/>
                <w:sz w:val="16"/>
                <w:szCs w:val="16"/>
              </w:rPr>
              <w:t>infestation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58479D">
              <w:rPr>
                <w:rFonts w:ascii="Arial" w:hAnsi="Arial" w:cs="Arial"/>
                <w:sz w:val="16"/>
                <w:szCs w:val="16"/>
              </w:rPr>
              <w:t>ennemi</w:t>
            </w:r>
          </w:p>
        </w:tc>
      </w:tr>
      <w:tr w:rsidR="002A0B17" w:rsidRPr="009E114D" w14:paraId="2B6ECC5E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516E8C26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9036E8A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3B46AB7" w14:textId="29E72787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Cultures environnantes</w:t>
            </w:r>
          </w:p>
        </w:tc>
      </w:tr>
      <w:tr w:rsidR="002A0B17" w:rsidRPr="009E114D" w14:paraId="718C4591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54A2FC7A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BBCB55B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1862026" w14:textId="44BAEA0A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Seuils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58479D">
              <w:rPr>
                <w:rFonts w:ascii="Arial" w:hAnsi="Arial" w:cs="Arial"/>
                <w:sz w:val="16"/>
                <w:szCs w:val="16"/>
              </w:rPr>
              <w:t>intervention</w:t>
            </w:r>
            <w:r w:rsidR="001B0ADB">
              <w:rPr>
                <w:rFonts w:ascii="Arial" w:hAnsi="Arial" w:cs="Arial"/>
                <w:sz w:val="16"/>
                <w:szCs w:val="16"/>
              </w:rPr>
              <w:t xml:space="preserve">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="001B0ADB">
              <w:rPr>
                <w:rFonts w:ascii="Arial" w:hAnsi="Arial" w:cs="Arial"/>
                <w:sz w:val="16"/>
                <w:szCs w:val="16"/>
              </w:rPr>
              <w:t> : avec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1B0ADB">
              <w:rPr>
                <w:rFonts w:ascii="Arial" w:hAnsi="Arial" w:cs="Arial"/>
                <w:sz w:val="16"/>
                <w:szCs w:val="16"/>
              </w:rPr>
              <w:t>aide du</w:t>
            </w:r>
            <w:r w:rsidR="00C07853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1B0ADB">
              <w:rPr>
                <w:rFonts w:ascii="Arial" w:hAnsi="Arial" w:cs="Arial"/>
                <w:sz w:val="16"/>
                <w:szCs w:val="16"/>
              </w:rPr>
              <w:t>Réseau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1B0ADB">
              <w:rPr>
                <w:rFonts w:ascii="Arial" w:hAnsi="Arial" w:cs="Arial"/>
                <w:sz w:val="16"/>
                <w:szCs w:val="16"/>
              </w:rPr>
              <w:t>avertissement</w:t>
            </w:r>
            <w:r w:rsidR="00CE6841">
              <w:rPr>
                <w:rFonts w:ascii="Arial" w:hAnsi="Arial" w:cs="Arial"/>
                <w:sz w:val="16"/>
                <w:szCs w:val="16"/>
              </w:rPr>
              <w:t>s</w:t>
            </w:r>
            <w:r w:rsidR="001B0AD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07853">
              <w:rPr>
                <w:rFonts w:ascii="Arial" w:hAnsi="Arial" w:cs="Arial"/>
                <w:sz w:val="16"/>
                <w:szCs w:val="16"/>
              </w:rPr>
              <w:t>phytosanitaire</w:t>
            </w:r>
            <w:r w:rsidR="00CE6841">
              <w:rPr>
                <w:rFonts w:ascii="Arial" w:hAnsi="Arial" w:cs="Arial"/>
                <w:sz w:val="16"/>
                <w:szCs w:val="16"/>
              </w:rPr>
              <w:t>s</w:t>
            </w:r>
            <w:r w:rsidR="001B0ADB">
              <w:rPr>
                <w:rFonts w:ascii="Arial" w:hAnsi="Arial" w:cs="Arial"/>
                <w:sz w:val="16"/>
                <w:szCs w:val="16"/>
              </w:rPr>
              <w:t>)</w:t>
            </w:r>
          </w:p>
        </w:tc>
      </w:tr>
      <w:tr w:rsidR="002A0B17" w:rsidRPr="009E114D" w14:paraId="6DD66913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2D55BDDE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D61C098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A2663FB" w14:textId="0476C9AB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Modèles prévisionnels</w:t>
            </w:r>
          </w:p>
        </w:tc>
      </w:tr>
      <w:tr w:rsidR="002A0B17" w:rsidRPr="009E114D" w14:paraId="30F1053E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5589F663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8BE10CE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E976456" w14:textId="1C62E612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Présence </w:t>
            </w:r>
            <w:r w:rsidRPr="0058479D">
              <w:rPr>
                <w:rFonts w:ascii="Arial" w:hAnsi="Arial" w:cs="Arial"/>
                <w:sz w:val="16"/>
                <w:szCs w:val="16"/>
              </w:rPr>
              <w:t>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58479D">
              <w:rPr>
                <w:rFonts w:ascii="Arial" w:hAnsi="Arial" w:cs="Arial"/>
                <w:sz w:val="16"/>
                <w:szCs w:val="16"/>
              </w:rPr>
              <w:t>insectes bénéfiques</w:t>
            </w:r>
          </w:p>
        </w:tc>
      </w:tr>
      <w:tr w:rsidR="006E21A3" w:rsidRPr="009E114D" w14:paraId="2F644C17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2C86F9E6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12DB1F0" w14:textId="6EE0D45D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11025AB" w14:textId="46007FB5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 xml:space="preserve">Présence </w:t>
            </w:r>
            <w:r>
              <w:rPr>
                <w:rFonts w:ascii="Arial" w:hAnsi="Arial" w:cs="Arial"/>
                <w:sz w:val="16"/>
                <w:szCs w:val="16"/>
              </w:rPr>
              <w:t>de ruchers à proximité de vos superficies en culture</w:t>
            </w:r>
          </w:p>
        </w:tc>
      </w:tr>
      <w:tr w:rsidR="002A0B17" w:rsidRPr="009E114D" w14:paraId="20DDC78B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2962F8BC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4ED1CA3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77078FA" w14:textId="530D9720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Stade de la culture</w:t>
            </w:r>
          </w:p>
        </w:tc>
      </w:tr>
      <w:tr w:rsidR="004F6747" w:rsidRPr="009E114D" w14:paraId="4D549130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6106B239" w14:textId="77777777" w:rsidR="004F6747" w:rsidRPr="009E114D" w:rsidRDefault="004F6747" w:rsidP="004F674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8F031E9" w14:textId="45CD8017" w:rsidR="004F6747" w:rsidRPr="009E114D" w:rsidRDefault="004F6747" w:rsidP="004F674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1B7A57E" w14:textId="77B7BF74" w:rsidR="004F6747" w:rsidRPr="0058479D" w:rsidRDefault="004F6747" w:rsidP="004F674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Précédent cultural</w:t>
            </w:r>
          </w:p>
        </w:tc>
      </w:tr>
      <w:tr w:rsidR="002A0B17" w:rsidRPr="009E114D" w14:paraId="357D963D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3BB9844D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7154288" w14:textId="55F11D78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5A63CF6" w14:textId="383195C3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Conditions météo</w:t>
            </w:r>
            <w:r w:rsidR="00CE6841">
              <w:rPr>
                <w:rFonts w:ascii="Arial" w:hAnsi="Arial" w:cs="Arial"/>
                <w:sz w:val="16"/>
                <w:szCs w:val="16"/>
              </w:rPr>
              <w:t>rologiques</w:t>
            </w:r>
          </w:p>
        </w:tc>
      </w:tr>
      <w:tr w:rsidR="002A0B17" w:rsidRPr="009E114D" w14:paraId="2D480168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0765BB50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4CF8FA7" w14:textId="2B175DEF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9C6DE3A" w14:textId="234237BB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Gestion de la résistance des pesticides</w:t>
            </w:r>
          </w:p>
        </w:tc>
      </w:tr>
      <w:tr w:rsidR="002A0B17" w:rsidRPr="009E114D" w14:paraId="233C9BFB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3E6ABE4F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013BA23" w14:textId="3A7B674D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FD89799" w14:textId="0604C6BD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>Risques associés aux pesticides (</w:t>
            </w:r>
            <w:r w:rsidR="00CE6841">
              <w:rPr>
                <w:rFonts w:ascii="Arial" w:hAnsi="Arial" w:cs="Arial"/>
                <w:sz w:val="16"/>
                <w:szCs w:val="16"/>
              </w:rPr>
              <w:t>indice de risque pour la santé [</w:t>
            </w:r>
            <w:r w:rsidRPr="0058479D">
              <w:rPr>
                <w:rFonts w:ascii="Arial" w:hAnsi="Arial" w:cs="Arial"/>
                <w:sz w:val="16"/>
                <w:szCs w:val="16"/>
              </w:rPr>
              <w:t>IRS</w:t>
            </w:r>
            <w:r w:rsidR="00CE6841">
              <w:rPr>
                <w:rFonts w:ascii="Arial" w:hAnsi="Arial" w:cs="Arial"/>
                <w:sz w:val="16"/>
                <w:szCs w:val="16"/>
              </w:rPr>
              <w:t>]</w:t>
            </w:r>
            <w:r w:rsidRPr="0058479D">
              <w:rPr>
                <w:rFonts w:ascii="Arial" w:hAnsi="Arial" w:cs="Arial"/>
                <w:sz w:val="16"/>
                <w:szCs w:val="16"/>
              </w:rPr>
              <w:t xml:space="preserve"> et</w:t>
            </w:r>
            <w:r w:rsidR="00CE6841">
              <w:rPr>
                <w:rFonts w:ascii="Arial" w:hAnsi="Arial" w:cs="Arial"/>
                <w:sz w:val="16"/>
                <w:szCs w:val="16"/>
              </w:rPr>
              <w:t xml:space="preserve"> indice de risque pour l’environnement</w:t>
            </w:r>
            <w:r w:rsidRPr="0058479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CE6841">
              <w:rPr>
                <w:rFonts w:ascii="Arial" w:hAnsi="Arial" w:cs="Arial"/>
                <w:sz w:val="16"/>
                <w:szCs w:val="16"/>
              </w:rPr>
              <w:t>[</w:t>
            </w:r>
            <w:r w:rsidRPr="0058479D">
              <w:rPr>
                <w:rFonts w:ascii="Arial" w:hAnsi="Arial" w:cs="Arial"/>
                <w:sz w:val="16"/>
                <w:szCs w:val="16"/>
              </w:rPr>
              <w:t>IRE</w:t>
            </w:r>
            <w:r w:rsidR="00CE6841">
              <w:rPr>
                <w:rFonts w:ascii="Arial" w:hAnsi="Arial" w:cs="Arial"/>
                <w:sz w:val="16"/>
                <w:szCs w:val="16"/>
              </w:rPr>
              <w:t>]</w:t>
            </w:r>
            <w:r w:rsidRPr="0058479D">
              <w:rPr>
                <w:rFonts w:ascii="Arial" w:hAnsi="Arial" w:cs="Arial"/>
                <w:sz w:val="16"/>
                <w:szCs w:val="16"/>
              </w:rPr>
              <w:t>)</w:t>
            </w:r>
            <w:r w:rsidR="001B0ADB">
              <w:rPr>
                <w:rFonts w:ascii="Arial" w:hAnsi="Arial" w:cs="Arial"/>
                <w:sz w:val="16"/>
                <w:szCs w:val="16"/>
              </w:rPr>
              <w:t xml:space="preserve">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="001B0ADB">
              <w:rPr>
                <w:rFonts w:ascii="Arial" w:hAnsi="Arial" w:cs="Arial"/>
                <w:sz w:val="16"/>
                <w:szCs w:val="16"/>
              </w:rPr>
              <w:t> : avec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1B0ADB">
              <w:rPr>
                <w:rFonts w:ascii="Arial" w:hAnsi="Arial" w:cs="Arial"/>
                <w:sz w:val="16"/>
                <w:szCs w:val="16"/>
              </w:rPr>
              <w:t>aide de SAgE pesticides)</w:t>
            </w:r>
          </w:p>
        </w:tc>
      </w:tr>
      <w:tr w:rsidR="002A0B17" w:rsidRPr="009E114D" w14:paraId="33A60324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6738A607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3463D14" w14:textId="2B36C7C5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8A1D646" w14:textId="6E00BE9A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58479D">
              <w:rPr>
                <w:rFonts w:ascii="Arial" w:hAnsi="Arial" w:cs="Arial"/>
                <w:sz w:val="16"/>
                <w:szCs w:val="16"/>
              </w:rPr>
              <w:t xml:space="preserve">Données consignées dans </w:t>
            </w:r>
            <w:r w:rsidR="00AF288E">
              <w:rPr>
                <w:rFonts w:ascii="Arial" w:hAnsi="Arial" w:cs="Arial"/>
                <w:sz w:val="16"/>
                <w:szCs w:val="16"/>
              </w:rPr>
              <w:t xml:space="preserve">un </w:t>
            </w:r>
            <w:r w:rsidRPr="0058479D">
              <w:rPr>
                <w:rFonts w:ascii="Arial" w:hAnsi="Arial" w:cs="Arial"/>
                <w:sz w:val="16"/>
                <w:szCs w:val="16"/>
              </w:rPr>
              <w:t>registre</w:t>
            </w:r>
          </w:p>
        </w:tc>
      </w:tr>
      <w:tr w:rsidR="002A0B17" w:rsidRPr="009E114D" w14:paraId="7FB84673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68DED6F1" w14:textId="7777777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7E8D8FB" w14:textId="0CE0DBD7" w:rsidR="002A0B17" w:rsidRPr="009E114D" w:rsidRDefault="002A0B17" w:rsidP="0058479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AD8F192" w14:textId="0F6320C1" w:rsidR="002A0B17" w:rsidRPr="0058479D" w:rsidRDefault="002A0B17" w:rsidP="0058479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élément</w:t>
            </w:r>
          </w:p>
        </w:tc>
      </w:tr>
      <w:tr w:rsidR="002A0B17" w:rsidRPr="009E114D" w14:paraId="0E0A4686" w14:textId="77777777" w:rsidTr="00044F53">
        <w:tc>
          <w:tcPr>
            <w:tcW w:w="1255" w:type="dxa"/>
            <w:vMerge/>
            <w:tcBorders>
              <w:right w:val="single" w:sz="4" w:space="0" w:color="auto"/>
            </w:tcBorders>
            <w:vAlign w:val="center"/>
          </w:tcPr>
          <w:p w14:paraId="773CE63A" w14:textId="77777777" w:rsidR="002A0B17" w:rsidRPr="009E114D" w:rsidRDefault="002A0B17" w:rsidP="006A47D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6592AE4" w14:textId="77777777" w:rsidR="002A0B17" w:rsidRPr="009E114D" w:rsidRDefault="002A0B17" w:rsidP="006A47D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CF555A" w14:textId="77777777" w:rsidR="002A0B17" w:rsidRPr="009F1821" w:rsidRDefault="002A0B17" w:rsidP="006A47D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2A140693" w14:textId="0D86AFC6" w:rsidR="006A7243" w:rsidRDefault="006A7243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FB1C04" w:rsidRPr="009E114D" w14:paraId="1D0DB661" w14:textId="77777777" w:rsidTr="00FC539C">
        <w:tc>
          <w:tcPr>
            <w:tcW w:w="1277" w:type="dxa"/>
            <w:vAlign w:val="center"/>
          </w:tcPr>
          <w:p w14:paraId="64C0B81A" w14:textId="77777777" w:rsidR="00FB1C04" w:rsidRPr="009E114D" w:rsidRDefault="00FB1C04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5063BB1A" w14:textId="1019AF6A" w:rsidR="00FB1C04" w:rsidRPr="009E114D" w:rsidRDefault="002C7DC9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32B3DF84" w14:textId="77777777" w:rsidR="00883EA8" w:rsidRDefault="00883EA8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1400"/>
      </w:tblGrid>
      <w:tr w:rsidR="006469BE" w14:paraId="52E61C6E" w14:textId="77777777" w:rsidTr="00314950">
        <w:trPr>
          <w:trHeight w:val="633"/>
        </w:trPr>
        <w:tc>
          <w:tcPr>
            <w:tcW w:w="9634" w:type="dxa"/>
            <w:shd w:val="clear" w:color="auto" w:fill="E5B8B7"/>
            <w:vAlign w:val="center"/>
          </w:tcPr>
          <w:p w14:paraId="6D65CFDD" w14:textId="7480CC51" w:rsidR="006469BE" w:rsidRDefault="006469BE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Répondez aux trois questions suivantes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2DA4">
              <w:rPr>
                <w:rFonts w:ascii="Arial" w:hAnsi="Arial" w:cs="Arial"/>
                <w:sz w:val="16"/>
                <w:szCs w:val="16"/>
              </w:rPr>
              <w:t xml:space="preserve">si </w:t>
            </w:r>
            <w:r>
              <w:rPr>
                <w:rFonts w:ascii="Arial" w:hAnsi="Arial" w:cs="Arial"/>
                <w:sz w:val="16"/>
                <w:szCs w:val="16"/>
              </w:rPr>
              <w:t>vous utilisez des pesticides</w:t>
            </w:r>
            <w:r w:rsidR="008778AB">
              <w:rPr>
                <w:rFonts w:ascii="Arial" w:hAnsi="Arial" w:cs="Arial"/>
                <w:sz w:val="16"/>
                <w:szCs w:val="16"/>
              </w:rPr>
              <w:t xml:space="preserve">, </w:t>
            </w:r>
            <w:r w:rsidR="00CE6841">
              <w:rPr>
                <w:rFonts w:ascii="Arial" w:hAnsi="Arial" w:cs="Arial"/>
                <w:sz w:val="16"/>
                <w:szCs w:val="16"/>
              </w:rPr>
              <w:t>y compris</w:t>
            </w:r>
            <w:r w:rsidR="008778AB">
              <w:rPr>
                <w:rFonts w:ascii="Arial" w:hAnsi="Arial" w:cs="Arial"/>
                <w:sz w:val="16"/>
                <w:szCs w:val="16"/>
              </w:rPr>
              <w:t xml:space="preserve"> les</w:t>
            </w:r>
            <w:r>
              <w:rPr>
                <w:rFonts w:ascii="Arial" w:hAnsi="Arial" w:cs="Arial"/>
                <w:sz w:val="16"/>
                <w:szCs w:val="16"/>
              </w:rPr>
              <w:t xml:space="preserve"> biopesticides (</w:t>
            </w:r>
            <w:r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CE6841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Pr="00F65683">
              <w:rPr>
                <w:rFonts w:ascii="Arial" w:hAnsi="Arial" w:cs="Arial"/>
                <w:sz w:val="16"/>
                <w:szCs w:val="16"/>
              </w:rPr>
              <w:t>).</w:t>
            </w:r>
          </w:p>
        </w:tc>
        <w:tc>
          <w:tcPr>
            <w:tcW w:w="1400" w:type="dxa"/>
            <w:shd w:val="clear" w:color="auto" w:fill="E5B8B7" w:themeFill="accent2" w:themeFillTint="66"/>
            <w:vAlign w:val="center"/>
          </w:tcPr>
          <w:p w14:paraId="75E45036" w14:textId="77777777" w:rsidR="006469BE" w:rsidRDefault="006469BE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3FC11595" w14:textId="77777777" w:rsidR="006469BE" w:rsidRDefault="006469BE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67"/>
        <w:gridCol w:w="400"/>
        <w:gridCol w:w="9367"/>
      </w:tblGrid>
      <w:tr w:rsidR="00883EA8" w:rsidRPr="009E114D" w14:paraId="43DB40EB" w14:textId="77777777" w:rsidTr="0039409D">
        <w:tc>
          <w:tcPr>
            <w:tcW w:w="1267" w:type="dxa"/>
            <w:vAlign w:val="center"/>
          </w:tcPr>
          <w:p w14:paraId="1F7B705A" w14:textId="77777777" w:rsidR="00883EA8" w:rsidRPr="009E114D" w:rsidRDefault="00883EA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10.4</w:t>
            </w:r>
          </w:p>
        </w:tc>
        <w:tc>
          <w:tcPr>
            <w:tcW w:w="9767" w:type="dxa"/>
            <w:gridSpan w:val="2"/>
            <w:vAlign w:val="center"/>
          </w:tcPr>
          <w:p w14:paraId="5D91F7C6" w14:textId="357B7074" w:rsidR="00883EA8" w:rsidRPr="00D028B0" w:rsidRDefault="00883EA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A241CC">
              <w:rPr>
                <w:rFonts w:ascii="Arial" w:hAnsi="Arial" w:cs="Arial"/>
                <w:sz w:val="16"/>
                <w:szCs w:val="16"/>
              </w:rPr>
              <w:t xml:space="preserve">Quels moyens parmi les suivants </w:t>
            </w:r>
            <w:r w:rsidR="00CE6841">
              <w:rPr>
                <w:rFonts w:ascii="Arial" w:hAnsi="Arial" w:cs="Arial"/>
                <w:sz w:val="16"/>
                <w:szCs w:val="16"/>
              </w:rPr>
              <w:t>sont utilisés par votre entreprise</w:t>
            </w:r>
            <w:r w:rsidRPr="00A241CC">
              <w:rPr>
                <w:rFonts w:ascii="Arial" w:hAnsi="Arial" w:cs="Arial"/>
                <w:sz w:val="16"/>
                <w:szCs w:val="16"/>
              </w:rPr>
              <w:t xml:space="preserve"> afin de réduire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A241CC">
              <w:rPr>
                <w:rFonts w:ascii="Arial" w:hAnsi="Arial" w:cs="Arial"/>
                <w:sz w:val="16"/>
                <w:szCs w:val="16"/>
              </w:rPr>
              <w:t xml:space="preserve">utilisation des pesticides </w:t>
            </w:r>
            <w:r w:rsidR="006E5795">
              <w:rPr>
                <w:rFonts w:ascii="Arial" w:hAnsi="Arial" w:cs="Arial"/>
                <w:sz w:val="16"/>
                <w:szCs w:val="16"/>
              </w:rPr>
              <w:t>visant à</w:t>
            </w:r>
            <w:r w:rsidRPr="00A241CC">
              <w:rPr>
                <w:rFonts w:ascii="Arial" w:hAnsi="Arial" w:cs="Arial"/>
                <w:sz w:val="16"/>
                <w:szCs w:val="16"/>
              </w:rPr>
              <w:t xml:space="preserve"> lutter contre les ennemis des cultures?</w:t>
            </w:r>
          </w:p>
        </w:tc>
      </w:tr>
      <w:tr w:rsidR="006469BE" w:rsidRPr="009E114D" w14:paraId="3DC52145" w14:textId="77777777" w:rsidTr="0039409D">
        <w:tc>
          <w:tcPr>
            <w:tcW w:w="1267" w:type="dxa"/>
            <w:vMerge w:val="restart"/>
            <w:tcBorders>
              <w:right w:val="single" w:sz="4" w:space="0" w:color="auto"/>
            </w:tcBorders>
            <w:vAlign w:val="center"/>
          </w:tcPr>
          <w:p w14:paraId="4D5656FB" w14:textId="65BDE3BF" w:rsidR="006469BE" w:rsidRPr="009E114D" w:rsidRDefault="006469B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453AC56" w14:textId="77777777" w:rsidR="006469BE" w:rsidRPr="009E114D" w:rsidRDefault="006469B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190707DB" w14:textId="060EF3AA" w:rsidR="006469BE" w:rsidRPr="00A241CC" w:rsidRDefault="006469BE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A241CC">
              <w:rPr>
                <w:rFonts w:ascii="Arial" w:hAnsi="Arial" w:cs="Arial"/>
                <w:sz w:val="16"/>
                <w:szCs w:val="16"/>
              </w:rPr>
              <w:t>Techniques alternatives (</w:t>
            </w:r>
            <w:r w:rsidR="00CE6841">
              <w:rPr>
                <w:rFonts w:ascii="Arial" w:hAnsi="Arial" w:cs="Arial"/>
                <w:sz w:val="16"/>
                <w:szCs w:val="16"/>
              </w:rPr>
              <w:t xml:space="preserve">ex. : </w:t>
            </w:r>
            <w:r w:rsidRPr="00A241CC">
              <w:rPr>
                <w:rFonts w:ascii="Arial" w:hAnsi="Arial" w:cs="Arial"/>
                <w:sz w:val="16"/>
                <w:szCs w:val="16"/>
              </w:rPr>
              <w:t>désherbage mécanique, pyrodésherbage, fauche, agents de lutte biologique, filets anti-insectes, cultures de couverture intercalaires)</w:t>
            </w:r>
          </w:p>
        </w:tc>
      </w:tr>
      <w:tr w:rsidR="006469BE" w:rsidRPr="009E114D" w14:paraId="29CB83EB" w14:textId="77777777" w:rsidTr="0039409D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4E9A1D32" w14:textId="77777777" w:rsidR="006469BE" w:rsidRPr="009E114D" w:rsidRDefault="006469B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95EEBCC" w14:textId="77777777" w:rsidR="006469BE" w:rsidRPr="009E114D" w:rsidRDefault="006469B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988A26A" w14:textId="7012CD0E" w:rsidR="006469BE" w:rsidRPr="00A241CC" w:rsidRDefault="003F2F6C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</w:t>
            </w:r>
            <w:r w:rsidR="006469BE" w:rsidRPr="00A241CC">
              <w:rPr>
                <w:rFonts w:ascii="Arial" w:hAnsi="Arial" w:cs="Arial"/>
                <w:sz w:val="16"/>
                <w:szCs w:val="16"/>
              </w:rPr>
              <w:t>pplication localisée ou en bande</w:t>
            </w:r>
            <w:r>
              <w:rPr>
                <w:rFonts w:ascii="Arial" w:hAnsi="Arial" w:cs="Arial"/>
                <w:sz w:val="16"/>
                <w:szCs w:val="16"/>
              </w:rPr>
              <w:t xml:space="preserve"> des pesticides</w:t>
            </w:r>
          </w:p>
        </w:tc>
      </w:tr>
      <w:tr w:rsidR="006469BE" w:rsidRPr="009E114D" w14:paraId="769E25B2" w14:textId="77777777" w:rsidTr="0039409D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21E1537A" w14:textId="77777777" w:rsidR="006469BE" w:rsidRPr="009E114D" w:rsidRDefault="006469B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C4C3B26" w14:textId="4B6A9076" w:rsidR="006469BE" w:rsidRPr="009E114D" w:rsidRDefault="006469B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385FF40" w14:textId="3883ECF1" w:rsidR="006469BE" w:rsidRPr="00A241CC" w:rsidRDefault="006469BE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moyen</w:t>
            </w:r>
          </w:p>
        </w:tc>
      </w:tr>
      <w:tr w:rsidR="006469BE" w:rsidRPr="009E114D" w14:paraId="6901DB1C" w14:textId="77777777" w:rsidTr="0039409D">
        <w:tc>
          <w:tcPr>
            <w:tcW w:w="1267" w:type="dxa"/>
            <w:vMerge/>
            <w:tcBorders>
              <w:right w:val="single" w:sz="4" w:space="0" w:color="auto"/>
            </w:tcBorders>
            <w:vAlign w:val="center"/>
          </w:tcPr>
          <w:p w14:paraId="36BFA04E" w14:textId="77777777" w:rsidR="006469BE" w:rsidRPr="009E114D" w:rsidRDefault="006469BE" w:rsidP="009075B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075B124" w14:textId="77777777" w:rsidR="006469BE" w:rsidRPr="009E114D" w:rsidRDefault="006469BE" w:rsidP="009075B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19A5FD" w14:textId="5CFDB9A3" w:rsidR="006469BE" w:rsidRPr="009F1821" w:rsidRDefault="001C6F50" w:rsidP="009075BB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0ED7FEF7" w14:textId="0F5D077A" w:rsidR="004D083B" w:rsidRDefault="004D083B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Layout w:type="fixed"/>
        <w:tblLook w:val="04A0" w:firstRow="1" w:lastRow="0" w:firstColumn="1" w:lastColumn="0" w:noHBand="0" w:noVBand="1"/>
      </w:tblPr>
      <w:tblGrid>
        <w:gridCol w:w="1271"/>
        <w:gridCol w:w="309"/>
        <w:gridCol w:w="9472"/>
      </w:tblGrid>
      <w:tr w:rsidR="004D083B" w:rsidRPr="009E114D" w14:paraId="1A1B3AE0" w14:textId="77777777" w:rsidTr="00F439FE">
        <w:tc>
          <w:tcPr>
            <w:tcW w:w="1271" w:type="dxa"/>
            <w:vAlign w:val="center"/>
          </w:tcPr>
          <w:p w14:paraId="66DF47FC" w14:textId="3D63AC57" w:rsidR="004D083B" w:rsidRPr="009E114D" w:rsidRDefault="00FB1C04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Question 10.5</w:t>
            </w:r>
          </w:p>
        </w:tc>
        <w:tc>
          <w:tcPr>
            <w:tcW w:w="9781" w:type="dxa"/>
            <w:gridSpan w:val="2"/>
            <w:vAlign w:val="center"/>
          </w:tcPr>
          <w:p w14:paraId="1ED986F6" w14:textId="372D3BA9" w:rsidR="004D083B" w:rsidRPr="00D028B0" w:rsidRDefault="00751917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51917">
              <w:rPr>
                <w:rFonts w:ascii="Arial" w:hAnsi="Arial" w:cs="Arial"/>
                <w:sz w:val="16"/>
                <w:szCs w:val="16"/>
              </w:rPr>
              <w:t xml:space="preserve">Considérez-vous les éléments suivants pour optimiser la qualité des pulvérisations de pesticides </w:t>
            </w:r>
            <w:r w:rsidR="00CE6841">
              <w:rPr>
                <w:rFonts w:ascii="Arial" w:hAnsi="Arial" w:cs="Arial"/>
                <w:sz w:val="16"/>
                <w:szCs w:val="16"/>
              </w:rPr>
              <w:t>que vous réalisez</w:t>
            </w:r>
            <w:r w:rsidRPr="00751917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  <w:tr w:rsidR="00F439FE" w:rsidRPr="009E114D" w14:paraId="0E8EEE7D" w14:textId="77777777" w:rsidTr="00F439FE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21AE5CFF" w14:textId="6E2DCCEF" w:rsidR="00F439FE" w:rsidRPr="009E114D" w:rsidRDefault="00F439FE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9327043" w14:textId="77777777" w:rsidR="00F439FE" w:rsidRPr="009E114D" w:rsidRDefault="00F439FE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F099B12" w14:textId="702E3553" w:rsidR="00F439FE" w:rsidRPr="00751917" w:rsidRDefault="00F439FE" w:rsidP="0075191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51917">
              <w:rPr>
                <w:rFonts w:ascii="Arial" w:hAnsi="Arial" w:cs="Arial"/>
                <w:sz w:val="16"/>
                <w:szCs w:val="16"/>
              </w:rPr>
              <w:t>Choix des équipements de pulvérisation appropriés (ex. : type de pulvérisateur, buses)</w:t>
            </w:r>
          </w:p>
        </w:tc>
      </w:tr>
      <w:tr w:rsidR="00F439FE" w:rsidRPr="009E114D" w14:paraId="4C0FF6FC" w14:textId="77777777" w:rsidTr="00F439FE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1C5FE8EF" w14:textId="77777777" w:rsidR="00F439FE" w:rsidRPr="009E114D" w:rsidRDefault="00F439FE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677E328" w14:textId="77777777" w:rsidR="00F439FE" w:rsidRPr="009E114D" w:rsidRDefault="00F439FE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0523033" w14:textId="2814DB7B" w:rsidR="00F439FE" w:rsidRPr="00751917" w:rsidRDefault="00F439FE" w:rsidP="0075191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51917">
              <w:rPr>
                <w:rFonts w:ascii="Arial" w:hAnsi="Arial" w:cs="Arial"/>
                <w:sz w:val="16"/>
                <w:szCs w:val="16"/>
              </w:rPr>
              <w:t>Réglage du pulvérisateur au moins une fois par saison</w:t>
            </w:r>
          </w:p>
        </w:tc>
      </w:tr>
      <w:tr w:rsidR="00F439FE" w:rsidRPr="009E114D" w14:paraId="673E7ADF" w14:textId="77777777" w:rsidTr="00F439FE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1B82EEF3" w14:textId="77777777" w:rsidR="00F439FE" w:rsidRPr="009E114D" w:rsidRDefault="00F439FE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915AC1C" w14:textId="77777777" w:rsidR="00F439FE" w:rsidRPr="009E114D" w:rsidRDefault="00F439FE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F785AC2" w14:textId="75AB5CA4" w:rsidR="00F439FE" w:rsidRPr="00751917" w:rsidRDefault="00F439FE" w:rsidP="0075191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51917">
              <w:rPr>
                <w:rFonts w:ascii="Arial" w:hAnsi="Arial" w:cs="Arial"/>
                <w:sz w:val="16"/>
                <w:szCs w:val="16"/>
              </w:rPr>
              <w:t>Vérification de la qualité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751917">
              <w:rPr>
                <w:rFonts w:ascii="Arial" w:hAnsi="Arial" w:cs="Arial"/>
                <w:sz w:val="16"/>
                <w:szCs w:val="16"/>
              </w:rPr>
              <w:t>eau (</w:t>
            </w:r>
            <w:r w:rsidR="00CE6841">
              <w:rPr>
                <w:rFonts w:ascii="Arial" w:hAnsi="Arial" w:cs="Arial"/>
                <w:sz w:val="16"/>
                <w:szCs w:val="16"/>
              </w:rPr>
              <w:t xml:space="preserve">ex. : </w:t>
            </w:r>
            <w:r w:rsidR="00622C69">
              <w:rPr>
                <w:rFonts w:ascii="Arial" w:hAnsi="Arial" w:cs="Arial"/>
                <w:sz w:val="16"/>
                <w:szCs w:val="16"/>
              </w:rPr>
              <w:t xml:space="preserve">turbidité, dureté, </w:t>
            </w:r>
            <w:r w:rsidRPr="00751917">
              <w:rPr>
                <w:rFonts w:ascii="Arial" w:hAnsi="Arial" w:cs="Arial"/>
                <w:sz w:val="16"/>
                <w:szCs w:val="16"/>
              </w:rPr>
              <w:t>pH)</w:t>
            </w:r>
          </w:p>
        </w:tc>
      </w:tr>
      <w:tr w:rsidR="00F439FE" w:rsidRPr="009E114D" w14:paraId="6798384A" w14:textId="77777777" w:rsidTr="00F439FE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62FCB844" w14:textId="77777777" w:rsidR="00F439FE" w:rsidRPr="009E114D" w:rsidRDefault="00F439FE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4360131" w14:textId="77777777" w:rsidR="00F439FE" w:rsidRPr="009E114D" w:rsidRDefault="00F439FE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6D86B45" w14:textId="439EC899" w:rsidR="00F439FE" w:rsidRPr="00751917" w:rsidRDefault="00F439FE" w:rsidP="0075191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51917">
              <w:rPr>
                <w:rFonts w:ascii="Arial" w:hAnsi="Arial" w:cs="Arial"/>
                <w:sz w:val="16"/>
                <w:szCs w:val="16"/>
              </w:rPr>
              <w:t xml:space="preserve">Adaptation des paramètres de pulvérisation (ex. : ennemi, choix du produit, stade de culture, </w:t>
            </w:r>
            <w:r w:rsidR="00CE6841">
              <w:rPr>
                <w:rFonts w:ascii="Arial" w:hAnsi="Arial" w:cs="Arial"/>
                <w:sz w:val="16"/>
                <w:szCs w:val="16"/>
              </w:rPr>
              <w:t xml:space="preserve">conditions </w:t>
            </w:r>
            <w:r w:rsidRPr="00751917">
              <w:rPr>
                <w:rFonts w:ascii="Arial" w:hAnsi="Arial" w:cs="Arial"/>
                <w:sz w:val="16"/>
                <w:szCs w:val="16"/>
              </w:rPr>
              <w:t>météo</w:t>
            </w:r>
            <w:r w:rsidR="00CE6841">
              <w:rPr>
                <w:rFonts w:ascii="Arial" w:hAnsi="Arial" w:cs="Arial"/>
                <w:sz w:val="16"/>
                <w:szCs w:val="16"/>
              </w:rPr>
              <w:t>rologiques</w:t>
            </w:r>
            <w:r w:rsidRPr="00751917">
              <w:rPr>
                <w:rFonts w:ascii="Arial" w:hAnsi="Arial" w:cs="Arial"/>
                <w:sz w:val="16"/>
                <w:szCs w:val="16"/>
              </w:rPr>
              <w:t>)</w:t>
            </w:r>
          </w:p>
        </w:tc>
      </w:tr>
      <w:tr w:rsidR="00F439FE" w:rsidRPr="009E114D" w14:paraId="420569AE" w14:textId="77777777" w:rsidTr="00F439FE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3C02C73" w14:textId="77777777" w:rsidR="00F439FE" w:rsidRPr="009E114D" w:rsidRDefault="00F439FE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E76106B" w14:textId="6BDEB09D" w:rsidR="00F439FE" w:rsidRPr="009E114D" w:rsidRDefault="00F439FE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260AE24" w14:textId="06E1B0AD" w:rsidR="00F439FE" w:rsidRPr="00751917" w:rsidRDefault="00F439FE" w:rsidP="0075191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élément</w:t>
            </w:r>
          </w:p>
        </w:tc>
      </w:tr>
      <w:tr w:rsidR="00F439FE" w:rsidRPr="009E114D" w14:paraId="5539DAFC" w14:textId="77777777" w:rsidTr="00F439FE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75B23697" w14:textId="77777777" w:rsidR="00F439FE" w:rsidRPr="009E114D" w:rsidRDefault="00F439FE" w:rsidP="00F24B8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0E53684" w14:textId="77777777" w:rsidR="00F439FE" w:rsidRPr="009E114D" w:rsidRDefault="00F439FE" w:rsidP="00F24B8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6942F1" w14:textId="58FC2AAB" w:rsidR="00F439FE" w:rsidRPr="009F1821" w:rsidRDefault="001C6F50" w:rsidP="00F24B89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48E83B15" w14:textId="102F65EE" w:rsidR="004D083B" w:rsidRDefault="004D083B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93"/>
        <w:gridCol w:w="400"/>
        <w:gridCol w:w="9345"/>
        <w:gridCol w:w="14"/>
      </w:tblGrid>
      <w:tr w:rsidR="004D083B" w:rsidRPr="009E114D" w14:paraId="377108E3" w14:textId="77777777" w:rsidTr="00F439FE">
        <w:trPr>
          <w:gridAfter w:val="1"/>
          <w:wAfter w:w="14" w:type="dxa"/>
        </w:trPr>
        <w:tc>
          <w:tcPr>
            <w:tcW w:w="1293" w:type="dxa"/>
            <w:vAlign w:val="center"/>
          </w:tcPr>
          <w:p w14:paraId="7F50C05A" w14:textId="1F54D739" w:rsidR="004D083B" w:rsidRPr="009E114D" w:rsidRDefault="00FB1C04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Question 10.6</w:t>
            </w:r>
          </w:p>
        </w:tc>
        <w:tc>
          <w:tcPr>
            <w:tcW w:w="9745" w:type="dxa"/>
            <w:gridSpan w:val="2"/>
            <w:vAlign w:val="center"/>
          </w:tcPr>
          <w:p w14:paraId="57F04417" w14:textId="413AB66D" w:rsidR="004D083B" w:rsidRPr="00D028B0" w:rsidRDefault="00751917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751917">
              <w:rPr>
                <w:rFonts w:ascii="Arial" w:hAnsi="Arial" w:cs="Arial"/>
                <w:sz w:val="16"/>
                <w:szCs w:val="16"/>
              </w:rPr>
              <w:t>Que faites-vous en matière de gestion des pesticides à la ferme afin de protéger la santé et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751917">
              <w:rPr>
                <w:rFonts w:ascii="Arial" w:hAnsi="Arial" w:cs="Arial"/>
                <w:sz w:val="16"/>
                <w:szCs w:val="16"/>
              </w:rPr>
              <w:t>environnement?</w:t>
            </w:r>
          </w:p>
        </w:tc>
      </w:tr>
      <w:tr w:rsidR="00B07DFD" w:rsidRPr="009E114D" w14:paraId="2ACB2C53" w14:textId="77777777" w:rsidTr="00B07DFD">
        <w:tc>
          <w:tcPr>
            <w:tcW w:w="1293" w:type="dxa"/>
            <w:vMerge w:val="restart"/>
            <w:tcBorders>
              <w:right w:val="single" w:sz="4" w:space="0" w:color="auto"/>
            </w:tcBorders>
            <w:vAlign w:val="center"/>
          </w:tcPr>
          <w:p w14:paraId="066EC0D7" w14:textId="659E4234" w:rsidR="00B07DFD" w:rsidRPr="009E114D" w:rsidRDefault="00B07DFD" w:rsidP="00B07DF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1E89972" w14:textId="0BE40877" w:rsidR="00B07DFD" w:rsidRPr="009E114D" w:rsidRDefault="00B07DFD" w:rsidP="00B07DF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353A419" w14:textId="26CBD122" w:rsidR="00B07DFD" w:rsidRPr="00751917" w:rsidRDefault="00B07DFD" w:rsidP="00B07DF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51917">
              <w:rPr>
                <w:rFonts w:ascii="Arial" w:hAnsi="Arial" w:cs="Arial"/>
                <w:sz w:val="16"/>
                <w:szCs w:val="16"/>
              </w:rPr>
              <w:t>Port d</w:t>
            </w:r>
            <w:r>
              <w:rPr>
                <w:rFonts w:ascii="Arial" w:hAnsi="Arial" w:cs="Arial"/>
                <w:sz w:val="16"/>
                <w:szCs w:val="16"/>
              </w:rPr>
              <w:t>’</w:t>
            </w:r>
            <w:r w:rsidRPr="00751917">
              <w:rPr>
                <w:rFonts w:ascii="Arial" w:hAnsi="Arial" w:cs="Arial"/>
                <w:sz w:val="16"/>
                <w:szCs w:val="16"/>
              </w:rPr>
              <w:t>équipements de protection individuelle</w:t>
            </w:r>
          </w:p>
        </w:tc>
      </w:tr>
      <w:tr w:rsidR="00A65B3D" w:rsidRPr="009E114D" w14:paraId="6A759A22" w14:textId="77777777" w:rsidTr="00B07DFD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305AE953" w14:textId="77777777" w:rsidR="00A65B3D" w:rsidRPr="009E114D" w:rsidRDefault="00A65B3D" w:rsidP="00A65B3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AB5D511" w14:textId="2AB8F04A" w:rsidR="00A65B3D" w:rsidRPr="009E114D" w:rsidRDefault="00A65B3D" w:rsidP="00A65B3D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CBBC4B2" w14:textId="13E70A19" w:rsidR="00A65B3D" w:rsidRDefault="00A65B3D" w:rsidP="00A65B3D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51917">
              <w:rPr>
                <w:rFonts w:ascii="Arial" w:hAnsi="Arial" w:cs="Arial"/>
                <w:sz w:val="16"/>
                <w:szCs w:val="16"/>
              </w:rPr>
              <w:t>Mise en place de pratiques de réduction de la dérive (ex. : buses antidérive, haies brise-vent)</w:t>
            </w:r>
          </w:p>
        </w:tc>
      </w:tr>
      <w:tr w:rsidR="00AA64CF" w:rsidRPr="009E114D" w14:paraId="3CDE2703" w14:textId="77777777" w:rsidTr="00B07DFD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204133B8" w14:textId="77777777" w:rsidR="00AA64CF" w:rsidRPr="009E114D" w:rsidRDefault="00AA64CF" w:rsidP="00AA64C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069D0EC" w14:textId="02C8D449" w:rsidR="00AA64CF" w:rsidRPr="009E114D" w:rsidRDefault="00AA64CF" w:rsidP="00AA64CF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6808E40" w14:textId="6D84B6AE" w:rsidR="00AA64CF" w:rsidRPr="00751917" w:rsidRDefault="00AA64CF" w:rsidP="00AA64CF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Pulvérisations adaptées pour protéger les pollinisateurs</w:t>
            </w:r>
          </w:p>
        </w:tc>
      </w:tr>
      <w:tr w:rsidR="00383856" w:rsidRPr="009E114D" w14:paraId="34DDF677" w14:textId="77777777" w:rsidTr="00F439FE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61A7C43C" w14:textId="77777777" w:rsidR="00383856" w:rsidRPr="009E114D" w:rsidRDefault="00383856" w:rsidP="0038385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C202A0E" w14:textId="74D162E0" w:rsidR="00383856" w:rsidRPr="009E114D" w:rsidRDefault="00383856" w:rsidP="0038385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8FA4961" w14:textId="23E55CCC" w:rsidR="00383856" w:rsidRPr="00751917" w:rsidRDefault="007335AF" w:rsidP="0038385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335AF">
              <w:rPr>
                <w:rFonts w:ascii="Arial" w:hAnsi="Arial" w:cs="Arial"/>
                <w:sz w:val="16"/>
                <w:szCs w:val="16"/>
              </w:rPr>
              <w:t>Gestion adéquate de la bouillie résiduelle et de l’eau de rinçage du pulvérisateur</w:t>
            </w:r>
          </w:p>
        </w:tc>
      </w:tr>
      <w:tr w:rsidR="00843986" w:rsidRPr="009E114D" w14:paraId="5BA4B1A0" w14:textId="77777777" w:rsidTr="00F439FE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732FF70B" w14:textId="77777777" w:rsidR="00843986" w:rsidRPr="009E114D" w:rsidRDefault="00843986" w:rsidP="008439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22555AA" w14:textId="1CF51A86" w:rsidR="00843986" w:rsidRPr="009E114D" w:rsidRDefault="00843986" w:rsidP="0084398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D540731" w14:textId="02074480" w:rsidR="00843986" w:rsidRPr="00751917" w:rsidRDefault="00843986" w:rsidP="0084398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Tenue d’un registre des interventions phytosanitaires</w:t>
            </w:r>
          </w:p>
        </w:tc>
      </w:tr>
      <w:tr w:rsidR="00905F52" w:rsidRPr="009E114D" w14:paraId="1BBB767B" w14:textId="77777777" w:rsidTr="00F439FE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6A2864CB" w14:textId="77777777" w:rsidR="00905F52" w:rsidRPr="009E114D" w:rsidRDefault="00905F52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AAFBCA7" w14:textId="77777777" w:rsidR="00905F52" w:rsidRPr="009E114D" w:rsidRDefault="00905F52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2E524A4" w14:textId="1BB65625" w:rsidR="00905F52" w:rsidRPr="00751917" w:rsidRDefault="00905F52" w:rsidP="0075191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51917">
              <w:rPr>
                <w:rFonts w:ascii="Arial" w:hAnsi="Arial" w:cs="Arial"/>
                <w:sz w:val="16"/>
                <w:szCs w:val="16"/>
              </w:rPr>
              <w:t>Rinçage du pulvérisateur au champ ou dans une zone prévue à cette fin</w:t>
            </w:r>
          </w:p>
        </w:tc>
      </w:tr>
      <w:tr w:rsidR="008E01E3" w:rsidRPr="009E114D" w14:paraId="6EB6DE97" w14:textId="77777777" w:rsidTr="00F439FE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37B59ABF" w14:textId="77777777" w:rsidR="008E01E3" w:rsidRPr="009E114D" w:rsidRDefault="008E01E3" w:rsidP="008E01E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CFE5B57" w14:textId="596E69A0" w:rsidR="008E01E3" w:rsidRPr="009E114D" w:rsidRDefault="008E01E3" w:rsidP="008E01E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502FD29" w14:textId="7BD70D1E" w:rsidR="008E01E3" w:rsidRPr="00751917" w:rsidRDefault="008E01E3" w:rsidP="008E01E3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51917">
              <w:rPr>
                <w:rFonts w:ascii="Arial" w:hAnsi="Arial" w:cs="Arial"/>
                <w:sz w:val="16"/>
                <w:szCs w:val="16"/>
              </w:rPr>
              <w:t>Respect des délais de réentrée et d</w:t>
            </w:r>
            <w:r>
              <w:rPr>
                <w:rFonts w:ascii="Arial" w:hAnsi="Arial" w:cs="Arial"/>
                <w:sz w:val="16"/>
                <w:szCs w:val="16"/>
              </w:rPr>
              <w:t>’</w:t>
            </w:r>
            <w:r w:rsidRPr="00751917">
              <w:rPr>
                <w:rFonts w:ascii="Arial" w:hAnsi="Arial" w:cs="Arial"/>
                <w:sz w:val="16"/>
                <w:szCs w:val="16"/>
              </w:rPr>
              <w:t xml:space="preserve">attente avant </w:t>
            </w:r>
            <w:r>
              <w:rPr>
                <w:rFonts w:ascii="Arial" w:hAnsi="Arial" w:cs="Arial"/>
                <w:sz w:val="16"/>
                <w:szCs w:val="16"/>
              </w:rPr>
              <w:t xml:space="preserve">la </w:t>
            </w:r>
            <w:r w:rsidRPr="00751917">
              <w:rPr>
                <w:rFonts w:ascii="Arial" w:hAnsi="Arial" w:cs="Arial"/>
                <w:sz w:val="16"/>
                <w:szCs w:val="16"/>
              </w:rPr>
              <w:t>récolte</w:t>
            </w:r>
          </w:p>
        </w:tc>
      </w:tr>
      <w:tr w:rsidR="00CE47FB" w:rsidRPr="009E114D" w14:paraId="1FCE055D" w14:textId="77777777" w:rsidTr="00F439FE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0391DBF7" w14:textId="77777777" w:rsidR="00CE47FB" w:rsidRPr="009E114D" w:rsidRDefault="00CE47FB" w:rsidP="00CE47F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DB040D1" w14:textId="5B50B92B" w:rsidR="00CE47FB" w:rsidRPr="009E114D" w:rsidRDefault="00CE47FB" w:rsidP="00CE47FB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DB33A3D" w14:textId="42DC7BF7" w:rsidR="00CE47FB" w:rsidRPr="00751917" w:rsidRDefault="00CE47FB" w:rsidP="00CE47FB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51917">
              <w:rPr>
                <w:rFonts w:ascii="Arial" w:hAnsi="Arial" w:cs="Arial"/>
                <w:sz w:val="16"/>
                <w:szCs w:val="16"/>
              </w:rPr>
              <w:t>Entreposage sécuritaire des pesticides</w:t>
            </w:r>
          </w:p>
        </w:tc>
      </w:tr>
      <w:tr w:rsidR="00905F52" w:rsidRPr="009E114D" w14:paraId="58A0472F" w14:textId="77777777" w:rsidTr="00F439FE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01BD0A6E" w14:textId="77777777" w:rsidR="00905F52" w:rsidRPr="009E114D" w:rsidRDefault="00905F52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C45C4D9" w14:textId="77777777" w:rsidR="00905F52" w:rsidRPr="009E114D" w:rsidRDefault="00905F52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B9D9D17" w14:textId="7A57E09B" w:rsidR="00905F52" w:rsidRPr="00751917" w:rsidRDefault="00EA09E6" w:rsidP="0075191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EA09E6">
              <w:rPr>
                <w:rFonts w:ascii="Arial" w:hAnsi="Arial" w:cs="Arial"/>
                <w:sz w:val="16"/>
                <w:szCs w:val="16"/>
              </w:rPr>
              <w:t>Gestion adéquate des contenants de pesticides et des pesticides périmés</w:t>
            </w:r>
          </w:p>
        </w:tc>
      </w:tr>
      <w:tr w:rsidR="00905F52" w:rsidRPr="009E114D" w14:paraId="10DEE780" w14:textId="77777777" w:rsidTr="00905F52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0F425D13" w14:textId="77777777" w:rsidR="00905F52" w:rsidRPr="009E114D" w:rsidRDefault="00905F52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FF94E42" w14:textId="597387B9" w:rsidR="00905F52" w:rsidRPr="009E114D" w:rsidRDefault="00905F52" w:rsidP="00751917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A3C2833" w14:textId="2837C7CA" w:rsidR="00905F52" w:rsidRPr="00751917" w:rsidRDefault="00905F52" w:rsidP="00751917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pratique</w:t>
            </w:r>
          </w:p>
        </w:tc>
      </w:tr>
      <w:tr w:rsidR="00905F52" w:rsidRPr="009E114D" w14:paraId="0A1A4B09" w14:textId="77777777" w:rsidTr="00457533">
        <w:tc>
          <w:tcPr>
            <w:tcW w:w="129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C5FF259" w14:textId="77777777" w:rsidR="00905F52" w:rsidRPr="009E114D" w:rsidRDefault="00905F52" w:rsidP="00905F5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7E10066" w14:textId="5F5FB3BB" w:rsidR="00905F52" w:rsidRPr="009E114D" w:rsidRDefault="00905F52" w:rsidP="00905F52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D90824" w14:textId="757F0830" w:rsidR="00905F52" w:rsidRDefault="00905F52" w:rsidP="00905F52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05661203" w14:textId="77777777" w:rsidR="004D083B" w:rsidRDefault="004D083B" w:rsidP="00772A20">
      <w:pPr>
        <w:spacing w:before="40" w:after="40" w:line="276" w:lineRule="auto"/>
        <w:rPr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FB1C04" w:rsidRPr="009E114D" w14:paraId="516E3F7E" w14:textId="77777777" w:rsidTr="00FC539C">
        <w:tc>
          <w:tcPr>
            <w:tcW w:w="1277" w:type="dxa"/>
            <w:vAlign w:val="center"/>
          </w:tcPr>
          <w:p w14:paraId="27AF4609" w14:textId="77777777" w:rsidR="00FB1C04" w:rsidRPr="009E114D" w:rsidRDefault="00FB1C04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0A1E8F5B" w14:textId="42DED25B" w:rsidR="00FB1C04" w:rsidRPr="009E114D" w:rsidRDefault="002C7DC9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556F8850" w14:textId="553A01AD" w:rsidR="004D083B" w:rsidRDefault="004D083B" w:rsidP="00772A20">
      <w:pPr>
        <w:spacing w:before="40" w:after="40" w:line="276" w:lineRule="auto"/>
        <w:rPr>
          <w:sz w:val="18"/>
          <w:szCs w:val="18"/>
        </w:rPr>
      </w:pPr>
    </w:p>
    <w:p w14:paraId="2D5F1FA4" w14:textId="5A7F13BD" w:rsidR="00C13F69" w:rsidRDefault="00C13F69">
      <w:pPr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64"/>
        <w:gridCol w:w="3280"/>
      </w:tblGrid>
      <w:tr w:rsidR="00BE7E77" w14:paraId="0112D3CB" w14:textId="77777777" w:rsidTr="00837966">
        <w:tc>
          <w:tcPr>
            <w:tcW w:w="7764" w:type="dxa"/>
            <w:vAlign w:val="center"/>
          </w:tcPr>
          <w:p w14:paraId="53E69828" w14:textId="396BAA0D" w:rsidR="00B21177" w:rsidRPr="00580B9C" w:rsidRDefault="00B21177" w:rsidP="006754CB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Section 1</w:t>
            </w:r>
            <w:r w:rsidR="004878C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1</w:t>
            </w:r>
          </w:p>
          <w:p w14:paraId="50680B59" w14:textId="3679B7D7" w:rsidR="00B21177" w:rsidRPr="002C4AE8" w:rsidRDefault="00B21177" w:rsidP="006754CB">
            <w:pPr>
              <w:spacing w:line="276" w:lineRule="auto"/>
              <w:rPr>
                <w:rFonts w:ascii="Arial" w:hAnsi="Arial" w:cs="Arial"/>
                <w:b/>
                <w:smallCaps/>
                <w:sz w:val="28"/>
              </w:rPr>
            </w:pPr>
            <w:r w:rsidRPr="002C4AE8">
              <w:rPr>
                <w:rFonts w:ascii="Arial" w:hAnsi="Arial" w:cs="Arial"/>
                <w:b/>
                <w:smallCaps/>
                <w:sz w:val="28"/>
              </w:rPr>
              <w:t>B</w:t>
            </w:r>
            <w:r w:rsidR="00CE6841">
              <w:rPr>
                <w:rFonts w:ascii="Arial" w:hAnsi="Arial" w:cs="Arial"/>
                <w:b/>
                <w:smallCaps/>
                <w:sz w:val="28"/>
              </w:rPr>
              <w:t>iodiversité en milieu agricole</w:t>
            </w:r>
          </w:p>
        </w:tc>
        <w:tc>
          <w:tcPr>
            <w:tcW w:w="3280" w:type="dxa"/>
            <w:vMerge w:val="restart"/>
            <w:vAlign w:val="center"/>
          </w:tcPr>
          <w:p w14:paraId="428846D9" w14:textId="4E8E6B87" w:rsidR="00B21177" w:rsidRDefault="00BE7E77" w:rsidP="006754CB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48BFEFC3" wp14:editId="7B38DDA6">
                  <wp:extent cx="1173193" cy="775578"/>
                  <wp:effectExtent l="0" t="0" r="8255" b="5715"/>
                  <wp:docPr id="21" name="Imag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1870" cy="787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E7E77" w14:paraId="13EE5364" w14:textId="77777777" w:rsidTr="00837966">
        <w:tc>
          <w:tcPr>
            <w:tcW w:w="7764" w:type="dxa"/>
            <w:vAlign w:val="center"/>
          </w:tcPr>
          <w:p w14:paraId="0B27878A" w14:textId="77777777" w:rsidR="00B21177" w:rsidRDefault="00B21177" w:rsidP="005328E2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80" w:type="dxa"/>
            <w:vMerge/>
            <w:vAlign w:val="center"/>
          </w:tcPr>
          <w:p w14:paraId="068769B1" w14:textId="77777777" w:rsidR="00B21177" w:rsidRDefault="00B21177" w:rsidP="006754CB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7F86E77E" w14:textId="77DA56B6" w:rsidR="00837966" w:rsidRDefault="00837966" w:rsidP="00837966">
      <w:pPr>
        <w:rPr>
          <w:rFonts w:ascii="Arial" w:hAnsi="Arial" w:cs="Arial"/>
          <w:sz w:val="18"/>
          <w:szCs w:val="18"/>
        </w:rPr>
      </w:pPr>
    </w:p>
    <w:p w14:paraId="0E3D7171" w14:textId="6635B020" w:rsidR="00E6734B" w:rsidRDefault="00E6734B" w:rsidP="00837966">
      <w:pPr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C2D69B" w:themeFill="accent3" w:themeFillTint="99"/>
        <w:tblLook w:val="04A0" w:firstRow="1" w:lastRow="0" w:firstColumn="1" w:lastColumn="0" w:noHBand="0" w:noVBand="1"/>
      </w:tblPr>
      <w:tblGrid>
        <w:gridCol w:w="9634"/>
        <w:gridCol w:w="1400"/>
      </w:tblGrid>
      <w:tr w:rsidR="00E6734B" w14:paraId="3D2EA7DD" w14:textId="77777777" w:rsidTr="00FC539C">
        <w:trPr>
          <w:trHeight w:val="633"/>
        </w:trPr>
        <w:tc>
          <w:tcPr>
            <w:tcW w:w="9634" w:type="dxa"/>
            <w:shd w:val="clear" w:color="auto" w:fill="C2D69B" w:themeFill="accent3" w:themeFillTint="99"/>
            <w:vAlign w:val="center"/>
          </w:tcPr>
          <w:p w14:paraId="437E57FF" w14:textId="3169333B" w:rsidR="00E6734B" w:rsidRDefault="00E6734B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L</w:t>
            </w:r>
            <w:r w:rsidR="0022698E">
              <w:rPr>
                <w:rFonts w:ascii="Arial" w:hAnsi="Arial" w:cs="Arial"/>
                <w:sz w:val="16"/>
                <w:szCs w:val="16"/>
              </w:rPr>
              <w:t xml:space="preserve">es </w:t>
            </w:r>
            <w:r w:rsidR="00EC209B">
              <w:rPr>
                <w:rFonts w:ascii="Arial" w:hAnsi="Arial" w:cs="Arial"/>
                <w:sz w:val="16"/>
                <w:szCs w:val="16"/>
              </w:rPr>
              <w:t xml:space="preserve">quatre </w:t>
            </w:r>
            <w:r>
              <w:rPr>
                <w:rFonts w:ascii="Arial" w:hAnsi="Arial" w:cs="Arial"/>
                <w:sz w:val="16"/>
                <w:szCs w:val="16"/>
              </w:rPr>
              <w:t>question</w:t>
            </w:r>
            <w:r w:rsidR="0022698E">
              <w:rPr>
                <w:rFonts w:ascii="Arial" w:hAnsi="Arial" w:cs="Arial"/>
                <w:sz w:val="16"/>
                <w:szCs w:val="16"/>
              </w:rPr>
              <w:t>s</w:t>
            </w:r>
            <w:r>
              <w:rPr>
                <w:rFonts w:ascii="Arial" w:hAnsi="Arial" w:cs="Arial"/>
                <w:sz w:val="16"/>
                <w:szCs w:val="16"/>
              </w:rPr>
              <w:t xml:space="preserve"> suivante</w:t>
            </w:r>
            <w:r w:rsidR="0022698E">
              <w:rPr>
                <w:rFonts w:ascii="Arial" w:hAnsi="Arial" w:cs="Arial"/>
                <w:sz w:val="16"/>
                <w:szCs w:val="16"/>
              </w:rPr>
              <w:t>s</w:t>
            </w:r>
            <w:r>
              <w:rPr>
                <w:rFonts w:ascii="Arial" w:hAnsi="Arial" w:cs="Arial"/>
                <w:sz w:val="16"/>
                <w:szCs w:val="16"/>
              </w:rPr>
              <w:t xml:space="preserve"> s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adresse</w:t>
            </w:r>
            <w:r w:rsidR="0022698E">
              <w:rPr>
                <w:rFonts w:ascii="Arial" w:hAnsi="Arial" w:cs="Arial"/>
                <w:sz w:val="16"/>
                <w:szCs w:val="16"/>
              </w:rPr>
              <w:t>nt</w:t>
            </w:r>
            <w:r>
              <w:rPr>
                <w:rFonts w:ascii="Arial" w:hAnsi="Arial" w:cs="Arial"/>
                <w:sz w:val="16"/>
                <w:szCs w:val="16"/>
              </w:rPr>
              <w:t xml:space="preserve"> à toutes les entreprises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.</w:t>
            </w:r>
          </w:p>
        </w:tc>
        <w:tc>
          <w:tcPr>
            <w:tcW w:w="1400" w:type="dxa"/>
            <w:shd w:val="clear" w:color="auto" w:fill="C2D69B" w:themeFill="accent3" w:themeFillTint="99"/>
            <w:vAlign w:val="center"/>
          </w:tcPr>
          <w:p w14:paraId="6102A2DB" w14:textId="77777777" w:rsidR="00E6734B" w:rsidRDefault="00E6734B" w:rsidP="00FC539C">
            <w:pPr>
              <w:spacing w:before="40" w:after="40" w:line="276" w:lineRule="auto"/>
              <w:rPr>
                <w:sz w:val="18"/>
                <w:szCs w:val="18"/>
              </w:rPr>
            </w:pPr>
          </w:p>
        </w:tc>
      </w:tr>
    </w:tbl>
    <w:p w14:paraId="656887A1" w14:textId="33B2010C" w:rsidR="00467CEA" w:rsidRDefault="00467CEA" w:rsidP="0022698E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93"/>
        <w:gridCol w:w="400"/>
        <w:gridCol w:w="9359"/>
      </w:tblGrid>
      <w:tr w:rsidR="00C13F69" w:rsidRPr="009E114D" w14:paraId="43024CA1" w14:textId="77777777" w:rsidTr="00044F53">
        <w:tc>
          <w:tcPr>
            <w:tcW w:w="1293" w:type="dxa"/>
            <w:vAlign w:val="center"/>
          </w:tcPr>
          <w:p w14:paraId="3555080E" w14:textId="6E041D7F" w:rsidR="00C13F69" w:rsidRPr="009E114D" w:rsidRDefault="00E6734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11.1</w:t>
            </w:r>
          </w:p>
        </w:tc>
        <w:tc>
          <w:tcPr>
            <w:tcW w:w="9759" w:type="dxa"/>
            <w:gridSpan w:val="2"/>
            <w:vAlign w:val="center"/>
          </w:tcPr>
          <w:p w14:paraId="1A22C593" w14:textId="27342FB7" w:rsidR="00C13F69" w:rsidRPr="00D028B0" w:rsidRDefault="00C13F69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C13F69">
              <w:rPr>
                <w:rFonts w:ascii="Arial" w:hAnsi="Arial" w:cs="Arial"/>
                <w:sz w:val="16"/>
                <w:szCs w:val="16"/>
              </w:rPr>
              <w:t>Est-ce que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13F69">
              <w:rPr>
                <w:rFonts w:ascii="Arial" w:hAnsi="Arial" w:cs="Arial"/>
                <w:sz w:val="16"/>
                <w:szCs w:val="16"/>
              </w:rPr>
              <w:t>un ou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13F69">
              <w:rPr>
                <w:rFonts w:ascii="Arial" w:hAnsi="Arial" w:cs="Arial"/>
                <w:sz w:val="16"/>
                <w:szCs w:val="16"/>
              </w:rPr>
              <w:t xml:space="preserve">autre des éléments suivants est présent </w:t>
            </w:r>
            <w:r w:rsidR="00CE6841">
              <w:rPr>
                <w:rFonts w:ascii="Arial" w:hAnsi="Arial" w:cs="Arial"/>
                <w:sz w:val="16"/>
                <w:szCs w:val="16"/>
              </w:rPr>
              <w:t xml:space="preserve">dans </w:t>
            </w:r>
            <w:r w:rsidR="007A0BD8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C13F69">
              <w:rPr>
                <w:rFonts w:ascii="Arial" w:hAnsi="Arial" w:cs="Arial"/>
                <w:sz w:val="16"/>
                <w:szCs w:val="16"/>
              </w:rPr>
              <w:t>entreprise?</w:t>
            </w:r>
          </w:p>
        </w:tc>
      </w:tr>
      <w:tr w:rsidR="0067365A" w:rsidRPr="009E114D" w14:paraId="08A4323C" w14:textId="77777777" w:rsidTr="00044F53">
        <w:tc>
          <w:tcPr>
            <w:tcW w:w="1293" w:type="dxa"/>
            <w:vMerge w:val="restart"/>
            <w:tcBorders>
              <w:right w:val="single" w:sz="4" w:space="0" w:color="auto"/>
            </w:tcBorders>
            <w:vAlign w:val="center"/>
          </w:tcPr>
          <w:p w14:paraId="4A42871E" w14:textId="2B24439D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5466070" w14:textId="77777777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27EEA106" w14:textId="3EBB9481" w:rsidR="0067365A" w:rsidRPr="00C13F69" w:rsidRDefault="0067365A" w:rsidP="00C13F69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13F69">
              <w:rPr>
                <w:rFonts w:ascii="Arial" w:hAnsi="Arial" w:cs="Arial"/>
                <w:sz w:val="16"/>
                <w:szCs w:val="16"/>
              </w:rPr>
              <w:t>Haies brise-vent ou autres types de haies (naturelles ou aménagées)</w:t>
            </w:r>
          </w:p>
        </w:tc>
      </w:tr>
      <w:tr w:rsidR="0067365A" w:rsidRPr="009E114D" w14:paraId="239DFDA6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1E27CD1D" w14:textId="77777777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7F4968B" w14:textId="77777777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D40377F" w14:textId="0D172CFE" w:rsidR="0067365A" w:rsidRPr="00C13F69" w:rsidRDefault="0067365A" w:rsidP="00C13F69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13F69">
              <w:rPr>
                <w:rFonts w:ascii="Arial" w:hAnsi="Arial" w:cs="Arial"/>
                <w:sz w:val="16"/>
                <w:szCs w:val="16"/>
              </w:rPr>
              <w:t>Bandes riveraines (naturelles ou aménagées)</w:t>
            </w:r>
          </w:p>
        </w:tc>
      </w:tr>
      <w:tr w:rsidR="0067365A" w:rsidRPr="009E114D" w14:paraId="119F29A1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7F187C2D" w14:textId="77777777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960D75C" w14:textId="77777777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332DEEE" w14:textId="4D25B27D" w:rsidR="0067365A" w:rsidRPr="00C13F69" w:rsidRDefault="0067365A" w:rsidP="00C13F69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13F69">
              <w:rPr>
                <w:rFonts w:ascii="Arial" w:hAnsi="Arial" w:cs="Arial"/>
                <w:sz w:val="16"/>
                <w:szCs w:val="16"/>
              </w:rPr>
              <w:t>Abris ou aménagements construits pour les oiseaux, les chauves-souris ou les pollinisateurs</w:t>
            </w:r>
          </w:p>
        </w:tc>
      </w:tr>
      <w:tr w:rsidR="0067365A" w:rsidRPr="009E114D" w14:paraId="79C3403D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220CBED0" w14:textId="77777777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E00E350" w14:textId="77777777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31D6547" w14:textId="7E8BAA60" w:rsidR="0067365A" w:rsidRPr="00C13F69" w:rsidRDefault="0067365A" w:rsidP="00C13F69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13F69">
              <w:rPr>
                <w:rFonts w:ascii="Arial" w:hAnsi="Arial" w:cs="Arial"/>
                <w:sz w:val="16"/>
                <w:szCs w:val="16"/>
              </w:rPr>
              <w:t>Aménagements favorisant la connectivité écologique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Pr="00C13F69">
              <w:rPr>
                <w:rFonts w:ascii="Arial" w:hAnsi="Arial" w:cs="Arial"/>
                <w:sz w:val="16"/>
                <w:szCs w:val="16"/>
              </w:rPr>
              <w:t> : bandes ou îlots boisés)</w:t>
            </w:r>
          </w:p>
        </w:tc>
      </w:tr>
      <w:tr w:rsidR="0067365A" w:rsidRPr="009E114D" w14:paraId="699CAC8F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52845022" w14:textId="77777777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902F873" w14:textId="77777777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2023449" w14:textId="1BCD09FD" w:rsidR="0067365A" w:rsidRPr="00C13F69" w:rsidRDefault="0067365A" w:rsidP="00C13F69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13F69">
              <w:rPr>
                <w:rFonts w:ascii="Arial" w:hAnsi="Arial" w:cs="Arial"/>
                <w:sz w:val="16"/>
                <w:szCs w:val="16"/>
              </w:rPr>
              <w:t>Systèmes agroforestiers intercalaires</w:t>
            </w:r>
          </w:p>
        </w:tc>
      </w:tr>
      <w:tr w:rsidR="0067365A" w:rsidRPr="009E114D" w14:paraId="4F1C4053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6D0B7472" w14:textId="77777777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B7F2FCC" w14:textId="05591137" w:rsidR="0067365A" w:rsidRPr="009E114D" w:rsidRDefault="0067365A" w:rsidP="00C13F6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959A504" w14:textId="43DC0616" w:rsidR="0067365A" w:rsidRPr="00C13F69" w:rsidRDefault="0067365A" w:rsidP="00C13F69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41830EA2">
              <w:rPr>
                <w:rFonts w:ascii="Arial" w:hAnsi="Arial" w:cs="Arial"/>
                <w:sz w:val="16"/>
                <w:szCs w:val="16"/>
              </w:rPr>
              <w:t>Autre aménagement favorable à la biodiversité (ex</w:t>
            </w:r>
            <w:r w:rsidR="00DE57EC">
              <w:rPr>
                <w:rFonts w:ascii="Arial" w:hAnsi="Arial" w:cs="Arial"/>
                <w:sz w:val="16"/>
                <w:szCs w:val="16"/>
              </w:rPr>
              <w:t xml:space="preserve">. </w:t>
            </w:r>
            <w:r w:rsidRPr="41830EA2">
              <w:rPr>
                <w:rFonts w:ascii="Arial" w:hAnsi="Arial" w:cs="Arial"/>
                <w:sz w:val="16"/>
                <w:szCs w:val="16"/>
              </w:rPr>
              <w:t>: bandes fleuries, aménagements sylvopastoraux)</w:t>
            </w:r>
          </w:p>
        </w:tc>
      </w:tr>
      <w:tr w:rsidR="0067365A" w:rsidRPr="009E114D" w14:paraId="4545CE07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297EEC31" w14:textId="77777777" w:rsidR="0067365A" w:rsidRPr="009E114D" w:rsidRDefault="0067365A" w:rsidP="00B9292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537CA6D" w14:textId="77777777" w:rsidR="0067365A" w:rsidRPr="009E114D" w:rsidRDefault="0067365A" w:rsidP="00B9292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5D7B08" w14:textId="77777777" w:rsidR="0067365A" w:rsidRPr="009F1821" w:rsidRDefault="0067365A" w:rsidP="00B92923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4F2533E7" w14:textId="6144FC48" w:rsidR="00C13F69" w:rsidRDefault="00C13F69" w:rsidP="0022698E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22698E" w:rsidRPr="009E114D" w14:paraId="62DBCD98" w14:textId="77777777" w:rsidTr="00FC539C">
        <w:tc>
          <w:tcPr>
            <w:tcW w:w="1271" w:type="dxa"/>
            <w:vAlign w:val="center"/>
          </w:tcPr>
          <w:p w14:paraId="68D498AC" w14:textId="6C56D334" w:rsidR="0022698E" w:rsidRPr="009E114D" w:rsidRDefault="0022698E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11.2</w:t>
            </w:r>
          </w:p>
        </w:tc>
        <w:tc>
          <w:tcPr>
            <w:tcW w:w="9763" w:type="dxa"/>
            <w:gridSpan w:val="2"/>
            <w:vAlign w:val="center"/>
          </w:tcPr>
          <w:p w14:paraId="3EF1F1F3" w14:textId="537BFCA7" w:rsidR="0022698E" w:rsidRPr="00D028B0" w:rsidRDefault="007A0BD8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="0022698E" w:rsidRPr="006B4DE5">
              <w:rPr>
                <w:rFonts w:ascii="Arial" w:hAnsi="Arial" w:cs="Arial"/>
                <w:sz w:val="16"/>
                <w:szCs w:val="16"/>
              </w:rPr>
              <w:t>entreprise compte-t-elle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22698E" w:rsidRPr="006B4DE5">
              <w:rPr>
                <w:rFonts w:ascii="Arial" w:hAnsi="Arial" w:cs="Arial"/>
                <w:sz w:val="16"/>
                <w:szCs w:val="16"/>
              </w:rPr>
              <w:t>une ou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22698E" w:rsidRPr="006B4DE5">
              <w:rPr>
                <w:rFonts w:ascii="Arial" w:hAnsi="Arial" w:cs="Arial"/>
                <w:sz w:val="16"/>
                <w:szCs w:val="16"/>
              </w:rPr>
              <w:t>autre des zones suivantes?</w:t>
            </w:r>
          </w:p>
        </w:tc>
      </w:tr>
      <w:tr w:rsidR="0022698E" w:rsidRPr="009E114D" w14:paraId="12258FDA" w14:textId="77777777" w:rsidTr="006B4DE5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256B23A7" w14:textId="4C9BB695" w:rsidR="0022698E" w:rsidRPr="009E114D" w:rsidRDefault="0022698E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A437292" w14:textId="77777777" w:rsidR="0022698E" w:rsidRPr="009E114D" w:rsidRDefault="0022698E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288F07A8" w14:textId="6AB04B67" w:rsidR="0022698E" w:rsidRPr="006B4DE5" w:rsidRDefault="0022698E" w:rsidP="0022698E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B4DE5">
              <w:rPr>
                <w:rFonts w:ascii="Arial" w:hAnsi="Arial" w:cs="Arial"/>
                <w:sz w:val="16"/>
                <w:szCs w:val="16"/>
              </w:rPr>
              <w:t>Friches</w:t>
            </w:r>
          </w:p>
        </w:tc>
      </w:tr>
      <w:tr w:rsidR="0022698E" w:rsidRPr="009E114D" w14:paraId="6F1A67CA" w14:textId="77777777" w:rsidTr="006B4DE5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460C4D2D" w14:textId="77777777" w:rsidR="0022698E" w:rsidRPr="009E114D" w:rsidRDefault="0022698E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0F98CEA" w14:textId="77777777" w:rsidR="0022698E" w:rsidRPr="009E114D" w:rsidRDefault="0022698E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09FD77B" w14:textId="0849A5A2" w:rsidR="0022698E" w:rsidRPr="006B4DE5" w:rsidRDefault="0022698E" w:rsidP="0022698E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B4DE5">
              <w:rPr>
                <w:rFonts w:ascii="Arial" w:hAnsi="Arial" w:cs="Arial"/>
                <w:sz w:val="16"/>
                <w:szCs w:val="16"/>
              </w:rPr>
              <w:t>Coulées</w:t>
            </w:r>
          </w:p>
        </w:tc>
      </w:tr>
      <w:tr w:rsidR="0022698E" w:rsidRPr="009E114D" w14:paraId="1EC0D72C" w14:textId="77777777" w:rsidTr="006B4DE5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630CB5FA" w14:textId="77777777" w:rsidR="0022698E" w:rsidRPr="009E114D" w:rsidRDefault="0022698E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9AE32ED" w14:textId="77777777" w:rsidR="0022698E" w:rsidRPr="009E114D" w:rsidRDefault="0022698E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AE498A6" w14:textId="23D739C1" w:rsidR="0022698E" w:rsidRPr="006B4DE5" w:rsidRDefault="0022698E" w:rsidP="0022698E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B4DE5">
              <w:rPr>
                <w:rFonts w:ascii="Arial" w:hAnsi="Arial" w:cs="Arial"/>
                <w:sz w:val="16"/>
                <w:szCs w:val="16"/>
              </w:rPr>
              <w:t>Sections cultivées difficilement accessibles p</w:t>
            </w:r>
            <w:r w:rsidR="00DE57EC">
              <w:rPr>
                <w:rFonts w:ascii="Arial" w:hAnsi="Arial" w:cs="Arial"/>
                <w:sz w:val="16"/>
                <w:szCs w:val="16"/>
              </w:rPr>
              <w:t>our</w:t>
            </w:r>
            <w:r w:rsidRPr="006B4DE5">
              <w:rPr>
                <w:rFonts w:ascii="Arial" w:hAnsi="Arial" w:cs="Arial"/>
                <w:sz w:val="16"/>
                <w:szCs w:val="16"/>
              </w:rPr>
              <w:t xml:space="preserve"> la machinerie agricole</w:t>
            </w:r>
          </w:p>
        </w:tc>
      </w:tr>
      <w:tr w:rsidR="0022698E" w:rsidRPr="009E114D" w14:paraId="5A380511" w14:textId="77777777" w:rsidTr="006B4DE5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670B75AB" w14:textId="77777777" w:rsidR="0022698E" w:rsidRPr="009E114D" w:rsidRDefault="0022698E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DAE1449" w14:textId="77777777" w:rsidR="0022698E" w:rsidRPr="009E114D" w:rsidRDefault="0022698E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A4D1553" w14:textId="703967D5" w:rsidR="0022698E" w:rsidRPr="006B4DE5" w:rsidRDefault="0022698E" w:rsidP="0022698E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B4DE5">
              <w:rPr>
                <w:rFonts w:ascii="Arial" w:hAnsi="Arial" w:cs="Arial"/>
                <w:sz w:val="16"/>
                <w:szCs w:val="16"/>
              </w:rPr>
              <w:t>Zones cultivées non productives</w:t>
            </w:r>
          </w:p>
        </w:tc>
      </w:tr>
      <w:tr w:rsidR="0022698E" w:rsidRPr="009E114D" w14:paraId="4E76248E" w14:textId="77777777" w:rsidTr="006B4DE5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4AC24690" w14:textId="77777777" w:rsidR="0022698E" w:rsidRPr="009E114D" w:rsidRDefault="0022698E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A19D543" w14:textId="77777777" w:rsidR="0022698E" w:rsidRPr="009E114D" w:rsidRDefault="0022698E" w:rsidP="0022698E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1721BC" w14:textId="77777777" w:rsidR="0022698E" w:rsidRPr="009F1821" w:rsidRDefault="0022698E" w:rsidP="0022698E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240069E6" w14:textId="25652DC9" w:rsidR="00C13F69" w:rsidRDefault="00C13F69" w:rsidP="0022698E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C13F69" w:rsidRPr="009E114D" w14:paraId="7D8E0293" w14:textId="77777777" w:rsidTr="00FC539C">
        <w:tc>
          <w:tcPr>
            <w:tcW w:w="1271" w:type="dxa"/>
            <w:vAlign w:val="center"/>
          </w:tcPr>
          <w:p w14:paraId="793A855A" w14:textId="0C787D01" w:rsidR="00C13F69" w:rsidRPr="009E114D" w:rsidRDefault="0022698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Question 11.3</w:t>
            </w:r>
          </w:p>
        </w:tc>
        <w:tc>
          <w:tcPr>
            <w:tcW w:w="9763" w:type="dxa"/>
            <w:gridSpan w:val="2"/>
            <w:vAlign w:val="center"/>
          </w:tcPr>
          <w:p w14:paraId="551ABB3D" w14:textId="2F11D9B6" w:rsidR="00C13F69" w:rsidRPr="00D028B0" w:rsidRDefault="006B4DE5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6B4DE5">
              <w:rPr>
                <w:rFonts w:ascii="Arial" w:hAnsi="Arial" w:cs="Arial"/>
                <w:sz w:val="16"/>
                <w:szCs w:val="16"/>
              </w:rPr>
              <w:t>Avez-vous déjà identifié sur votre propriété des espèces en péril, menacées, vulnérables ou susceptibles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6B4DE5">
              <w:rPr>
                <w:rFonts w:ascii="Arial" w:hAnsi="Arial" w:cs="Arial"/>
                <w:sz w:val="16"/>
                <w:szCs w:val="16"/>
              </w:rPr>
              <w:t>être ainsi désignées (ex. : chevalier cuivré [espèce de poisson], ginseng à cinq folioles, pie-grièche migratrice, tortue musquée)?</w:t>
            </w:r>
          </w:p>
        </w:tc>
      </w:tr>
      <w:tr w:rsidR="00C13F69" w:rsidRPr="009E114D" w14:paraId="2D0CE9C0" w14:textId="77777777" w:rsidTr="00FC539C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4C05C56D" w14:textId="31D14B96" w:rsidR="00C13F69" w:rsidRPr="009E114D" w:rsidRDefault="00C13F69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473C28A" w14:textId="77777777" w:rsidR="00C13F69" w:rsidRPr="009E114D" w:rsidRDefault="00C13F69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37FAD6BD" w14:textId="416B42DC" w:rsidR="00C13F69" w:rsidRPr="00751917" w:rsidRDefault="006B4DE5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Oui</w:t>
            </w:r>
          </w:p>
        </w:tc>
      </w:tr>
      <w:tr w:rsidR="00C13F69" w:rsidRPr="009E114D" w14:paraId="0D9529FF" w14:textId="77777777" w:rsidTr="00FC539C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434E7745" w14:textId="77777777" w:rsidR="00C13F69" w:rsidRPr="009E114D" w:rsidRDefault="00C13F69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44260F8" w14:textId="77777777" w:rsidR="00C13F69" w:rsidRPr="009E114D" w:rsidRDefault="00C13F69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8EC7D5" w14:textId="1AC1678E" w:rsidR="00C13F69" w:rsidRPr="009F1821" w:rsidRDefault="006B4DE5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Non</w:t>
            </w:r>
          </w:p>
        </w:tc>
      </w:tr>
    </w:tbl>
    <w:p w14:paraId="3085435B" w14:textId="77777777" w:rsidR="00C13F69" w:rsidRDefault="00C13F69" w:rsidP="0022698E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C13F69" w:rsidRPr="009E114D" w14:paraId="65B477B4" w14:textId="77777777" w:rsidTr="00FC539C">
        <w:tc>
          <w:tcPr>
            <w:tcW w:w="1271" w:type="dxa"/>
            <w:vAlign w:val="center"/>
          </w:tcPr>
          <w:p w14:paraId="3474B3A3" w14:textId="68F549CA" w:rsidR="00C13F69" w:rsidRPr="009E114D" w:rsidRDefault="0022698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Question 11.</w:t>
            </w:r>
            <w:r w:rsidR="009E1452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9763" w:type="dxa"/>
            <w:gridSpan w:val="2"/>
            <w:vAlign w:val="center"/>
          </w:tcPr>
          <w:p w14:paraId="7C1C534C" w14:textId="77331C4D" w:rsidR="00C13F69" w:rsidRPr="00D028B0" w:rsidRDefault="006B4DE5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6B4DE5">
              <w:rPr>
                <w:rFonts w:ascii="Arial" w:hAnsi="Arial" w:cs="Arial"/>
                <w:sz w:val="16"/>
                <w:szCs w:val="16"/>
              </w:rPr>
              <w:t>Avez-vous déjà identifié sur votre propriété des espèces exotiques envahissantes pour la faune ou la flore?</w:t>
            </w:r>
          </w:p>
        </w:tc>
      </w:tr>
      <w:tr w:rsidR="006B4DE5" w:rsidRPr="009E114D" w14:paraId="745CCB6A" w14:textId="77777777" w:rsidTr="006B4DE5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57612036" w14:textId="2B71C223" w:rsidR="006B4DE5" w:rsidRPr="009E114D" w:rsidRDefault="006B4DE5" w:rsidP="006B4DE5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41DA011" w14:textId="77777777" w:rsidR="006B4DE5" w:rsidRPr="009E114D" w:rsidRDefault="006B4DE5" w:rsidP="006B4DE5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3F928DF5" w14:textId="0AD6050A" w:rsidR="006B4DE5" w:rsidRPr="006B4DE5" w:rsidRDefault="006B4DE5" w:rsidP="006B4DE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B4DE5">
              <w:rPr>
                <w:rFonts w:ascii="Arial" w:hAnsi="Arial" w:cs="Arial"/>
                <w:sz w:val="16"/>
                <w:szCs w:val="16"/>
              </w:rPr>
              <w:t>Faune (ex. : punaise marbrée, nématode à kyste du soya)</w:t>
            </w:r>
          </w:p>
        </w:tc>
      </w:tr>
      <w:tr w:rsidR="006B4DE5" w:rsidRPr="009E114D" w14:paraId="55C314AE" w14:textId="77777777" w:rsidTr="006B4DE5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6F4926D" w14:textId="77777777" w:rsidR="006B4DE5" w:rsidRPr="009E114D" w:rsidRDefault="006B4DE5" w:rsidP="006B4DE5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FA22F40" w14:textId="77777777" w:rsidR="006B4DE5" w:rsidRPr="009E114D" w:rsidRDefault="006B4DE5" w:rsidP="006B4DE5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BFB60F2" w14:textId="1996A39D" w:rsidR="006B4DE5" w:rsidRPr="006B4DE5" w:rsidRDefault="006B4DE5" w:rsidP="006B4DE5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B4DE5">
              <w:rPr>
                <w:rFonts w:ascii="Arial" w:hAnsi="Arial" w:cs="Arial"/>
                <w:sz w:val="16"/>
                <w:szCs w:val="16"/>
              </w:rPr>
              <w:t xml:space="preserve">Flore (ex. : berce du Caucase, renouée du </w:t>
            </w:r>
            <w:r w:rsidR="006E5795">
              <w:rPr>
                <w:rFonts w:ascii="Arial" w:hAnsi="Arial" w:cs="Arial"/>
                <w:sz w:val="16"/>
                <w:szCs w:val="16"/>
              </w:rPr>
              <w:t>J</w:t>
            </w:r>
            <w:r w:rsidRPr="006B4DE5">
              <w:rPr>
                <w:rFonts w:ascii="Arial" w:hAnsi="Arial" w:cs="Arial"/>
                <w:sz w:val="16"/>
                <w:szCs w:val="16"/>
              </w:rPr>
              <w:t>apon)</w:t>
            </w:r>
          </w:p>
        </w:tc>
      </w:tr>
      <w:tr w:rsidR="00C13F69" w:rsidRPr="009E114D" w14:paraId="6516F3EE" w14:textId="77777777" w:rsidTr="006B4DE5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546652F0" w14:textId="77777777" w:rsidR="00C13F69" w:rsidRPr="009E114D" w:rsidRDefault="00C13F69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4889CBF" w14:textId="77777777" w:rsidR="00C13F69" w:rsidRPr="009E114D" w:rsidRDefault="00C13F69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F24A3E" w14:textId="77777777" w:rsidR="00C13F69" w:rsidRPr="009F1821" w:rsidRDefault="00C13F69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6CCE99EF" w14:textId="67C4AD4A" w:rsidR="00C13F69" w:rsidRDefault="00C13F69" w:rsidP="007C7505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905E6A" w:rsidRPr="009E114D" w14:paraId="79465737" w14:textId="77777777" w:rsidTr="00FC539C">
        <w:tc>
          <w:tcPr>
            <w:tcW w:w="1277" w:type="dxa"/>
            <w:vAlign w:val="center"/>
          </w:tcPr>
          <w:p w14:paraId="51C2459D" w14:textId="77777777" w:rsidR="00905E6A" w:rsidRPr="009E114D" w:rsidRDefault="00905E6A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24F58043" w14:textId="7FEA70A1" w:rsidR="00905E6A" w:rsidRPr="009E114D" w:rsidRDefault="002C7DC9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7F38EDC2" w14:textId="322BCD4B" w:rsidR="00905E6A" w:rsidRDefault="00905E6A" w:rsidP="00837966">
      <w:pPr>
        <w:rPr>
          <w:rFonts w:ascii="Arial" w:hAnsi="Arial" w:cs="Arial"/>
          <w:sz w:val="18"/>
          <w:szCs w:val="18"/>
        </w:rPr>
      </w:pPr>
    </w:p>
    <w:p w14:paraId="556F794E" w14:textId="77777777" w:rsidR="00905E6A" w:rsidRDefault="00905E6A">
      <w:pPr>
        <w:spacing w:after="200"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24CB9BFC" w14:textId="77777777" w:rsidR="00905E6A" w:rsidRDefault="00905E6A" w:rsidP="00837966">
      <w:pPr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1400"/>
      </w:tblGrid>
      <w:tr w:rsidR="0022698E" w14:paraId="0D465FA0" w14:textId="77777777" w:rsidTr="00990DAC">
        <w:trPr>
          <w:trHeight w:val="633"/>
        </w:trPr>
        <w:tc>
          <w:tcPr>
            <w:tcW w:w="9634" w:type="dxa"/>
            <w:shd w:val="clear" w:color="auto" w:fill="C4BC96"/>
            <w:vAlign w:val="center"/>
          </w:tcPr>
          <w:p w14:paraId="1F3253B9" w14:textId="3B7167F8" w:rsidR="0022698E" w:rsidRDefault="00313242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Répondez à la question suivante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2DA4">
              <w:rPr>
                <w:rFonts w:ascii="Arial" w:hAnsi="Arial" w:cs="Arial"/>
                <w:sz w:val="16"/>
                <w:szCs w:val="16"/>
              </w:rPr>
              <w:t>si</w:t>
            </w:r>
            <w:r w:rsidR="0022698E">
              <w:rPr>
                <w:rFonts w:ascii="Arial" w:hAnsi="Arial" w:cs="Arial"/>
                <w:sz w:val="16"/>
                <w:szCs w:val="16"/>
              </w:rPr>
              <w:t xml:space="preserve"> des aménagements en</w:t>
            </w:r>
            <w:r w:rsidR="00C1283E">
              <w:rPr>
                <w:rFonts w:ascii="Arial" w:hAnsi="Arial" w:cs="Arial"/>
                <w:sz w:val="16"/>
                <w:szCs w:val="16"/>
              </w:rPr>
              <w:t xml:space="preserve"> matière de</w:t>
            </w:r>
            <w:r w:rsidR="0022698E">
              <w:rPr>
                <w:rFonts w:ascii="Arial" w:hAnsi="Arial" w:cs="Arial"/>
                <w:sz w:val="16"/>
                <w:szCs w:val="16"/>
              </w:rPr>
              <w:t xml:space="preserve"> biodiversité </w:t>
            </w:r>
            <w:r>
              <w:rPr>
                <w:rFonts w:ascii="Arial" w:hAnsi="Arial" w:cs="Arial"/>
                <w:sz w:val="16"/>
                <w:szCs w:val="16"/>
              </w:rPr>
              <w:t xml:space="preserve">ont </w:t>
            </w:r>
            <w:r w:rsidR="00CC11A8">
              <w:rPr>
                <w:rFonts w:ascii="Arial" w:hAnsi="Arial" w:cs="Arial"/>
                <w:sz w:val="16"/>
                <w:szCs w:val="16"/>
              </w:rPr>
              <w:t xml:space="preserve">déjà été réalisés </w:t>
            </w:r>
            <w:r w:rsidR="00C1283E">
              <w:rPr>
                <w:rFonts w:ascii="Arial" w:hAnsi="Arial" w:cs="Arial"/>
                <w:sz w:val="16"/>
                <w:szCs w:val="16"/>
              </w:rPr>
              <w:t>à la ferme</w:t>
            </w:r>
            <w:r w:rsidR="0022698E" w:rsidRPr="00F82DA4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22698E" w:rsidRPr="002C4AE8">
              <w:rPr>
                <w:rFonts w:ascii="Arial" w:hAnsi="Arial" w:cs="Arial"/>
                <w:sz w:val="16"/>
                <w:szCs w:val="16"/>
              </w:rPr>
              <w:t>(</w:t>
            </w:r>
            <w:r w:rsidR="0022698E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DE57EC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="0022698E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="0022698E" w:rsidRPr="002C4AE8">
              <w:rPr>
                <w:rFonts w:ascii="Arial" w:hAnsi="Arial" w:cs="Arial"/>
                <w:sz w:val="16"/>
                <w:szCs w:val="16"/>
              </w:rPr>
              <w:t>).</w:t>
            </w:r>
          </w:p>
        </w:tc>
        <w:tc>
          <w:tcPr>
            <w:tcW w:w="1400" w:type="dxa"/>
            <w:shd w:val="clear" w:color="auto" w:fill="C4BC96" w:themeFill="background2" w:themeFillShade="BF"/>
            <w:vAlign w:val="center"/>
          </w:tcPr>
          <w:p w14:paraId="68C29E78" w14:textId="77777777" w:rsidR="0022698E" w:rsidRDefault="0022698E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33BEC9BE" w14:textId="77777777" w:rsidR="0022698E" w:rsidRDefault="0022698E" w:rsidP="00905E6A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93"/>
        <w:gridCol w:w="400"/>
        <w:gridCol w:w="9345"/>
        <w:gridCol w:w="14"/>
      </w:tblGrid>
      <w:tr w:rsidR="0022698E" w:rsidRPr="009E114D" w14:paraId="4F3634C6" w14:textId="77777777" w:rsidTr="00EC209B">
        <w:trPr>
          <w:gridAfter w:val="1"/>
          <w:wAfter w:w="14" w:type="dxa"/>
        </w:trPr>
        <w:tc>
          <w:tcPr>
            <w:tcW w:w="1293" w:type="dxa"/>
            <w:vAlign w:val="center"/>
          </w:tcPr>
          <w:p w14:paraId="4A687D49" w14:textId="0E3313EC" w:rsidR="0022698E" w:rsidRPr="009E114D" w:rsidRDefault="0022698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11.</w:t>
            </w:r>
            <w:r w:rsidR="00A27B3B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9745" w:type="dxa"/>
            <w:gridSpan w:val="2"/>
            <w:vAlign w:val="center"/>
          </w:tcPr>
          <w:p w14:paraId="259B3B14" w14:textId="5DFF2297" w:rsidR="0022698E" w:rsidRPr="00D028B0" w:rsidRDefault="0022698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C13F69">
              <w:rPr>
                <w:rFonts w:ascii="Arial" w:hAnsi="Arial" w:cs="Arial"/>
                <w:sz w:val="16"/>
                <w:szCs w:val="16"/>
              </w:rPr>
              <w:t xml:space="preserve">Quels sont les facteurs parmi les suivants qui pourraient menacer la pérennité des aménagements </w:t>
            </w:r>
            <w:r w:rsidR="00C1283E">
              <w:rPr>
                <w:rFonts w:ascii="Arial" w:hAnsi="Arial" w:cs="Arial"/>
                <w:sz w:val="16"/>
                <w:szCs w:val="16"/>
              </w:rPr>
              <w:t xml:space="preserve">en matière </w:t>
            </w:r>
            <w:r w:rsidRPr="00C13F69">
              <w:rPr>
                <w:rFonts w:ascii="Arial" w:hAnsi="Arial" w:cs="Arial"/>
                <w:sz w:val="16"/>
                <w:szCs w:val="16"/>
              </w:rPr>
              <w:t xml:space="preserve">de biodiversité réalisés </w:t>
            </w:r>
            <w:r w:rsidR="00C1283E">
              <w:rPr>
                <w:rFonts w:ascii="Arial" w:hAnsi="Arial" w:cs="Arial"/>
                <w:sz w:val="16"/>
                <w:szCs w:val="16"/>
              </w:rPr>
              <w:t>à la ferme</w:t>
            </w:r>
            <w:r w:rsidRPr="00C13F69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  <w:tr w:rsidR="00EC209B" w:rsidRPr="009E114D" w14:paraId="0D71DC6A" w14:textId="77777777" w:rsidTr="00EC209B">
        <w:tc>
          <w:tcPr>
            <w:tcW w:w="1293" w:type="dxa"/>
            <w:vMerge w:val="restart"/>
            <w:tcBorders>
              <w:right w:val="single" w:sz="4" w:space="0" w:color="auto"/>
            </w:tcBorders>
            <w:vAlign w:val="center"/>
          </w:tcPr>
          <w:p w14:paraId="6D9366D8" w14:textId="49C2606C" w:rsidR="00EC209B" w:rsidRPr="009E114D" w:rsidRDefault="00EC209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ADD6148" w14:textId="77777777" w:rsidR="00EC209B" w:rsidRPr="009E114D" w:rsidRDefault="00EC209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29E9E7E4" w14:textId="6E303C80" w:rsidR="00EC209B" w:rsidRPr="00C13F69" w:rsidRDefault="00EC209B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13F69">
              <w:rPr>
                <w:rFonts w:ascii="Arial" w:hAnsi="Arial" w:cs="Arial"/>
                <w:sz w:val="16"/>
                <w:szCs w:val="16"/>
              </w:rPr>
              <w:t>Manque de temps pour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C13F69">
              <w:rPr>
                <w:rFonts w:ascii="Arial" w:hAnsi="Arial" w:cs="Arial"/>
                <w:sz w:val="16"/>
                <w:szCs w:val="16"/>
              </w:rPr>
              <w:t>entretien (taille</w:t>
            </w:r>
            <w:r w:rsidR="00C1283E">
              <w:rPr>
                <w:rFonts w:ascii="Arial" w:hAnsi="Arial" w:cs="Arial"/>
                <w:sz w:val="16"/>
                <w:szCs w:val="16"/>
              </w:rPr>
              <w:t xml:space="preserve"> et</w:t>
            </w:r>
            <w:r w:rsidRPr="00C13F69">
              <w:rPr>
                <w:rFonts w:ascii="Arial" w:hAnsi="Arial" w:cs="Arial"/>
                <w:sz w:val="16"/>
                <w:szCs w:val="16"/>
              </w:rPr>
              <w:t xml:space="preserve"> désherbage)</w:t>
            </w:r>
          </w:p>
        </w:tc>
      </w:tr>
      <w:tr w:rsidR="00EC209B" w:rsidRPr="009E114D" w14:paraId="1D2E908C" w14:textId="77777777" w:rsidTr="00EC209B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64218607" w14:textId="77777777" w:rsidR="00EC209B" w:rsidRPr="009E114D" w:rsidRDefault="00EC209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51FAB3B" w14:textId="77777777" w:rsidR="00EC209B" w:rsidRPr="009E114D" w:rsidRDefault="00EC209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AF8FDD4" w14:textId="77777777" w:rsidR="00EC209B" w:rsidRPr="00C13F69" w:rsidRDefault="00EC209B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13F69">
              <w:rPr>
                <w:rFonts w:ascii="Arial" w:hAnsi="Arial" w:cs="Arial"/>
                <w:sz w:val="16"/>
                <w:szCs w:val="16"/>
              </w:rPr>
              <w:t>Maladies ou insectes</w:t>
            </w:r>
          </w:p>
        </w:tc>
      </w:tr>
      <w:tr w:rsidR="00EC209B" w:rsidRPr="009E114D" w14:paraId="1DBBEC4C" w14:textId="77777777" w:rsidTr="00EC209B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1E6C1F3B" w14:textId="77777777" w:rsidR="00EC209B" w:rsidRPr="009E114D" w:rsidRDefault="00EC209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4F6E224" w14:textId="77777777" w:rsidR="00EC209B" w:rsidRPr="009E114D" w:rsidRDefault="00EC209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E4E5265" w14:textId="1037B74B" w:rsidR="00EC209B" w:rsidRPr="00C13F69" w:rsidRDefault="00EC209B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C13F69">
              <w:rPr>
                <w:rFonts w:ascii="Arial" w:hAnsi="Arial" w:cs="Arial"/>
                <w:sz w:val="16"/>
                <w:szCs w:val="16"/>
              </w:rPr>
              <w:t>Causes climatiques</w:t>
            </w:r>
          </w:p>
        </w:tc>
      </w:tr>
      <w:tr w:rsidR="00EC209B" w:rsidRPr="009E114D" w14:paraId="400C583D" w14:textId="77777777" w:rsidTr="00EC209B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15D58254" w14:textId="77777777" w:rsidR="00EC209B" w:rsidRPr="009E114D" w:rsidRDefault="00EC209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AF57C80" w14:textId="34A1EB5C" w:rsidR="00EC209B" w:rsidRPr="009E114D" w:rsidRDefault="00EC209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6B605E0" w14:textId="5550AE4D" w:rsidR="00EC209B" w:rsidRPr="00C13F69" w:rsidRDefault="00EC209B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Autre élément</w:t>
            </w:r>
          </w:p>
        </w:tc>
      </w:tr>
      <w:tr w:rsidR="00EC209B" w:rsidRPr="009E114D" w14:paraId="58766DE8" w14:textId="77777777" w:rsidTr="00EC209B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4D64DFF9" w14:textId="77777777" w:rsidR="00EC209B" w:rsidRPr="009E114D" w:rsidRDefault="00EC209B" w:rsidP="00554EF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1F12E6C" w14:textId="77777777" w:rsidR="00EC209B" w:rsidRPr="009E114D" w:rsidRDefault="00EC209B" w:rsidP="00554EF4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8EAC58" w14:textId="77777777" w:rsidR="00EC209B" w:rsidRPr="009F1821" w:rsidRDefault="00EC209B" w:rsidP="00554EF4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5C78E543" w14:textId="77777777" w:rsidR="0022698E" w:rsidRDefault="0022698E" w:rsidP="00905E6A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905E6A" w:rsidRPr="009E114D" w14:paraId="096EFE64" w14:textId="77777777" w:rsidTr="00FC539C">
        <w:tc>
          <w:tcPr>
            <w:tcW w:w="1277" w:type="dxa"/>
            <w:vAlign w:val="center"/>
          </w:tcPr>
          <w:p w14:paraId="308D94FB" w14:textId="77777777" w:rsidR="00905E6A" w:rsidRPr="009E114D" w:rsidRDefault="00905E6A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42992D63" w14:textId="5E83180B" w:rsidR="00905E6A" w:rsidRPr="009E114D" w:rsidRDefault="002C7DC9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34921E78" w14:textId="77777777" w:rsidR="00C13F69" w:rsidRDefault="00C13F69" w:rsidP="00837966">
      <w:pPr>
        <w:rPr>
          <w:rFonts w:ascii="Arial" w:hAnsi="Arial" w:cs="Arial"/>
          <w:sz w:val="18"/>
          <w:szCs w:val="18"/>
        </w:rPr>
      </w:pPr>
    </w:p>
    <w:p w14:paraId="465C9E5D" w14:textId="77777777" w:rsidR="00467CEA" w:rsidRDefault="00467CEA" w:rsidP="00837966">
      <w:pPr>
        <w:rPr>
          <w:rFonts w:ascii="Arial" w:hAnsi="Arial" w:cs="Arial"/>
          <w:sz w:val="18"/>
          <w:szCs w:val="18"/>
        </w:rPr>
      </w:pPr>
    </w:p>
    <w:p w14:paraId="422A1A0E" w14:textId="77777777" w:rsidR="00DE2E16" w:rsidRDefault="00DE2E16">
      <w:r>
        <w:br w:type="page"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2"/>
        <w:gridCol w:w="1554"/>
        <w:gridCol w:w="3253"/>
      </w:tblGrid>
      <w:tr w:rsidR="007430B4" w14:paraId="371CA017" w14:textId="77777777" w:rsidTr="00A97BB7">
        <w:tc>
          <w:tcPr>
            <w:tcW w:w="7786" w:type="dxa"/>
            <w:gridSpan w:val="2"/>
            <w:vAlign w:val="center"/>
          </w:tcPr>
          <w:p w14:paraId="7F1188FC" w14:textId="2CB8A1F6" w:rsidR="00467CEA" w:rsidRPr="00580B9C" w:rsidRDefault="00467CEA" w:rsidP="00FC539C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 xml:space="preserve">Section </w:t>
            </w:r>
            <w:r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12</w:t>
            </w:r>
          </w:p>
          <w:p w14:paraId="5EC12D65" w14:textId="3929B947" w:rsidR="00467CEA" w:rsidRPr="0048545D" w:rsidRDefault="00C1283E" w:rsidP="00FC539C">
            <w:pPr>
              <w:spacing w:line="276" w:lineRule="auto"/>
              <w:rPr>
                <w:rFonts w:ascii="Arial" w:hAnsi="Arial" w:cs="Arial"/>
                <w:b/>
                <w:smallCaps/>
                <w:sz w:val="28"/>
              </w:rPr>
            </w:pPr>
            <w:r>
              <w:rPr>
                <w:rFonts w:ascii="Arial" w:hAnsi="Arial" w:cs="Arial"/>
                <w:b/>
                <w:smallCaps/>
                <w:sz w:val="28"/>
              </w:rPr>
              <w:t>Agriculture numérique et de précision</w:t>
            </w:r>
          </w:p>
        </w:tc>
        <w:tc>
          <w:tcPr>
            <w:tcW w:w="3253" w:type="dxa"/>
            <w:vMerge w:val="restart"/>
            <w:tcBorders>
              <w:left w:val="nil"/>
            </w:tcBorders>
            <w:vAlign w:val="center"/>
          </w:tcPr>
          <w:p w14:paraId="33F773A7" w14:textId="5748C796" w:rsidR="00467CEA" w:rsidRDefault="007430B4" w:rsidP="00FC539C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1E1DA16E" wp14:editId="4F9C3472">
                  <wp:extent cx="1138686" cy="857829"/>
                  <wp:effectExtent l="0" t="0" r="4445" b="0"/>
                  <wp:docPr id="16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6522" cy="871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6265" w14:paraId="772B144C" w14:textId="77777777" w:rsidTr="00A97BB7">
        <w:tc>
          <w:tcPr>
            <w:tcW w:w="6232" w:type="dxa"/>
            <w:shd w:val="clear" w:color="auto" w:fill="auto"/>
            <w:vAlign w:val="center"/>
          </w:tcPr>
          <w:p w14:paraId="21309BC3" w14:textId="7862B3C3" w:rsidR="005B6265" w:rsidRDefault="005B6265" w:rsidP="00FC539C">
            <w:pPr>
              <w:outlineLvl w:val="0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  <w:vAlign w:val="center"/>
          </w:tcPr>
          <w:p w14:paraId="21C218C5" w14:textId="1CED71B3" w:rsidR="005B6265" w:rsidRDefault="005B6265" w:rsidP="00FC539C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53" w:type="dxa"/>
            <w:vMerge/>
            <w:tcBorders>
              <w:left w:val="nil"/>
            </w:tcBorders>
            <w:vAlign w:val="center"/>
          </w:tcPr>
          <w:p w14:paraId="2E3D0D11" w14:textId="77777777" w:rsidR="005B6265" w:rsidRDefault="005B6265" w:rsidP="00FC539C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048BB7A9" w14:textId="5CCBDA25" w:rsidR="00467CEA" w:rsidRDefault="00467CEA" w:rsidP="00837966">
      <w:pPr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C2D69B" w:themeFill="accent3" w:themeFillTint="99"/>
        <w:tblLook w:val="04A0" w:firstRow="1" w:lastRow="0" w:firstColumn="1" w:lastColumn="0" w:noHBand="0" w:noVBand="1"/>
      </w:tblPr>
      <w:tblGrid>
        <w:gridCol w:w="9634"/>
        <w:gridCol w:w="1400"/>
      </w:tblGrid>
      <w:tr w:rsidR="007237B7" w14:paraId="629B93B1" w14:textId="77777777" w:rsidTr="007237B7">
        <w:trPr>
          <w:trHeight w:val="633"/>
        </w:trPr>
        <w:tc>
          <w:tcPr>
            <w:tcW w:w="9634" w:type="dxa"/>
            <w:shd w:val="clear" w:color="auto" w:fill="C2D69B" w:themeFill="accent3" w:themeFillTint="99"/>
            <w:vAlign w:val="center"/>
          </w:tcPr>
          <w:p w14:paraId="2FBE6011" w14:textId="7695E797" w:rsidR="00A97BB7" w:rsidRDefault="007237B7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La question suivante s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adresse à toutes les entreprises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.</w:t>
            </w:r>
          </w:p>
        </w:tc>
        <w:tc>
          <w:tcPr>
            <w:tcW w:w="1400" w:type="dxa"/>
            <w:shd w:val="clear" w:color="auto" w:fill="C2D69B" w:themeFill="accent3" w:themeFillTint="99"/>
            <w:vAlign w:val="center"/>
          </w:tcPr>
          <w:p w14:paraId="3578492A" w14:textId="7886EE54" w:rsidR="00A97BB7" w:rsidRDefault="00A97BB7" w:rsidP="00FC539C">
            <w:pPr>
              <w:spacing w:before="40" w:after="40" w:line="276" w:lineRule="auto"/>
              <w:rPr>
                <w:sz w:val="18"/>
                <w:szCs w:val="18"/>
              </w:rPr>
            </w:pPr>
          </w:p>
        </w:tc>
      </w:tr>
    </w:tbl>
    <w:p w14:paraId="7C9728B0" w14:textId="77777777" w:rsidR="00467CEA" w:rsidRDefault="00467CEA" w:rsidP="007C7505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93"/>
        <w:gridCol w:w="400"/>
        <w:gridCol w:w="9359"/>
      </w:tblGrid>
      <w:tr w:rsidR="00101D76" w:rsidRPr="009E114D" w14:paraId="2C38F2C2" w14:textId="77777777" w:rsidTr="00044F53">
        <w:tc>
          <w:tcPr>
            <w:tcW w:w="1293" w:type="dxa"/>
            <w:vAlign w:val="center"/>
          </w:tcPr>
          <w:p w14:paraId="64F0ADEC" w14:textId="2A3BE248" w:rsidR="00101D76" w:rsidRPr="009E114D" w:rsidRDefault="00D32642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Question 12.1</w:t>
            </w:r>
          </w:p>
        </w:tc>
        <w:tc>
          <w:tcPr>
            <w:tcW w:w="9759" w:type="dxa"/>
            <w:gridSpan w:val="2"/>
            <w:vAlign w:val="center"/>
          </w:tcPr>
          <w:p w14:paraId="004D300C" w14:textId="2FC9E4BA" w:rsidR="00101D76" w:rsidRPr="00D028B0" w:rsidRDefault="00C1283E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Lesquels d</w:t>
            </w:r>
            <w:r w:rsidR="00101D76" w:rsidRPr="00101D76">
              <w:rPr>
                <w:rFonts w:ascii="Arial" w:hAnsi="Arial" w:cs="Arial"/>
                <w:sz w:val="16"/>
                <w:szCs w:val="16"/>
              </w:rPr>
              <w:t xml:space="preserve">es outils </w:t>
            </w:r>
            <w:r>
              <w:rPr>
                <w:rFonts w:ascii="Arial" w:hAnsi="Arial" w:cs="Arial"/>
                <w:sz w:val="16"/>
                <w:szCs w:val="16"/>
              </w:rPr>
              <w:t xml:space="preserve">suivants employés </w:t>
            </w:r>
            <w:r w:rsidR="00101D76" w:rsidRPr="00101D76">
              <w:rPr>
                <w:rFonts w:ascii="Arial" w:hAnsi="Arial" w:cs="Arial"/>
                <w:sz w:val="16"/>
                <w:szCs w:val="16"/>
              </w:rPr>
              <w:t>en agriculture de précision</w:t>
            </w:r>
            <w:r>
              <w:rPr>
                <w:rFonts w:ascii="Arial" w:hAnsi="Arial" w:cs="Arial"/>
                <w:sz w:val="16"/>
                <w:szCs w:val="16"/>
              </w:rPr>
              <w:t xml:space="preserve"> son</w:t>
            </w:r>
            <w:r w:rsidR="006E5795">
              <w:rPr>
                <w:rFonts w:ascii="Arial" w:hAnsi="Arial" w:cs="Arial"/>
                <w:sz w:val="16"/>
                <w:szCs w:val="16"/>
              </w:rPr>
              <w:t>t</w:t>
            </w:r>
            <w:r>
              <w:rPr>
                <w:rFonts w:ascii="Arial" w:hAnsi="Arial" w:cs="Arial"/>
                <w:sz w:val="16"/>
                <w:szCs w:val="16"/>
              </w:rPr>
              <w:t xml:space="preserve"> utilisé</w:t>
            </w:r>
            <w:r w:rsidR="00AF288E">
              <w:rPr>
                <w:rFonts w:ascii="Arial" w:hAnsi="Arial" w:cs="Arial"/>
                <w:sz w:val="16"/>
                <w:szCs w:val="16"/>
              </w:rPr>
              <w:t>s</w:t>
            </w:r>
            <w:r>
              <w:rPr>
                <w:rFonts w:ascii="Arial" w:hAnsi="Arial" w:cs="Arial"/>
                <w:sz w:val="16"/>
                <w:szCs w:val="16"/>
              </w:rPr>
              <w:t xml:space="preserve"> par votre entreprise</w:t>
            </w:r>
            <w:r w:rsidR="00101D76" w:rsidRPr="00101D76">
              <w:rPr>
                <w:rFonts w:ascii="Arial" w:hAnsi="Arial" w:cs="Arial"/>
                <w:sz w:val="16"/>
                <w:szCs w:val="16"/>
              </w:rPr>
              <w:t>?</w:t>
            </w:r>
          </w:p>
        </w:tc>
      </w:tr>
      <w:tr w:rsidR="00DE2E16" w:rsidRPr="009E114D" w14:paraId="505F70CF" w14:textId="77777777" w:rsidTr="00044F53">
        <w:tc>
          <w:tcPr>
            <w:tcW w:w="1293" w:type="dxa"/>
            <w:vMerge w:val="restart"/>
            <w:tcBorders>
              <w:right w:val="single" w:sz="4" w:space="0" w:color="auto"/>
            </w:tcBorders>
            <w:vAlign w:val="center"/>
          </w:tcPr>
          <w:p w14:paraId="1FC5D160" w14:textId="57450883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2FE0A06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66D339DB" w14:textId="19057AD2" w:rsidR="00DE2E16" w:rsidRPr="00101D76" w:rsidRDefault="00DE2E16" w:rsidP="00101D7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 xml:space="preserve">GPS </w:t>
            </w:r>
            <w:r>
              <w:rPr>
                <w:rFonts w:ascii="Arial" w:hAnsi="Arial" w:cs="Arial"/>
                <w:sz w:val="16"/>
                <w:szCs w:val="16"/>
              </w:rPr>
              <w:t xml:space="preserve">avec ou </w:t>
            </w:r>
            <w:r w:rsidRPr="00101D76">
              <w:rPr>
                <w:rFonts w:ascii="Arial" w:hAnsi="Arial" w:cs="Arial"/>
                <w:sz w:val="16"/>
                <w:szCs w:val="16"/>
              </w:rPr>
              <w:t>sans autoguidage</w:t>
            </w:r>
          </w:p>
        </w:tc>
      </w:tr>
      <w:tr w:rsidR="00DE2E16" w:rsidRPr="009E114D" w14:paraId="3BF2CC2E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4C67BD6D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2DAE7F2" w14:textId="57194314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3011796" w14:textId="1F1756BA" w:rsidR="00DE2E16" w:rsidRPr="00101D76" w:rsidRDefault="00DE2E16" w:rsidP="00101D7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>Capteurs embarqués pour la cartographie des sols</w:t>
            </w:r>
          </w:p>
        </w:tc>
      </w:tr>
      <w:tr w:rsidR="00DE2E16" w:rsidRPr="009E114D" w14:paraId="3B0A4AE6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6C8FCFC2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4223784" w14:textId="7F2F3AD1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FB8AE7A" w14:textId="289AA25E" w:rsidR="00DE2E16" w:rsidRPr="00101D76" w:rsidRDefault="00DE2E16" w:rsidP="00101D7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>Capteurs de rendement relié</w:t>
            </w:r>
            <w:r w:rsidR="00C1283E">
              <w:rPr>
                <w:rFonts w:ascii="Arial" w:hAnsi="Arial" w:cs="Arial"/>
                <w:sz w:val="16"/>
                <w:szCs w:val="16"/>
              </w:rPr>
              <w:t>s</w:t>
            </w:r>
            <w:r w:rsidRPr="00101D76">
              <w:rPr>
                <w:rFonts w:ascii="Arial" w:hAnsi="Arial" w:cs="Arial"/>
                <w:sz w:val="16"/>
                <w:szCs w:val="16"/>
              </w:rPr>
              <w:t xml:space="preserve"> au GPS </w:t>
            </w:r>
            <w:r w:rsidR="00C1283E">
              <w:rPr>
                <w:rFonts w:ascii="Arial" w:hAnsi="Arial" w:cs="Arial"/>
                <w:sz w:val="16"/>
                <w:szCs w:val="16"/>
              </w:rPr>
              <w:t xml:space="preserve">et </w:t>
            </w:r>
            <w:r w:rsidRPr="00101D76">
              <w:rPr>
                <w:rFonts w:ascii="Arial" w:hAnsi="Arial" w:cs="Arial"/>
                <w:sz w:val="16"/>
                <w:szCs w:val="16"/>
              </w:rPr>
              <w:t>permettant de produire des données géoréférencées</w:t>
            </w:r>
          </w:p>
        </w:tc>
      </w:tr>
      <w:tr w:rsidR="00DE2E16" w:rsidRPr="009E114D" w14:paraId="22A78062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59A9DEDB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4D76C85" w14:textId="016626D2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76B18E9" w14:textId="1794D097" w:rsidR="00DE2E16" w:rsidRPr="00101D76" w:rsidRDefault="00DE2E16" w:rsidP="00101D7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>Équipements reliés au GPS (ex</w:t>
            </w:r>
            <w:r w:rsidR="00695A4A">
              <w:rPr>
                <w:rFonts w:ascii="Arial" w:hAnsi="Arial" w:cs="Arial"/>
                <w:sz w:val="16"/>
                <w:szCs w:val="16"/>
              </w:rPr>
              <w:t>. </w:t>
            </w:r>
            <w:r w:rsidRPr="00101D76">
              <w:rPr>
                <w:rFonts w:ascii="Arial" w:hAnsi="Arial" w:cs="Arial"/>
                <w:sz w:val="16"/>
                <w:szCs w:val="16"/>
              </w:rPr>
              <w:t>: épandeur à engrais, système de fermeture de rampe pour la pulvérisation de pesticides)</w:t>
            </w:r>
          </w:p>
        </w:tc>
      </w:tr>
      <w:tr w:rsidR="00DE2E16" w:rsidRPr="009E114D" w14:paraId="1452931F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0EF4EBFF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0E588C" w14:textId="46EBFB6A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267D490" w14:textId="3D47C3A1" w:rsidR="00DE2E16" w:rsidRPr="00101D76" w:rsidRDefault="00DE2E16" w:rsidP="00101D7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 xml:space="preserve">Outils de désherbage de précision </w:t>
            </w:r>
          </w:p>
        </w:tc>
      </w:tr>
      <w:tr w:rsidR="00DE2E16" w:rsidRPr="009E114D" w14:paraId="4BAFAC19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3EE2DB03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FF8D842" w14:textId="4FB7285D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88D3179" w14:textId="56227DEA" w:rsidR="00DE2E16" w:rsidRPr="00101D76" w:rsidRDefault="00DE2E16" w:rsidP="00101D7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 xml:space="preserve">Outils ou équipements </w:t>
            </w:r>
            <w:r w:rsidR="00C1283E">
              <w:rPr>
                <w:rFonts w:ascii="Arial" w:hAnsi="Arial" w:cs="Arial"/>
                <w:sz w:val="16"/>
                <w:szCs w:val="16"/>
              </w:rPr>
              <w:t>servant à</w:t>
            </w:r>
            <w:r w:rsidRPr="00101D76">
              <w:rPr>
                <w:rFonts w:ascii="Arial" w:hAnsi="Arial" w:cs="Arial"/>
                <w:sz w:val="16"/>
                <w:szCs w:val="16"/>
              </w:rPr>
              <w:t xml:space="preserve"> optimiser la gestion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101D76">
              <w:rPr>
                <w:rFonts w:ascii="Arial" w:hAnsi="Arial" w:cs="Arial"/>
                <w:sz w:val="16"/>
                <w:szCs w:val="16"/>
              </w:rPr>
              <w:t>eau</w:t>
            </w:r>
          </w:p>
        </w:tc>
      </w:tr>
      <w:tr w:rsidR="00DE2E16" w:rsidRPr="009E114D" w14:paraId="597F1AEB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2D6A1D51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AF364EC" w14:textId="4094573E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67389ED" w14:textId="020323BD" w:rsidR="00DE2E16" w:rsidRPr="00101D76" w:rsidRDefault="00DE2E16" w:rsidP="00101D7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 xml:space="preserve">Logiciels et applications géomatiques </w:t>
            </w:r>
          </w:p>
        </w:tc>
      </w:tr>
      <w:tr w:rsidR="00DE2E16" w:rsidRPr="009E114D" w14:paraId="10A41298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2FA4A530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A61FFB9" w14:textId="67AE1528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C9C3B83" w14:textId="17B2FD82" w:rsidR="00DE2E16" w:rsidRPr="00101D76" w:rsidRDefault="00DE2E16" w:rsidP="00101D7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Alimentation de précision </w:t>
            </w:r>
            <w:r w:rsidR="006E5795">
              <w:rPr>
                <w:rFonts w:ascii="Arial" w:hAnsi="Arial" w:cs="Arial"/>
                <w:sz w:val="16"/>
                <w:szCs w:val="16"/>
              </w:rPr>
              <w:t>pour les</w:t>
            </w:r>
            <w:r>
              <w:rPr>
                <w:rFonts w:ascii="Arial" w:hAnsi="Arial" w:cs="Arial"/>
                <w:sz w:val="16"/>
                <w:szCs w:val="16"/>
              </w:rPr>
              <w:t xml:space="preserve"> animaux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élevage</w:t>
            </w:r>
          </w:p>
        </w:tc>
      </w:tr>
      <w:tr w:rsidR="00DE2E16" w:rsidRPr="009E114D" w14:paraId="62483DF3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016A0A65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C1D6881" w14:textId="1C6E8D61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F3F1652" w14:textId="6B6AF13C" w:rsidR="00DE2E16" w:rsidRPr="00101D76" w:rsidRDefault="00DE2E16" w:rsidP="00101D7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Moniteurs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activité physique ou autres suivis de gestion en lien avec les animaux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élevage</w:t>
            </w:r>
          </w:p>
        </w:tc>
      </w:tr>
      <w:tr w:rsidR="00DE2E16" w:rsidRPr="009E114D" w14:paraId="4C29DBD2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087D7E5B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1650BD3" w14:textId="583280A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C838248" w14:textId="217C9E4E" w:rsidR="00DE2E16" w:rsidRPr="00101D76" w:rsidRDefault="00DE2E16" w:rsidP="00101D7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Autre outil </w:t>
            </w:r>
            <w:r w:rsidR="00C1283E">
              <w:rPr>
                <w:rFonts w:ascii="Arial" w:hAnsi="Arial" w:cs="Arial"/>
                <w:sz w:val="16"/>
                <w:szCs w:val="16"/>
              </w:rPr>
              <w:t xml:space="preserve">utilisé </w:t>
            </w:r>
            <w:r>
              <w:rPr>
                <w:rFonts w:ascii="Arial" w:hAnsi="Arial" w:cs="Arial"/>
                <w:sz w:val="16"/>
                <w:szCs w:val="16"/>
              </w:rPr>
              <w:t>en agriculture de précision</w:t>
            </w:r>
          </w:p>
        </w:tc>
      </w:tr>
      <w:tr w:rsidR="00DE2E16" w:rsidRPr="009E114D" w14:paraId="747DAC98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0C6B081F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1234084" w14:textId="77777777" w:rsidR="00DE2E16" w:rsidRPr="009E114D" w:rsidRDefault="00DE2E16" w:rsidP="00101D76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6EC4B8" w14:textId="77777777" w:rsidR="00DE2E16" w:rsidRPr="009F1821" w:rsidRDefault="00DE2E16" w:rsidP="00101D76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1227523A" w14:textId="670AF73F" w:rsidR="00467CEA" w:rsidRDefault="00467CEA" w:rsidP="007C7505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B26A8B" w:rsidRPr="009E114D" w14:paraId="659FF725" w14:textId="77777777" w:rsidTr="00FC539C">
        <w:tc>
          <w:tcPr>
            <w:tcW w:w="1277" w:type="dxa"/>
            <w:vAlign w:val="center"/>
          </w:tcPr>
          <w:p w14:paraId="32B9932F" w14:textId="77777777" w:rsidR="00B26A8B" w:rsidRPr="009E114D" w:rsidRDefault="00B26A8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14503F7A" w14:textId="0DEC6AA3" w:rsidR="00B26A8B" w:rsidRPr="009E114D" w:rsidRDefault="002C7DC9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2ABC09C6" w14:textId="0ACFBB43" w:rsidR="00B26A8B" w:rsidRDefault="00B26A8B" w:rsidP="00837966">
      <w:pPr>
        <w:rPr>
          <w:rFonts w:ascii="Arial" w:hAnsi="Arial" w:cs="Arial"/>
          <w:sz w:val="18"/>
          <w:szCs w:val="18"/>
        </w:rPr>
      </w:pPr>
    </w:p>
    <w:p w14:paraId="5E4FB402" w14:textId="77777777" w:rsidR="00B26A8B" w:rsidRDefault="00B26A8B" w:rsidP="00837966">
      <w:pPr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1400"/>
      </w:tblGrid>
      <w:tr w:rsidR="007237B7" w14:paraId="55BD3F8D" w14:textId="77777777" w:rsidTr="00201373">
        <w:trPr>
          <w:trHeight w:val="633"/>
        </w:trPr>
        <w:tc>
          <w:tcPr>
            <w:tcW w:w="9634" w:type="dxa"/>
            <w:shd w:val="clear" w:color="auto" w:fill="B8CCE4"/>
            <w:vAlign w:val="center"/>
          </w:tcPr>
          <w:p w14:paraId="058BADB1" w14:textId="353F42F9" w:rsidR="007237B7" w:rsidRDefault="00CC11A8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Répondez aux trois questions suivantes</w:t>
            </w:r>
            <w:r w:rsidRPr="009E114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2DA4">
              <w:rPr>
                <w:rFonts w:ascii="Arial" w:hAnsi="Arial" w:cs="Arial"/>
                <w:sz w:val="16"/>
                <w:szCs w:val="16"/>
              </w:rPr>
              <w:t xml:space="preserve">si </w:t>
            </w:r>
            <w:r>
              <w:rPr>
                <w:rFonts w:ascii="Arial" w:hAnsi="Arial" w:cs="Arial"/>
                <w:sz w:val="16"/>
                <w:szCs w:val="16"/>
              </w:rPr>
              <w:t xml:space="preserve">vous utilisez </w:t>
            </w:r>
            <w:r w:rsidR="007237B7">
              <w:rPr>
                <w:rFonts w:ascii="Arial" w:hAnsi="Arial" w:cs="Arial"/>
                <w:sz w:val="16"/>
                <w:szCs w:val="16"/>
              </w:rPr>
              <w:t xml:space="preserve">des outils </w:t>
            </w:r>
            <w:r w:rsidR="006B708D">
              <w:rPr>
                <w:rFonts w:ascii="Arial" w:hAnsi="Arial" w:cs="Arial"/>
                <w:sz w:val="16"/>
                <w:szCs w:val="16"/>
              </w:rPr>
              <w:t>d’</w:t>
            </w:r>
            <w:r w:rsidR="007237B7">
              <w:rPr>
                <w:rFonts w:ascii="Arial" w:hAnsi="Arial" w:cs="Arial"/>
                <w:sz w:val="16"/>
                <w:szCs w:val="16"/>
              </w:rPr>
              <w:t>agriculture de précision</w:t>
            </w:r>
            <w:r>
              <w:rPr>
                <w:rFonts w:ascii="Arial" w:hAnsi="Arial" w:cs="Arial"/>
                <w:sz w:val="16"/>
                <w:szCs w:val="16"/>
              </w:rPr>
              <w:t xml:space="preserve"> à la ferme</w:t>
            </w:r>
            <w:r w:rsidR="007237B7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 w:rsidR="007237B7" w:rsidRPr="0048545D">
              <w:rPr>
                <w:rFonts w:ascii="Arial" w:hAnsi="Arial" w:cs="Arial"/>
                <w:sz w:val="16"/>
                <w:szCs w:val="16"/>
              </w:rPr>
              <w:t>(</w:t>
            </w:r>
            <w:r w:rsidR="007237B7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>sinon</w:t>
            </w:r>
            <w:r w:rsidR="00C1283E">
              <w:rPr>
                <w:rFonts w:ascii="Arial" w:hAnsi="Arial" w:cs="Arial"/>
                <w:i/>
                <w:iCs/>
                <w:sz w:val="16"/>
                <w:szCs w:val="16"/>
              </w:rPr>
              <w:t>,</w:t>
            </w:r>
            <w:r w:rsidR="007237B7" w:rsidRPr="007C42F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cochez « Sans objet »</w:t>
            </w:r>
            <w:r w:rsidR="007237B7" w:rsidRPr="0048545D">
              <w:rPr>
                <w:rFonts w:ascii="Arial" w:hAnsi="Arial" w:cs="Arial"/>
                <w:sz w:val="16"/>
                <w:szCs w:val="16"/>
              </w:rPr>
              <w:t>).</w:t>
            </w:r>
          </w:p>
        </w:tc>
        <w:tc>
          <w:tcPr>
            <w:tcW w:w="1400" w:type="dxa"/>
            <w:shd w:val="clear" w:color="auto" w:fill="B8CCE4" w:themeFill="accent1" w:themeFillTint="66"/>
            <w:vAlign w:val="center"/>
          </w:tcPr>
          <w:p w14:paraId="5A930896" w14:textId="77777777" w:rsidR="007237B7" w:rsidRDefault="007237B7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Sans objet </w:t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14:paraId="04FA6D55" w14:textId="77777777" w:rsidR="009C3E4A" w:rsidRDefault="009C3E4A" w:rsidP="007C7505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93"/>
        <w:gridCol w:w="400"/>
        <w:gridCol w:w="9359"/>
      </w:tblGrid>
      <w:tr w:rsidR="00F91778" w:rsidRPr="009E114D" w14:paraId="2538260F" w14:textId="77777777" w:rsidTr="00044F53">
        <w:tc>
          <w:tcPr>
            <w:tcW w:w="1293" w:type="dxa"/>
            <w:vAlign w:val="center"/>
          </w:tcPr>
          <w:p w14:paraId="73CB62A0" w14:textId="2B59F2C6" w:rsidR="00F91778" w:rsidRPr="009E114D" w:rsidRDefault="00F91778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12.2</w:t>
            </w:r>
          </w:p>
        </w:tc>
        <w:tc>
          <w:tcPr>
            <w:tcW w:w="9759" w:type="dxa"/>
            <w:gridSpan w:val="2"/>
            <w:vAlign w:val="center"/>
          </w:tcPr>
          <w:p w14:paraId="5C9397EC" w14:textId="295B3258" w:rsidR="00F91778" w:rsidRPr="00D028B0" w:rsidRDefault="00F91778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 xml:space="preserve">Pourquoi utilisez-vous des outils </w:t>
            </w:r>
            <w:r w:rsidR="006B708D">
              <w:rPr>
                <w:rFonts w:ascii="Arial" w:hAnsi="Arial" w:cs="Arial"/>
                <w:sz w:val="16"/>
                <w:szCs w:val="16"/>
              </w:rPr>
              <w:t>d’</w:t>
            </w:r>
            <w:r w:rsidRPr="00101D76">
              <w:rPr>
                <w:rFonts w:ascii="Arial" w:hAnsi="Arial" w:cs="Arial"/>
                <w:sz w:val="16"/>
                <w:szCs w:val="16"/>
              </w:rPr>
              <w:t>agriculture de précision?</w:t>
            </w:r>
          </w:p>
        </w:tc>
      </w:tr>
      <w:tr w:rsidR="0001590B" w:rsidRPr="009E114D" w14:paraId="31D23985" w14:textId="77777777" w:rsidTr="00044F53">
        <w:tc>
          <w:tcPr>
            <w:tcW w:w="1293" w:type="dxa"/>
            <w:vMerge w:val="restart"/>
            <w:tcBorders>
              <w:right w:val="single" w:sz="4" w:space="0" w:color="auto"/>
            </w:tcBorders>
            <w:vAlign w:val="center"/>
          </w:tcPr>
          <w:p w14:paraId="7618C172" w14:textId="5EA60886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EC234DE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6B72E543" w14:textId="2AA724AD" w:rsidR="0001590B" w:rsidRPr="00101D76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>Pour optimiser la régie de la fertilisation ou réduire la quantité de fertilisants appliquée à la ferme</w:t>
            </w:r>
          </w:p>
        </w:tc>
      </w:tr>
      <w:tr w:rsidR="0001590B" w:rsidRPr="009E114D" w14:paraId="6ED52136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68F578A8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C22C0F7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C5187D7" w14:textId="114B1585" w:rsidR="0001590B" w:rsidRPr="00101D76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>Pour améliorer la santé et la conservation des sols</w:t>
            </w:r>
          </w:p>
        </w:tc>
      </w:tr>
      <w:tr w:rsidR="0001590B" w:rsidRPr="009E114D" w14:paraId="72938B54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2A0DA27E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81F7803" w14:textId="4C5F88FD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A4C0CCB" w14:textId="1FA6B561" w:rsidR="0001590B" w:rsidRPr="00101D76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>Pour réduire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101D76">
              <w:rPr>
                <w:rFonts w:ascii="Arial" w:hAnsi="Arial" w:cs="Arial"/>
                <w:sz w:val="16"/>
                <w:szCs w:val="16"/>
              </w:rPr>
              <w:t>usage des pesticides</w:t>
            </w:r>
          </w:p>
        </w:tc>
      </w:tr>
      <w:tr w:rsidR="0001590B" w:rsidRPr="009E114D" w14:paraId="2D93940A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181BFF9B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5299609" w14:textId="0817333F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76D77A4" w14:textId="4939E448" w:rsidR="0001590B" w:rsidRPr="00101D76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>Pour améliorer la qualité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101D76">
              <w:rPr>
                <w:rFonts w:ascii="Arial" w:hAnsi="Arial" w:cs="Arial"/>
                <w:sz w:val="16"/>
                <w:szCs w:val="16"/>
              </w:rPr>
              <w:t>eau ou optimiser la gestion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101D76">
              <w:rPr>
                <w:rFonts w:ascii="Arial" w:hAnsi="Arial" w:cs="Arial"/>
                <w:sz w:val="16"/>
                <w:szCs w:val="16"/>
              </w:rPr>
              <w:t>eau</w:t>
            </w:r>
          </w:p>
        </w:tc>
      </w:tr>
      <w:tr w:rsidR="0001590B" w:rsidRPr="009E114D" w14:paraId="7E9F06AF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11A305B9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61F45A0" w14:textId="7D15A97C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8BEE689" w14:textId="7485A571" w:rsidR="0001590B" w:rsidRPr="00101D76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101D76">
              <w:rPr>
                <w:rFonts w:ascii="Arial" w:hAnsi="Arial" w:cs="Arial"/>
                <w:sz w:val="16"/>
                <w:szCs w:val="16"/>
              </w:rPr>
              <w:t>Pour améliorer la biodiversité en milieu agricole</w:t>
            </w:r>
          </w:p>
        </w:tc>
      </w:tr>
      <w:tr w:rsidR="0001590B" w:rsidRPr="009E114D" w14:paraId="2D3893A4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21329A82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5E3C81" w14:textId="7107B64B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343DB16" w14:textId="1CA909AF" w:rsidR="0001590B" w:rsidRPr="00101D76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Pour améliorer la gestion des élevages</w:t>
            </w:r>
          </w:p>
        </w:tc>
      </w:tr>
      <w:tr w:rsidR="0001590B" w:rsidRPr="009E114D" w14:paraId="6132B2F1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6E84BA57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4ED8B8C" w14:textId="4FE946EB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80F6215" w14:textId="04930812" w:rsidR="0001590B" w:rsidRPr="00101D76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Pour améliorer la productivité ou la rentabilité</w:t>
            </w:r>
          </w:p>
        </w:tc>
      </w:tr>
      <w:tr w:rsidR="0001590B" w:rsidRPr="009E114D" w14:paraId="0A4CB7B2" w14:textId="77777777" w:rsidTr="00044F53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01681A38" w14:textId="77777777" w:rsidR="0001590B" w:rsidRPr="009E114D" w:rsidRDefault="0001590B" w:rsidP="008853A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1C284BA" w14:textId="526988B5" w:rsidR="0001590B" w:rsidRPr="009E114D" w:rsidRDefault="0001590B" w:rsidP="008853A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6A97C1" w14:textId="1CE89046" w:rsidR="0001590B" w:rsidRPr="009F1821" w:rsidRDefault="0001590B" w:rsidP="008853A3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Pour</w:t>
            </w:r>
            <w:r w:rsidR="006E5795">
              <w:rPr>
                <w:rFonts w:ascii="Arial" w:hAnsi="Arial" w:cs="Arial"/>
                <w:sz w:val="16"/>
                <w:szCs w:val="16"/>
              </w:rPr>
              <w:t xml:space="preserve"> atteindre</w:t>
            </w:r>
            <w:r>
              <w:rPr>
                <w:rFonts w:ascii="Arial" w:hAnsi="Arial" w:cs="Arial"/>
                <w:sz w:val="16"/>
                <w:szCs w:val="16"/>
              </w:rPr>
              <w:t xml:space="preserve">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>
              <w:rPr>
                <w:rFonts w:ascii="Arial" w:hAnsi="Arial" w:cs="Arial"/>
                <w:sz w:val="16"/>
                <w:szCs w:val="16"/>
              </w:rPr>
              <w:t>autres objectifs</w:t>
            </w:r>
          </w:p>
        </w:tc>
      </w:tr>
    </w:tbl>
    <w:p w14:paraId="0EF96D0C" w14:textId="1B5BF4CD" w:rsidR="003979F9" w:rsidRDefault="003979F9" w:rsidP="007C7505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p w14:paraId="31CB24A1" w14:textId="77777777" w:rsidR="003979F9" w:rsidRDefault="003979F9">
      <w:pPr>
        <w:spacing w:after="200"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1862A4E0" w14:textId="77777777" w:rsidR="00101D76" w:rsidRDefault="00101D76" w:rsidP="007C7505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11052" w:type="dxa"/>
        <w:tblLook w:val="04A0" w:firstRow="1" w:lastRow="0" w:firstColumn="1" w:lastColumn="0" w:noHBand="0" w:noVBand="1"/>
      </w:tblPr>
      <w:tblGrid>
        <w:gridCol w:w="1293"/>
        <w:gridCol w:w="400"/>
        <w:gridCol w:w="9345"/>
        <w:gridCol w:w="14"/>
      </w:tblGrid>
      <w:tr w:rsidR="00F91778" w:rsidRPr="009E114D" w14:paraId="394A90E4" w14:textId="77777777" w:rsidTr="0001590B">
        <w:trPr>
          <w:gridAfter w:val="1"/>
          <w:wAfter w:w="14" w:type="dxa"/>
        </w:trPr>
        <w:tc>
          <w:tcPr>
            <w:tcW w:w="1293" w:type="dxa"/>
            <w:vAlign w:val="center"/>
          </w:tcPr>
          <w:p w14:paraId="5E006F13" w14:textId="76217053" w:rsidR="00F91778" w:rsidRPr="009E114D" w:rsidRDefault="00F91778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12.3</w:t>
            </w:r>
          </w:p>
        </w:tc>
        <w:tc>
          <w:tcPr>
            <w:tcW w:w="9745" w:type="dxa"/>
            <w:gridSpan w:val="2"/>
            <w:vAlign w:val="center"/>
          </w:tcPr>
          <w:p w14:paraId="51B21E8B" w14:textId="1ED3257F" w:rsidR="00F91778" w:rsidRPr="00D028B0" w:rsidRDefault="00AF288E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Parmi les choix suivants, q</w:t>
            </w:r>
            <w:r w:rsidR="00F91778" w:rsidRPr="009C3E4A">
              <w:rPr>
                <w:rFonts w:ascii="Arial" w:hAnsi="Arial" w:cs="Arial"/>
                <w:sz w:val="16"/>
                <w:szCs w:val="16"/>
              </w:rPr>
              <w:t>uelles données générées par des outils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F91778" w:rsidRPr="009C3E4A">
              <w:rPr>
                <w:rFonts w:ascii="Arial" w:hAnsi="Arial" w:cs="Arial"/>
                <w:sz w:val="16"/>
                <w:szCs w:val="16"/>
              </w:rPr>
              <w:t>agriculture de précision sont utilisées</w:t>
            </w:r>
            <w:r w:rsidR="006B708D">
              <w:rPr>
                <w:rFonts w:ascii="Arial" w:hAnsi="Arial" w:cs="Arial"/>
                <w:sz w:val="16"/>
                <w:szCs w:val="16"/>
              </w:rPr>
              <w:t xml:space="preserve"> par votre entreprise</w:t>
            </w:r>
            <w:r w:rsidR="00F91778" w:rsidRPr="009C3E4A">
              <w:rPr>
                <w:rFonts w:ascii="Arial" w:hAnsi="Arial" w:cs="Arial"/>
                <w:sz w:val="16"/>
                <w:szCs w:val="16"/>
              </w:rPr>
              <w:t xml:space="preserve"> pour appuyer </w:t>
            </w:r>
            <w:r w:rsidR="006B708D">
              <w:rPr>
                <w:rFonts w:ascii="Arial" w:hAnsi="Arial" w:cs="Arial"/>
                <w:sz w:val="16"/>
                <w:szCs w:val="16"/>
              </w:rPr>
              <w:t>la</w:t>
            </w:r>
            <w:r w:rsidR="00F91778" w:rsidRPr="009C3E4A">
              <w:rPr>
                <w:rFonts w:ascii="Arial" w:hAnsi="Arial" w:cs="Arial"/>
                <w:sz w:val="16"/>
                <w:szCs w:val="16"/>
              </w:rPr>
              <w:t xml:space="preserve"> prise de décision?</w:t>
            </w:r>
          </w:p>
        </w:tc>
      </w:tr>
      <w:tr w:rsidR="0001590B" w:rsidRPr="009E114D" w14:paraId="7CC22FCD" w14:textId="77777777" w:rsidTr="0001590B">
        <w:tc>
          <w:tcPr>
            <w:tcW w:w="1293" w:type="dxa"/>
            <w:vMerge w:val="restart"/>
            <w:tcBorders>
              <w:right w:val="single" w:sz="4" w:space="0" w:color="auto"/>
            </w:tcBorders>
            <w:vAlign w:val="center"/>
          </w:tcPr>
          <w:p w14:paraId="7CA53EDC" w14:textId="73805ED5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A697B6D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6BB0E806" w14:textId="011A9531" w:rsidR="0001590B" w:rsidRPr="009C3E4A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C3E4A">
              <w:rPr>
                <w:rFonts w:ascii="Arial" w:hAnsi="Arial" w:cs="Arial"/>
                <w:sz w:val="16"/>
                <w:szCs w:val="16"/>
              </w:rPr>
              <w:t>Rendement géoréférencé</w:t>
            </w:r>
          </w:p>
        </w:tc>
      </w:tr>
      <w:tr w:rsidR="0001590B" w:rsidRPr="009E114D" w14:paraId="3B94A103" w14:textId="77777777" w:rsidTr="0001590B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40B0D4F7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AE6ED8F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8345B04" w14:textId="73DA22D5" w:rsidR="0001590B" w:rsidRPr="009C3E4A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C3E4A">
              <w:rPr>
                <w:rFonts w:ascii="Arial" w:hAnsi="Arial" w:cs="Arial"/>
                <w:sz w:val="16"/>
                <w:szCs w:val="16"/>
              </w:rPr>
              <w:t>Microtopographie</w:t>
            </w:r>
          </w:p>
        </w:tc>
      </w:tr>
      <w:tr w:rsidR="0001590B" w:rsidRPr="009E114D" w14:paraId="6B526B14" w14:textId="77777777" w:rsidTr="0001590B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1455712C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CE37010" w14:textId="1CC09EAC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C4EEFCE" w14:textId="127741C4" w:rsidR="0001590B" w:rsidRPr="009C3E4A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C3E4A">
              <w:rPr>
                <w:rFonts w:ascii="Arial" w:hAnsi="Arial" w:cs="Arial"/>
                <w:sz w:val="16"/>
                <w:szCs w:val="16"/>
              </w:rPr>
              <w:t>Analyses de sols géoréférencées</w:t>
            </w:r>
          </w:p>
        </w:tc>
      </w:tr>
      <w:tr w:rsidR="0001590B" w:rsidRPr="009E114D" w14:paraId="24036651" w14:textId="77777777" w:rsidTr="0001590B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53E2D5C6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0300258" w14:textId="2493F5B1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CD6B5A6" w14:textId="0422A8F0" w:rsidR="0001590B" w:rsidRPr="009C3E4A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9C3E4A">
              <w:rPr>
                <w:rFonts w:ascii="Arial" w:hAnsi="Arial" w:cs="Arial"/>
                <w:sz w:val="16"/>
                <w:szCs w:val="16"/>
              </w:rPr>
              <w:t>Cartographie des sols</w:t>
            </w:r>
          </w:p>
        </w:tc>
      </w:tr>
      <w:tr w:rsidR="0001590B" w:rsidRPr="009E114D" w14:paraId="51F71331" w14:textId="77777777" w:rsidTr="0001590B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2D87D04E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4F1E4C" w14:textId="1700433E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C4A1AE8" w14:textId="50434056" w:rsidR="0001590B" w:rsidRPr="009C3E4A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Données relatives à la conduite des troupeaux</w:t>
            </w:r>
          </w:p>
        </w:tc>
      </w:tr>
      <w:tr w:rsidR="0001590B" w:rsidRPr="009E114D" w14:paraId="7DA76F22" w14:textId="77777777" w:rsidTr="0001590B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0EA821A2" w14:textId="7777777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31F0DBB" w14:textId="00206FE7" w:rsidR="0001590B" w:rsidRPr="009E114D" w:rsidRDefault="0001590B" w:rsidP="00F91778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95E9C85" w14:textId="4332DCFB" w:rsidR="0001590B" w:rsidRPr="009C3E4A" w:rsidRDefault="0001590B" w:rsidP="00F91778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Autres types de données </w:t>
            </w:r>
            <w:r w:rsidRPr="006E21A3">
              <w:rPr>
                <w:rFonts w:ascii="Arial" w:hAnsi="Arial" w:cs="Arial"/>
                <w:sz w:val="16"/>
                <w:szCs w:val="16"/>
              </w:rPr>
              <w:t>(</w:t>
            </w:r>
            <w:r w:rsidR="006B708D">
              <w:rPr>
                <w:rFonts w:ascii="Arial" w:hAnsi="Arial" w:cs="Arial"/>
                <w:sz w:val="16"/>
                <w:szCs w:val="16"/>
              </w:rPr>
              <w:t xml:space="preserve">ex. : </w:t>
            </w:r>
            <w:r w:rsidRPr="006E21A3">
              <w:rPr>
                <w:rFonts w:ascii="Arial" w:hAnsi="Arial" w:cs="Arial"/>
                <w:sz w:val="16"/>
                <w:szCs w:val="16"/>
              </w:rPr>
              <w:t>cartographie des mauvaises herbes)</w:t>
            </w:r>
          </w:p>
        </w:tc>
      </w:tr>
      <w:tr w:rsidR="0001590B" w:rsidRPr="009E114D" w14:paraId="1977C838" w14:textId="77777777" w:rsidTr="0001590B">
        <w:tc>
          <w:tcPr>
            <w:tcW w:w="1293" w:type="dxa"/>
            <w:vMerge/>
            <w:tcBorders>
              <w:right w:val="single" w:sz="4" w:space="0" w:color="auto"/>
            </w:tcBorders>
            <w:vAlign w:val="center"/>
          </w:tcPr>
          <w:p w14:paraId="4FF1D3E5" w14:textId="77777777" w:rsidR="0001590B" w:rsidRPr="009E114D" w:rsidRDefault="0001590B" w:rsidP="00530D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B5ACFF0" w14:textId="77777777" w:rsidR="0001590B" w:rsidRPr="009E114D" w:rsidRDefault="0001590B" w:rsidP="00530DD3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E7D233" w14:textId="77777777" w:rsidR="0001590B" w:rsidRPr="009F1821" w:rsidRDefault="0001590B" w:rsidP="00530DD3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Aucune de ces réponses</w:t>
            </w:r>
          </w:p>
        </w:tc>
      </w:tr>
    </w:tbl>
    <w:p w14:paraId="1A3B06B4" w14:textId="57483188" w:rsidR="007C7505" w:rsidRDefault="007C7505" w:rsidP="0001590B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320609" w:rsidRPr="009E114D" w14:paraId="7866543C" w14:textId="77777777" w:rsidTr="00FC539C">
        <w:tc>
          <w:tcPr>
            <w:tcW w:w="1271" w:type="dxa"/>
            <w:vAlign w:val="center"/>
          </w:tcPr>
          <w:p w14:paraId="4C063924" w14:textId="7B4AF3D6" w:rsidR="00320609" w:rsidRPr="009E114D" w:rsidRDefault="007C7505" w:rsidP="0032060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Question </w:t>
            </w:r>
            <w:r w:rsidR="00F91778">
              <w:rPr>
                <w:rFonts w:ascii="Arial" w:hAnsi="Arial" w:cs="Arial"/>
                <w:sz w:val="16"/>
                <w:szCs w:val="16"/>
              </w:rPr>
              <w:t>12.4</w:t>
            </w:r>
          </w:p>
        </w:tc>
        <w:tc>
          <w:tcPr>
            <w:tcW w:w="9763" w:type="dxa"/>
            <w:gridSpan w:val="2"/>
            <w:vAlign w:val="center"/>
          </w:tcPr>
          <w:p w14:paraId="25CB0407" w14:textId="4643EA15" w:rsidR="00320609" w:rsidRPr="00D028B0" w:rsidRDefault="00320609" w:rsidP="0032060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C3E4A">
              <w:rPr>
                <w:rFonts w:ascii="Arial" w:hAnsi="Arial" w:cs="Arial"/>
                <w:sz w:val="16"/>
                <w:szCs w:val="16"/>
              </w:rPr>
              <w:t>Utilisez-vous des données de capteurs de rendement afin de réaliser des essais à la ferme ou de valider le résultat de pratiques agricoles?</w:t>
            </w:r>
          </w:p>
        </w:tc>
      </w:tr>
      <w:tr w:rsidR="00320609" w:rsidRPr="009E114D" w14:paraId="27FC8A9A" w14:textId="77777777" w:rsidTr="00FC539C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08BA7DE2" w14:textId="3CDC7572" w:rsidR="00320609" w:rsidRPr="009E114D" w:rsidRDefault="00320609" w:rsidP="0032060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57BF2C8" w14:textId="77777777" w:rsidR="00320609" w:rsidRPr="009E114D" w:rsidRDefault="00320609" w:rsidP="0032060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2F1DDEE4" w14:textId="0F4FE61F" w:rsidR="00320609" w:rsidRPr="006B4DE5" w:rsidRDefault="00320609" w:rsidP="00320609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Oui</w:t>
            </w:r>
          </w:p>
        </w:tc>
      </w:tr>
      <w:tr w:rsidR="00320609" w:rsidRPr="009E114D" w14:paraId="13153080" w14:textId="77777777" w:rsidTr="00FC539C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4FDDAD5B" w14:textId="77777777" w:rsidR="00320609" w:rsidRPr="009E114D" w:rsidRDefault="00320609" w:rsidP="0032060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65060D7" w14:textId="77777777" w:rsidR="00320609" w:rsidRPr="009E114D" w:rsidRDefault="00320609" w:rsidP="00320609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9FD758" w14:textId="1EFBBEC0" w:rsidR="00320609" w:rsidRPr="009F1821" w:rsidRDefault="00320609" w:rsidP="00320609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Non</w:t>
            </w:r>
          </w:p>
        </w:tc>
      </w:tr>
    </w:tbl>
    <w:p w14:paraId="2EF256B3" w14:textId="77777777" w:rsidR="00101D76" w:rsidRDefault="00101D76" w:rsidP="007C7505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B26A8B" w:rsidRPr="009E114D" w14:paraId="33D2A893" w14:textId="77777777" w:rsidTr="00FC539C">
        <w:tc>
          <w:tcPr>
            <w:tcW w:w="1277" w:type="dxa"/>
            <w:vAlign w:val="center"/>
          </w:tcPr>
          <w:p w14:paraId="62B4F04C" w14:textId="77777777" w:rsidR="00B26A8B" w:rsidRPr="009E114D" w:rsidRDefault="00B26A8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52737EC2" w14:textId="0B19BCE5" w:rsidR="00B26A8B" w:rsidRPr="009E114D" w:rsidRDefault="002C7DC9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70EEF507" w14:textId="0EC97C5F" w:rsidR="00101D76" w:rsidRDefault="00101D76" w:rsidP="00837966">
      <w:pPr>
        <w:rPr>
          <w:rFonts w:ascii="Arial" w:hAnsi="Arial" w:cs="Arial"/>
          <w:sz w:val="18"/>
          <w:szCs w:val="18"/>
        </w:rPr>
      </w:pPr>
    </w:p>
    <w:p w14:paraId="17683BE6" w14:textId="77777777" w:rsidR="00A97939" w:rsidRDefault="00A97939" w:rsidP="00837966">
      <w:pPr>
        <w:rPr>
          <w:rFonts w:ascii="Arial" w:hAnsi="Arial" w:cs="Arial"/>
          <w:sz w:val="18"/>
          <w:szCs w:val="18"/>
        </w:rPr>
      </w:pPr>
    </w:p>
    <w:p w14:paraId="57D7D578" w14:textId="77777777" w:rsidR="00A97939" w:rsidRDefault="00A97939" w:rsidP="00837966">
      <w:pPr>
        <w:rPr>
          <w:rFonts w:ascii="Arial" w:hAnsi="Arial" w:cs="Arial"/>
          <w:sz w:val="18"/>
          <w:szCs w:val="18"/>
        </w:rPr>
      </w:pPr>
    </w:p>
    <w:p w14:paraId="16C94FC8" w14:textId="2E5D5C77" w:rsidR="00A50AA5" w:rsidRDefault="00A50AA5">
      <w:pPr>
        <w:spacing w:after="200"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1"/>
        <w:gridCol w:w="3253"/>
      </w:tblGrid>
      <w:tr w:rsidR="00E16194" w14:paraId="4A09503F" w14:textId="77777777" w:rsidTr="00A97BB7">
        <w:tc>
          <w:tcPr>
            <w:tcW w:w="7791" w:type="dxa"/>
            <w:vAlign w:val="center"/>
          </w:tcPr>
          <w:p w14:paraId="55A02A63" w14:textId="306C0D32" w:rsidR="00467CEA" w:rsidRPr="00580B9C" w:rsidRDefault="00467CEA" w:rsidP="00FC539C">
            <w:pPr>
              <w:spacing w:line="276" w:lineRule="auto"/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</w:pPr>
            <w:r w:rsidRPr="00580B9C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 xml:space="preserve">Section </w:t>
            </w:r>
            <w:r w:rsidR="00664CB8">
              <w:rPr>
                <w:rFonts w:ascii="Arial" w:hAnsi="Arial" w:cs="Arial"/>
                <w:b/>
                <w:smallCaps/>
                <w:color w:val="4F81BD" w:themeColor="accent1"/>
                <w:sz w:val="28"/>
              </w:rPr>
              <w:t>13</w:t>
            </w:r>
          </w:p>
          <w:p w14:paraId="7C87049C" w14:textId="1F5AA485" w:rsidR="00467CEA" w:rsidRPr="006732DF" w:rsidRDefault="004921BF" w:rsidP="00FC539C">
            <w:pPr>
              <w:spacing w:line="276" w:lineRule="auto"/>
              <w:rPr>
                <w:rFonts w:ascii="Arial" w:hAnsi="Arial" w:cs="Arial"/>
                <w:b/>
                <w:smallCaps/>
                <w:sz w:val="28"/>
              </w:rPr>
            </w:pPr>
            <w:r w:rsidRPr="006732DF">
              <w:rPr>
                <w:rFonts w:ascii="Arial" w:hAnsi="Arial" w:cs="Arial"/>
                <w:b/>
                <w:smallCaps/>
                <w:sz w:val="28"/>
              </w:rPr>
              <w:t>A</w:t>
            </w:r>
            <w:r w:rsidR="00AF288E">
              <w:rPr>
                <w:rFonts w:ascii="Arial" w:hAnsi="Arial" w:cs="Arial"/>
                <w:b/>
                <w:smallCaps/>
                <w:sz w:val="28"/>
              </w:rPr>
              <w:t>groéconomie et formation</w:t>
            </w:r>
          </w:p>
        </w:tc>
        <w:tc>
          <w:tcPr>
            <w:tcW w:w="3253" w:type="dxa"/>
            <w:vMerge w:val="restart"/>
            <w:tcBorders>
              <w:left w:val="nil"/>
            </w:tcBorders>
            <w:vAlign w:val="center"/>
          </w:tcPr>
          <w:p w14:paraId="62C8BD0C" w14:textId="6FE5DDFD" w:rsidR="00467CEA" w:rsidRDefault="00E16194" w:rsidP="00FC539C">
            <w:pPr>
              <w:jc w:val="right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6082386E" wp14:editId="3694DF18">
                  <wp:extent cx="1198521" cy="900519"/>
                  <wp:effectExtent l="0" t="0" r="1905" b="0"/>
                  <wp:docPr id="15" name="Imag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1872" cy="9255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6194" w14:paraId="757743A6" w14:textId="77777777" w:rsidTr="00A97BB7">
        <w:tc>
          <w:tcPr>
            <w:tcW w:w="7791" w:type="dxa"/>
            <w:shd w:val="clear" w:color="auto" w:fill="auto"/>
            <w:vAlign w:val="center"/>
          </w:tcPr>
          <w:p w14:paraId="74832D62" w14:textId="5EDE75BD" w:rsidR="00467CEA" w:rsidRDefault="00467CEA" w:rsidP="0056055B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253" w:type="dxa"/>
            <w:vMerge/>
            <w:tcBorders>
              <w:left w:val="nil"/>
            </w:tcBorders>
            <w:vAlign w:val="center"/>
          </w:tcPr>
          <w:p w14:paraId="6771026F" w14:textId="77777777" w:rsidR="00467CEA" w:rsidRDefault="00467CEA" w:rsidP="00FC539C">
            <w:pPr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45DAF1BC" w14:textId="1757C3AE" w:rsidR="00467CEA" w:rsidRDefault="00467CEA" w:rsidP="00837966">
      <w:pPr>
        <w:rPr>
          <w:rFonts w:ascii="Arial" w:hAnsi="Arial" w:cs="Arial"/>
          <w:sz w:val="18"/>
          <w:szCs w:val="18"/>
        </w:rPr>
      </w:pPr>
    </w:p>
    <w:p w14:paraId="1CFAB2E5" w14:textId="77777777" w:rsidR="00A97BB7" w:rsidRDefault="00A97BB7" w:rsidP="00837966">
      <w:pPr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C2D69B" w:themeFill="accent3" w:themeFillTint="99"/>
        <w:tblLook w:val="04A0" w:firstRow="1" w:lastRow="0" w:firstColumn="1" w:lastColumn="0" w:noHBand="0" w:noVBand="1"/>
      </w:tblPr>
      <w:tblGrid>
        <w:gridCol w:w="9634"/>
        <w:gridCol w:w="1400"/>
      </w:tblGrid>
      <w:tr w:rsidR="008C4A13" w14:paraId="48A82782" w14:textId="77777777" w:rsidTr="00A97BB7">
        <w:trPr>
          <w:trHeight w:val="633"/>
        </w:trPr>
        <w:tc>
          <w:tcPr>
            <w:tcW w:w="9634" w:type="dxa"/>
            <w:shd w:val="clear" w:color="auto" w:fill="C2D69B" w:themeFill="accent3" w:themeFillTint="99"/>
            <w:vAlign w:val="center"/>
          </w:tcPr>
          <w:p w14:paraId="07F6ED73" w14:textId="684D25DF" w:rsidR="008C4A13" w:rsidRDefault="008C4A13" w:rsidP="00FC539C">
            <w:pPr>
              <w:spacing w:before="40" w:after="40" w:line="276" w:lineRule="auto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>L</w:t>
            </w:r>
            <w:r w:rsidR="00E23D91">
              <w:rPr>
                <w:rFonts w:ascii="Arial" w:hAnsi="Arial" w:cs="Arial"/>
                <w:sz w:val="16"/>
                <w:szCs w:val="16"/>
              </w:rPr>
              <w:t>es</w:t>
            </w:r>
            <w:r w:rsidR="00A97BB7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8B6002">
              <w:rPr>
                <w:rFonts w:ascii="Arial" w:hAnsi="Arial" w:cs="Arial"/>
                <w:sz w:val="16"/>
                <w:szCs w:val="16"/>
              </w:rPr>
              <w:t xml:space="preserve">deux </w:t>
            </w:r>
            <w:r w:rsidR="00A97BB7">
              <w:rPr>
                <w:rFonts w:ascii="Arial" w:hAnsi="Arial" w:cs="Arial"/>
                <w:sz w:val="16"/>
                <w:szCs w:val="16"/>
              </w:rPr>
              <w:t>question</w:t>
            </w:r>
            <w:r w:rsidR="00E23D91">
              <w:rPr>
                <w:rFonts w:ascii="Arial" w:hAnsi="Arial" w:cs="Arial"/>
                <w:sz w:val="16"/>
                <w:szCs w:val="16"/>
              </w:rPr>
              <w:t>s</w:t>
            </w:r>
            <w:r w:rsidR="00A97BB7">
              <w:rPr>
                <w:rFonts w:ascii="Arial" w:hAnsi="Arial" w:cs="Arial"/>
                <w:sz w:val="16"/>
                <w:szCs w:val="16"/>
              </w:rPr>
              <w:t xml:space="preserve"> suivante</w:t>
            </w:r>
            <w:r w:rsidR="00E23D91">
              <w:rPr>
                <w:rFonts w:ascii="Arial" w:hAnsi="Arial" w:cs="Arial"/>
                <w:sz w:val="16"/>
                <w:szCs w:val="16"/>
              </w:rPr>
              <w:t>s</w:t>
            </w:r>
            <w:r w:rsidR="00A97BB7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237B7">
              <w:rPr>
                <w:rFonts w:ascii="Arial" w:hAnsi="Arial" w:cs="Arial"/>
                <w:sz w:val="16"/>
                <w:szCs w:val="16"/>
              </w:rPr>
              <w:t>s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="007237B7">
              <w:rPr>
                <w:rFonts w:ascii="Arial" w:hAnsi="Arial" w:cs="Arial"/>
                <w:sz w:val="16"/>
                <w:szCs w:val="16"/>
              </w:rPr>
              <w:t>adresse</w:t>
            </w:r>
            <w:r w:rsidR="00E23D91">
              <w:rPr>
                <w:rFonts w:ascii="Arial" w:hAnsi="Arial" w:cs="Arial"/>
                <w:sz w:val="16"/>
                <w:szCs w:val="16"/>
              </w:rPr>
              <w:t>nt</w:t>
            </w:r>
            <w:r w:rsidR="007237B7">
              <w:rPr>
                <w:rFonts w:ascii="Arial" w:hAnsi="Arial" w:cs="Arial"/>
                <w:sz w:val="16"/>
                <w:szCs w:val="16"/>
              </w:rPr>
              <w:t xml:space="preserve"> à toutes les entreprises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.</w:t>
            </w:r>
          </w:p>
        </w:tc>
        <w:tc>
          <w:tcPr>
            <w:tcW w:w="1400" w:type="dxa"/>
            <w:shd w:val="clear" w:color="auto" w:fill="C2D69B" w:themeFill="accent3" w:themeFillTint="99"/>
            <w:vAlign w:val="center"/>
          </w:tcPr>
          <w:p w14:paraId="27001165" w14:textId="7085FA41" w:rsidR="008C4A13" w:rsidRDefault="008C4A13" w:rsidP="00FC539C">
            <w:pPr>
              <w:spacing w:before="40" w:after="40" w:line="276" w:lineRule="auto"/>
              <w:rPr>
                <w:sz w:val="18"/>
                <w:szCs w:val="18"/>
              </w:rPr>
            </w:pPr>
          </w:p>
        </w:tc>
      </w:tr>
    </w:tbl>
    <w:p w14:paraId="0604F9FC" w14:textId="77777777" w:rsidR="008C4A13" w:rsidRDefault="008C4A13" w:rsidP="00837966">
      <w:pPr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9C3E4A" w:rsidRPr="009E114D" w14:paraId="4DC3107D" w14:textId="77777777" w:rsidTr="00FC539C">
        <w:tc>
          <w:tcPr>
            <w:tcW w:w="1271" w:type="dxa"/>
            <w:vAlign w:val="center"/>
          </w:tcPr>
          <w:p w14:paraId="1E82F80D" w14:textId="4CD416C1" w:rsidR="009C3E4A" w:rsidRPr="009E114D" w:rsidRDefault="00F83C78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t>Question</w:t>
            </w:r>
            <w:r>
              <w:rPr>
                <w:rFonts w:ascii="Arial" w:hAnsi="Arial" w:cs="Arial"/>
                <w:sz w:val="16"/>
                <w:szCs w:val="16"/>
              </w:rPr>
              <w:t xml:space="preserve"> 13.1</w:t>
            </w:r>
          </w:p>
        </w:tc>
        <w:tc>
          <w:tcPr>
            <w:tcW w:w="9763" w:type="dxa"/>
            <w:gridSpan w:val="2"/>
            <w:vAlign w:val="center"/>
          </w:tcPr>
          <w:p w14:paraId="2172D787" w14:textId="4D39BB01" w:rsidR="009C3E4A" w:rsidRPr="00D028B0" w:rsidRDefault="009C3E4A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C3E4A">
              <w:rPr>
                <w:rFonts w:ascii="Arial" w:hAnsi="Arial" w:cs="Arial"/>
                <w:sz w:val="16"/>
                <w:szCs w:val="16"/>
              </w:rPr>
              <w:t>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9C3E4A">
              <w:rPr>
                <w:rFonts w:ascii="Arial" w:hAnsi="Arial" w:cs="Arial"/>
                <w:sz w:val="16"/>
                <w:szCs w:val="16"/>
              </w:rPr>
              <w:t xml:space="preserve">impact économique de certaines pratiques agroenvironnementales a-t-il déjà été évalué pour </w:t>
            </w:r>
            <w:r w:rsidR="007A0BD8">
              <w:rPr>
                <w:rFonts w:ascii="Arial" w:hAnsi="Arial" w:cs="Arial"/>
                <w:sz w:val="16"/>
                <w:szCs w:val="16"/>
              </w:rPr>
              <w:t xml:space="preserve">votre </w:t>
            </w:r>
            <w:r w:rsidRPr="009C3E4A">
              <w:rPr>
                <w:rFonts w:ascii="Arial" w:hAnsi="Arial" w:cs="Arial"/>
                <w:sz w:val="16"/>
                <w:szCs w:val="16"/>
              </w:rPr>
              <w:t>entreprise (ex</w:t>
            </w:r>
            <w:r w:rsidR="00695A4A">
              <w:rPr>
                <w:rFonts w:ascii="Arial" w:hAnsi="Arial" w:cs="Arial"/>
                <w:sz w:val="16"/>
                <w:szCs w:val="16"/>
              </w:rPr>
              <w:t>.</w:t>
            </w:r>
            <w:r w:rsidRPr="009C3E4A">
              <w:rPr>
                <w:rFonts w:ascii="Arial" w:hAnsi="Arial" w:cs="Arial"/>
                <w:sz w:val="16"/>
                <w:szCs w:val="16"/>
              </w:rPr>
              <w:t xml:space="preserve"> : réduction du travail du sol, réduction de l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9C3E4A">
              <w:rPr>
                <w:rFonts w:ascii="Arial" w:hAnsi="Arial" w:cs="Arial"/>
                <w:sz w:val="16"/>
                <w:szCs w:val="16"/>
              </w:rPr>
              <w:t>usage des pesticides, implantation de cultures de couverture, apports des précédents culturaux, utilisation d</w:t>
            </w:r>
            <w:r w:rsidR="00D80720">
              <w:rPr>
                <w:rFonts w:ascii="Arial" w:hAnsi="Arial" w:cs="Arial"/>
                <w:sz w:val="16"/>
                <w:szCs w:val="16"/>
              </w:rPr>
              <w:t>’</w:t>
            </w:r>
            <w:r w:rsidRPr="009C3E4A">
              <w:rPr>
                <w:rFonts w:ascii="Arial" w:hAnsi="Arial" w:cs="Arial"/>
                <w:sz w:val="16"/>
                <w:szCs w:val="16"/>
              </w:rPr>
              <w:t>outils de calcul tels</w:t>
            </w:r>
            <w:r w:rsidR="006B708D">
              <w:rPr>
                <w:rFonts w:ascii="Arial" w:hAnsi="Arial" w:cs="Arial"/>
                <w:sz w:val="16"/>
                <w:szCs w:val="16"/>
              </w:rPr>
              <w:t xml:space="preserve"> que</w:t>
            </w:r>
            <w:r w:rsidRPr="009C3E4A">
              <w:rPr>
                <w:rFonts w:ascii="Arial" w:hAnsi="Arial" w:cs="Arial"/>
                <w:sz w:val="16"/>
                <w:szCs w:val="16"/>
              </w:rPr>
              <w:t xml:space="preserve"> Rotation$+)?</w:t>
            </w:r>
          </w:p>
        </w:tc>
      </w:tr>
      <w:tr w:rsidR="009C3E4A" w:rsidRPr="009E114D" w14:paraId="68F1D498" w14:textId="77777777" w:rsidTr="00FC539C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4F5C58F6" w14:textId="59AAD5BD" w:rsidR="009C3E4A" w:rsidRPr="009E114D" w:rsidRDefault="009C3E4A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4CDAF22" w14:textId="77777777" w:rsidR="009C3E4A" w:rsidRPr="009E114D" w:rsidRDefault="009C3E4A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1C4760F" w14:textId="77777777" w:rsidR="009C3E4A" w:rsidRPr="006B4DE5" w:rsidRDefault="009C3E4A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Oui</w:t>
            </w:r>
          </w:p>
        </w:tc>
      </w:tr>
      <w:tr w:rsidR="009C3E4A" w:rsidRPr="009E114D" w14:paraId="682970B3" w14:textId="77777777" w:rsidTr="00FC539C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2075BF70" w14:textId="77777777" w:rsidR="009C3E4A" w:rsidRPr="009E114D" w:rsidRDefault="009C3E4A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3DEB9A" w14:textId="77777777" w:rsidR="009C3E4A" w:rsidRPr="009E114D" w:rsidRDefault="009C3E4A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9E114D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114D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9E114D">
              <w:rPr>
                <w:rFonts w:ascii="Arial" w:hAnsi="Arial" w:cs="Arial"/>
                <w:sz w:val="16"/>
                <w:szCs w:val="16"/>
              </w:rPr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E114D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844A76" w14:textId="77777777" w:rsidR="009C3E4A" w:rsidRPr="009F1821" w:rsidRDefault="009C3E4A" w:rsidP="00FC539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Non</w:t>
            </w:r>
          </w:p>
        </w:tc>
      </w:tr>
    </w:tbl>
    <w:p w14:paraId="63CDE3F4" w14:textId="4F7CA86C" w:rsidR="009C3E4A" w:rsidRDefault="009C3E4A" w:rsidP="0018182D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9338"/>
      </w:tblGrid>
      <w:tr w:rsidR="00E23D91" w:rsidRPr="00794ED3" w14:paraId="67F0B0F6" w14:textId="77777777" w:rsidTr="00DC29A1">
        <w:tc>
          <w:tcPr>
            <w:tcW w:w="1271" w:type="dxa"/>
            <w:vAlign w:val="center"/>
          </w:tcPr>
          <w:p w14:paraId="28B00209" w14:textId="4B0D8025" w:rsidR="00E23D91" w:rsidRPr="00616590" w:rsidRDefault="00E23D9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t>Question 13.2</w:t>
            </w:r>
          </w:p>
        </w:tc>
        <w:tc>
          <w:tcPr>
            <w:tcW w:w="9763" w:type="dxa"/>
            <w:gridSpan w:val="2"/>
            <w:tcBorders>
              <w:bottom w:val="single" w:sz="4" w:space="0" w:color="auto"/>
            </w:tcBorders>
            <w:vAlign w:val="center"/>
          </w:tcPr>
          <w:p w14:paraId="034ACEEB" w14:textId="31F340BB" w:rsidR="00E23D91" w:rsidRPr="00616590" w:rsidRDefault="00E23D9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t xml:space="preserve">Quelles actions parmi les suivantes faites-vous </w:t>
            </w:r>
            <w:r w:rsidR="00DC29A1" w:rsidRPr="00616590">
              <w:rPr>
                <w:rFonts w:ascii="Arial" w:hAnsi="Arial" w:cs="Arial"/>
                <w:sz w:val="16"/>
                <w:szCs w:val="16"/>
              </w:rPr>
              <w:t xml:space="preserve">annuellement </w:t>
            </w:r>
            <w:r w:rsidRPr="00616590">
              <w:rPr>
                <w:rFonts w:ascii="Arial" w:hAnsi="Arial" w:cs="Arial"/>
                <w:sz w:val="16"/>
                <w:szCs w:val="16"/>
              </w:rPr>
              <w:t>pour vous tenir informé</w:t>
            </w:r>
            <w:r w:rsidR="00AF288E">
              <w:rPr>
                <w:rFonts w:ascii="Arial" w:hAnsi="Arial" w:cs="Arial"/>
                <w:sz w:val="16"/>
                <w:szCs w:val="16"/>
              </w:rPr>
              <w:t>s</w:t>
            </w:r>
            <w:r w:rsidRPr="00616590">
              <w:rPr>
                <w:rFonts w:ascii="Arial" w:hAnsi="Arial" w:cs="Arial"/>
                <w:sz w:val="16"/>
                <w:szCs w:val="16"/>
              </w:rPr>
              <w:t xml:space="preserve"> au </w:t>
            </w:r>
            <w:r w:rsidR="00AF288E">
              <w:rPr>
                <w:rFonts w:ascii="Arial" w:hAnsi="Arial" w:cs="Arial"/>
                <w:sz w:val="16"/>
                <w:szCs w:val="16"/>
              </w:rPr>
              <w:t xml:space="preserve">sujet </w:t>
            </w:r>
            <w:r w:rsidRPr="00616590">
              <w:rPr>
                <w:rFonts w:ascii="Arial" w:hAnsi="Arial" w:cs="Arial"/>
                <w:sz w:val="16"/>
                <w:szCs w:val="16"/>
              </w:rPr>
              <w:t xml:space="preserve">des bonnes pratiques agroenvironnementales? </w:t>
            </w:r>
          </w:p>
        </w:tc>
      </w:tr>
      <w:tr w:rsidR="00E23D91" w:rsidRPr="00794ED3" w14:paraId="7A57B123" w14:textId="77777777" w:rsidTr="00DC29A1">
        <w:tc>
          <w:tcPr>
            <w:tcW w:w="1271" w:type="dxa"/>
            <w:vMerge w:val="restart"/>
            <w:tcBorders>
              <w:right w:val="single" w:sz="4" w:space="0" w:color="auto"/>
            </w:tcBorders>
            <w:vAlign w:val="center"/>
          </w:tcPr>
          <w:p w14:paraId="17C1B1ED" w14:textId="42B17B4A" w:rsidR="00E23D91" w:rsidRPr="00616590" w:rsidRDefault="00E23D9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CD3926F" w14:textId="77777777" w:rsidR="00E23D91" w:rsidRPr="00616590" w:rsidRDefault="00E23D9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0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616590">
              <w:rPr>
                <w:rFonts w:ascii="Arial" w:hAnsi="Arial" w:cs="Arial"/>
                <w:sz w:val="16"/>
                <w:szCs w:val="16"/>
              </w:rPr>
            </w:r>
            <w:r w:rsidRPr="0061659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616590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BA59526" w14:textId="718F24C5" w:rsidR="00E23D91" w:rsidRPr="00616590" w:rsidRDefault="00E23D9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t xml:space="preserve">Participation à des journées de formation, </w:t>
            </w:r>
            <w:r w:rsidR="00AF288E">
              <w:rPr>
                <w:rFonts w:ascii="Arial" w:hAnsi="Arial" w:cs="Arial"/>
                <w:sz w:val="16"/>
                <w:szCs w:val="16"/>
              </w:rPr>
              <w:t xml:space="preserve">à </w:t>
            </w:r>
            <w:r w:rsidRPr="00616590">
              <w:rPr>
                <w:rFonts w:ascii="Arial" w:hAnsi="Arial" w:cs="Arial"/>
                <w:sz w:val="16"/>
                <w:szCs w:val="16"/>
              </w:rPr>
              <w:t>de</w:t>
            </w:r>
            <w:r w:rsidR="00AB7C4C" w:rsidRPr="00616590">
              <w:rPr>
                <w:rFonts w:ascii="Arial" w:hAnsi="Arial" w:cs="Arial"/>
                <w:sz w:val="16"/>
                <w:szCs w:val="16"/>
              </w:rPr>
              <w:t>s</w:t>
            </w:r>
            <w:r w:rsidRPr="00616590">
              <w:rPr>
                <w:rFonts w:ascii="Arial" w:hAnsi="Arial" w:cs="Arial"/>
                <w:sz w:val="16"/>
                <w:szCs w:val="16"/>
              </w:rPr>
              <w:t xml:space="preserve"> congrès ou </w:t>
            </w:r>
            <w:r w:rsidR="00AF288E">
              <w:rPr>
                <w:rFonts w:ascii="Arial" w:hAnsi="Arial" w:cs="Arial"/>
                <w:sz w:val="16"/>
                <w:szCs w:val="16"/>
              </w:rPr>
              <w:t xml:space="preserve">à </w:t>
            </w:r>
            <w:r w:rsidRPr="00616590">
              <w:rPr>
                <w:rFonts w:ascii="Arial" w:hAnsi="Arial" w:cs="Arial"/>
                <w:sz w:val="16"/>
                <w:szCs w:val="16"/>
              </w:rPr>
              <w:t>de</w:t>
            </w:r>
            <w:r w:rsidR="00AB7C4C" w:rsidRPr="00616590">
              <w:rPr>
                <w:rFonts w:ascii="Arial" w:hAnsi="Arial" w:cs="Arial"/>
                <w:sz w:val="16"/>
                <w:szCs w:val="16"/>
              </w:rPr>
              <w:t>s</w:t>
            </w:r>
            <w:r w:rsidRPr="00616590">
              <w:rPr>
                <w:rFonts w:ascii="Arial" w:hAnsi="Arial" w:cs="Arial"/>
                <w:sz w:val="16"/>
                <w:szCs w:val="16"/>
              </w:rPr>
              <w:t xml:space="preserve"> colloque</w:t>
            </w:r>
            <w:r w:rsidR="00AB7C4C" w:rsidRPr="00616590">
              <w:rPr>
                <w:rFonts w:ascii="Arial" w:hAnsi="Arial" w:cs="Arial"/>
                <w:sz w:val="16"/>
                <w:szCs w:val="16"/>
              </w:rPr>
              <w:t>s</w:t>
            </w:r>
            <w:r w:rsidRPr="00616590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E23D91" w:rsidRPr="00794ED3" w14:paraId="1946F127" w14:textId="77777777" w:rsidTr="00DC29A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7C527E63" w14:textId="77777777" w:rsidR="00E23D91" w:rsidRPr="00616590" w:rsidRDefault="00E23D9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3C783BF" w14:textId="46110B5D" w:rsidR="00E23D91" w:rsidRPr="00616590" w:rsidRDefault="00DC29A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0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616590">
              <w:rPr>
                <w:rFonts w:ascii="Arial" w:hAnsi="Arial" w:cs="Arial"/>
                <w:sz w:val="16"/>
                <w:szCs w:val="16"/>
              </w:rPr>
            </w:r>
            <w:r w:rsidRPr="0061659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616590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815D988" w14:textId="40C7C868" w:rsidR="00E23D91" w:rsidRPr="00616590" w:rsidRDefault="00AB7C4C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t>Participation à des a</w:t>
            </w:r>
            <w:r w:rsidR="00E906F0" w:rsidRPr="00616590">
              <w:rPr>
                <w:rFonts w:ascii="Arial" w:hAnsi="Arial" w:cs="Arial"/>
                <w:sz w:val="16"/>
                <w:szCs w:val="16"/>
              </w:rPr>
              <w:t xml:space="preserve">ctivités </w:t>
            </w:r>
            <w:r w:rsidR="00AF288E">
              <w:rPr>
                <w:rFonts w:ascii="Arial" w:hAnsi="Arial" w:cs="Arial"/>
                <w:sz w:val="16"/>
                <w:szCs w:val="16"/>
              </w:rPr>
              <w:t xml:space="preserve">sur le </w:t>
            </w:r>
            <w:r w:rsidR="00E906F0" w:rsidRPr="00616590">
              <w:rPr>
                <w:rFonts w:ascii="Arial" w:hAnsi="Arial" w:cs="Arial"/>
                <w:sz w:val="16"/>
                <w:szCs w:val="16"/>
              </w:rPr>
              <w:t>terrain</w:t>
            </w:r>
          </w:p>
        </w:tc>
      </w:tr>
      <w:tr w:rsidR="00E23D91" w:rsidRPr="00794ED3" w14:paraId="00F52896" w14:textId="77777777" w:rsidTr="00DC29A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0EAA5341" w14:textId="77777777" w:rsidR="00E23D91" w:rsidRPr="00616590" w:rsidRDefault="00E23D9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748A55A" w14:textId="16EDCA93" w:rsidR="00E23D91" w:rsidRPr="00616590" w:rsidRDefault="00DC29A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0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616590">
              <w:rPr>
                <w:rFonts w:ascii="Arial" w:hAnsi="Arial" w:cs="Arial"/>
                <w:sz w:val="16"/>
                <w:szCs w:val="16"/>
              </w:rPr>
            </w:r>
            <w:r w:rsidRPr="0061659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616590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8FC4522" w14:textId="19B90133" w:rsidR="00E23D91" w:rsidRPr="00616590" w:rsidRDefault="00E906F0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t>Lectures de gu</w:t>
            </w:r>
            <w:r w:rsidR="00DC29A1" w:rsidRPr="00616590">
              <w:rPr>
                <w:rFonts w:ascii="Arial" w:hAnsi="Arial" w:cs="Arial"/>
                <w:sz w:val="16"/>
                <w:szCs w:val="16"/>
              </w:rPr>
              <w:t>ides de production, de fiches techniques ou de rapports</w:t>
            </w:r>
          </w:p>
        </w:tc>
      </w:tr>
      <w:tr w:rsidR="00E23D91" w:rsidRPr="00794ED3" w14:paraId="0718DA74" w14:textId="77777777" w:rsidTr="00DC29A1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5822A016" w14:textId="77777777" w:rsidR="00E23D91" w:rsidRPr="00616590" w:rsidRDefault="00E23D9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3646288" w14:textId="3B81306F" w:rsidR="00E23D91" w:rsidRPr="00616590" w:rsidRDefault="00DC29A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0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616590">
              <w:rPr>
                <w:rFonts w:ascii="Arial" w:hAnsi="Arial" w:cs="Arial"/>
                <w:sz w:val="16"/>
                <w:szCs w:val="16"/>
              </w:rPr>
            </w:r>
            <w:r w:rsidRPr="0061659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616590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D24C7FB" w14:textId="4E2536B6" w:rsidR="00E23D91" w:rsidRPr="00616590" w:rsidRDefault="00DC29A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t>Autres</w:t>
            </w:r>
          </w:p>
        </w:tc>
      </w:tr>
      <w:tr w:rsidR="00E23D91" w:rsidRPr="00794ED3" w14:paraId="11BDF27B" w14:textId="77777777">
        <w:tc>
          <w:tcPr>
            <w:tcW w:w="1271" w:type="dxa"/>
            <w:vMerge/>
            <w:tcBorders>
              <w:right w:val="single" w:sz="4" w:space="0" w:color="auto"/>
            </w:tcBorders>
            <w:vAlign w:val="center"/>
          </w:tcPr>
          <w:p w14:paraId="11337FDB" w14:textId="77777777" w:rsidR="00E23D91" w:rsidRPr="00616590" w:rsidRDefault="00E23D9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FBCBD03" w14:textId="77777777" w:rsidR="00E23D91" w:rsidRPr="00616590" w:rsidRDefault="00E23D91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Si_02_07_a_Ou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0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616590">
              <w:rPr>
                <w:rFonts w:ascii="Arial" w:hAnsi="Arial" w:cs="Arial"/>
                <w:sz w:val="16"/>
                <w:szCs w:val="16"/>
              </w:rPr>
            </w:r>
            <w:r w:rsidRPr="0061659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616590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AC0EBC" w14:textId="134809AE" w:rsidR="00E23D91" w:rsidRPr="00616590" w:rsidRDefault="00DC29A1">
            <w:pP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616590">
              <w:rPr>
                <w:rFonts w:ascii="Arial" w:hAnsi="Arial" w:cs="Arial"/>
                <w:sz w:val="16"/>
                <w:szCs w:val="16"/>
              </w:rPr>
              <w:t>Aucune</w:t>
            </w:r>
          </w:p>
        </w:tc>
      </w:tr>
    </w:tbl>
    <w:p w14:paraId="31E91FB4" w14:textId="77777777" w:rsidR="00E23D91" w:rsidRDefault="00E23D91" w:rsidP="0018182D">
      <w:pPr>
        <w:spacing w:before="40" w:after="40" w:line="276" w:lineRule="auto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9775"/>
      </w:tblGrid>
      <w:tr w:rsidR="00B26A8B" w:rsidRPr="009E114D" w14:paraId="3C584C66" w14:textId="77777777" w:rsidTr="00FC539C">
        <w:tc>
          <w:tcPr>
            <w:tcW w:w="1277" w:type="dxa"/>
            <w:vAlign w:val="center"/>
          </w:tcPr>
          <w:p w14:paraId="0ED3C0D1" w14:textId="77777777" w:rsidR="00B26A8B" w:rsidRPr="009E114D" w:rsidRDefault="00B26A8B" w:rsidP="00FC539C">
            <w:pPr>
              <w:spacing w:before="40" w:after="40" w:line="276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Commentaires et précisions (au besoin)</w:t>
            </w:r>
          </w:p>
        </w:tc>
        <w:tc>
          <w:tcPr>
            <w:tcW w:w="9775" w:type="dxa"/>
          </w:tcPr>
          <w:p w14:paraId="6C98C8B2" w14:textId="7393C21B" w:rsidR="00B26A8B" w:rsidRPr="009E114D" w:rsidRDefault="002C7DC9" w:rsidP="00FC539C">
            <w:pPr>
              <w:spacing w:before="40" w:after="40" w:line="276" w:lineRule="auto"/>
              <w:rPr>
                <w:rFonts w:ascii="Arial" w:hAnsi="Arial" w:cs="Arial"/>
                <w:smallCaps/>
                <w:sz w:val="16"/>
                <w:szCs w:val="16"/>
                <w:u w:val="single"/>
              </w:rPr>
            </w:pP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instrText xml:space="preserve"> FORMTEXT </w:instrTex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separate"/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t> </w:t>
            </w:r>
            <w:r w:rsidRPr="00A4637B">
              <w:rPr>
                <w:rFonts w:ascii="Arial" w:hAnsi="Arial" w:cs="Arial"/>
                <w:i/>
                <w:iCs/>
                <w:sz w:val="16"/>
                <w:szCs w:val="16"/>
                <w:u w:val="single"/>
              </w:rPr>
              <w:fldChar w:fldCharType="end"/>
            </w:r>
          </w:p>
        </w:tc>
      </w:tr>
    </w:tbl>
    <w:p w14:paraId="7C561E42" w14:textId="77777777" w:rsidR="00B26A8B" w:rsidRDefault="00B26A8B" w:rsidP="00837966">
      <w:pPr>
        <w:rPr>
          <w:rFonts w:ascii="Arial" w:hAnsi="Arial" w:cs="Arial"/>
          <w:sz w:val="18"/>
          <w:szCs w:val="18"/>
        </w:rPr>
      </w:pPr>
    </w:p>
    <w:p w14:paraId="37A13462" w14:textId="43D5C56D" w:rsidR="002273FE" w:rsidRDefault="002273FE" w:rsidP="00837966">
      <w:pPr>
        <w:rPr>
          <w:rFonts w:ascii="Arial" w:hAnsi="Arial" w:cs="Arial"/>
          <w:sz w:val="18"/>
          <w:szCs w:val="18"/>
        </w:rPr>
      </w:pPr>
    </w:p>
    <w:sectPr w:rsidR="002273FE" w:rsidSect="00B719A9">
      <w:headerReference w:type="even" r:id="rId25"/>
      <w:headerReference w:type="default" r:id="rId26"/>
      <w:headerReference w:type="first" r:id="rId27"/>
      <w:pgSz w:w="12240" w:h="15840" w:code="1"/>
      <w:pgMar w:top="720" w:right="476" w:bottom="720" w:left="720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6E1D0E" w14:textId="77777777" w:rsidR="00F61535" w:rsidRDefault="00F61535" w:rsidP="00377B02">
      <w:r>
        <w:separator/>
      </w:r>
    </w:p>
  </w:endnote>
  <w:endnote w:type="continuationSeparator" w:id="0">
    <w:p w14:paraId="1E9659B9" w14:textId="77777777" w:rsidR="00F61535" w:rsidRDefault="00F61535" w:rsidP="00377B02">
      <w:r>
        <w:continuationSeparator/>
      </w:r>
    </w:p>
  </w:endnote>
  <w:endnote w:type="continuationNotice" w:id="1">
    <w:p w14:paraId="65DE0E61" w14:textId="77777777" w:rsidR="00F61535" w:rsidRDefault="00F6153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BC5D6C" w14:textId="5AAEE8CE" w:rsidR="006F1FD4" w:rsidRDefault="006F1FD4" w:rsidP="008B3419">
    <w:pPr>
      <w:pStyle w:val="Pieddepage"/>
      <w:tabs>
        <w:tab w:val="clear" w:pos="4320"/>
        <w:tab w:val="clear" w:pos="8640"/>
        <w:tab w:val="center" w:pos="5508"/>
        <w:tab w:val="right" w:pos="10440"/>
      </w:tabs>
      <w:ind w:left="120"/>
      <w:rPr>
        <w:rFonts w:ascii="Arial" w:hAnsi="Arial" w:cs="Arial"/>
      </w:rPr>
    </w:pPr>
  </w:p>
  <w:p w14:paraId="3505B6C8" w14:textId="3720148F" w:rsidR="004E7368" w:rsidRPr="00FF2EDB" w:rsidRDefault="004E7368" w:rsidP="00622C69">
    <w:pPr>
      <w:pStyle w:val="Pieddepage"/>
      <w:tabs>
        <w:tab w:val="clear" w:pos="4320"/>
        <w:tab w:val="clear" w:pos="8640"/>
        <w:tab w:val="right" w:pos="10890"/>
      </w:tabs>
      <w:ind w:left="120"/>
      <w:rPr>
        <w:sz w:val="28"/>
      </w:rPr>
    </w:pPr>
    <w:r w:rsidRPr="00E741DF">
      <w:rPr>
        <w:rFonts w:ascii="Arial" w:hAnsi="Arial" w:cs="Arial"/>
      </w:rPr>
      <w:t>PAA_</w:t>
    </w:r>
    <w:r w:rsidR="006E4FC0">
      <w:rPr>
        <w:rFonts w:ascii="Arial" w:hAnsi="Arial" w:cs="Arial"/>
      </w:rPr>
      <w:t>04</w:t>
    </w:r>
    <w:r w:rsidRPr="00E741DF">
      <w:rPr>
        <w:rFonts w:ascii="Arial" w:hAnsi="Arial" w:cs="Arial"/>
      </w:rPr>
      <w:t>-</w:t>
    </w:r>
    <w:r>
      <w:rPr>
        <w:rFonts w:ascii="Arial" w:hAnsi="Arial" w:cs="Arial"/>
      </w:rPr>
      <w:t>202</w:t>
    </w:r>
    <w:r w:rsidR="008543E9">
      <w:rPr>
        <w:rFonts w:ascii="Arial" w:hAnsi="Arial" w:cs="Arial"/>
      </w:rPr>
      <w:t>5</w:t>
    </w:r>
    <w:r>
      <w:t xml:space="preserve"> </w:t>
    </w:r>
    <w:r>
      <w:tab/>
    </w:r>
    <w:r w:rsidRPr="00FF2EDB">
      <w:rPr>
        <w:rStyle w:val="Numrodepage"/>
        <w:sz w:val="28"/>
      </w:rPr>
      <w:fldChar w:fldCharType="begin"/>
    </w:r>
    <w:r w:rsidRPr="00FF2EDB">
      <w:rPr>
        <w:rStyle w:val="Numrodepage"/>
        <w:sz w:val="28"/>
      </w:rPr>
      <w:instrText xml:space="preserve"> </w:instrText>
    </w:r>
    <w:r>
      <w:rPr>
        <w:rStyle w:val="Numrodepage"/>
        <w:sz w:val="28"/>
      </w:rPr>
      <w:instrText>PAGE</w:instrText>
    </w:r>
    <w:r w:rsidRPr="00FF2EDB">
      <w:rPr>
        <w:rStyle w:val="Numrodepage"/>
        <w:sz w:val="28"/>
      </w:rPr>
      <w:instrText xml:space="preserve"> </w:instrText>
    </w:r>
    <w:r w:rsidRPr="00FF2EDB">
      <w:rPr>
        <w:rStyle w:val="Numrodepage"/>
        <w:sz w:val="28"/>
      </w:rPr>
      <w:fldChar w:fldCharType="separate"/>
    </w:r>
    <w:r w:rsidR="00C646CF">
      <w:rPr>
        <w:rStyle w:val="Numrodepage"/>
        <w:noProof/>
        <w:sz w:val="28"/>
      </w:rPr>
      <w:t>1</w:t>
    </w:r>
    <w:r w:rsidRPr="00FF2EDB">
      <w:rPr>
        <w:rStyle w:val="Numrodepage"/>
        <w:sz w:val="2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FAC20D" w14:textId="77777777" w:rsidR="002447E4" w:rsidRDefault="002447E4" w:rsidP="002447E4">
    <w:pPr>
      <w:pStyle w:val="Pieddepage"/>
      <w:tabs>
        <w:tab w:val="clear" w:pos="4320"/>
        <w:tab w:val="clear" w:pos="8640"/>
        <w:tab w:val="center" w:pos="5508"/>
        <w:tab w:val="right" w:pos="10440"/>
      </w:tabs>
      <w:ind w:left="120"/>
      <w:rPr>
        <w:rFonts w:ascii="Arial" w:hAnsi="Arial" w:cs="Arial"/>
      </w:rPr>
    </w:pPr>
  </w:p>
  <w:p w14:paraId="35BC0613" w14:textId="64C17F33" w:rsidR="002447E4" w:rsidRPr="006E4FC0" w:rsidRDefault="002447E4" w:rsidP="006E4FC0">
    <w:pPr>
      <w:pStyle w:val="Pieddepage"/>
      <w:tabs>
        <w:tab w:val="clear" w:pos="4320"/>
        <w:tab w:val="clear" w:pos="8640"/>
        <w:tab w:val="right" w:pos="14940"/>
      </w:tabs>
      <w:ind w:left="115" w:right="-26"/>
      <w:rPr>
        <w:rFonts w:ascii="Arial" w:hAnsi="Arial" w:cs="Arial"/>
      </w:rPr>
    </w:pPr>
    <w:r w:rsidRPr="00E741DF">
      <w:rPr>
        <w:rFonts w:ascii="Arial" w:hAnsi="Arial" w:cs="Arial"/>
      </w:rPr>
      <w:t>PAA_</w:t>
    </w:r>
    <w:r w:rsidR="006E4FC0">
      <w:rPr>
        <w:rFonts w:ascii="Arial" w:hAnsi="Arial" w:cs="Arial"/>
      </w:rPr>
      <w:t>04</w:t>
    </w:r>
    <w:r w:rsidRPr="00E741DF">
      <w:rPr>
        <w:rFonts w:ascii="Arial" w:hAnsi="Arial" w:cs="Arial"/>
      </w:rPr>
      <w:t>-</w:t>
    </w:r>
    <w:r>
      <w:rPr>
        <w:rFonts w:ascii="Arial" w:hAnsi="Arial" w:cs="Arial"/>
      </w:rPr>
      <w:t>202</w:t>
    </w:r>
    <w:r w:rsidR="008543E9">
      <w:rPr>
        <w:rFonts w:ascii="Arial" w:hAnsi="Arial" w:cs="Arial"/>
      </w:rPr>
      <w:t>5</w:t>
    </w:r>
    <w:r>
      <w:t xml:space="preserve"> </w:t>
    </w:r>
    <w:r>
      <w:tab/>
    </w:r>
    <w:r w:rsidRPr="00FF2EDB">
      <w:rPr>
        <w:rStyle w:val="Numrodepage"/>
        <w:sz w:val="28"/>
      </w:rPr>
      <w:fldChar w:fldCharType="begin"/>
    </w:r>
    <w:r w:rsidRPr="00FF2EDB">
      <w:rPr>
        <w:rStyle w:val="Numrodepage"/>
        <w:sz w:val="28"/>
      </w:rPr>
      <w:instrText xml:space="preserve"> </w:instrText>
    </w:r>
    <w:r>
      <w:rPr>
        <w:rStyle w:val="Numrodepage"/>
        <w:sz w:val="28"/>
      </w:rPr>
      <w:instrText>PAGE</w:instrText>
    </w:r>
    <w:r w:rsidRPr="00FF2EDB">
      <w:rPr>
        <w:rStyle w:val="Numrodepage"/>
        <w:sz w:val="28"/>
      </w:rPr>
      <w:instrText xml:space="preserve"> </w:instrText>
    </w:r>
    <w:r w:rsidRPr="00FF2EDB">
      <w:rPr>
        <w:rStyle w:val="Numrodepage"/>
        <w:sz w:val="28"/>
      </w:rPr>
      <w:fldChar w:fldCharType="separate"/>
    </w:r>
    <w:r>
      <w:rPr>
        <w:rStyle w:val="Numrodepage"/>
        <w:sz w:val="28"/>
      </w:rPr>
      <w:t>1</w:t>
    </w:r>
    <w:r w:rsidRPr="00FF2EDB">
      <w:rPr>
        <w:rStyle w:val="Numrodepage"/>
        <w:sz w:val="2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DE26EC" w14:textId="77777777" w:rsidR="00F61535" w:rsidRDefault="00F61535" w:rsidP="00377B02">
      <w:r>
        <w:separator/>
      </w:r>
    </w:p>
  </w:footnote>
  <w:footnote w:type="continuationSeparator" w:id="0">
    <w:p w14:paraId="3810D5A4" w14:textId="77777777" w:rsidR="00F61535" w:rsidRDefault="00F61535" w:rsidP="00377B02">
      <w:r>
        <w:continuationSeparator/>
      </w:r>
    </w:p>
  </w:footnote>
  <w:footnote w:type="continuationNotice" w:id="1">
    <w:p w14:paraId="6372AF82" w14:textId="77777777" w:rsidR="00F61535" w:rsidRDefault="00F61535"/>
  </w:footnote>
  <w:footnote w:id="2">
    <w:p w14:paraId="6868EB2B" w14:textId="33557DF2" w:rsidR="000F3D7F" w:rsidRDefault="000F3D7F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="007902EF" w:rsidRPr="007902EF">
        <w:rPr>
          <w:sz w:val="16"/>
          <w:szCs w:val="16"/>
        </w:rPr>
        <w:t>Veuillez prendre note que les questions et les actions du PAA sont classées dans des sections données</w:t>
      </w:r>
      <w:r w:rsidR="00B60879">
        <w:rPr>
          <w:sz w:val="16"/>
          <w:szCs w:val="16"/>
        </w:rPr>
        <w:t>,</w:t>
      </w:r>
      <w:r w:rsidR="007902EF" w:rsidRPr="007902EF">
        <w:rPr>
          <w:sz w:val="16"/>
          <w:szCs w:val="16"/>
        </w:rPr>
        <w:t xml:space="preserve"> mais qu</w:t>
      </w:r>
      <w:r w:rsidR="00D80720">
        <w:rPr>
          <w:sz w:val="16"/>
          <w:szCs w:val="16"/>
        </w:rPr>
        <w:t>’</w:t>
      </w:r>
      <w:r w:rsidR="007902EF" w:rsidRPr="007902EF">
        <w:rPr>
          <w:sz w:val="16"/>
          <w:szCs w:val="16"/>
        </w:rPr>
        <w:t>elles peuvent aussi toucher plusieurs autres aspects agroenvironnementaux</w:t>
      </w:r>
      <w:r w:rsidR="00591344" w:rsidRPr="00591344">
        <w:rPr>
          <w:sz w:val="16"/>
          <w:szCs w:val="16"/>
        </w:rPr>
        <w:t>.</w:t>
      </w:r>
      <w:r w:rsidR="00B06E53" w:rsidRPr="00591344">
        <w:rPr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D7364B" w14:textId="24248B30" w:rsidR="004E7368" w:rsidRDefault="004E7368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7B6068" w14:textId="28FC6B55" w:rsidR="004E7368" w:rsidRDefault="004E7368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A092A4" w14:textId="20317364" w:rsidR="004E7368" w:rsidRDefault="004E7368">
    <w:pPr>
      <w:pStyle w:val="En-tt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8B274E" w14:textId="1C93B4C7" w:rsidR="004E7368" w:rsidRDefault="004E7368">
    <w:pPr>
      <w:pStyle w:val="En-tt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C3B35D" w14:textId="698B033E" w:rsidR="004E7368" w:rsidRDefault="00702A62">
    <w:pPr>
      <w:pStyle w:val="En-tte"/>
      <w:jc w:val="right"/>
    </w:pPr>
    <w:sdt>
      <w:sdtPr>
        <w:id w:val="-2118058130"/>
        <w:docPartObj>
          <w:docPartGallery w:val="Page Numbers (Top of Page)"/>
          <w:docPartUnique/>
        </w:docPartObj>
      </w:sdtPr>
      <w:sdtEndPr/>
      <w:sdtContent>
        <w:r w:rsidR="004E7368">
          <w:fldChar w:fldCharType="begin"/>
        </w:r>
        <w:r w:rsidR="004E7368">
          <w:instrText>PAGE   \* MERGEFORMAT</w:instrText>
        </w:r>
        <w:r w:rsidR="004E7368">
          <w:fldChar w:fldCharType="separate"/>
        </w:r>
        <w:r w:rsidR="006D4C73" w:rsidRPr="006D4C73">
          <w:rPr>
            <w:noProof/>
            <w:lang w:val="fr-FR"/>
          </w:rPr>
          <w:t>16</w:t>
        </w:r>
        <w:r w:rsidR="004E7368">
          <w:fldChar w:fldCharType="end"/>
        </w:r>
      </w:sdtContent>
    </w:sdt>
  </w:p>
  <w:p w14:paraId="08C4D44D" w14:textId="77777777" w:rsidR="004E7368" w:rsidRDefault="004E7368">
    <w:pPr>
      <w:pStyle w:val="En-tte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3CBF24" w14:textId="76AE6CE0" w:rsidR="004E7368" w:rsidRDefault="004E736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F82113"/>
    <w:multiLevelType w:val="multilevel"/>
    <w:tmpl w:val="0C0C0023"/>
    <w:lvl w:ilvl="0">
      <w:start w:val="1"/>
      <w:numFmt w:val="upperRoman"/>
      <w:lvlText w:val="Article %1."/>
      <w:lvlJc w:val="left"/>
      <w:pPr>
        <w:tabs>
          <w:tab w:val="num" w:pos="108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pStyle w:val="Titre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Titre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Titre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 w15:restartNumberingAfterBreak="0">
    <w:nsid w:val="7BD7482C"/>
    <w:multiLevelType w:val="hybridMultilevel"/>
    <w:tmpl w:val="6B4CADB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1967360">
      <w:start w:val="1"/>
      <w:numFmt w:val="bullet"/>
      <w:lvlText w:val="□"/>
      <w:lvlJc w:val="left"/>
      <w:pPr>
        <w:ind w:left="1440" w:hanging="360"/>
      </w:pPr>
      <w:rPr>
        <w:rFonts w:ascii="Abadi" w:hAnsi="Abadi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0363938">
    <w:abstractNumId w:val="0"/>
  </w:num>
  <w:num w:numId="2" w16cid:durableId="893587307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removePersonalInformation/>
  <w:removeDateAndTime/>
  <w:proofState w:spelling="clean" w:grammar="clean"/>
  <w:documentProtection w:edit="forms" w:enforcement="1" w:cryptProviderType="rsaAES" w:cryptAlgorithmClass="hash" w:cryptAlgorithmType="typeAny" w:cryptAlgorithmSid="14" w:cryptSpinCount="100000" w:hash="u1tfEGcTHrB+QzjjS12nY2N9fUpN+eXEgHzZD6TR6qEWesEELmj0pZuLTztZyM49qYY/7zBSjJml5pp8NqRYzg==" w:salt="72fEeAFhYe1YItXAANo2zA=="/>
  <w:defaultTabStop w:val="706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277"/>
    <w:rsid w:val="0000091E"/>
    <w:rsid w:val="00000A40"/>
    <w:rsid w:val="0000231A"/>
    <w:rsid w:val="00002388"/>
    <w:rsid w:val="000026D5"/>
    <w:rsid w:val="00002DF7"/>
    <w:rsid w:val="00003FF6"/>
    <w:rsid w:val="0000461D"/>
    <w:rsid w:val="00004CED"/>
    <w:rsid w:val="00004E17"/>
    <w:rsid w:val="00005099"/>
    <w:rsid w:val="00005D05"/>
    <w:rsid w:val="00005FE4"/>
    <w:rsid w:val="000061E1"/>
    <w:rsid w:val="00006A72"/>
    <w:rsid w:val="00007AA2"/>
    <w:rsid w:val="00010929"/>
    <w:rsid w:val="0001187F"/>
    <w:rsid w:val="00014EF8"/>
    <w:rsid w:val="000157D8"/>
    <w:rsid w:val="0001590B"/>
    <w:rsid w:val="00016C49"/>
    <w:rsid w:val="0001708D"/>
    <w:rsid w:val="000171AB"/>
    <w:rsid w:val="00017577"/>
    <w:rsid w:val="0001797C"/>
    <w:rsid w:val="000209FA"/>
    <w:rsid w:val="000219B8"/>
    <w:rsid w:val="00021BCC"/>
    <w:rsid w:val="00022605"/>
    <w:rsid w:val="00023B2F"/>
    <w:rsid w:val="00024A4D"/>
    <w:rsid w:val="00024AAE"/>
    <w:rsid w:val="000253C2"/>
    <w:rsid w:val="0002541D"/>
    <w:rsid w:val="00025627"/>
    <w:rsid w:val="00027007"/>
    <w:rsid w:val="00027B79"/>
    <w:rsid w:val="00030304"/>
    <w:rsid w:val="0003058E"/>
    <w:rsid w:val="00030DFB"/>
    <w:rsid w:val="00031DEB"/>
    <w:rsid w:val="00031E9E"/>
    <w:rsid w:val="0003212F"/>
    <w:rsid w:val="00032BB4"/>
    <w:rsid w:val="000332A8"/>
    <w:rsid w:val="0003352C"/>
    <w:rsid w:val="00033922"/>
    <w:rsid w:val="00034570"/>
    <w:rsid w:val="000350AA"/>
    <w:rsid w:val="000358DD"/>
    <w:rsid w:val="00035F84"/>
    <w:rsid w:val="00037266"/>
    <w:rsid w:val="00037B97"/>
    <w:rsid w:val="00040100"/>
    <w:rsid w:val="00040889"/>
    <w:rsid w:val="00041B81"/>
    <w:rsid w:val="0004248E"/>
    <w:rsid w:val="000427F2"/>
    <w:rsid w:val="0004306C"/>
    <w:rsid w:val="00043CDA"/>
    <w:rsid w:val="00043E95"/>
    <w:rsid w:val="00044790"/>
    <w:rsid w:val="00044B18"/>
    <w:rsid w:val="00044F53"/>
    <w:rsid w:val="00047268"/>
    <w:rsid w:val="00047AC0"/>
    <w:rsid w:val="00047D1B"/>
    <w:rsid w:val="00047D46"/>
    <w:rsid w:val="000508AA"/>
    <w:rsid w:val="00050FF8"/>
    <w:rsid w:val="000510D5"/>
    <w:rsid w:val="00051B8E"/>
    <w:rsid w:val="00051C62"/>
    <w:rsid w:val="00052006"/>
    <w:rsid w:val="00052136"/>
    <w:rsid w:val="00052A2A"/>
    <w:rsid w:val="00053C5E"/>
    <w:rsid w:val="00053DCD"/>
    <w:rsid w:val="00054BA5"/>
    <w:rsid w:val="00054C98"/>
    <w:rsid w:val="00054F58"/>
    <w:rsid w:val="0005596C"/>
    <w:rsid w:val="00056158"/>
    <w:rsid w:val="00056620"/>
    <w:rsid w:val="0005718B"/>
    <w:rsid w:val="00057BD3"/>
    <w:rsid w:val="000601B9"/>
    <w:rsid w:val="00060D0E"/>
    <w:rsid w:val="00061D8A"/>
    <w:rsid w:val="00063320"/>
    <w:rsid w:val="00063565"/>
    <w:rsid w:val="00064000"/>
    <w:rsid w:val="000641B5"/>
    <w:rsid w:val="000646D6"/>
    <w:rsid w:val="000648B8"/>
    <w:rsid w:val="00064944"/>
    <w:rsid w:val="00065748"/>
    <w:rsid w:val="00065CCE"/>
    <w:rsid w:val="00065DF4"/>
    <w:rsid w:val="00067798"/>
    <w:rsid w:val="00067848"/>
    <w:rsid w:val="000707E9"/>
    <w:rsid w:val="0007081E"/>
    <w:rsid w:val="00070A3B"/>
    <w:rsid w:val="000718E3"/>
    <w:rsid w:val="00071A5E"/>
    <w:rsid w:val="00071C06"/>
    <w:rsid w:val="0007299E"/>
    <w:rsid w:val="00072FF3"/>
    <w:rsid w:val="0007320E"/>
    <w:rsid w:val="00073562"/>
    <w:rsid w:val="00073DAD"/>
    <w:rsid w:val="000740B0"/>
    <w:rsid w:val="00074114"/>
    <w:rsid w:val="000748EE"/>
    <w:rsid w:val="000757B6"/>
    <w:rsid w:val="00075E0B"/>
    <w:rsid w:val="0007705C"/>
    <w:rsid w:val="000778B6"/>
    <w:rsid w:val="00077BEF"/>
    <w:rsid w:val="000801A5"/>
    <w:rsid w:val="00080501"/>
    <w:rsid w:val="000812AB"/>
    <w:rsid w:val="0008292A"/>
    <w:rsid w:val="000844A9"/>
    <w:rsid w:val="000844E8"/>
    <w:rsid w:val="00085F97"/>
    <w:rsid w:val="000866ED"/>
    <w:rsid w:val="0008716E"/>
    <w:rsid w:val="00087F46"/>
    <w:rsid w:val="00090C0A"/>
    <w:rsid w:val="0009116E"/>
    <w:rsid w:val="00091D08"/>
    <w:rsid w:val="00092E7F"/>
    <w:rsid w:val="00095EE6"/>
    <w:rsid w:val="00096534"/>
    <w:rsid w:val="00096E56"/>
    <w:rsid w:val="000A0239"/>
    <w:rsid w:val="000A0A31"/>
    <w:rsid w:val="000A2096"/>
    <w:rsid w:val="000A22A8"/>
    <w:rsid w:val="000A2406"/>
    <w:rsid w:val="000A3483"/>
    <w:rsid w:val="000A4202"/>
    <w:rsid w:val="000A4F06"/>
    <w:rsid w:val="000A52C9"/>
    <w:rsid w:val="000A59E4"/>
    <w:rsid w:val="000A59F6"/>
    <w:rsid w:val="000A6737"/>
    <w:rsid w:val="000A7619"/>
    <w:rsid w:val="000A7919"/>
    <w:rsid w:val="000A7BC8"/>
    <w:rsid w:val="000B0F71"/>
    <w:rsid w:val="000B1040"/>
    <w:rsid w:val="000B186D"/>
    <w:rsid w:val="000B3F0D"/>
    <w:rsid w:val="000B4031"/>
    <w:rsid w:val="000B62EA"/>
    <w:rsid w:val="000B6DFB"/>
    <w:rsid w:val="000B786A"/>
    <w:rsid w:val="000C1F26"/>
    <w:rsid w:val="000C2E6E"/>
    <w:rsid w:val="000C3E0E"/>
    <w:rsid w:val="000C48BA"/>
    <w:rsid w:val="000C5416"/>
    <w:rsid w:val="000C5D6B"/>
    <w:rsid w:val="000C7179"/>
    <w:rsid w:val="000C7D3B"/>
    <w:rsid w:val="000D149F"/>
    <w:rsid w:val="000D23B7"/>
    <w:rsid w:val="000D2A23"/>
    <w:rsid w:val="000D3722"/>
    <w:rsid w:val="000D3AE1"/>
    <w:rsid w:val="000D40E7"/>
    <w:rsid w:val="000D44BA"/>
    <w:rsid w:val="000D4F99"/>
    <w:rsid w:val="000D5812"/>
    <w:rsid w:val="000D76B7"/>
    <w:rsid w:val="000D7C84"/>
    <w:rsid w:val="000E1B74"/>
    <w:rsid w:val="000E201A"/>
    <w:rsid w:val="000E25F0"/>
    <w:rsid w:val="000E2605"/>
    <w:rsid w:val="000E2ADF"/>
    <w:rsid w:val="000E381F"/>
    <w:rsid w:val="000E3B50"/>
    <w:rsid w:val="000E3C81"/>
    <w:rsid w:val="000E44A5"/>
    <w:rsid w:val="000E461E"/>
    <w:rsid w:val="000E46BF"/>
    <w:rsid w:val="000E509B"/>
    <w:rsid w:val="000E52DC"/>
    <w:rsid w:val="000E554B"/>
    <w:rsid w:val="000E576E"/>
    <w:rsid w:val="000F0240"/>
    <w:rsid w:val="000F10F0"/>
    <w:rsid w:val="000F147E"/>
    <w:rsid w:val="000F17C7"/>
    <w:rsid w:val="000F1BE1"/>
    <w:rsid w:val="000F1E87"/>
    <w:rsid w:val="000F2211"/>
    <w:rsid w:val="000F24D0"/>
    <w:rsid w:val="000F3A61"/>
    <w:rsid w:val="000F3BE3"/>
    <w:rsid w:val="000F3D7F"/>
    <w:rsid w:val="000F4B77"/>
    <w:rsid w:val="000F6085"/>
    <w:rsid w:val="000F75B9"/>
    <w:rsid w:val="00100287"/>
    <w:rsid w:val="0010038E"/>
    <w:rsid w:val="00101BFD"/>
    <w:rsid w:val="00101D76"/>
    <w:rsid w:val="001031F9"/>
    <w:rsid w:val="001033FD"/>
    <w:rsid w:val="001039B3"/>
    <w:rsid w:val="00104B1F"/>
    <w:rsid w:val="001059DC"/>
    <w:rsid w:val="001060BB"/>
    <w:rsid w:val="0010629A"/>
    <w:rsid w:val="00106A93"/>
    <w:rsid w:val="00106E21"/>
    <w:rsid w:val="00107E2C"/>
    <w:rsid w:val="00107F2F"/>
    <w:rsid w:val="00110E9E"/>
    <w:rsid w:val="00110EF9"/>
    <w:rsid w:val="00111612"/>
    <w:rsid w:val="00112D28"/>
    <w:rsid w:val="00112E86"/>
    <w:rsid w:val="00113EB1"/>
    <w:rsid w:val="001146B0"/>
    <w:rsid w:val="001149FA"/>
    <w:rsid w:val="00114FB4"/>
    <w:rsid w:val="00115ED9"/>
    <w:rsid w:val="00116D88"/>
    <w:rsid w:val="001178A2"/>
    <w:rsid w:val="00120A97"/>
    <w:rsid w:val="00120F95"/>
    <w:rsid w:val="001212BC"/>
    <w:rsid w:val="001215C9"/>
    <w:rsid w:val="0012286A"/>
    <w:rsid w:val="00123133"/>
    <w:rsid w:val="00123389"/>
    <w:rsid w:val="0012401F"/>
    <w:rsid w:val="00124BA3"/>
    <w:rsid w:val="00124F32"/>
    <w:rsid w:val="00125057"/>
    <w:rsid w:val="001256FE"/>
    <w:rsid w:val="00125705"/>
    <w:rsid w:val="00126C49"/>
    <w:rsid w:val="00127C30"/>
    <w:rsid w:val="0013096F"/>
    <w:rsid w:val="00131073"/>
    <w:rsid w:val="00131701"/>
    <w:rsid w:val="00132357"/>
    <w:rsid w:val="001323ED"/>
    <w:rsid w:val="001331AA"/>
    <w:rsid w:val="001335C3"/>
    <w:rsid w:val="00133628"/>
    <w:rsid w:val="001337FD"/>
    <w:rsid w:val="00133B5B"/>
    <w:rsid w:val="00134273"/>
    <w:rsid w:val="00134C0A"/>
    <w:rsid w:val="00134DA7"/>
    <w:rsid w:val="00135F7D"/>
    <w:rsid w:val="001363B8"/>
    <w:rsid w:val="00136973"/>
    <w:rsid w:val="00136EEA"/>
    <w:rsid w:val="001371B9"/>
    <w:rsid w:val="0013748A"/>
    <w:rsid w:val="0014072E"/>
    <w:rsid w:val="0014125D"/>
    <w:rsid w:val="00141D4E"/>
    <w:rsid w:val="001425DF"/>
    <w:rsid w:val="00142651"/>
    <w:rsid w:val="00143ABC"/>
    <w:rsid w:val="00143F1B"/>
    <w:rsid w:val="001447C2"/>
    <w:rsid w:val="00144B6E"/>
    <w:rsid w:val="00144E4D"/>
    <w:rsid w:val="00145F90"/>
    <w:rsid w:val="00146091"/>
    <w:rsid w:val="0014702D"/>
    <w:rsid w:val="00147AC2"/>
    <w:rsid w:val="00147C71"/>
    <w:rsid w:val="00150373"/>
    <w:rsid w:val="00150714"/>
    <w:rsid w:val="00152A4A"/>
    <w:rsid w:val="00153F9E"/>
    <w:rsid w:val="00154BFD"/>
    <w:rsid w:val="00155774"/>
    <w:rsid w:val="00157501"/>
    <w:rsid w:val="00157D54"/>
    <w:rsid w:val="0016008C"/>
    <w:rsid w:val="00160309"/>
    <w:rsid w:val="001604E1"/>
    <w:rsid w:val="00160E5D"/>
    <w:rsid w:val="001615A1"/>
    <w:rsid w:val="00161BE7"/>
    <w:rsid w:val="00162E31"/>
    <w:rsid w:val="001636BD"/>
    <w:rsid w:val="001644BA"/>
    <w:rsid w:val="001658BA"/>
    <w:rsid w:val="00165A57"/>
    <w:rsid w:val="00165BF8"/>
    <w:rsid w:val="00165C35"/>
    <w:rsid w:val="00166725"/>
    <w:rsid w:val="0016688B"/>
    <w:rsid w:val="0016719C"/>
    <w:rsid w:val="00167345"/>
    <w:rsid w:val="001679B3"/>
    <w:rsid w:val="00170255"/>
    <w:rsid w:val="0017154C"/>
    <w:rsid w:val="001718AF"/>
    <w:rsid w:val="00171DE3"/>
    <w:rsid w:val="0017300E"/>
    <w:rsid w:val="0017330D"/>
    <w:rsid w:val="00173361"/>
    <w:rsid w:val="001734F7"/>
    <w:rsid w:val="00173C70"/>
    <w:rsid w:val="00174501"/>
    <w:rsid w:val="00174E67"/>
    <w:rsid w:val="00175519"/>
    <w:rsid w:val="00176607"/>
    <w:rsid w:val="001767CB"/>
    <w:rsid w:val="00176C61"/>
    <w:rsid w:val="00177337"/>
    <w:rsid w:val="00177C88"/>
    <w:rsid w:val="00177FB9"/>
    <w:rsid w:val="00177FF6"/>
    <w:rsid w:val="00180B3B"/>
    <w:rsid w:val="00180EE1"/>
    <w:rsid w:val="00181829"/>
    <w:rsid w:val="0018182D"/>
    <w:rsid w:val="001845DC"/>
    <w:rsid w:val="001849B7"/>
    <w:rsid w:val="0018595F"/>
    <w:rsid w:val="00185AC9"/>
    <w:rsid w:val="0018640C"/>
    <w:rsid w:val="0018673C"/>
    <w:rsid w:val="00187B01"/>
    <w:rsid w:val="00187FF2"/>
    <w:rsid w:val="001915A9"/>
    <w:rsid w:val="00191994"/>
    <w:rsid w:val="001921AE"/>
    <w:rsid w:val="0019402C"/>
    <w:rsid w:val="001948D3"/>
    <w:rsid w:val="00195559"/>
    <w:rsid w:val="00196154"/>
    <w:rsid w:val="00196A89"/>
    <w:rsid w:val="001A0644"/>
    <w:rsid w:val="001A0927"/>
    <w:rsid w:val="001A237C"/>
    <w:rsid w:val="001A2759"/>
    <w:rsid w:val="001A3426"/>
    <w:rsid w:val="001A45B0"/>
    <w:rsid w:val="001A45F3"/>
    <w:rsid w:val="001A4660"/>
    <w:rsid w:val="001A660C"/>
    <w:rsid w:val="001A6752"/>
    <w:rsid w:val="001A6C88"/>
    <w:rsid w:val="001A74EB"/>
    <w:rsid w:val="001B0276"/>
    <w:rsid w:val="001B0A3C"/>
    <w:rsid w:val="001B0ADB"/>
    <w:rsid w:val="001B187B"/>
    <w:rsid w:val="001B2884"/>
    <w:rsid w:val="001B2EAB"/>
    <w:rsid w:val="001B3206"/>
    <w:rsid w:val="001B3F64"/>
    <w:rsid w:val="001B459D"/>
    <w:rsid w:val="001B4701"/>
    <w:rsid w:val="001B47AC"/>
    <w:rsid w:val="001B4972"/>
    <w:rsid w:val="001B5D1F"/>
    <w:rsid w:val="001B6644"/>
    <w:rsid w:val="001B66EB"/>
    <w:rsid w:val="001B766F"/>
    <w:rsid w:val="001C040C"/>
    <w:rsid w:val="001C0CC4"/>
    <w:rsid w:val="001C0E8B"/>
    <w:rsid w:val="001C12B0"/>
    <w:rsid w:val="001C1FBF"/>
    <w:rsid w:val="001C2060"/>
    <w:rsid w:val="001C3172"/>
    <w:rsid w:val="001C43DB"/>
    <w:rsid w:val="001C5664"/>
    <w:rsid w:val="001C5B48"/>
    <w:rsid w:val="001C69F8"/>
    <w:rsid w:val="001C6D41"/>
    <w:rsid w:val="001C6F06"/>
    <w:rsid w:val="001C6F50"/>
    <w:rsid w:val="001C7DFE"/>
    <w:rsid w:val="001D0180"/>
    <w:rsid w:val="001D0309"/>
    <w:rsid w:val="001D10F4"/>
    <w:rsid w:val="001D1DA7"/>
    <w:rsid w:val="001D35C6"/>
    <w:rsid w:val="001D4C89"/>
    <w:rsid w:val="001D50D9"/>
    <w:rsid w:val="001D58D7"/>
    <w:rsid w:val="001D5FEF"/>
    <w:rsid w:val="001D6152"/>
    <w:rsid w:val="001D6159"/>
    <w:rsid w:val="001D64C9"/>
    <w:rsid w:val="001E02FA"/>
    <w:rsid w:val="001E0DB8"/>
    <w:rsid w:val="001E1017"/>
    <w:rsid w:val="001E2043"/>
    <w:rsid w:val="001E2C95"/>
    <w:rsid w:val="001E357F"/>
    <w:rsid w:val="001E377E"/>
    <w:rsid w:val="001E3851"/>
    <w:rsid w:val="001E4A12"/>
    <w:rsid w:val="001E68BD"/>
    <w:rsid w:val="001E75F1"/>
    <w:rsid w:val="001E7DB5"/>
    <w:rsid w:val="001E7EEA"/>
    <w:rsid w:val="001F22DC"/>
    <w:rsid w:val="001F2409"/>
    <w:rsid w:val="001F2D1C"/>
    <w:rsid w:val="001F446F"/>
    <w:rsid w:val="001F56C5"/>
    <w:rsid w:val="001F5872"/>
    <w:rsid w:val="001F5AA1"/>
    <w:rsid w:val="001F5C47"/>
    <w:rsid w:val="001F7EAF"/>
    <w:rsid w:val="00201091"/>
    <w:rsid w:val="00201373"/>
    <w:rsid w:val="00201C91"/>
    <w:rsid w:val="0020234E"/>
    <w:rsid w:val="00202459"/>
    <w:rsid w:val="0020251E"/>
    <w:rsid w:val="00202DFB"/>
    <w:rsid w:val="002031C5"/>
    <w:rsid w:val="0020459B"/>
    <w:rsid w:val="00204723"/>
    <w:rsid w:val="002047F9"/>
    <w:rsid w:val="00204F02"/>
    <w:rsid w:val="002051EA"/>
    <w:rsid w:val="00205353"/>
    <w:rsid w:val="002057AA"/>
    <w:rsid w:val="00206032"/>
    <w:rsid w:val="00206379"/>
    <w:rsid w:val="0020649B"/>
    <w:rsid w:val="002065C3"/>
    <w:rsid w:val="002067CD"/>
    <w:rsid w:val="0020706A"/>
    <w:rsid w:val="0020762F"/>
    <w:rsid w:val="002101DE"/>
    <w:rsid w:val="0021036A"/>
    <w:rsid w:val="0021109C"/>
    <w:rsid w:val="00211281"/>
    <w:rsid w:val="002120BF"/>
    <w:rsid w:val="0021252B"/>
    <w:rsid w:val="00214CE3"/>
    <w:rsid w:val="00215339"/>
    <w:rsid w:val="002162FD"/>
    <w:rsid w:val="00217184"/>
    <w:rsid w:val="0021729D"/>
    <w:rsid w:val="002175B5"/>
    <w:rsid w:val="00217926"/>
    <w:rsid w:val="0022151F"/>
    <w:rsid w:val="00221947"/>
    <w:rsid w:val="0022229E"/>
    <w:rsid w:val="00223385"/>
    <w:rsid w:val="002237D7"/>
    <w:rsid w:val="00224ADD"/>
    <w:rsid w:val="00225202"/>
    <w:rsid w:val="0022698E"/>
    <w:rsid w:val="00227112"/>
    <w:rsid w:val="002273FE"/>
    <w:rsid w:val="0023040D"/>
    <w:rsid w:val="0023081A"/>
    <w:rsid w:val="00230F94"/>
    <w:rsid w:val="00231005"/>
    <w:rsid w:val="00231546"/>
    <w:rsid w:val="002315AF"/>
    <w:rsid w:val="00231F7B"/>
    <w:rsid w:val="00232119"/>
    <w:rsid w:val="0023239B"/>
    <w:rsid w:val="00232F2C"/>
    <w:rsid w:val="0023376E"/>
    <w:rsid w:val="00233C30"/>
    <w:rsid w:val="0023406D"/>
    <w:rsid w:val="00234283"/>
    <w:rsid w:val="002348C2"/>
    <w:rsid w:val="00235371"/>
    <w:rsid w:val="00235E38"/>
    <w:rsid w:val="002361F7"/>
    <w:rsid w:val="00236D76"/>
    <w:rsid w:val="002378C8"/>
    <w:rsid w:val="00240024"/>
    <w:rsid w:val="00240F72"/>
    <w:rsid w:val="002417B4"/>
    <w:rsid w:val="00241A96"/>
    <w:rsid w:val="0024256A"/>
    <w:rsid w:val="0024321C"/>
    <w:rsid w:val="002435BC"/>
    <w:rsid w:val="00243E3D"/>
    <w:rsid w:val="0024470E"/>
    <w:rsid w:val="002447E4"/>
    <w:rsid w:val="00245390"/>
    <w:rsid w:val="00245C11"/>
    <w:rsid w:val="00246362"/>
    <w:rsid w:val="00246D47"/>
    <w:rsid w:val="00246F67"/>
    <w:rsid w:val="00246FAD"/>
    <w:rsid w:val="002472E6"/>
    <w:rsid w:val="00247DAA"/>
    <w:rsid w:val="0025005B"/>
    <w:rsid w:val="002509D8"/>
    <w:rsid w:val="00251A0E"/>
    <w:rsid w:val="00251F67"/>
    <w:rsid w:val="0025223A"/>
    <w:rsid w:val="00252A73"/>
    <w:rsid w:val="00252D36"/>
    <w:rsid w:val="00254A92"/>
    <w:rsid w:val="00254D5F"/>
    <w:rsid w:val="00254EE5"/>
    <w:rsid w:val="0025555E"/>
    <w:rsid w:val="00255B00"/>
    <w:rsid w:val="00255C81"/>
    <w:rsid w:val="00256814"/>
    <w:rsid w:val="002572FC"/>
    <w:rsid w:val="002578DC"/>
    <w:rsid w:val="00257F7B"/>
    <w:rsid w:val="00260CAB"/>
    <w:rsid w:val="002613F3"/>
    <w:rsid w:val="00261B23"/>
    <w:rsid w:val="0026205F"/>
    <w:rsid w:val="002620F0"/>
    <w:rsid w:val="00263308"/>
    <w:rsid w:val="00263E2B"/>
    <w:rsid w:val="00264A1B"/>
    <w:rsid w:val="00265343"/>
    <w:rsid w:val="0026586A"/>
    <w:rsid w:val="0026596E"/>
    <w:rsid w:val="00266302"/>
    <w:rsid w:val="00266C9F"/>
    <w:rsid w:val="00266F19"/>
    <w:rsid w:val="00267DC3"/>
    <w:rsid w:val="002703A5"/>
    <w:rsid w:val="00270C7A"/>
    <w:rsid w:val="002712D5"/>
    <w:rsid w:val="00271E5C"/>
    <w:rsid w:val="00273224"/>
    <w:rsid w:val="00273A9B"/>
    <w:rsid w:val="0027485B"/>
    <w:rsid w:val="002752D4"/>
    <w:rsid w:val="00276DF2"/>
    <w:rsid w:val="0027780E"/>
    <w:rsid w:val="002806F2"/>
    <w:rsid w:val="00280BAE"/>
    <w:rsid w:val="00281C05"/>
    <w:rsid w:val="00281C09"/>
    <w:rsid w:val="0028223D"/>
    <w:rsid w:val="00282B9E"/>
    <w:rsid w:val="00282D62"/>
    <w:rsid w:val="00282FF4"/>
    <w:rsid w:val="00283FA1"/>
    <w:rsid w:val="00283FC7"/>
    <w:rsid w:val="00284A50"/>
    <w:rsid w:val="00284E4A"/>
    <w:rsid w:val="002853D3"/>
    <w:rsid w:val="00285AD8"/>
    <w:rsid w:val="0028646C"/>
    <w:rsid w:val="00286472"/>
    <w:rsid w:val="00287399"/>
    <w:rsid w:val="00287DFF"/>
    <w:rsid w:val="00290116"/>
    <w:rsid w:val="002903CE"/>
    <w:rsid w:val="0029073E"/>
    <w:rsid w:val="00290B73"/>
    <w:rsid w:val="002919D8"/>
    <w:rsid w:val="0029271C"/>
    <w:rsid w:val="002943E3"/>
    <w:rsid w:val="0029472F"/>
    <w:rsid w:val="0029481F"/>
    <w:rsid w:val="00294F94"/>
    <w:rsid w:val="002954C7"/>
    <w:rsid w:val="002959C3"/>
    <w:rsid w:val="00296060"/>
    <w:rsid w:val="00296119"/>
    <w:rsid w:val="002964E0"/>
    <w:rsid w:val="00296892"/>
    <w:rsid w:val="00296C13"/>
    <w:rsid w:val="00297563"/>
    <w:rsid w:val="002A02D6"/>
    <w:rsid w:val="002A0614"/>
    <w:rsid w:val="002A084C"/>
    <w:rsid w:val="002A0B17"/>
    <w:rsid w:val="002A0C5A"/>
    <w:rsid w:val="002A1533"/>
    <w:rsid w:val="002A23E3"/>
    <w:rsid w:val="002A2684"/>
    <w:rsid w:val="002A35F4"/>
    <w:rsid w:val="002A50EF"/>
    <w:rsid w:val="002A64DF"/>
    <w:rsid w:val="002B0315"/>
    <w:rsid w:val="002B054C"/>
    <w:rsid w:val="002B0E59"/>
    <w:rsid w:val="002B10BC"/>
    <w:rsid w:val="002B165A"/>
    <w:rsid w:val="002B1A00"/>
    <w:rsid w:val="002B58F8"/>
    <w:rsid w:val="002B5951"/>
    <w:rsid w:val="002B6395"/>
    <w:rsid w:val="002B6935"/>
    <w:rsid w:val="002B6B4C"/>
    <w:rsid w:val="002B7CF1"/>
    <w:rsid w:val="002C1114"/>
    <w:rsid w:val="002C1261"/>
    <w:rsid w:val="002C1349"/>
    <w:rsid w:val="002C1BDF"/>
    <w:rsid w:val="002C322B"/>
    <w:rsid w:val="002C33F5"/>
    <w:rsid w:val="002C400C"/>
    <w:rsid w:val="002C42CC"/>
    <w:rsid w:val="002C4423"/>
    <w:rsid w:val="002C46C4"/>
    <w:rsid w:val="002C4AE8"/>
    <w:rsid w:val="002C540B"/>
    <w:rsid w:val="002C74D1"/>
    <w:rsid w:val="002C76B3"/>
    <w:rsid w:val="002C7C5F"/>
    <w:rsid w:val="002C7DC9"/>
    <w:rsid w:val="002D2B6C"/>
    <w:rsid w:val="002D2E28"/>
    <w:rsid w:val="002D3572"/>
    <w:rsid w:val="002D3739"/>
    <w:rsid w:val="002D5F39"/>
    <w:rsid w:val="002D65F2"/>
    <w:rsid w:val="002D7E1E"/>
    <w:rsid w:val="002D7ECE"/>
    <w:rsid w:val="002E01E3"/>
    <w:rsid w:val="002E16F5"/>
    <w:rsid w:val="002E1DD5"/>
    <w:rsid w:val="002E2264"/>
    <w:rsid w:val="002E26FA"/>
    <w:rsid w:val="002E292D"/>
    <w:rsid w:val="002E2B86"/>
    <w:rsid w:val="002E3520"/>
    <w:rsid w:val="002E3972"/>
    <w:rsid w:val="002E3D11"/>
    <w:rsid w:val="002E449F"/>
    <w:rsid w:val="002E5471"/>
    <w:rsid w:val="002E6058"/>
    <w:rsid w:val="002F0716"/>
    <w:rsid w:val="002F0C7D"/>
    <w:rsid w:val="002F0DAB"/>
    <w:rsid w:val="002F11D3"/>
    <w:rsid w:val="002F1F0A"/>
    <w:rsid w:val="002F1FEC"/>
    <w:rsid w:val="002F20D6"/>
    <w:rsid w:val="002F329C"/>
    <w:rsid w:val="002F3DD0"/>
    <w:rsid w:val="002F4560"/>
    <w:rsid w:val="002F4A28"/>
    <w:rsid w:val="002F4C1C"/>
    <w:rsid w:val="00300340"/>
    <w:rsid w:val="003004C2"/>
    <w:rsid w:val="00301B2D"/>
    <w:rsid w:val="0030231C"/>
    <w:rsid w:val="00302499"/>
    <w:rsid w:val="003024F1"/>
    <w:rsid w:val="00302608"/>
    <w:rsid w:val="00303C7E"/>
    <w:rsid w:val="00305260"/>
    <w:rsid w:val="003052A6"/>
    <w:rsid w:val="00305BE5"/>
    <w:rsid w:val="00305D3E"/>
    <w:rsid w:val="00306601"/>
    <w:rsid w:val="003073FF"/>
    <w:rsid w:val="003100D6"/>
    <w:rsid w:val="0031015E"/>
    <w:rsid w:val="0031032D"/>
    <w:rsid w:val="00310478"/>
    <w:rsid w:val="00312495"/>
    <w:rsid w:val="00312DB0"/>
    <w:rsid w:val="00313242"/>
    <w:rsid w:val="00314794"/>
    <w:rsid w:val="00314950"/>
    <w:rsid w:val="00314D21"/>
    <w:rsid w:val="003150E7"/>
    <w:rsid w:val="003167E2"/>
    <w:rsid w:val="00316806"/>
    <w:rsid w:val="00316DC8"/>
    <w:rsid w:val="0031737E"/>
    <w:rsid w:val="003177A7"/>
    <w:rsid w:val="00317E52"/>
    <w:rsid w:val="00320609"/>
    <w:rsid w:val="003208AB"/>
    <w:rsid w:val="003216B3"/>
    <w:rsid w:val="0032199A"/>
    <w:rsid w:val="00321FCC"/>
    <w:rsid w:val="00322355"/>
    <w:rsid w:val="003241C2"/>
    <w:rsid w:val="003243FA"/>
    <w:rsid w:val="00324857"/>
    <w:rsid w:val="0032651A"/>
    <w:rsid w:val="0032700E"/>
    <w:rsid w:val="003274AE"/>
    <w:rsid w:val="0033022A"/>
    <w:rsid w:val="00330ADD"/>
    <w:rsid w:val="00330B2C"/>
    <w:rsid w:val="0033127D"/>
    <w:rsid w:val="0033138E"/>
    <w:rsid w:val="0033162A"/>
    <w:rsid w:val="003316A0"/>
    <w:rsid w:val="003321C5"/>
    <w:rsid w:val="00332574"/>
    <w:rsid w:val="00332634"/>
    <w:rsid w:val="003332B3"/>
    <w:rsid w:val="003337F6"/>
    <w:rsid w:val="00334F31"/>
    <w:rsid w:val="0033608E"/>
    <w:rsid w:val="00336EEE"/>
    <w:rsid w:val="00337170"/>
    <w:rsid w:val="003377A6"/>
    <w:rsid w:val="00337AAB"/>
    <w:rsid w:val="00337FF0"/>
    <w:rsid w:val="00340CDC"/>
    <w:rsid w:val="00341670"/>
    <w:rsid w:val="003416D5"/>
    <w:rsid w:val="00341710"/>
    <w:rsid w:val="00341727"/>
    <w:rsid w:val="00341988"/>
    <w:rsid w:val="003423EF"/>
    <w:rsid w:val="00342A53"/>
    <w:rsid w:val="00342B02"/>
    <w:rsid w:val="00343A24"/>
    <w:rsid w:val="00343C7C"/>
    <w:rsid w:val="00343CD0"/>
    <w:rsid w:val="00343DCB"/>
    <w:rsid w:val="0034416F"/>
    <w:rsid w:val="003445B2"/>
    <w:rsid w:val="00344DFD"/>
    <w:rsid w:val="00345D21"/>
    <w:rsid w:val="00347308"/>
    <w:rsid w:val="00350585"/>
    <w:rsid w:val="00350C72"/>
    <w:rsid w:val="00351571"/>
    <w:rsid w:val="00351D52"/>
    <w:rsid w:val="003525C6"/>
    <w:rsid w:val="003526FA"/>
    <w:rsid w:val="00352DE0"/>
    <w:rsid w:val="003536A2"/>
    <w:rsid w:val="00353F94"/>
    <w:rsid w:val="003545D0"/>
    <w:rsid w:val="00354DB5"/>
    <w:rsid w:val="00354DFF"/>
    <w:rsid w:val="00355AA7"/>
    <w:rsid w:val="0035650A"/>
    <w:rsid w:val="00356E18"/>
    <w:rsid w:val="003571AB"/>
    <w:rsid w:val="00357E8E"/>
    <w:rsid w:val="00360A9B"/>
    <w:rsid w:val="00360CF5"/>
    <w:rsid w:val="00361040"/>
    <w:rsid w:val="00361845"/>
    <w:rsid w:val="0036247D"/>
    <w:rsid w:val="003633BD"/>
    <w:rsid w:val="003640D3"/>
    <w:rsid w:val="0036479B"/>
    <w:rsid w:val="0036486D"/>
    <w:rsid w:val="00364D1A"/>
    <w:rsid w:val="00365688"/>
    <w:rsid w:val="00365DDA"/>
    <w:rsid w:val="003663CE"/>
    <w:rsid w:val="0036665B"/>
    <w:rsid w:val="00366B1D"/>
    <w:rsid w:val="00366F70"/>
    <w:rsid w:val="003670F1"/>
    <w:rsid w:val="003677A9"/>
    <w:rsid w:val="003677FD"/>
    <w:rsid w:val="00370CBC"/>
    <w:rsid w:val="00371C48"/>
    <w:rsid w:val="0037207B"/>
    <w:rsid w:val="00372A96"/>
    <w:rsid w:val="00372CCB"/>
    <w:rsid w:val="00372E64"/>
    <w:rsid w:val="003731E6"/>
    <w:rsid w:val="00373AE0"/>
    <w:rsid w:val="00373D86"/>
    <w:rsid w:val="003748D4"/>
    <w:rsid w:val="0037491A"/>
    <w:rsid w:val="00374FB1"/>
    <w:rsid w:val="00375333"/>
    <w:rsid w:val="003754DF"/>
    <w:rsid w:val="00375833"/>
    <w:rsid w:val="00375A43"/>
    <w:rsid w:val="00375B11"/>
    <w:rsid w:val="00375D18"/>
    <w:rsid w:val="0037629E"/>
    <w:rsid w:val="00376941"/>
    <w:rsid w:val="00376E87"/>
    <w:rsid w:val="003779EE"/>
    <w:rsid w:val="00377B02"/>
    <w:rsid w:val="003804F1"/>
    <w:rsid w:val="0038052A"/>
    <w:rsid w:val="003807B3"/>
    <w:rsid w:val="0038147D"/>
    <w:rsid w:val="00381565"/>
    <w:rsid w:val="00381C93"/>
    <w:rsid w:val="00381F54"/>
    <w:rsid w:val="003835F1"/>
    <w:rsid w:val="00383856"/>
    <w:rsid w:val="00383AC4"/>
    <w:rsid w:val="003846B2"/>
    <w:rsid w:val="00384786"/>
    <w:rsid w:val="00385DFC"/>
    <w:rsid w:val="003862DB"/>
    <w:rsid w:val="00386BC6"/>
    <w:rsid w:val="00386C23"/>
    <w:rsid w:val="00387BE9"/>
    <w:rsid w:val="003918C6"/>
    <w:rsid w:val="003919FF"/>
    <w:rsid w:val="0039394D"/>
    <w:rsid w:val="00393D17"/>
    <w:rsid w:val="0039409D"/>
    <w:rsid w:val="00394594"/>
    <w:rsid w:val="0039482F"/>
    <w:rsid w:val="003949C6"/>
    <w:rsid w:val="00394C32"/>
    <w:rsid w:val="00396833"/>
    <w:rsid w:val="003979F9"/>
    <w:rsid w:val="00397D8F"/>
    <w:rsid w:val="003A090D"/>
    <w:rsid w:val="003A14AE"/>
    <w:rsid w:val="003A1A0A"/>
    <w:rsid w:val="003A1E72"/>
    <w:rsid w:val="003A25AC"/>
    <w:rsid w:val="003A25FB"/>
    <w:rsid w:val="003A4203"/>
    <w:rsid w:val="003A4501"/>
    <w:rsid w:val="003A6703"/>
    <w:rsid w:val="003A6934"/>
    <w:rsid w:val="003A6CCA"/>
    <w:rsid w:val="003A74DD"/>
    <w:rsid w:val="003B015F"/>
    <w:rsid w:val="003B1381"/>
    <w:rsid w:val="003B26CA"/>
    <w:rsid w:val="003B2B8B"/>
    <w:rsid w:val="003B3702"/>
    <w:rsid w:val="003B4322"/>
    <w:rsid w:val="003B55C5"/>
    <w:rsid w:val="003B55D2"/>
    <w:rsid w:val="003B56B9"/>
    <w:rsid w:val="003B6399"/>
    <w:rsid w:val="003B6926"/>
    <w:rsid w:val="003B6CEC"/>
    <w:rsid w:val="003B6E2B"/>
    <w:rsid w:val="003B708D"/>
    <w:rsid w:val="003C2070"/>
    <w:rsid w:val="003C32A6"/>
    <w:rsid w:val="003C387A"/>
    <w:rsid w:val="003C4455"/>
    <w:rsid w:val="003C48D9"/>
    <w:rsid w:val="003C4D9D"/>
    <w:rsid w:val="003C6D4B"/>
    <w:rsid w:val="003C7125"/>
    <w:rsid w:val="003C7815"/>
    <w:rsid w:val="003C7A53"/>
    <w:rsid w:val="003C7F7A"/>
    <w:rsid w:val="003D0C69"/>
    <w:rsid w:val="003D1796"/>
    <w:rsid w:val="003D1833"/>
    <w:rsid w:val="003D1981"/>
    <w:rsid w:val="003D21C6"/>
    <w:rsid w:val="003D289B"/>
    <w:rsid w:val="003D306E"/>
    <w:rsid w:val="003D40C3"/>
    <w:rsid w:val="003D5C78"/>
    <w:rsid w:val="003D64A3"/>
    <w:rsid w:val="003D6544"/>
    <w:rsid w:val="003D6BDA"/>
    <w:rsid w:val="003D788D"/>
    <w:rsid w:val="003E016D"/>
    <w:rsid w:val="003E05C3"/>
    <w:rsid w:val="003E161E"/>
    <w:rsid w:val="003E1791"/>
    <w:rsid w:val="003E1EAB"/>
    <w:rsid w:val="003E36E2"/>
    <w:rsid w:val="003E4859"/>
    <w:rsid w:val="003E4A2B"/>
    <w:rsid w:val="003E5281"/>
    <w:rsid w:val="003E5477"/>
    <w:rsid w:val="003E5832"/>
    <w:rsid w:val="003E5F2B"/>
    <w:rsid w:val="003E5FB6"/>
    <w:rsid w:val="003E7306"/>
    <w:rsid w:val="003E78B9"/>
    <w:rsid w:val="003F006D"/>
    <w:rsid w:val="003F0EBF"/>
    <w:rsid w:val="003F1BE7"/>
    <w:rsid w:val="003F2E4D"/>
    <w:rsid w:val="003F2F6C"/>
    <w:rsid w:val="003F4A1E"/>
    <w:rsid w:val="003F4E16"/>
    <w:rsid w:val="003F6012"/>
    <w:rsid w:val="003F687F"/>
    <w:rsid w:val="003F6B55"/>
    <w:rsid w:val="003F7A53"/>
    <w:rsid w:val="0040104E"/>
    <w:rsid w:val="004012C6"/>
    <w:rsid w:val="004012D0"/>
    <w:rsid w:val="0040197D"/>
    <w:rsid w:val="004019D8"/>
    <w:rsid w:val="00401E3B"/>
    <w:rsid w:val="00402E55"/>
    <w:rsid w:val="004030E1"/>
    <w:rsid w:val="00404769"/>
    <w:rsid w:val="00404AFC"/>
    <w:rsid w:val="0040534F"/>
    <w:rsid w:val="00405A1F"/>
    <w:rsid w:val="00406206"/>
    <w:rsid w:val="004064C3"/>
    <w:rsid w:val="004069EF"/>
    <w:rsid w:val="004079EC"/>
    <w:rsid w:val="004105CF"/>
    <w:rsid w:val="00410741"/>
    <w:rsid w:val="00410979"/>
    <w:rsid w:val="004111F1"/>
    <w:rsid w:val="004111FA"/>
    <w:rsid w:val="00411E02"/>
    <w:rsid w:val="00412010"/>
    <w:rsid w:val="0041255B"/>
    <w:rsid w:val="00412951"/>
    <w:rsid w:val="00412C33"/>
    <w:rsid w:val="00412E5D"/>
    <w:rsid w:val="00415D3C"/>
    <w:rsid w:val="00415FA6"/>
    <w:rsid w:val="00416773"/>
    <w:rsid w:val="004169DF"/>
    <w:rsid w:val="00416F11"/>
    <w:rsid w:val="0041717F"/>
    <w:rsid w:val="00417EA7"/>
    <w:rsid w:val="00420FA9"/>
    <w:rsid w:val="004214B6"/>
    <w:rsid w:val="00421967"/>
    <w:rsid w:val="00421BFC"/>
    <w:rsid w:val="00421C07"/>
    <w:rsid w:val="00422240"/>
    <w:rsid w:val="004225CA"/>
    <w:rsid w:val="00422C3C"/>
    <w:rsid w:val="004234BE"/>
    <w:rsid w:val="004234FD"/>
    <w:rsid w:val="00423B11"/>
    <w:rsid w:val="00423C3F"/>
    <w:rsid w:val="00425919"/>
    <w:rsid w:val="00425BAD"/>
    <w:rsid w:val="00426062"/>
    <w:rsid w:val="00427085"/>
    <w:rsid w:val="00427CE0"/>
    <w:rsid w:val="004304C1"/>
    <w:rsid w:val="00430626"/>
    <w:rsid w:val="004309F2"/>
    <w:rsid w:val="00431B18"/>
    <w:rsid w:val="00432F72"/>
    <w:rsid w:val="00433071"/>
    <w:rsid w:val="0043383B"/>
    <w:rsid w:val="00434379"/>
    <w:rsid w:val="00435729"/>
    <w:rsid w:val="00436374"/>
    <w:rsid w:val="0043695C"/>
    <w:rsid w:val="00436A00"/>
    <w:rsid w:val="00436DF5"/>
    <w:rsid w:val="00436F30"/>
    <w:rsid w:val="004370B3"/>
    <w:rsid w:val="00437A94"/>
    <w:rsid w:val="00440982"/>
    <w:rsid w:val="004416D9"/>
    <w:rsid w:val="0044203A"/>
    <w:rsid w:val="004423CD"/>
    <w:rsid w:val="004430A7"/>
    <w:rsid w:val="004430BF"/>
    <w:rsid w:val="004434C5"/>
    <w:rsid w:val="00443AB7"/>
    <w:rsid w:val="00443CF4"/>
    <w:rsid w:val="004441DE"/>
    <w:rsid w:val="004459DC"/>
    <w:rsid w:val="00445B0D"/>
    <w:rsid w:val="00445BFF"/>
    <w:rsid w:val="00445F31"/>
    <w:rsid w:val="00446098"/>
    <w:rsid w:val="00446875"/>
    <w:rsid w:val="00450CD9"/>
    <w:rsid w:val="00451404"/>
    <w:rsid w:val="00451B8B"/>
    <w:rsid w:val="004525DE"/>
    <w:rsid w:val="0045384C"/>
    <w:rsid w:val="00453D7F"/>
    <w:rsid w:val="00453FF3"/>
    <w:rsid w:val="004540ED"/>
    <w:rsid w:val="00454B52"/>
    <w:rsid w:val="00455162"/>
    <w:rsid w:val="00455696"/>
    <w:rsid w:val="004558C0"/>
    <w:rsid w:val="00455FBA"/>
    <w:rsid w:val="0045601E"/>
    <w:rsid w:val="004561AB"/>
    <w:rsid w:val="00456FE6"/>
    <w:rsid w:val="00457008"/>
    <w:rsid w:val="00457533"/>
    <w:rsid w:val="0046068F"/>
    <w:rsid w:val="00460BBA"/>
    <w:rsid w:val="0046146B"/>
    <w:rsid w:val="00461AC8"/>
    <w:rsid w:val="00462ADA"/>
    <w:rsid w:val="00462FC1"/>
    <w:rsid w:val="004634D5"/>
    <w:rsid w:val="004642FA"/>
    <w:rsid w:val="004655EB"/>
    <w:rsid w:val="00465861"/>
    <w:rsid w:val="00465D2D"/>
    <w:rsid w:val="00466795"/>
    <w:rsid w:val="004667EE"/>
    <w:rsid w:val="00467193"/>
    <w:rsid w:val="004677F6"/>
    <w:rsid w:val="00467B97"/>
    <w:rsid w:val="00467CEA"/>
    <w:rsid w:val="004702FF"/>
    <w:rsid w:val="0047066F"/>
    <w:rsid w:val="004707EA"/>
    <w:rsid w:val="00470C94"/>
    <w:rsid w:val="00470CD8"/>
    <w:rsid w:val="004713B6"/>
    <w:rsid w:val="004737F4"/>
    <w:rsid w:val="0047383C"/>
    <w:rsid w:val="00473D9B"/>
    <w:rsid w:val="00474142"/>
    <w:rsid w:val="004744CC"/>
    <w:rsid w:val="004748D7"/>
    <w:rsid w:val="00474CC4"/>
    <w:rsid w:val="00475B28"/>
    <w:rsid w:val="00475B57"/>
    <w:rsid w:val="00477A67"/>
    <w:rsid w:val="00477D19"/>
    <w:rsid w:val="00481ACE"/>
    <w:rsid w:val="0048265D"/>
    <w:rsid w:val="00482D8C"/>
    <w:rsid w:val="00483EB6"/>
    <w:rsid w:val="0048456A"/>
    <w:rsid w:val="0048512D"/>
    <w:rsid w:val="00485256"/>
    <w:rsid w:val="0048545D"/>
    <w:rsid w:val="004866EE"/>
    <w:rsid w:val="00486A58"/>
    <w:rsid w:val="00486ADE"/>
    <w:rsid w:val="00486C74"/>
    <w:rsid w:val="004872EE"/>
    <w:rsid w:val="0048742C"/>
    <w:rsid w:val="00487817"/>
    <w:rsid w:val="004878CC"/>
    <w:rsid w:val="00490181"/>
    <w:rsid w:val="004905CB"/>
    <w:rsid w:val="00490D38"/>
    <w:rsid w:val="004913B1"/>
    <w:rsid w:val="004921BF"/>
    <w:rsid w:val="004929E8"/>
    <w:rsid w:val="004942B3"/>
    <w:rsid w:val="004943B3"/>
    <w:rsid w:val="0049446F"/>
    <w:rsid w:val="00494A0A"/>
    <w:rsid w:val="00494C65"/>
    <w:rsid w:val="0049600A"/>
    <w:rsid w:val="00496166"/>
    <w:rsid w:val="004962CD"/>
    <w:rsid w:val="00496C6B"/>
    <w:rsid w:val="004974AF"/>
    <w:rsid w:val="0049790E"/>
    <w:rsid w:val="004A25EF"/>
    <w:rsid w:val="004A2F8F"/>
    <w:rsid w:val="004A502A"/>
    <w:rsid w:val="004A5700"/>
    <w:rsid w:val="004A5D1A"/>
    <w:rsid w:val="004A64FD"/>
    <w:rsid w:val="004A68E8"/>
    <w:rsid w:val="004A6DCB"/>
    <w:rsid w:val="004A702C"/>
    <w:rsid w:val="004B032E"/>
    <w:rsid w:val="004B0AD1"/>
    <w:rsid w:val="004B0B6F"/>
    <w:rsid w:val="004B0E78"/>
    <w:rsid w:val="004B0FDB"/>
    <w:rsid w:val="004B197F"/>
    <w:rsid w:val="004B247E"/>
    <w:rsid w:val="004B32B2"/>
    <w:rsid w:val="004B3428"/>
    <w:rsid w:val="004B380C"/>
    <w:rsid w:val="004B3882"/>
    <w:rsid w:val="004B3A58"/>
    <w:rsid w:val="004B46F2"/>
    <w:rsid w:val="004B5B6A"/>
    <w:rsid w:val="004B6CA9"/>
    <w:rsid w:val="004B6D1C"/>
    <w:rsid w:val="004B7773"/>
    <w:rsid w:val="004B78B1"/>
    <w:rsid w:val="004C0375"/>
    <w:rsid w:val="004C0768"/>
    <w:rsid w:val="004C12ED"/>
    <w:rsid w:val="004C2396"/>
    <w:rsid w:val="004C26D1"/>
    <w:rsid w:val="004C2BC7"/>
    <w:rsid w:val="004C3936"/>
    <w:rsid w:val="004C39CB"/>
    <w:rsid w:val="004C4C31"/>
    <w:rsid w:val="004C5E37"/>
    <w:rsid w:val="004C60AC"/>
    <w:rsid w:val="004C63FD"/>
    <w:rsid w:val="004C6FC4"/>
    <w:rsid w:val="004D04CD"/>
    <w:rsid w:val="004D083B"/>
    <w:rsid w:val="004D0BEF"/>
    <w:rsid w:val="004D16F3"/>
    <w:rsid w:val="004D1F43"/>
    <w:rsid w:val="004D28C8"/>
    <w:rsid w:val="004D3377"/>
    <w:rsid w:val="004D339A"/>
    <w:rsid w:val="004D3809"/>
    <w:rsid w:val="004D4887"/>
    <w:rsid w:val="004D4A1A"/>
    <w:rsid w:val="004D522B"/>
    <w:rsid w:val="004D6719"/>
    <w:rsid w:val="004D7206"/>
    <w:rsid w:val="004E007A"/>
    <w:rsid w:val="004E0328"/>
    <w:rsid w:val="004E13BA"/>
    <w:rsid w:val="004E1844"/>
    <w:rsid w:val="004E4F36"/>
    <w:rsid w:val="004E4FDD"/>
    <w:rsid w:val="004E55DE"/>
    <w:rsid w:val="004E7368"/>
    <w:rsid w:val="004E737B"/>
    <w:rsid w:val="004E7BAE"/>
    <w:rsid w:val="004E7DBE"/>
    <w:rsid w:val="004E7E6A"/>
    <w:rsid w:val="004E7FC8"/>
    <w:rsid w:val="004F1187"/>
    <w:rsid w:val="004F136D"/>
    <w:rsid w:val="004F1E61"/>
    <w:rsid w:val="004F21D2"/>
    <w:rsid w:val="004F30C8"/>
    <w:rsid w:val="004F5769"/>
    <w:rsid w:val="004F5D0C"/>
    <w:rsid w:val="004F6251"/>
    <w:rsid w:val="004F6747"/>
    <w:rsid w:val="004F77A2"/>
    <w:rsid w:val="004F7871"/>
    <w:rsid w:val="004F791D"/>
    <w:rsid w:val="00500237"/>
    <w:rsid w:val="00500D80"/>
    <w:rsid w:val="005015EB"/>
    <w:rsid w:val="0050184E"/>
    <w:rsid w:val="00501D60"/>
    <w:rsid w:val="0050360B"/>
    <w:rsid w:val="00503B2A"/>
    <w:rsid w:val="00503D6E"/>
    <w:rsid w:val="00503E16"/>
    <w:rsid w:val="0050413A"/>
    <w:rsid w:val="00505029"/>
    <w:rsid w:val="005059B5"/>
    <w:rsid w:val="00505B09"/>
    <w:rsid w:val="00506947"/>
    <w:rsid w:val="005069BA"/>
    <w:rsid w:val="00507BB8"/>
    <w:rsid w:val="0051169F"/>
    <w:rsid w:val="005118BC"/>
    <w:rsid w:val="00511908"/>
    <w:rsid w:val="005121DD"/>
    <w:rsid w:val="0051316C"/>
    <w:rsid w:val="005131EC"/>
    <w:rsid w:val="00513308"/>
    <w:rsid w:val="00514F1D"/>
    <w:rsid w:val="005150E7"/>
    <w:rsid w:val="00515E94"/>
    <w:rsid w:val="00516AB6"/>
    <w:rsid w:val="00517371"/>
    <w:rsid w:val="00517588"/>
    <w:rsid w:val="00517670"/>
    <w:rsid w:val="0051798F"/>
    <w:rsid w:val="00520054"/>
    <w:rsid w:val="005216CE"/>
    <w:rsid w:val="00522158"/>
    <w:rsid w:val="0052306C"/>
    <w:rsid w:val="00524A0F"/>
    <w:rsid w:val="00525657"/>
    <w:rsid w:val="00526FFE"/>
    <w:rsid w:val="00527CE0"/>
    <w:rsid w:val="0053092F"/>
    <w:rsid w:val="00530DD3"/>
    <w:rsid w:val="005320D3"/>
    <w:rsid w:val="005328E2"/>
    <w:rsid w:val="00532915"/>
    <w:rsid w:val="00532ECF"/>
    <w:rsid w:val="00533F49"/>
    <w:rsid w:val="00534642"/>
    <w:rsid w:val="00534DF3"/>
    <w:rsid w:val="0053501F"/>
    <w:rsid w:val="00535BF0"/>
    <w:rsid w:val="00535C96"/>
    <w:rsid w:val="00537F25"/>
    <w:rsid w:val="00540AF9"/>
    <w:rsid w:val="00541089"/>
    <w:rsid w:val="005413EB"/>
    <w:rsid w:val="00541698"/>
    <w:rsid w:val="00541C58"/>
    <w:rsid w:val="00542CDE"/>
    <w:rsid w:val="005433B8"/>
    <w:rsid w:val="00543DAB"/>
    <w:rsid w:val="0054452A"/>
    <w:rsid w:val="00544935"/>
    <w:rsid w:val="00544D0F"/>
    <w:rsid w:val="00545033"/>
    <w:rsid w:val="00545135"/>
    <w:rsid w:val="00545D25"/>
    <w:rsid w:val="005465CE"/>
    <w:rsid w:val="00546678"/>
    <w:rsid w:val="00546D2B"/>
    <w:rsid w:val="00547352"/>
    <w:rsid w:val="005478AF"/>
    <w:rsid w:val="005501A6"/>
    <w:rsid w:val="0055025B"/>
    <w:rsid w:val="00551FC2"/>
    <w:rsid w:val="00552181"/>
    <w:rsid w:val="005525A1"/>
    <w:rsid w:val="005526A4"/>
    <w:rsid w:val="00552D75"/>
    <w:rsid w:val="00553313"/>
    <w:rsid w:val="00554452"/>
    <w:rsid w:val="00554EF4"/>
    <w:rsid w:val="00555249"/>
    <w:rsid w:val="005576AD"/>
    <w:rsid w:val="0056055B"/>
    <w:rsid w:val="005606BF"/>
    <w:rsid w:val="005621E0"/>
    <w:rsid w:val="00563AE3"/>
    <w:rsid w:val="00563BB3"/>
    <w:rsid w:val="0056437A"/>
    <w:rsid w:val="005651FA"/>
    <w:rsid w:val="0056560A"/>
    <w:rsid w:val="00565AAB"/>
    <w:rsid w:val="00566571"/>
    <w:rsid w:val="0057055F"/>
    <w:rsid w:val="0057226A"/>
    <w:rsid w:val="00572B90"/>
    <w:rsid w:val="0057307B"/>
    <w:rsid w:val="0057378B"/>
    <w:rsid w:val="00574075"/>
    <w:rsid w:val="005745F6"/>
    <w:rsid w:val="00574637"/>
    <w:rsid w:val="00574EFE"/>
    <w:rsid w:val="00575AD5"/>
    <w:rsid w:val="00576061"/>
    <w:rsid w:val="00576C2C"/>
    <w:rsid w:val="00576D5A"/>
    <w:rsid w:val="00576F2B"/>
    <w:rsid w:val="005775A7"/>
    <w:rsid w:val="00577CAB"/>
    <w:rsid w:val="00580130"/>
    <w:rsid w:val="0058090F"/>
    <w:rsid w:val="00580A0E"/>
    <w:rsid w:val="00580B9C"/>
    <w:rsid w:val="00580FC0"/>
    <w:rsid w:val="00580FF3"/>
    <w:rsid w:val="00583B10"/>
    <w:rsid w:val="00584537"/>
    <w:rsid w:val="0058479D"/>
    <w:rsid w:val="00584DFF"/>
    <w:rsid w:val="00584F6A"/>
    <w:rsid w:val="00585747"/>
    <w:rsid w:val="00585B06"/>
    <w:rsid w:val="00585CD3"/>
    <w:rsid w:val="0058687A"/>
    <w:rsid w:val="00586921"/>
    <w:rsid w:val="00587C58"/>
    <w:rsid w:val="00590598"/>
    <w:rsid w:val="0059077D"/>
    <w:rsid w:val="00590967"/>
    <w:rsid w:val="00590EB9"/>
    <w:rsid w:val="0059124C"/>
    <w:rsid w:val="00591344"/>
    <w:rsid w:val="005915F4"/>
    <w:rsid w:val="00591C59"/>
    <w:rsid w:val="005920DC"/>
    <w:rsid w:val="00593808"/>
    <w:rsid w:val="005938CF"/>
    <w:rsid w:val="00594AD1"/>
    <w:rsid w:val="00594C1C"/>
    <w:rsid w:val="00594C55"/>
    <w:rsid w:val="00595B32"/>
    <w:rsid w:val="00595BF2"/>
    <w:rsid w:val="005964BD"/>
    <w:rsid w:val="0059683E"/>
    <w:rsid w:val="00597051"/>
    <w:rsid w:val="005A000C"/>
    <w:rsid w:val="005A02E3"/>
    <w:rsid w:val="005A0CFE"/>
    <w:rsid w:val="005A11B7"/>
    <w:rsid w:val="005A18BF"/>
    <w:rsid w:val="005A235A"/>
    <w:rsid w:val="005A2E25"/>
    <w:rsid w:val="005A305B"/>
    <w:rsid w:val="005A4277"/>
    <w:rsid w:val="005A4413"/>
    <w:rsid w:val="005A4E1F"/>
    <w:rsid w:val="005A5390"/>
    <w:rsid w:val="005A5A93"/>
    <w:rsid w:val="005A62D7"/>
    <w:rsid w:val="005A71DA"/>
    <w:rsid w:val="005A745A"/>
    <w:rsid w:val="005B060E"/>
    <w:rsid w:val="005B0922"/>
    <w:rsid w:val="005B11DD"/>
    <w:rsid w:val="005B22CF"/>
    <w:rsid w:val="005B2C43"/>
    <w:rsid w:val="005B30CE"/>
    <w:rsid w:val="005B4898"/>
    <w:rsid w:val="005B621D"/>
    <w:rsid w:val="005B623D"/>
    <w:rsid w:val="005B6265"/>
    <w:rsid w:val="005B6F74"/>
    <w:rsid w:val="005B7480"/>
    <w:rsid w:val="005B77DC"/>
    <w:rsid w:val="005B78A5"/>
    <w:rsid w:val="005B7C3F"/>
    <w:rsid w:val="005B7FE9"/>
    <w:rsid w:val="005C0688"/>
    <w:rsid w:val="005C0C3D"/>
    <w:rsid w:val="005C0C88"/>
    <w:rsid w:val="005C1F04"/>
    <w:rsid w:val="005C228A"/>
    <w:rsid w:val="005C2929"/>
    <w:rsid w:val="005C31E1"/>
    <w:rsid w:val="005C345E"/>
    <w:rsid w:val="005C3E3B"/>
    <w:rsid w:val="005C40E2"/>
    <w:rsid w:val="005C5E08"/>
    <w:rsid w:val="005C6A6F"/>
    <w:rsid w:val="005C6F36"/>
    <w:rsid w:val="005C7F7E"/>
    <w:rsid w:val="005D008E"/>
    <w:rsid w:val="005D036D"/>
    <w:rsid w:val="005D0E59"/>
    <w:rsid w:val="005D10CA"/>
    <w:rsid w:val="005D1111"/>
    <w:rsid w:val="005D2701"/>
    <w:rsid w:val="005D383A"/>
    <w:rsid w:val="005D4266"/>
    <w:rsid w:val="005D6B90"/>
    <w:rsid w:val="005D6E33"/>
    <w:rsid w:val="005D7691"/>
    <w:rsid w:val="005D77CA"/>
    <w:rsid w:val="005D77FB"/>
    <w:rsid w:val="005D7B61"/>
    <w:rsid w:val="005E17C6"/>
    <w:rsid w:val="005E1A50"/>
    <w:rsid w:val="005E2B89"/>
    <w:rsid w:val="005E4248"/>
    <w:rsid w:val="005E4514"/>
    <w:rsid w:val="005E5377"/>
    <w:rsid w:val="005E551A"/>
    <w:rsid w:val="005E5A61"/>
    <w:rsid w:val="005E5F8F"/>
    <w:rsid w:val="005E61BE"/>
    <w:rsid w:val="005E66A1"/>
    <w:rsid w:val="005E6F02"/>
    <w:rsid w:val="005F0AC2"/>
    <w:rsid w:val="005F1044"/>
    <w:rsid w:val="005F1B88"/>
    <w:rsid w:val="005F3BF0"/>
    <w:rsid w:val="005F4244"/>
    <w:rsid w:val="005F42D5"/>
    <w:rsid w:val="005F4544"/>
    <w:rsid w:val="005F4761"/>
    <w:rsid w:val="005F5190"/>
    <w:rsid w:val="005F5C01"/>
    <w:rsid w:val="005F5C80"/>
    <w:rsid w:val="005F6CD3"/>
    <w:rsid w:val="0060005D"/>
    <w:rsid w:val="0060013C"/>
    <w:rsid w:val="006004AB"/>
    <w:rsid w:val="0060060D"/>
    <w:rsid w:val="00600A95"/>
    <w:rsid w:val="00601D23"/>
    <w:rsid w:val="006023AF"/>
    <w:rsid w:val="00602696"/>
    <w:rsid w:val="00602A60"/>
    <w:rsid w:val="00603956"/>
    <w:rsid w:val="00604104"/>
    <w:rsid w:val="00604351"/>
    <w:rsid w:val="00604421"/>
    <w:rsid w:val="00604B5E"/>
    <w:rsid w:val="006053B1"/>
    <w:rsid w:val="00606DA8"/>
    <w:rsid w:val="00610204"/>
    <w:rsid w:val="006136D4"/>
    <w:rsid w:val="00613970"/>
    <w:rsid w:val="00614085"/>
    <w:rsid w:val="006145D6"/>
    <w:rsid w:val="0061480C"/>
    <w:rsid w:val="006151AD"/>
    <w:rsid w:val="006154B8"/>
    <w:rsid w:val="006156B5"/>
    <w:rsid w:val="00615F91"/>
    <w:rsid w:val="00616589"/>
    <w:rsid w:val="00616590"/>
    <w:rsid w:val="00616B9A"/>
    <w:rsid w:val="00617378"/>
    <w:rsid w:val="006176B2"/>
    <w:rsid w:val="00620779"/>
    <w:rsid w:val="006207CC"/>
    <w:rsid w:val="006210EC"/>
    <w:rsid w:val="006215B5"/>
    <w:rsid w:val="00622C69"/>
    <w:rsid w:val="0062314A"/>
    <w:rsid w:val="00624E4D"/>
    <w:rsid w:val="00625172"/>
    <w:rsid w:val="00625723"/>
    <w:rsid w:val="006258C8"/>
    <w:rsid w:val="00625ACE"/>
    <w:rsid w:val="00625D07"/>
    <w:rsid w:val="006260B0"/>
    <w:rsid w:val="00626631"/>
    <w:rsid w:val="00626BB8"/>
    <w:rsid w:val="00626DE1"/>
    <w:rsid w:val="0063098F"/>
    <w:rsid w:val="00630E6F"/>
    <w:rsid w:val="006310F3"/>
    <w:rsid w:val="00631A1F"/>
    <w:rsid w:val="00631D61"/>
    <w:rsid w:val="00632724"/>
    <w:rsid w:val="00633DC7"/>
    <w:rsid w:val="0063439C"/>
    <w:rsid w:val="00635B7A"/>
    <w:rsid w:val="00640CEB"/>
    <w:rsid w:val="006414BB"/>
    <w:rsid w:val="00641C22"/>
    <w:rsid w:val="00643329"/>
    <w:rsid w:val="0064386E"/>
    <w:rsid w:val="00645021"/>
    <w:rsid w:val="006452B7"/>
    <w:rsid w:val="006454FD"/>
    <w:rsid w:val="00646147"/>
    <w:rsid w:val="00646645"/>
    <w:rsid w:val="006469B7"/>
    <w:rsid w:val="006469BE"/>
    <w:rsid w:val="00646A4C"/>
    <w:rsid w:val="0064702C"/>
    <w:rsid w:val="00650008"/>
    <w:rsid w:val="006502B9"/>
    <w:rsid w:val="00650B6D"/>
    <w:rsid w:val="00652D50"/>
    <w:rsid w:val="00652FDD"/>
    <w:rsid w:val="0065328C"/>
    <w:rsid w:val="0065376F"/>
    <w:rsid w:val="0065432B"/>
    <w:rsid w:val="00656514"/>
    <w:rsid w:val="00656631"/>
    <w:rsid w:val="00657380"/>
    <w:rsid w:val="00660327"/>
    <w:rsid w:val="00660643"/>
    <w:rsid w:val="006606B9"/>
    <w:rsid w:val="00660833"/>
    <w:rsid w:val="006608D8"/>
    <w:rsid w:val="00660E44"/>
    <w:rsid w:val="00661842"/>
    <w:rsid w:val="0066191A"/>
    <w:rsid w:val="00661EB4"/>
    <w:rsid w:val="0066280A"/>
    <w:rsid w:val="00662F4F"/>
    <w:rsid w:val="0066317E"/>
    <w:rsid w:val="0066319B"/>
    <w:rsid w:val="006632E6"/>
    <w:rsid w:val="006641FB"/>
    <w:rsid w:val="00664A64"/>
    <w:rsid w:val="00664CB8"/>
    <w:rsid w:val="00664FDF"/>
    <w:rsid w:val="00665A20"/>
    <w:rsid w:val="00665DDC"/>
    <w:rsid w:val="00666788"/>
    <w:rsid w:val="006667A6"/>
    <w:rsid w:val="0066736C"/>
    <w:rsid w:val="00667C42"/>
    <w:rsid w:val="00667F77"/>
    <w:rsid w:val="0067122D"/>
    <w:rsid w:val="006725C1"/>
    <w:rsid w:val="0067288F"/>
    <w:rsid w:val="00672958"/>
    <w:rsid w:val="006732DF"/>
    <w:rsid w:val="0067365A"/>
    <w:rsid w:val="00673B65"/>
    <w:rsid w:val="0067499C"/>
    <w:rsid w:val="00674A0F"/>
    <w:rsid w:val="006754CB"/>
    <w:rsid w:val="006758AE"/>
    <w:rsid w:val="0067619C"/>
    <w:rsid w:val="006768E0"/>
    <w:rsid w:val="00676CD5"/>
    <w:rsid w:val="00676E7B"/>
    <w:rsid w:val="00677262"/>
    <w:rsid w:val="00677C0D"/>
    <w:rsid w:val="00677DCD"/>
    <w:rsid w:val="00682508"/>
    <w:rsid w:val="00682576"/>
    <w:rsid w:val="0068293E"/>
    <w:rsid w:val="0068298E"/>
    <w:rsid w:val="00683F8B"/>
    <w:rsid w:val="0068456F"/>
    <w:rsid w:val="006848C7"/>
    <w:rsid w:val="006848D3"/>
    <w:rsid w:val="00687BB1"/>
    <w:rsid w:val="0069004D"/>
    <w:rsid w:val="00690C5E"/>
    <w:rsid w:val="006918F5"/>
    <w:rsid w:val="0069250E"/>
    <w:rsid w:val="00692EAE"/>
    <w:rsid w:val="006939DB"/>
    <w:rsid w:val="00695A4A"/>
    <w:rsid w:val="00695F00"/>
    <w:rsid w:val="006974D8"/>
    <w:rsid w:val="00697813"/>
    <w:rsid w:val="006979A3"/>
    <w:rsid w:val="00697B1F"/>
    <w:rsid w:val="00697FD7"/>
    <w:rsid w:val="006A0A45"/>
    <w:rsid w:val="006A0B9B"/>
    <w:rsid w:val="006A0F56"/>
    <w:rsid w:val="006A14CD"/>
    <w:rsid w:val="006A22C3"/>
    <w:rsid w:val="006A2644"/>
    <w:rsid w:val="006A2FB3"/>
    <w:rsid w:val="006A30A2"/>
    <w:rsid w:val="006A35BE"/>
    <w:rsid w:val="006A3758"/>
    <w:rsid w:val="006A399A"/>
    <w:rsid w:val="006A47D8"/>
    <w:rsid w:val="006A5E96"/>
    <w:rsid w:val="006A5EDF"/>
    <w:rsid w:val="006A6653"/>
    <w:rsid w:val="006A6B95"/>
    <w:rsid w:val="006A7243"/>
    <w:rsid w:val="006A729B"/>
    <w:rsid w:val="006B02D7"/>
    <w:rsid w:val="006B0D37"/>
    <w:rsid w:val="006B19FA"/>
    <w:rsid w:val="006B1A12"/>
    <w:rsid w:val="006B2296"/>
    <w:rsid w:val="006B23DF"/>
    <w:rsid w:val="006B2E7A"/>
    <w:rsid w:val="006B3B4E"/>
    <w:rsid w:val="006B3F4C"/>
    <w:rsid w:val="006B4DE5"/>
    <w:rsid w:val="006B5123"/>
    <w:rsid w:val="006B65B2"/>
    <w:rsid w:val="006B708D"/>
    <w:rsid w:val="006B71C8"/>
    <w:rsid w:val="006B7DA8"/>
    <w:rsid w:val="006B7E5A"/>
    <w:rsid w:val="006B7FAE"/>
    <w:rsid w:val="006C05DE"/>
    <w:rsid w:val="006C20CA"/>
    <w:rsid w:val="006C22FA"/>
    <w:rsid w:val="006C308B"/>
    <w:rsid w:val="006C3822"/>
    <w:rsid w:val="006C42FD"/>
    <w:rsid w:val="006C4EC4"/>
    <w:rsid w:val="006C77DA"/>
    <w:rsid w:val="006D01AF"/>
    <w:rsid w:val="006D0846"/>
    <w:rsid w:val="006D107D"/>
    <w:rsid w:val="006D137E"/>
    <w:rsid w:val="006D1AE9"/>
    <w:rsid w:val="006D2851"/>
    <w:rsid w:val="006D3BC9"/>
    <w:rsid w:val="006D3F82"/>
    <w:rsid w:val="006D4C73"/>
    <w:rsid w:val="006D4F15"/>
    <w:rsid w:val="006D5067"/>
    <w:rsid w:val="006D5D1D"/>
    <w:rsid w:val="006D6603"/>
    <w:rsid w:val="006D6BD6"/>
    <w:rsid w:val="006D6DFA"/>
    <w:rsid w:val="006D7A6D"/>
    <w:rsid w:val="006E00DA"/>
    <w:rsid w:val="006E0A47"/>
    <w:rsid w:val="006E18E8"/>
    <w:rsid w:val="006E2111"/>
    <w:rsid w:val="006E21A3"/>
    <w:rsid w:val="006E28B1"/>
    <w:rsid w:val="006E2F87"/>
    <w:rsid w:val="006E42CD"/>
    <w:rsid w:val="006E451D"/>
    <w:rsid w:val="006E496B"/>
    <w:rsid w:val="006E4FC0"/>
    <w:rsid w:val="006E5795"/>
    <w:rsid w:val="006E5AC3"/>
    <w:rsid w:val="006E5C19"/>
    <w:rsid w:val="006E682F"/>
    <w:rsid w:val="006E6832"/>
    <w:rsid w:val="006E74D2"/>
    <w:rsid w:val="006E74D3"/>
    <w:rsid w:val="006E78BB"/>
    <w:rsid w:val="006E7E6C"/>
    <w:rsid w:val="006F1FD4"/>
    <w:rsid w:val="006F25A4"/>
    <w:rsid w:val="006F2783"/>
    <w:rsid w:val="006F30FB"/>
    <w:rsid w:val="006F3894"/>
    <w:rsid w:val="006F38A5"/>
    <w:rsid w:val="006F4203"/>
    <w:rsid w:val="006F4421"/>
    <w:rsid w:val="006F51E0"/>
    <w:rsid w:val="006F5259"/>
    <w:rsid w:val="006F5542"/>
    <w:rsid w:val="006F5668"/>
    <w:rsid w:val="006F5E88"/>
    <w:rsid w:val="006F62FA"/>
    <w:rsid w:val="006F6388"/>
    <w:rsid w:val="006F6AE6"/>
    <w:rsid w:val="006F6D59"/>
    <w:rsid w:val="006F74EF"/>
    <w:rsid w:val="006F7AA0"/>
    <w:rsid w:val="00700177"/>
    <w:rsid w:val="0070066E"/>
    <w:rsid w:val="007007D9"/>
    <w:rsid w:val="00700B6D"/>
    <w:rsid w:val="00700CC4"/>
    <w:rsid w:val="00700F9B"/>
    <w:rsid w:val="007015EA"/>
    <w:rsid w:val="007021BD"/>
    <w:rsid w:val="00702A62"/>
    <w:rsid w:val="00702C1F"/>
    <w:rsid w:val="00702F33"/>
    <w:rsid w:val="00704570"/>
    <w:rsid w:val="0070459F"/>
    <w:rsid w:val="00704918"/>
    <w:rsid w:val="00704F23"/>
    <w:rsid w:val="00706AA7"/>
    <w:rsid w:val="00706AD9"/>
    <w:rsid w:val="00707C36"/>
    <w:rsid w:val="00710F67"/>
    <w:rsid w:val="00711BE8"/>
    <w:rsid w:val="007121D4"/>
    <w:rsid w:val="007123B5"/>
    <w:rsid w:val="00712838"/>
    <w:rsid w:val="00712F6C"/>
    <w:rsid w:val="007132D2"/>
    <w:rsid w:val="00714134"/>
    <w:rsid w:val="00714CB8"/>
    <w:rsid w:val="00716AC4"/>
    <w:rsid w:val="007174F8"/>
    <w:rsid w:val="00717A78"/>
    <w:rsid w:val="00720314"/>
    <w:rsid w:val="007203DA"/>
    <w:rsid w:val="00721A10"/>
    <w:rsid w:val="00721A1E"/>
    <w:rsid w:val="00721D08"/>
    <w:rsid w:val="0072254E"/>
    <w:rsid w:val="00722905"/>
    <w:rsid w:val="00722C21"/>
    <w:rsid w:val="00722C69"/>
    <w:rsid w:val="007237B7"/>
    <w:rsid w:val="00723FFE"/>
    <w:rsid w:val="00724D06"/>
    <w:rsid w:val="00725E64"/>
    <w:rsid w:val="0072617C"/>
    <w:rsid w:val="00726423"/>
    <w:rsid w:val="00726FA1"/>
    <w:rsid w:val="007314B5"/>
    <w:rsid w:val="00731EB7"/>
    <w:rsid w:val="00732653"/>
    <w:rsid w:val="00732853"/>
    <w:rsid w:val="007335AF"/>
    <w:rsid w:val="00733C5F"/>
    <w:rsid w:val="00733F49"/>
    <w:rsid w:val="00735141"/>
    <w:rsid w:val="007373CD"/>
    <w:rsid w:val="007430B4"/>
    <w:rsid w:val="00743154"/>
    <w:rsid w:val="0074373E"/>
    <w:rsid w:val="00744651"/>
    <w:rsid w:val="007447EA"/>
    <w:rsid w:val="00745657"/>
    <w:rsid w:val="00745683"/>
    <w:rsid w:val="0074616D"/>
    <w:rsid w:val="007475D9"/>
    <w:rsid w:val="0075015B"/>
    <w:rsid w:val="00750DEA"/>
    <w:rsid w:val="00750E57"/>
    <w:rsid w:val="00750F4C"/>
    <w:rsid w:val="007513C8"/>
    <w:rsid w:val="00751917"/>
    <w:rsid w:val="007526FC"/>
    <w:rsid w:val="00753299"/>
    <w:rsid w:val="00754901"/>
    <w:rsid w:val="00755428"/>
    <w:rsid w:val="00755F5C"/>
    <w:rsid w:val="00756728"/>
    <w:rsid w:val="0075688F"/>
    <w:rsid w:val="00757265"/>
    <w:rsid w:val="00761976"/>
    <w:rsid w:val="00761CCB"/>
    <w:rsid w:val="00762CCA"/>
    <w:rsid w:val="00763101"/>
    <w:rsid w:val="00763EC9"/>
    <w:rsid w:val="00763F6F"/>
    <w:rsid w:val="007643B3"/>
    <w:rsid w:val="007645F4"/>
    <w:rsid w:val="00764C83"/>
    <w:rsid w:val="00764E4A"/>
    <w:rsid w:val="00764F49"/>
    <w:rsid w:val="00764F96"/>
    <w:rsid w:val="00765DE9"/>
    <w:rsid w:val="00766BFE"/>
    <w:rsid w:val="007671E1"/>
    <w:rsid w:val="00770653"/>
    <w:rsid w:val="0077099A"/>
    <w:rsid w:val="00770CAA"/>
    <w:rsid w:val="00771F60"/>
    <w:rsid w:val="00772A20"/>
    <w:rsid w:val="00772C0B"/>
    <w:rsid w:val="00774073"/>
    <w:rsid w:val="00774457"/>
    <w:rsid w:val="00774662"/>
    <w:rsid w:val="00774886"/>
    <w:rsid w:val="00774BA2"/>
    <w:rsid w:val="0077650A"/>
    <w:rsid w:val="00777B1D"/>
    <w:rsid w:val="00777F53"/>
    <w:rsid w:val="00780262"/>
    <w:rsid w:val="00780601"/>
    <w:rsid w:val="00780FC5"/>
    <w:rsid w:val="00781EAE"/>
    <w:rsid w:val="00782140"/>
    <w:rsid w:val="00782324"/>
    <w:rsid w:val="0078258B"/>
    <w:rsid w:val="00782D67"/>
    <w:rsid w:val="00782E37"/>
    <w:rsid w:val="0078304D"/>
    <w:rsid w:val="00783484"/>
    <w:rsid w:val="00783818"/>
    <w:rsid w:val="00783CEF"/>
    <w:rsid w:val="0078457C"/>
    <w:rsid w:val="0078486C"/>
    <w:rsid w:val="0078487A"/>
    <w:rsid w:val="0078662D"/>
    <w:rsid w:val="007869BA"/>
    <w:rsid w:val="00786AC3"/>
    <w:rsid w:val="00786ED8"/>
    <w:rsid w:val="0078707E"/>
    <w:rsid w:val="007874CC"/>
    <w:rsid w:val="0078772D"/>
    <w:rsid w:val="00787965"/>
    <w:rsid w:val="00787F2C"/>
    <w:rsid w:val="007902EF"/>
    <w:rsid w:val="0079047D"/>
    <w:rsid w:val="007906F9"/>
    <w:rsid w:val="0079201E"/>
    <w:rsid w:val="00792852"/>
    <w:rsid w:val="00793744"/>
    <w:rsid w:val="0079380F"/>
    <w:rsid w:val="00793A39"/>
    <w:rsid w:val="007940C2"/>
    <w:rsid w:val="007945C4"/>
    <w:rsid w:val="0079497F"/>
    <w:rsid w:val="00794A12"/>
    <w:rsid w:val="00794ED3"/>
    <w:rsid w:val="00795311"/>
    <w:rsid w:val="00795A05"/>
    <w:rsid w:val="0079603B"/>
    <w:rsid w:val="00796B0B"/>
    <w:rsid w:val="00796D08"/>
    <w:rsid w:val="00796F0F"/>
    <w:rsid w:val="007A02C6"/>
    <w:rsid w:val="007A04CC"/>
    <w:rsid w:val="007A0BD8"/>
    <w:rsid w:val="007A27D5"/>
    <w:rsid w:val="007A2A4F"/>
    <w:rsid w:val="007A31FD"/>
    <w:rsid w:val="007A3680"/>
    <w:rsid w:val="007A4054"/>
    <w:rsid w:val="007A50AF"/>
    <w:rsid w:val="007A6E0D"/>
    <w:rsid w:val="007A70B6"/>
    <w:rsid w:val="007A7B24"/>
    <w:rsid w:val="007B014A"/>
    <w:rsid w:val="007B01B8"/>
    <w:rsid w:val="007B1182"/>
    <w:rsid w:val="007B1963"/>
    <w:rsid w:val="007B1A8D"/>
    <w:rsid w:val="007B1D63"/>
    <w:rsid w:val="007B20B2"/>
    <w:rsid w:val="007B23B1"/>
    <w:rsid w:val="007B3878"/>
    <w:rsid w:val="007B3B33"/>
    <w:rsid w:val="007B405A"/>
    <w:rsid w:val="007B407D"/>
    <w:rsid w:val="007B4703"/>
    <w:rsid w:val="007B475D"/>
    <w:rsid w:val="007B5AE0"/>
    <w:rsid w:val="007B5B9F"/>
    <w:rsid w:val="007B5CD5"/>
    <w:rsid w:val="007B76E3"/>
    <w:rsid w:val="007B795C"/>
    <w:rsid w:val="007B7BD8"/>
    <w:rsid w:val="007C0B82"/>
    <w:rsid w:val="007C0CB9"/>
    <w:rsid w:val="007C0D36"/>
    <w:rsid w:val="007C0E9E"/>
    <w:rsid w:val="007C1008"/>
    <w:rsid w:val="007C130D"/>
    <w:rsid w:val="007C1431"/>
    <w:rsid w:val="007C1945"/>
    <w:rsid w:val="007C382C"/>
    <w:rsid w:val="007C393D"/>
    <w:rsid w:val="007C3DAD"/>
    <w:rsid w:val="007C42F7"/>
    <w:rsid w:val="007C440C"/>
    <w:rsid w:val="007C61B3"/>
    <w:rsid w:val="007C6EA1"/>
    <w:rsid w:val="007C7505"/>
    <w:rsid w:val="007D0A4E"/>
    <w:rsid w:val="007D150C"/>
    <w:rsid w:val="007D1893"/>
    <w:rsid w:val="007D2097"/>
    <w:rsid w:val="007D2554"/>
    <w:rsid w:val="007D28E6"/>
    <w:rsid w:val="007D29B4"/>
    <w:rsid w:val="007D3A40"/>
    <w:rsid w:val="007D44D4"/>
    <w:rsid w:val="007D46DC"/>
    <w:rsid w:val="007D5781"/>
    <w:rsid w:val="007D59D6"/>
    <w:rsid w:val="007D5CBE"/>
    <w:rsid w:val="007D5F8C"/>
    <w:rsid w:val="007D62C7"/>
    <w:rsid w:val="007D67D7"/>
    <w:rsid w:val="007E00F3"/>
    <w:rsid w:val="007E0405"/>
    <w:rsid w:val="007E0E8F"/>
    <w:rsid w:val="007E1B47"/>
    <w:rsid w:val="007E1BDE"/>
    <w:rsid w:val="007E3B1F"/>
    <w:rsid w:val="007E6664"/>
    <w:rsid w:val="007E690D"/>
    <w:rsid w:val="007E71D6"/>
    <w:rsid w:val="007E71FB"/>
    <w:rsid w:val="007E7A44"/>
    <w:rsid w:val="007E7B0C"/>
    <w:rsid w:val="007F0259"/>
    <w:rsid w:val="007F06C0"/>
    <w:rsid w:val="007F11E2"/>
    <w:rsid w:val="007F18FF"/>
    <w:rsid w:val="007F2617"/>
    <w:rsid w:val="007F2902"/>
    <w:rsid w:val="007F38E3"/>
    <w:rsid w:val="007F3B38"/>
    <w:rsid w:val="007F445E"/>
    <w:rsid w:val="007F531F"/>
    <w:rsid w:val="007F5750"/>
    <w:rsid w:val="007F5AED"/>
    <w:rsid w:val="007F6007"/>
    <w:rsid w:val="007F6251"/>
    <w:rsid w:val="007F6758"/>
    <w:rsid w:val="007F6E05"/>
    <w:rsid w:val="0080028D"/>
    <w:rsid w:val="008003D3"/>
    <w:rsid w:val="008016D5"/>
    <w:rsid w:val="00801B09"/>
    <w:rsid w:val="00802039"/>
    <w:rsid w:val="008021E0"/>
    <w:rsid w:val="00802FCC"/>
    <w:rsid w:val="00804A24"/>
    <w:rsid w:val="0080509C"/>
    <w:rsid w:val="008067DC"/>
    <w:rsid w:val="00806BF3"/>
    <w:rsid w:val="00806C4C"/>
    <w:rsid w:val="00807493"/>
    <w:rsid w:val="00807ED6"/>
    <w:rsid w:val="00810B40"/>
    <w:rsid w:val="008110FE"/>
    <w:rsid w:val="00811EA2"/>
    <w:rsid w:val="00812AC5"/>
    <w:rsid w:val="008137C6"/>
    <w:rsid w:val="008147C8"/>
    <w:rsid w:val="00815B5A"/>
    <w:rsid w:val="00816A40"/>
    <w:rsid w:val="008175BE"/>
    <w:rsid w:val="0081794F"/>
    <w:rsid w:val="00820327"/>
    <w:rsid w:val="008209BF"/>
    <w:rsid w:val="00822024"/>
    <w:rsid w:val="00822B8B"/>
    <w:rsid w:val="008235DC"/>
    <w:rsid w:val="00823CCB"/>
    <w:rsid w:val="00823D71"/>
    <w:rsid w:val="008240C2"/>
    <w:rsid w:val="008245AE"/>
    <w:rsid w:val="00824DD1"/>
    <w:rsid w:val="00824F2D"/>
    <w:rsid w:val="0082557E"/>
    <w:rsid w:val="0082611B"/>
    <w:rsid w:val="008263CF"/>
    <w:rsid w:val="008265A1"/>
    <w:rsid w:val="00826B7E"/>
    <w:rsid w:val="00826B8C"/>
    <w:rsid w:val="008273C0"/>
    <w:rsid w:val="00830A49"/>
    <w:rsid w:val="008316CD"/>
    <w:rsid w:val="008328EC"/>
    <w:rsid w:val="00833C4C"/>
    <w:rsid w:val="00833CE2"/>
    <w:rsid w:val="00833D4D"/>
    <w:rsid w:val="00833D6C"/>
    <w:rsid w:val="008342FD"/>
    <w:rsid w:val="00834876"/>
    <w:rsid w:val="008350D6"/>
    <w:rsid w:val="00835FAE"/>
    <w:rsid w:val="0083693E"/>
    <w:rsid w:val="00836F03"/>
    <w:rsid w:val="00837966"/>
    <w:rsid w:val="00837C04"/>
    <w:rsid w:val="00837F53"/>
    <w:rsid w:val="008401D4"/>
    <w:rsid w:val="00840545"/>
    <w:rsid w:val="00841A00"/>
    <w:rsid w:val="00841A39"/>
    <w:rsid w:val="00841B5E"/>
    <w:rsid w:val="00841F3C"/>
    <w:rsid w:val="0084281D"/>
    <w:rsid w:val="00842DF7"/>
    <w:rsid w:val="00843986"/>
    <w:rsid w:val="00843D38"/>
    <w:rsid w:val="0084541E"/>
    <w:rsid w:val="008458A0"/>
    <w:rsid w:val="008459C7"/>
    <w:rsid w:val="008460F4"/>
    <w:rsid w:val="0084646A"/>
    <w:rsid w:val="00847111"/>
    <w:rsid w:val="00847244"/>
    <w:rsid w:val="008479A7"/>
    <w:rsid w:val="00847B34"/>
    <w:rsid w:val="00850B33"/>
    <w:rsid w:val="00853BB4"/>
    <w:rsid w:val="00853DA5"/>
    <w:rsid w:val="008543E9"/>
    <w:rsid w:val="00854DBE"/>
    <w:rsid w:val="0085582E"/>
    <w:rsid w:val="0085620D"/>
    <w:rsid w:val="00857010"/>
    <w:rsid w:val="00860202"/>
    <w:rsid w:val="008606DF"/>
    <w:rsid w:val="00860804"/>
    <w:rsid w:val="00861003"/>
    <w:rsid w:val="008612B3"/>
    <w:rsid w:val="00861766"/>
    <w:rsid w:val="008620E8"/>
    <w:rsid w:val="008625E7"/>
    <w:rsid w:val="00862FD8"/>
    <w:rsid w:val="008633DB"/>
    <w:rsid w:val="008634BC"/>
    <w:rsid w:val="008635A1"/>
    <w:rsid w:val="00863BA7"/>
    <w:rsid w:val="008641C4"/>
    <w:rsid w:val="00865FB3"/>
    <w:rsid w:val="00866638"/>
    <w:rsid w:val="00866F99"/>
    <w:rsid w:val="0086749D"/>
    <w:rsid w:val="00867B05"/>
    <w:rsid w:val="00870150"/>
    <w:rsid w:val="008709E2"/>
    <w:rsid w:val="00870B01"/>
    <w:rsid w:val="00870F92"/>
    <w:rsid w:val="00871489"/>
    <w:rsid w:val="008729A1"/>
    <w:rsid w:val="008729EA"/>
    <w:rsid w:val="00874161"/>
    <w:rsid w:val="00874D60"/>
    <w:rsid w:val="008765B8"/>
    <w:rsid w:val="00877418"/>
    <w:rsid w:val="008778AB"/>
    <w:rsid w:val="008807E0"/>
    <w:rsid w:val="00880F55"/>
    <w:rsid w:val="0088114E"/>
    <w:rsid w:val="00882188"/>
    <w:rsid w:val="00882E44"/>
    <w:rsid w:val="00882EF9"/>
    <w:rsid w:val="0088361B"/>
    <w:rsid w:val="00883EA8"/>
    <w:rsid w:val="00884735"/>
    <w:rsid w:val="00884DFB"/>
    <w:rsid w:val="008852EB"/>
    <w:rsid w:val="008853A3"/>
    <w:rsid w:val="00885C5E"/>
    <w:rsid w:val="00886300"/>
    <w:rsid w:val="00886C04"/>
    <w:rsid w:val="00887017"/>
    <w:rsid w:val="008872D8"/>
    <w:rsid w:val="00891297"/>
    <w:rsid w:val="00891310"/>
    <w:rsid w:val="00892048"/>
    <w:rsid w:val="00892F16"/>
    <w:rsid w:val="00893ACD"/>
    <w:rsid w:val="00893E23"/>
    <w:rsid w:val="00895337"/>
    <w:rsid w:val="00895F97"/>
    <w:rsid w:val="00897D9E"/>
    <w:rsid w:val="008A0873"/>
    <w:rsid w:val="008A0F28"/>
    <w:rsid w:val="008A0F89"/>
    <w:rsid w:val="008A1B69"/>
    <w:rsid w:val="008A27BE"/>
    <w:rsid w:val="008A2FEF"/>
    <w:rsid w:val="008A3333"/>
    <w:rsid w:val="008A3371"/>
    <w:rsid w:val="008A3D17"/>
    <w:rsid w:val="008A4379"/>
    <w:rsid w:val="008A4E4D"/>
    <w:rsid w:val="008A4F12"/>
    <w:rsid w:val="008A4F95"/>
    <w:rsid w:val="008A55A0"/>
    <w:rsid w:val="008A5B25"/>
    <w:rsid w:val="008A63D5"/>
    <w:rsid w:val="008A66FA"/>
    <w:rsid w:val="008A6BC3"/>
    <w:rsid w:val="008A7D2E"/>
    <w:rsid w:val="008B059D"/>
    <w:rsid w:val="008B06A5"/>
    <w:rsid w:val="008B0972"/>
    <w:rsid w:val="008B1040"/>
    <w:rsid w:val="008B1BC7"/>
    <w:rsid w:val="008B1C78"/>
    <w:rsid w:val="008B3419"/>
    <w:rsid w:val="008B3689"/>
    <w:rsid w:val="008B3B13"/>
    <w:rsid w:val="008B4DE4"/>
    <w:rsid w:val="008B530E"/>
    <w:rsid w:val="008B5FA5"/>
    <w:rsid w:val="008B5FAE"/>
    <w:rsid w:val="008B6002"/>
    <w:rsid w:val="008B62EC"/>
    <w:rsid w:val="008B6B2C"/>
    <w:rsid w:val="008C00CC"/>
    <w:rsid w:val="008C0619"/>
    <w:rsid w:val="008C2510"/>
    <w:rsid w:val="008C383C"/>
    <w:rsid w:val="008C3DA2"/>
    <w:rsid w:val="008C43B8"/>
    <w:rsid w:val="008C4A13"/>
    <w:rsid w:val="008C792A"/>
    <w:rsid w:val="008C7A01"/>
    <w:rsid w:val="008D1232"/>
    <w:rsid w:val="008D20AA"/>
    <w:rsid w:val="008D2A0C"/>
    <w:rsid w:val="008D2B99"/>
    <w:rsid w:val="008D36B3"/>
    <w:rsid w:val="008D3EA5"/>
    <w:rsid w:val="008D4488"/>
    <w:rsid w:val="008D57D6"/>
    <w:rsid w:val="008D6045"/>
    <w:rsid w:val="008D6628"/>
    <w:rsid w:val="008D72AF"/>
    <w:rsid w:val="008D764F"/>
    <w:rsid w:val="008D7BF7"/>
    <w:rsid w:val="008D7F92"/>
    <w:rsid w:val="008E01E3"/>
    <w:rsid w:val="008E04DD"/>
    <w:rsid w:val="008E1697"/>
    <w:rsid w:val="008E288E"/>
    <w:rsid w:val="008E3244"/>
    <w:rsid w:val="008E537B"/>
    <w:rsid w:val="008E648F"/>
    <w:rsid w:val="008E64CA"/>
    <w:rsid w:val="008E682E"/>
    <w:rsid w:val="008E6D77"/>
    <w:rsid w:val="008E6F5A"/>
    <w:rsid w:val="008E7CCD"/>
    <w:rsid w:val="008F0C0A"/>
    <w:rsid w:val="008F0C82"/>
    <w:rsid w:val="008F0C92"/>
    <w:rsid w:val="008F0D64"/>
    <w:rsid w:val="008F1164"/>
    <w:rsid w:val="008F1D05"/>
    <w:rsid w:val="008F2A49"/>
    <w:rsid w:val="008F35B5"/>
    <w:rsid w:val="008F3868"/>
    <w:rsid w:val="008F41DA"/>
    <w:rsid w:val="008F5627"/>
    <w:rsid w:val="008F59A3"/>
    <w:rsid w:val="008F6238"/>
    <w:rsid w:val="008F6BDB"/>
    <w:rsid w:val="008F6D6D"/>
    <w:rsid w:val="008F73A8"/>
    <w:rsid w:val="009003EF"/>
    <w:rsid w:val="00901D75"/>
    <w:rsid w:val="009020AA"/>
    <w:rsid w:val="009020BD"/>
    <w:rsid w:val="00902792"/>
    <w:rsid w:val="00902947"/>
    <w:rsid w:val="00902E37"/>
    <w:rsid w:val="00902F43"/>
    <w:rsid w:val="00903502"/>
    <w:rsid w:val="00903B00"/>
    <w:rsid w:val="00904F71"/>
    <w:rsid w:val="00905C5F"/>
    <w:rsid w:val="00905E6A"/>
    <w:rsid w:val="00905F52"/>
    <w:rsid w:val="0090652E"/>
    <w:rsid w:val="009075BB"/>
    <w:rsid w:val="009078FF"/>
    <w:rsid w:val="00910C54"/>
    <w:rsid w:val="00910CC5"/>
    <w:rsid w:val="00910F28"/>
    <w:rsid w:val="0091170B"/>
    <w:rsid w:val="009118A7"/>
    <w:rsid w:val="009118B2"/>
    <w:rsid w:val="00911AA9"/>
    <w:rsid w:val="00911E76"/>
    <w:rsid w:val="009129A5"/>
    <w:rsid w:val="009131DF"/>
    <w:rsid w:val="00913A54"/>
    <w:rsid w:val="00913E43"/>
    <w:rsid w:val="00914AAF"/>
    <w:rsid w:val="00914F2A"/>
    <w:rsid w:val="00915097"/>
    <w:rsid w:val="00915799"/>
    <w:rsid w:val="009229EE"/>
    <w:rsid w:val="00923570"/>
    <w:rsid w:val="00925262"/>
    <w:rsid w:val="0092557A"/>
    <w:rsid w:val="00925991"/>
    <w:rsid w:val="00926E50"/>
    <w:rsid w:val="00927F76"/>
    <w:rsid w:val="00930391"/>
    <w:rsid w:val="00930546"/>
    <w:rsid w:val="009309B8"/>
    <w:rsid w:val="009309F6"/>
    <w:rsid w:val="00931414"/>
    <w:rsid w:val="00931469"/>
    <w:rsid w:val="0093170E"/>
    <w:rsid w:val="009329A6"/>
    <w:rsid w:val="00932AEA"/>
    <w:rsid w:val="00933F77"/>
    <w:rsid w:val="00934231"/>
    <w:rsid w:val="0093427E"/>
    <w:rsid w:val="00934682"/>
    <w:rsid w:val="00934A9E"/>
    <w:rsid w:val="00935495"/>
    <w:rsid w:val="00935617"/>
    <w:rsid w:val="009358F0"/>
    <w:rsid w:val="00935DC4"/>
    <w:rsid w:val="009369CA"/>
    <w:rsid w:val="00936C94"/>
    <w:rsid w:val="00936ECD"/>
    <w:rsid w:val="00937F29"/>
    <w:rsid w:val="009406B9"/>
    <w:rsid w:val="00940CC8"/>
    <w:rsid w:val="0094138E"/>
    <w:rsid w:val="00941F45"/>
    <w:rsid w:val="00942659"/>
    <w:rsid w:val="00944CE8"/>
    <w:rsid w:val="00944D77"/>
    <w:rsid w:val="009451DE"/>
    <w:rsid w:val="00946ACE"/>
    <w:rsid w:val="00947708"/>
    <w:rsid w:val="00951097"/>
    <w:rsid w:val="0095149C"/>
    <w:rsid w:val="00951E1D"/>
    <w:rsid w:val="00951FC9"/>
    <w:rsid w:val="009521A6"/>
    <w:rsid w:val="0095267F"/>
    <w:rsid w:val="009544C4"/>
    <w:rsid w:val="00954DDC"/>
    <w:rsid w:val="00954F55"/>
    <w:rsid w:val="00955741"/>
    <w:rsid w:val="00955A4C"/>
    <w:rsid w:val="0095641D"/>
    <w:rsid w:val="00956BA5"/>
    <w:rsid w:val="00956FA0"/>
    <w:rsid w:val="0095701D"/>
    <w:rsid w:val="00957979"/>
    <w:rsid w:val="00960F84"/>
    <w:rsid w:val="009612D0"/>
    <w:rsid w:val="009621CA"/>
    <w:rsid w:val="00962971"/>
    <w:rsid w:val="00962D58"/>
    <w:rsid w:val="009630EE"/>
    <w:rsid w:val="009648D8"/>
    <w:rsid w:val="00964A04"/>
    <w:rsid w:val="00965186"/>
    <w:rsid w:val="0096531C"/>
    <w:rsid w:val="00970666"/>
    <w:rsid w:val="00970BE1"/>
    <w:rsid w:val="00971367"/>
    <w:rsid w:val="00972A32"/>
    <w:rsid w:val="00972ECA"/>
    <w:rsid w:val="0097306F"/>
    <w:rsid w:val="009735B4"/>
    <w:rsid w:val="00973682"/>
    <w:rsid w:val="009743A8"/>
    <w:rsid w:val="00974ED7"/>
    <w:rsid w:val="00975905"/>
    <w:rsid w:val="00975B94"/>
    <w:rsid w:val="00975BCE"/>
    <w:rsid w:val="00975C53"/>
    <w:rsid w:val="009761BB"/>
    <w:rsid w:val="00976545"/>
    <w:rsid w:val="00976D0D"/>
    <w:rsid w:val="00977075"/>
    <w:rsid w:val="00980D7A"/>
    <w:rsid w:val="00981709"/>
    <w:rsid w:val="00981AA2"/>
    <w:rsid w:val="0098260C"/>
    <w:rsid w:val="0098341D"/>
    <w:rsid w:val="00983DC8"/>
    <w:rsid w:val="00983E6A"/>
    <w:rsid w:val="00985240"/>
    <w:rsid w:val="00985659"/>
    <w:rsid w:val="00985723"/>
    <w:rsid w:val="009857C7"/>
    <w:rsid w:val="0098581B"/>
    <w:rsid w:val="00985CD7"/>
    <w:rsid w:val="00986110"/>
    <w:rsid w:val="00986251"/>
    <w:rsid w:val="00986CD6"/>
    <w:rsid w:val="00990DAC"/>
    <w:rsid w:val="00991040"/>
    <w:rsid w:val="00992FD6"/>
    <w:rsid w:val="0099467D"/>
    <w:rsid w:val="0099472D"/>
    <w:rsid w:val="00996AB6"/>
    <w:rsid w:val="009972D5"/>
    <w:rsid w:val="009A0876"/>
    <w:rsid w:val="009A1C7E"/>
    <w:rsid w:val="009A1F45"/>
    <w:rsid w:val="009A2339"/>
    <w:rsid w:val="009A2915"/>
    <w:rsid w:val="009A2E1B"/>
    <w:rsid w:val="009A3B63"/>
    <w:rsid w:val="009A3DAA"/>
    <w:rsid w:val="009A3F04"/>
    <w:rsid w:val="009A471C"/>
    <w:rsid w:val="009A4E71"/>
    <w:rsid w:val="009A5030"/>
    <w:rsid w:val="009A57D6"/>
    <w:rsid w:val="009A62C3"/>
    <w:rsid w:val="009A6319"/>
    <w:rsid w:val="009A6899"/>
    <w:rsid w:val="009A6BEB"/>
    <w:rsid w:val="009A75D5"/>
    <w:rsid w:val="009A7D42"/>
    <w:rsid w:val="009B034D"/>
    <w:rsid w:val="009B1098"/>
    <w:rsid w:val="009B251A"/>
    <w:rsid w:val="009B3854"/>
    <w:rsid w:val="009B4B8A"/>
    <w:rsid w:val="009B54F1"/>
    <w:rsid w:val="009B588F"/>
    <w:rsid w:val="009B5D26"/>
    <w:rsid w:val="009B6053"/>
    <w:rsid w:val="009B7253"/>
    <w:rsid w:val="009B7496"/>
    <w:rsid w:val="009B7C39"/>
    <w:rsid w:val="009C066B"/>
    <w:rsid w:val="009C0953"/>
    <w:rsid w:val="009C1280"/>
    <w:rsid w:val="009C1CD2"/>
    <w:rsid w:val="009C2C62"/>
    <w:rsid w:val="009C2CF8"/>
    <w:rsid w:val="009C3E4A"/>
    <w:rsid w:val="009C436A"/>
    <w:rsid w:val="009C48C4"/>
    <w:rsid w:val="009C5441"/>
    <w:rsid w:val="009C560E"/>
    <w:rsid w:val="009C5940"/>
    <w:rsid w:val="009C7305"/>
    <w:rsid w:val="009C7537"/>
    <w:rsid w:val="009D0BF0"/>
    <w:rsid w:val="009D0E53"/>
    <w:rsid w:val="009D0EF0"/>
    <w:rsid w:val="009D0F6A"/>
    <w:rsid w:val="009D1823"/>
    <w:rsid w:val="009D1B61"/>
    <w:rsid w:val="009D1E0E"/>
    <w:rsid w:val="009D3094"/>
    <w:rsid w:val="009D3E65"/>
    <w:rsid w:val="009D4343"/>
    <w:rsid w:val="009D6B0F"/>
    <w:rsid w:val="009D7E3F"/>
    <w:rsid w:val="009E114D"/>
    <w:rsid w:val="009E1452"/>
    <w:rsid w:val="009E402E"/>
    <w:rsid w:val="009E4DC7"/>
    <w:rsid w:val="009E5F4F"/>
    <w:rsid w:val="009E5F8F"/>
    <w:rsid w:val="009E6232"/>
    <w:rsid w:val="009E67C8"/>
    <w:rsid w:val="009E6903"/>
    <w:rsid w:val="009E7242"/>
    <w:rsid w:val="009F0667"/>
    <w:rsid w:val="009F0BD7"/>
    <w:rsid w:val="009F14A3"/>
    <w:rsid w:val="009F1821"/>
    <w:rsid w:val="009F31F8"/>
    <w:rsid w:val="009F371E"/>
    <w:rsid w:val="009F3A71"/>
    <w:rsid w:val="009F4388"/>
    <w:rsid w:val="009F4E49"/>
    <w:rsid w:val="009F4E85"/>
    <w:rsid w:val="009F6722"/>
    <w:rsid w:val="009F6B78"/>
    <w:rsid w:val="009F7011"/>
    <w:rsid w:val="009F70D0"/>
    <w:rsid w:val="009F77C1"/>
    <w:rsid w:val="00A005A3"/>
    <w:rsid w:val="00A01015"/>
    <w:rsid w:val="00A012BD"/>
    <w:rsid w:val="00A01373"/>
    <w:rsid w:val="00A016E9"/>
    <w:rsid w:val="00A01B2C"/>
    <w:rsid w:val="00A027C4"/>
    <w:rsid w:val="00A029E7"/>
    <w:rsid w:val="00A0343E"/>
    <w:rsid w:val="00A03738"/>
    <w:rsid w:val="00A03F54"/>
    <w:rsid w:val="00A04F7A"/>
    <w:rsid w:val="00A051C6"/>
    <w:rsid w:val="00A05911"/>
    <w:rsid w:val="00A06131"/>
    <w:rsid w:val="00A064B7"/>
    <w:rsid w:val="00A06CD5"/>
    <w:rsid w:val="00A078E5"/>
    <w:rsid w:val="00A11819"/>
    <w:rsid w:val="00A119DE"/>
    <w:rsid w:val="00A1219A"/>
    <w:rsid w:val="00A122DC"/>
    <w:rsid w:val="00A12AD0"/>
    <w:rsid w:val="00A13791"/>
    <w:rsid w:val="00A13BF3"/>
    <w:rsid w:val="00A14D36"/>
    <w:rsid w:val="00A165A4"/>
    <w:rsid w:val="00A209ED"/>
    <w:rsid w:val="00A20EB8"/>
    <w:rsid w:val="00A227DF"/>
    <w:rsid w:val="00A231D8"/>
    <w:rsid w:val="00A23BB4"/>
    <w:rsid w:val="00A23CF2"/>
    <w:rsid w:val="00A240DA"/>
    <w:rsid w:val="00A241CC"/>
    <w:rsid w:val="00A2525D"/>
    <w:rsid w:val="00A252A8"/>
    <w:rsid w:val="00A25C34"/>
    <w:rsid w:val="00A26203"/>
    <w:rsid w:val="00A26A51"/>
    <w:rsid w:val="00A26BEE"/>
    <w:rsid w:val="00A27B3B"/>
    <w:rsid w:val="00A309E6"/>
    <w:rsid w:val="00A3205E"/>
    <w:rsid w:val="00A33ACA"/>
    <w:rsid w:val="00A33F10"/>
    <w:rsid w:val="00A34DEC"/>
    <w:rsid w:val="00A35F16"/>
    <w:rsid w:val="00A360D4"/>
    <w:rsid w:val="00A36165"/>
    <w:rsid w:val="00A36487"/>
    <w:rsid w:val="00A371E6"/>
    <w:rsid w:val="00A3794F"/>
    <w:rsid w:val="00A37EF6"/>
    <w:rsid w:val="00A37F6A"/>
    <w:rsid w:val="00A40A79"/>
    <w:rsid w:val="00A40B67"/>
    <w:rsid w:val="00A40E33"/>
    <w:rsid w:val="00A41097"/>
    <w:rsid w:val="00A414AE"/>
    <w:rsid w:val="00A422DA"/>
    <w:rsid w:val="00A42754"/>
    <w:rsid w:val="00A42A04"/>
    <w:rsid w:val="00A44109"/>
    <w:rsid w:val="00A44BFD"/>
    <w:rsid w:val="00A4637B"/>
    <w:rsid w:val="00A46B5A"/>
    <w:rsid w:val="00A500F2"/>
    <w:rsid w:val="00A50AA5"/>
    <w:rsid w:val="00A52108"/>
    <w:rsid w:val="00A538AC"/>
    <w:rsid w:val="00A541F7"/>
    <w:rsid w:val="00A54942"/>
    <w:rsid w:val="00A54AE1"/>
    <w:rsid w:val="00A54C40"/>
    <w:rsid w:val="00A55A00"/>
    <w:rsid w:val="00A56780"/>
    <w:rsid w:val="00A57F28"/>
    <w:rsid w:val="00A60888"/>
    <w:rsid w:val="00A624B8"/>
    <w:rsid w:val="00A62F3E"/>
    <w:rsid w:val="00A62F8D"/>
    <w:rsid w:val="00A634ED"/>
    <w:rsid w:val="00A63647"/>
    <w:rsid w:val="00A63D1D"/>
    <w:rsid w:val="00A63EF4"/>
    <w:rsid w:val="00A63F03"/>
    <w:rsid w:val="00A6440D"/>
    <w:rsid w:val="00A65B3D"/>
    <w:rsid w:val="00A65CDB"/>
    <w:rsid w:val="00A65D6D"/>
    <w:rsid w:val="00A65FBA"/>
    <w:rsid w:val="00A6616C"/>
    <w:rsid w:val="00A66455"/>
    <w:rsid w:val="00A66520"/>
    <w:rsid w:val="00A675AF"/>
    <w:rsid w:val="00A708E1"/>
    <w:rsid w:val="00A70DD8"/>
    <w:rsid w:val="00A70DE2"/>
    <w:rsid w:val="00A70F7E"/>
    <w:rsid w:val="00A725BC"/>
    <w:rsid w:val="00A72749"/>
    <w:rsid w:val="00A72F01"/>
    <w:rsid w:val="00A7309C"/>
    <w:rsid w:val="00A74437"/>
    <w:rsid w:val="00A75185"/>
    <w:rsid w:val="00A75D9B"/>
    <w:rsid w:val="00A75ECB"/>
    <w:rsid w:val="00A762FF"/>
    <w:rsid w:val="00A763BC"/>
    <w:rsid w:val="00A76440"/>
    <w:rsid w:val="00A76D40"/>
    <w:rsid w:val="00A776CA"/>
    <w:rsid w:val="00A80C5F"/>
    <w:rsid w:val="00A81614"/>
    <w:rsid w:val="00A82209"/>
    <w:rsid w:val="00A825E8"/>
    <w:rsid w:val="00A82B1D"/>
    <w:rsid w:val="00A82CC8"/>
    <w:rsid w:val="00A835B9"/>
    <w:rsid w:val="00A837B8"/>
    <w:rsid w:val="00A83A02"/>
    <w:rsid w:val="00A8415F"/>
    <w:rsid w:val="00A8425F"/>
    <w:rsid w:val="00A864AB"/>
    <w:rsid w:val="00A86521"/>
    <w:rsid w:val="00A9038B"/>
    <w:rsid w:val="00A90833"/>
    <w:rsid w:val="00A917A7"/>
    <w:rsid w:val="00A91C13"/>
    <w:rsid w:val="00A91C8A"/>
    <w:rsid w:val="00A9245C"/>
    <w:rsid w:val="00A939FD"/>
    <w:rsid w:val="00A94312"/>
    <w:rsid w:val="00A947F3"/>
    <w:rsid w:val="00A95179"/>
    <w:rsid w:val="00A95AEF"/>
    <w:rsid w:val="00A968A2"/>
    <w:rsid w:val="00A9772D"/>
    <w:rsid w:val="00A97939"/>
    <w:rsid w:val="00A97B52"/>
    <w:rsid w:val="00A97BB7"/>
    <w:rsid w:val="00AA28D9"/>
    <w:rsid w:val="00AA2FA5"/>
    <w:rsid w:val="00AA3E10"/>
    <w:rsid w:val="00AA52A4"/>
    <w:rsid w:val="00AA64CF"/>
    <w:rsid w:val="00AA6ACE"/>
    <w:rsid w:val="00AA73BC"/>
    <w:rsid w:val="00AA7439"/>
    <w:rsid w:val="00AA7E9C"/>
    <w:rsid w:val="00AB0D68"/>
    <w:rsid w:val="00AB10C6"/>
    <w:rsid w:val="00AB315E"/>
    <w:rsid w:val="00AB3782"/>
    <w:rsid w:val="00AB3C55"/>
    <w:rsid w:val="00AB45C6"/>
    <w:rsid w:val="00AB4A74"/>
    <w:rsid w:val="00AB672A"/>
    <w:rsid w:val="00AB76F2"/>
    <w:rsid w:val="00AB7C4C"/>
    <w:rsid w:val="00AC17DB"/>
    <w:rsid w:val="00AC19EE"/>
    <w:rsid w:val="00AC20A2"/>
    <w:rsid w:val="00AC29A8"/>
    <w:rsid w:val="00AC2EC9"/>
    <w:rsid w:val="00AC32C1"/>
    <w:rsid w:val="00AC43BB"/>
    <w:rsid w:val="00AC5337"/>
    <w:rsid w:val="00AC58E4"/>
    <w:rsid w:val="00AC5AB2"/>
    <w:rsid w:val="00AC5EC1"/>
    <w:rsid w:val="00AC7398"/>
    <w:rsid w:val="00AD1069"/>
    <w:rsid w:val="00AD1684"/>
    <w:rsid w:val="00AD1A3B"/>
    <w:rsid w:val="00AD20BA"/>
    <w:rsid w:val="00AD22AA"/>
    <w:rsid w:val="00AD2B44"/>
    <w:rsid w:val="00AD3081"/>
    <w:rsid w:val="00AD37D5"/>
    <w:rsid w:val="00AD4456"/>
    <w:rsid w:val="00AD5262"/>
    <w:rsid w:val="00AD55A4"/>
    <w:rsid w:val="00AD6284"/>
    <w:rsid w:val="00AD6E72"/>
    <w:rsid w:val="00AD7297"/>
    <w:rsid w:val="00AD73F9"/>
    <w:rsid w:val="00AD79F9"/>
    <w:rsid w:val="00AE0CA3"/>
    <w:rsid w:val="00AE0FB1"/>
    <w:rsid w:val="00AE2186"/>
    <w:rsid w:val="00AE2C9B"/>
    <w:rsid w:val="00AE3F49"/>
    <w:rsid w:val="00AE499F"/>
    <w:rsid w:val="00AE538D"/>
    <w:rsid w:val="00AE57BD"/>
    <w:rsid w:val="00AE58D1"/>
    <w:rsid w:val="00AE5D9C"/>
    <w:rsid w:val="00AE6316"/>
    <w:rsid w:val="00AE6655"/>
    <w:rsid w:val="00AE6FB3"/>
    <w:rsid w:val="00AF0AC5"/>
    <w:rsid w:val="00AF0CE9"/>
    <w:rsid w:val="00AF288E"/>
    <w:rsid w:val="00AF297A"/>
    <w:rsid w:val="00AF2D5A"/>
    <w:rsid w:val="00AF3631"/>
    <w:rsid w:val="00AF3D11"/>
    <w:rsid w:val="00AF44A4"/>
    <w:rsid w:val="00AF72B3"/>
    <w:rsid w:val="00AF7936"/>
    <w:rsid w:val="00B00296"/>
    <w:rsid w:val="00B00E71"/>
    <w:rsid w:val="00B022BA"/>
    <w:rsid w:val="00B02A16"/>
    <w:rsid w:val="00B03418"/>
    <w:rsid w:val="00B03C84"/>
    <w:rsid w:val="00B0479C"/>
    <w:rsid w:val="00B04CF5"/>
    <w:rsid w:val="00B0547E"/>
    <w:rsid w:val="00B06E53"/>
    <w:rsid w:val="00B073E2"/>
    <w:rsid w:val="00B07DD7"/>
    <w:rsid w:val="00B07DFD"/>
    <w:rsid w:val="00B1021E"/>
    <w:rsid w:val="00B115D9"/>
    <w:rsid w:val="00B11667"/>
    <w:rsid w:val="00B11804"/>
    <w:rsid w:val="00B128CA"/>
    <w:rsid w:val="00B13343"/>
    <w:rsid w:val="00B142A2"/>
    <w:rsid w:val="00B15BDD"/>
    <w:rsid w:val="00B16049"/>
    <w:rsid w:val="00B16F65"/>
    <w:rsid w:val="00B17F3C"/>
    <w:rsid w:val="00B21177"/>
    <w:rsid w:val="00B215CD"/>
    <w:rsid w:val="00B217B6"/>
    <w:rsid w:val="00B23330"/>
    <w:rsid w:val="00B26251"/>
    <w:rsid w:val="00B26A8B"/>
    <w:rsid w:val="00B27C0E"/>
    <w:rsid w:val="00B302E3"/>
    <w:rsid w:val="00B306CB"/>
    <w:rsid w:val="00B30771"/>
    <w:rsid w:val="00B30CC3"/>
    <w:rsid w:val="00B30F65"/>
    <w:rsid w:val="00B31B5B"/>
    <w:rsid w:val="00B327AB"/>
    <w:rsid w:val="00B32A29"/>
    <w:rsid w:val="00B331E6"/>
    <w:rsid w:val="00B337CC"/>
    <w:rsid w:val="00B34222"/>
    <w:rsid w:val="00B347F1"/>
    <w:rsid w:val="00B34970"/>
    <w:rsid w:val="00B34DF1"/>
    <w:rsid w:val="00B361F9"/>
    <w:rsid w:val="00B36F33"/>
    <w:rsid w:val="00B36FD1"/>
    <w:rsid w:val="00B377E2"/>
    <w:rsid w:val="00B40753"/>
    <w:rsid w:val="00B415CF"/>
    <w:rsid w:val="00B41980"/>
    <w:rsid w:val="00B419C0"/>
    <w:rsid w:val="00B41A48"/>
    <w:rsid w:val="00B42961"/>
    <w:rsid w:val="00B42C5D"/>
    <w:rsid w:val="00B42D7B"/>
    <w:rsid w:val="00B4357B"/>
    <w:rsid w:val="00B4630E"/>
    <w:rsid w:val="00B471E0"/>
    <w:rsid w:val="00B47358"/>
    <w:rsid w:val="00B47842"/>
    <w:rsid w:val="00B4797D"/>
    <w:rsid w:val="00B47D58"/>
    <w:rsid w:val="00B47F30"/>
    <w:rsid w:val="00B50302"/>
    <w:rsid w:val="00B5155B"/>
    <w:rsid w:val="00B52099"/>
    <w:rsid w:val="00B521D7"/>
    <w:rsid w:val="00B533C4"/>
    <w:rsid w:val="00B53868"/>
    <w:rsid w:val="00B5433D"/>
    <w:rsid w:val="00B54A2C"/>
    <w:rsid w:val="00B5554D"/>
    <w:rsid w:val="00B55612"/>
    <w:rsid w:val="00B5658F"/>
    <w:rsid w:val="00B56A39"/>
    <w:rsid w:val="00B56A94"/>
    <w:rsid w:val="00B57584"/>
    <w:rsid w:val="00B6010A"/>
    <w:rsid w:val="00B60112"/>
    <w:rsid w:val="00B6044B"/>
    <w:rsid w:val="00B6069F"/>
    <w:rsid w:val="00B60879"/>
    <w:rsid w:val="00B60EC9"/>
    <w:rsid w:val="00B61998"/>
    <w:rsid w:val="00B638C3"/>
    <w:rsid w:val="00B6429E"/>
    <w:rsid w:val="00B64AC0"/>
    <w:rsid w:val="00B65C00"/>
    <w:rsid w:val="00B6659D"/>
    <w:rsid w:val="00B6727C"/>
    <w:rsid w:val="00B67673"/>
    <w:rsid w:val="00B700D4"/>
    <w:rsid w:val="00B70245"/>
    <w:rsid w:val="00B719A9"/>
    <w:rsid w:val="00B71E57"/>
    <w:rsid w:val="00B72664"/>
    <w:rsid w:val="00B727CB"/>
    <w:rsid w:val="00B7289B"/>
    <w:rsid w:val="00B72E07"/>
    <w:rsid w:val="00B7369C"/>
    <w:rsid w:val="00B7432D"/>
    <w:rsid w:val="00B745D4"/>
    <w:rsid w:val="00B74DAC"/>
    <w:rsid w:val="00B75C42"/>
    <w:rsid w:val="00B76F6D"/>
    <w:rsid w:val="00B7708C"/>
    <w:rsid w:val="00B770E4"/>
    <w:rsid w:val="00B77112"/>
    <w:rsid w:val="00B7735F"/>
    <w:rsid w:val="00B775C9"/>
    <w:rsid w:val="00B77810"/>
    <w:rsid w:val="00B77DC7"/>
    <w:rsid w:val="00B80BC3"/>
    <w:rsid w:val="00B8103C"/>
    <w:rsid w:val="00B81551"/>
    <w:rsid w:val="00B82462"/>
    <w:rsid w:val="00B830E5"/>
    <w:rsid w:val="00B83787"/>
    <w:rsid w:val="00B83846"/>
    <w:rsid w:val="00B83C3E"/>
    <w:rsid w:val="00B83D90"/>
    <w:rsid w:val="00B84074"/>
    <w:rsid w:val="00B84703"/>
    <w:rsid w:val="00B84F40"/>
    <w:rsid w:val="00B84FFC"/>
    <w:rsid w:val="00B85022"/>
    <w:rsid w:val="00B85469"/>
    <w:rsid w:val="00B861C4"/>
    <w:rsid w:val="00B87145"/>
    <w:rsid w:val="00B876B5"/>
    <w:rsid w:val="00B9077B"/>
    <w:rsid w:val="00B91F3A"/>
    <w:rsid w:val="00B9251A"/>
    <w:rsid w:val="00B92923"/>
    <w:rsid w:val="00B934D4"/>
    <w:rsid w:val="00B93615"/>
    <w:rsid w:val="00B93982"/>
    <w:rsid w:val="00B939F2"/>
    <w:rsid w:val="00B93B77"/>
    <w:rsid w:val="00B9557D"/>
    <w:rsid w:val="00B9697E"/>
    <w:rsid w:val="00BA0ADA"/>
    <w:rsid w:val="00BA0E0C"/>
    <w:rsid w:val="00BA1C44"/>
    <w:rsid w:val="00BA1FD2"/>
    <w:rsid w:val="00BA234C"/>
    <w:rsid w:val="00BA36B1"/>
    <w:rsid w:val="00BA3BEE"/>
    <w:rsid w:val="00BA3E87"/>
    <w:rsid w:val="00BA4C7C"/>
    <w:rsid w:val="00BA6BA9"/>
    <w:rsid w:val="00BA6E79"/>
    <w:rsid w:val="00BA7B96"/>
    <w:rsid w:val="00BA7C5E"/>
    <w:rsid w:val="00BB0DF8"/>
    <w:rsid w:val="00BB15EF"/>
    <w:rsid w:val="00BB162A"/>
    <w:rsid w:val="00BB2473"/>
    <w:rsid w:val="00BB2541"/>
    <w:rsid w:val="00BB2DE2"/>
    <w:rsid w:val="00BB40BB"/>
    <w:rsid w:val="00BB4B7E"/>
    <w:rsid w:val="00BB55C7"/>
    <w:rsid w:val="00BB5D39"/>
    <w:rsid w:val="00BB666A"/>
    <w:rsid w:val="00BB7242"/>
    <w:rsid w:val="00BB74F2"/>
    <w:rsid w:val="00BC0588"/>
    <w:rsid w:val="00BC09C7"/>
    <w:rsid w:val="00BC0BD7"/>
    <w:rsid w:val="00BC0E2F"/>
    <w:rsid w:val="00BC1BA1"/>
    <w:rsid w:val="00BC2E05"/>
    <w:rsid w:val="00BC2E9F"/>
    <w:rsid w:val="00BC43B9"/>
    <w:rsid w:val="00BC4BA1"/>
    <w:rsid w:val="00BC50DD"/>
    <w:rsid w:val="00BC52D9"/>
    <w:rsid w:val="00BC5529"/>
    <w:rsid w:val="00BC6554"/>
    <w:rsid w:val="00BC67AF"/>
    <w:rsid w:val="00BC727E"/>
    <w:rsid w:val="00BC7534"/>
    <w:rsid w:val="00BD0055"/>
    <w:rsid w:val="00BD02B8"/>
    <w:rsid w:val="00BD04D9"/>
    <w:rsid w:val="00BD10EF"/>
    <w:rsid w:val="00BD1325"/>
    <w:rsid w:val="00BD1E41"/>
    <w:rsid w:val="00BD2185"/>
    <w:rsid w:val="00BD229E"/>
    <w:rsid w:val="00BD4238"/>
    <w:rsid w:val="00BD5307"/>
    <w:rsid w:val="00BD5399"/>
    <w:rsid w:val="00BD7874"/>
    <w:rsid w:val="00BE0014"/>
    <w:rsid w:val="00BE0E4D"/>
    <w:rsid w:val="00BE157E"/>
    <w:rsid w:val="00BE4C40"/>
    <w:rsid w:val="00BE5AEC"/>
    <w:rsid w:val="00BE5E7A"/>
    <w:rsid w:val="00BE6143"/>
    <w:rsid w:val="00BE70CB"/>
    <w:rsid w:val="00BE72DE"/>
    <w:rsid w:val="00BE7C3C"/>
    <w:rsid w:val="00BE7E77"/>
    <w:rsid w:val="00BF06DD"/>
    <w:rsid w:val="00BF0EEA"/>
    <w:rsid w:val="00BF11FA"/>
    <w:rsid w:val="00BF1899"/>
    <w:rsid w:val="00BF2648"/>
    <w:rsid w:val="00BF37F4"/>
    <w:rsid w:val="00BF4491"/>
    <w:rsid w:val="00BF4BB4"/>
    <w:rsid w:val="00BF4E1E"/>
    <w:rsid w:val="00BF55A7"/>
    <w:rsid w:val="00BF5FAB"/>
    <w:rsid w:val="00BF65EC"/>
    <w:rsid w:val="00BF67D8"/>
    <w:rsid w:val="00BF6ED6"/>
    <w:rsid w:val="00BF793C"/>
    <w:rsid w:val="00BF7FE2"/>
    <w:rsid w:val="00C0046A"/>
    <w:rsid w:val="00C00655"/>
    <w:rsid w:val="00C00D85"/>
    <w:rsid w:val="00C012DA"/>
    <w:rsid w:val="00C01BB9"/>
    <w:rsid w:val="00C01C22"/>
    <w:rsid w:val="00C02400"/>
    <w:rsid w:val="00C026CD"/>
    <w:rsid w:val="00C02782"/>
    <w:rsid w:val="00C027C6"/>
    <w:rsid w:val="00C02838"/>
    <w:rsid w:val="00C032D7"/>
    <w:rsid w:val="00C03672"/>
    <w:rsid w:val="00C04AA9"/>
    <w:rsid w:val="00C056A3"/>
    <w:rsid w:val="00C05EEB"/>
    <w:rsid w:val="00C06CEF"/>
    <w:rsid w:val="00C06E6C"/>
    <w:rsid w:val="00C06F93"/>
    <w:rsid w:val="00C074C3"/>
    <w:rsid w:val="00C07853"/>
    <w:rsid w:val="00C07ABB"/>
    <w:rsid w:val="00C1087A"/>
    <w:rsid w:val="00C11775"/>
    <w:rsid w:val="00C118C7"/>
    <w:rsid w:val="00C11A1A"/>
    <w:rsid w:val="00C11A6F"/>
    <w:rsid w:val="00C11BD5"/>
    <w:rsid w:val="00C11FD5"/>
    <w:rsid w:val="00C1246C"/>
    <w:rsid w:val="00C126E3"/>
    <w:rsid w:val="00C1283E"/>
    <w:rsid w:val="00C130DD"/>
    <w:rsid w:val="00C13307"/>
    <w:rsid w:val="00C13AD2"/>
    <w:rsid w:val="00C13F69"/>
    <w:rsid w:val="00C16AC8"/>
    <w:rsid w:val="00C16D69"/>
    <w:rsid w:val="00C1791C"/>
    <w:rsid w:val="00C179AC"/>
    <w:rsid w:val="00C20EFE"/>
    <w:rsid w:val="00C21852"/>
    <w:rsid w:val="00C21C00"/>
    <w:rsid w:val="00C22C80"/>
    <w:rsid w:val="00C22F15"/>
    <w:rsid w:val="00C23A6C"/>
    <w:rsid w:val="00C23D75"/>
    <w:rsid w:val="00C242A2"/>
    <w:rsid w:val="00C24D3B"/>
    <w:rsid w:val="00C24FD6"/>
    <w:rsid w:val="00C25315"/>
    <w:rsid w:val="00C26268"/>
    <w:rsid w:val="00C2698E"/>
    <w:rsid w:val="00C2721F"/>
    <w:rsid w:val="00C30398"/>
    <w:rsid w:val="00C3129A"/>
    <w:rsid w:val="00C31617"/>
    <w:rsid w:val="00C318DB"/>
    <w:rsid w:val="00C31CAC"/>
    <w:rsid w:val="00C31E8E"/>
    <w:rsid w:val="00C320EB"/>
    <w:rsid w:val="00C331BB"/>
    <w:rsid w:val="00C339B6"/>
    <w:rsid w:val="00C35DED"/>
    <w:rsid w:val="00C360E6"/>
    <w:rsid w:val="00C363A2"/>
    <w:rsid w:val="00C371E7"/>
    <w:rsid w:val="00C37377"/>
    <w:rsid w:val="00C374C3"/>
    <w:rsid w:val="00C419FE"/>
    <w:rsid w:val="00C42037"/>
    <w:rsid w:val="00C42167"/>
    <w:rsid w:val="00C42188"/>
    <w:rsid w:val="00C42EF9"/>
    <w:rsid w:val="00C44159"/>
    <w:rsid w:val="00C455D4"/>
    <w:rsid w:val="00C456B8"/>
    <w:rsid w:val="00C45D78"/>
    <w:rsid w:val="00C46A36"/>
    <w:rsid w:val="00C46CE9"/>
    <w:rsid w:val="00C46FE0"/>
    <w:rsid w:val="00C47DA4"/>
    <w:rsid w:val="00C5193A"/>
    <w:rsid w:val="00C53CB8"/>
    <w:rsid w:val="00C53DBC"/>
    <w:rsid w:val="00C54FF8"/>
    <w:rsid w:val="00C554D4"/>
    <w:rsid w:val="00C555C1"/>
    <w:rsid w:val="00C55D4F"/>
    <w:rsid w:val="00C56203"/>
    <w:rsid w:val="00C57419"/>
    <w:rsid w:val="00C60107"/>
    <w:rsid w:val="00C610BF"/>
    <w:rsid w:val="00C61CD7"/>
    <w:rsid w:val="00C6259F"/>
    <w:rsid w:val="00C633FF"/>
    <w:rsid w:val="00C638B4"/>
    <w:rsid w:val="00C641A2"/>
    <w:rsid w:val="00C646CF"/>
    <w:rsid w:val="00C648E4"/>
    <w:rsid w:val="00C6529B"/>
    <w:rsid w:val="00C6550C"/>
    <w:rsid w:val="00C65971"/>
    <w:rsid w:val="00C65CAD"/>
    <w:rsid w:val="00C7035B"/>
    <w:rsid w:val="00C70805"/>
    <w:rsid w:val="00C70B8C"/>
    <w:rsid w:val="00C71B91"/>
    <w:rsid w:val="00C73926"/>
    <w:rsid w:val="00C73D5D"/>
    <w:rsid w:val="00C74683"/>
    <w:rsid w:val="00C74D4B"/>
    <w:rsid w:val="00C756F5"/>
    <w:rsid w:val="00C75CF2"/>
    <w:rsid w:val="00C768C4"/>
    <w:rsid w:val="00C8002F"/>
    <w:rsid w:val="00C80100"/>
    <w:rsid w:val="00C80DB1"/>
    <w:rsid w:val="00C813E3"/>
    <w:rsid w:val="00C81A55"/>
    <w:rsid w:val="00C82842"/>
    <w:rsid w:val="00C82856"/>
    <w:rsid w:val="00C82F56"/>
    <w:rsid w:val="00C8379D"/>
    <w:rsid w:val="00C83B65"/>
    <w:rsid w:val="00C83FBA"/>
    <w:rsid w:val="00C84F87"/>
    <w:rsid w:val="00C85F6D"/>
    <w:rsid w:val="00C865D1"/>
    <w:rsid w:val="00C86AB6"/>
    <w:rsid w:val="00C90431"/>
    <w:rsid w:val="00C90BBE"/>
    <w:rsid w:val="00C90D31"/>
    <w:rsid w:val="00C91432"/>
    <w:rsid w:val="00C9209A"/>
    <w:rsid w:val="00C923C4"/>
    <w:rsid w:val="00C93483"/>
    <w:rsid w:val="00C94C1F"/>
    <w:rsid w:val="00C952C7"/>
    <w:rsid w:val="00C95732"/>
    <w:rsid w:val="00C95E14"/>
    <w:rsid w:val="00C96B98"/>
    <w:rsid w:val="00C97155"/>
    <w:rsid w:val="00C97E4E"/>
    <w:rsid w:val="00CA03ED"/>
    <w:rsid w:val="00CA0581"/>
    <w:rsid w:val="00CA0BC9"/>
    <w:rsid w:val="00CA1F8E"/>
    <w:rsid w:val="00CA29C9"/>
    <w:rsid w:val="00CA2CF5"/>
    <w:rsid w:val="00CA2E80"/>
    <w:rsid w:val="00CA37A8"/>
    <w:rsid w:val="00CA3C0E"/>
    <w:rsid w:val="00CA5A94"/>
    <w:rsid w:val="00CA5F89"/>
    <w:rsid w:val="00CA6FA0"/>
    <w:rsid w:val="00CA7330"/>
    <w:rsid w:val="00CA7393"/>
    <w:rsid w:val="00CA7D8E"/>
    <w:rsid w:val="00CB0320"/>
    <w:rsid w:val="00CB044A"/>
    <w:rsid w:val="00CB0BE5"/>
    <w:rsid w:val="00CB1CAB"/>
    <w:rsid w:val="00CB39FF"/>
    <w:rsid w:val="00CB49F3"/>
    <w:rsid w:val="00CB4AC8"/>
    <w:rsid w:val="00CB54F2"/>
    <w:rsid w:val="00CB5EFF"/>
    <w:rsid w:val="00CB6258"/>
    <w:rsid w:val="00CB7625"/>
    <w:rsid w:val="00CB772A"/>
    <w:rsid w:val="00CB791D"/>
    <w:rsid w:val="00CB7F95"/>
    <w:rsid w:val="00CC07EB"/>
    <w:rsid w:val="00CC11A8"/>
    <w:rsid w:val="00CC1622"/>
    <w:rsid w:val="00CC183F"/>
    <w:rsid w:val="00CC2A1E"/>
    <w:rsid w:val="00CC2B0B"/>
    <w:rsid w:val="00CC32B9"/>
    <w:rsid w:val="00CC3545"/>
    <w:rsid w:val="00CC3A01"/>
    <w:rsid w:val="00CC48E3"/>
    <w:rsid w:val="00CC5F04"/>
    <w:rsid w:val="00CC6284"/>
    <w:rsid w:val="00CC677F"/>
    <w:rsid w:val="00CC769D"/>
    <w:rsid w:val="00CC7773"/>
    <w:rsid w:val="00CD0132"/>
    <w:rsid w:val="00CD0410"/>
    <w:rsid w:val="00CD1560"/>
    <w:rsid w:val="00CD1E89"/>
    <w:rsid w:val="00CD27CB"/>
    <w:rsid w:val="00CD3702"/>
    <w:rsid w:val="00CD3A94"/>
    <w:rsid w:val="00CD4A31"/>
    <w:rsid w:val="00CD4C55"/>
    <w:rsid w:val="00CD4D40"/>
    <w:rsid w:val="00CD5367"/>
    <w:rsid w:val="00CD5AA7"/>
    <w:rsid w:val="00CD66FD"/>
    <w:rsid w:val="00CD6C44"/>
    <w:rsid w:val="00CD6C8E"/>
    <w:rsid w:val="00CD7025"/>
    <w:rsid w:val="00CD7477"/>
    <w:rsid w:val="00CD7BD0"/>
    <w:rsid w:val="00CE107B"/>
    <w:rsid w:val="00CE18F0"/>
    <w:rsid w:val="00CE1B35"/>
    <w:rsid w:val="00CE31E7"/>
    <w:rsid w:val="00CE47FB"/>
    <w:rsid w:val="00CE5708"/>
    <w:rsid w:val="00CE5A01"/>
    <w:rsid w:val="00CE5C42"/>
    <w:rsid w:val="00CE6730"/>
    <w:rsid w:val="00CE6841"/>
    <w:rsid w:val="00CE6AB2"/>
    <w:rsid w:val="00CE734C"/>
    <w:rsid w:val="00CF0D1D"/>
    <w:rsid w:val="00CF0F16"/>
    <w:rsid w:val="00CF10DA"/>
    <w:rsid w:val="00CF15F6"/>
    <w:rsid w:val="00CF1D55"/>
    <w:rsid w:val="00CF3686"/>
    <w:rsid w:val="00CF41F0"/>
    <w:rsid w:val="00CF59CE"/>
    <w:rsid w:val="00CF615B"/>
    <w:rsid w:val="00CF6289"/>
    <w:rsid w:val="00CF6D06"/>
    <w:rsid w:val="00CF6FB5"/>
    <w:rsid w:val="00CF73F4"/>
    <w:rsid w:val="00CF73FF"/>
    <w:rsid w:val="00CF779A"/>
    <w:rsid w:val="00CF786E"/>
    <w:rsid w:val="00D00572"/>
    <w:rsid w:val="00D01ECB"/>
    <w:rsid w:val="00D021E5"/>
    <w:rsid w:val="00D02632"/>
    <w:rsid w:val="00D028B0"/>
    <w:rsid w:val="00D0369E"/>
    <w:rsid w:val="00D06E7E"/>
    <w:rsid w:val="00D07E06"/>
    <w:rsid w:val="00D12219"/>
    <w:rsid w:val="00D13561"/>
    <w:rsid w:val="00D13903"/>
    <w:rsid w:val="00D13F34"/>
    <w:rsid w:val="00D145BC"/>
    <w:rsid w:val="00D15844"/>
    <w:rsid w:val="00D15BE8"/>
    <w:rsid w:val="00D15C05"/>
    <w:rsid w:val="00D161FA"/>
    <w:rsid w:val="00D178C1"/>
    <w:rsid w:val="00D1797C"/>
    <w:rsid w:val="00D17B1E"/>
    <w:rsid w:val="00D208DE"/>
    <w:rsid w:val="00D21096"/>
    <w:rsid w:val="00D211B0"/>
    <w:rsid w:val="00D21D51"/>
    <w:rsid w:val="00D21F80"/>
    <w:rsid w:val="00D22059"/>
    <w:rsid w:val="00D224C4"/>
    <w:rsid w:val="00D22516"/>
    <w:rsid w:val="00D22BD0"/>
    <w:rsid w:val="00D243F8"/>
    <w:rsid w:val="00D25125"/>
    <w:rsid w:val="00D2569B"/>
    <w:rsid w:val="00D25BEA"/>
    <w:rsid w:val="00D25EE5"/>
    <w:rsid w:val="00D26BB1"/>
    <w:rsid w:val="00D27120"/>
    <w:rsid w:val="00D2749E"/>
    <w:rsid w:val="00D27F21"/>
    <w:rsid w:val="00D303A0"/>
    <w:rsid w:val="00D30942"/>
    <w:rsid w:val="00D310E9"/>
    <w:rsid w:val="00D31456"/>
    <w:rsid w:val="00D31A14"/>
    <w:rsid w:val="00D31BC7"/>
    <w:rsid w:val="00D32642"/>
    <w:rsid w:val="00D32643"/>
    <w:rsid w:val="00D32CBD"/>
    <w:rsid w:val="00D32DA7"/>
    <w:rsid w:val="00D3377B"/>
    <w:rsid w:val="00D357CC"/>
    <w:rsid w:val="00D3605C"/>
    <w:rsid w:val="00D4043B"/>
    <w:rsid w:val="00D40AB5"/>
    <w:rsid w:val="00D417C4"/>
    <w:rsid w:val="00D42D28"/>
    <w:rsid w:val="00D437AA"/>
    <w:rsid w:val="00D4405B"/>
    <w:rsid w:val="00D443FB"/>
    <w:rsid w:val="00D44D60"/>
    <w:rsid w:val="00D4506B"/>
    <w:rsid w:val="00D45157"/>
    <w:rsid w:val="00D455BF"/>
    <w:rsid w:val="00D4647D"/>
    <w:rsid w:val="00D464FB"/>
    <w:rsid w:val="00D4672C"/>
    <w:rsid w:val="00D47340"/>
    <w:rsid w:val="00D51E5E"/>
    <w:rsid w:val="00D5236C"/>
    <w:rsid w:val="00D525D7"/>
    <w:rsid w:val="00D53569"/>
    <w:rsid w:val="00D53AC6"/>
    <w:rsid w:val="00D53C64"/>
    <w:rsid w:val="00D542D4"/>
    <w:rsid w:val="00D55AF2"/>
    <w:rsid w:val="00D560B1"/>
    <w:rsid w:val="00D562EA"/>
    <w:rsid w:val="00D56C6C"/>
    <w:rsid w:val="00D57090"/>
    <w:rsid w:val="00D572C3"/>
    <w:rsid w:val="00D57F2A"/>
    <w:rsid w:val="00D60BA3"/>
    <w:rsid w:val="00D61C2C"/>
    <w:rsid w:val="00D63AAA"/>
    <w:rsid w:val="00D647CB"/>
    <w:rsid w:val="00D656FC"/>
    <w:rsid w:val="00D65A98"/>
    <w:rsid w:val="00D6603E"/>
    <w:rsid w:val="00D66619"/>
    <w:rsid w:val="00D668D7"/>
    <w:rsid w:val="00D70E27"/>
    <w:rsid w:val="00D71721"/>
    <w:rsid w:val="00D72596"/>
    <w:rsid w:val="00D73B73"/>
    <w:rsid w:val="00D745F2"/>
    <w:rsid w:val="00D7495C"/>
    <w:rsid w:val="00D7522E"/>
    <w:rsid w:val="00D762C5"/>
    <w:rsid w:val="00D76AFA"/>
    <w:rsid w:val="00D76EB6"/>
    <w:rsid w:val="00D77961"/>
    <w:rsid w:val="00D77AB6"/>
    <w:rsid w:val="00D80699"/>
    <w:rsid w:val="00D80720"/>
    <w:rsid w:val="00D819BD"/>
    <w:rsid w:val="00D8277A"/>
    <w:rsid w:val="00D84080"/>
    <w:rsid w:val="00D84482"/>
    <w:rsid w:val="00D84FCD"/>
    <w:rsid w:val="00D85CA9"/>
    <w:rsid w:val="00D86EB7"/>
    <w:rsid w:val="00D879A4"/>
    <w:rsid w:val="00D87ED7"/>
    <w:rsid w:val="00D87FBC"/>
    <w:rsid w:val="00D90EF0"/>
    <w:rsid w:val="00D91238"/>
    <w:rsid w:val="00D91B5B"/>
    <w:rsid w:val="00D920A0"/>
    <w:rsid w:val="00D921C0"/>
    <w:rsid w:val="00D935CA"/>
    <w:rsid w:val="00D943C2"/>
    <w:rsid w:val="00D94A31"/>
    <w:rsid w:val="00D94FB6"/>
    <w:rsid w:val="00D95C29"/>
    <w:rsid w:val="00D96A39"/>
    <w:rsid w:val="00D96F01"/>
    <w:rsid w:val="00D97515"/>
    <w:rsid w:val="00D9757E"/>
    <w:rsid w:val="00D97D1C"/>
    <w:rsid w:val="00DA0381"/>
    <w:rsid w:val="00DA0511"/>
    <w:rsid w:val="00DA056D"/>
    <w:rsid w:val="00DA06DC"/>
    <w:rsid w:val="00DA0F69"/>
    <w:rsid w:val="00DA102E"/>
    <w:rsid w:val="00DA182C"/>
    <w:rsid w:val="00DA2647"/>
    <w:rsid w:val="00DA28EE"/>
    <w:rsid w:val="00DA4800"/>
    <w:rsid w:val="00DA4E63"/>
    <w:rsid w:val="00DA506D"/>
    <w:rsid w:val="00DA5B29"/>
    <w:rsid w:val="00DA5E95"/>
    <w:rsid w:val="00DA6A93"/>
    <w:rsid w:val="00DA7B47"/>
    <w:rsid w:val="00DB0539"/>
    <w:rsid w:val="00DB0BDC"/>
    <w:rsid w:val="00DB1449"/>
    <w:rsid w:val="00DB1717"/>
    <w:rsid w:val="00DB2009"/>
    <w:rsid w:val="00DB2548"/>
    <w:rsid w:val="00DB2E34"/>
    <w:rsid w:val="00DB3A90"/>
    <w:rsid w:val="00DB3A9E"/>
    <w:rsid w:val="00DB3AD7"/>
    <w:rsid w:val="00DB3EA6"/>
    <w:rsid w:val="00DB419D"/>
    <w:rsid w:val="00DB48C4"/>
    <w:rsid w:val="00DB4982"/>
    <w:rsid w:val="00DB5444"/>
    <w:rsid w:val="00DB5932"/>
    <w:rsid w:val="00DB73DF"/>
    <w:rsid w:val="00DB7D21"/>
    <w:rsid w:val="00DC012D"/>
    <w:rsid w:val="00DC05FF"/>
    <w:rsid w:val="00DC137F"/>
    <w:rsid w:val="00DC146C"/>
    <w:rsid w:val="00DC1A4B"/>
    <w:rsid w:val="00DC29A1"/>
    <w:rsid w:val="00DC2FCD"/>
    <w:rsid w:val="00DC3031"/>
    <w:rsid w:val="00DC4BA0"/>
    <w:rsid w:val="00DC4ED9"/>
    <w:rsid w:val="00DC505D"/>
    <w:rsid w:val="00DC6109"/>
    <w:rsid w:val="00DC666C"/>
    <w:rsid w:val="00DC6B04"/>
    <w:rsid w:val="00DC71F2"/>
    <w:rsid w:val="00DD00BB"/>
    <w:rsid w:val="00DD0240"/>
    <w:rsid w:val="00DD11AE"/>
    <w:rsid w:val="00DD164D"/>
    <w:rsid w:val="00DD1990"/>
    <w:rsid w:val="00DD20D8"/>
    <w:rsid w:val="00DD2B34"/>
    <w:rsid w:val="00DD47D3"/>
    <w:rsid w:val="00DD4AF2"/>
    <w:rsid w:val="00DD4FE7"/>
    <w:rsid w:val="00DD69B9"/>
    <w:rsid w:val="00DD70DC"/>
    <w:rsid w:val="00DD77B4"/>
    <w:rsid w:val="00DD7819"/>
    <w:rsid w:val="00DD7BED"/>
    <w:rsid w:val="00DD7CF7"/>
    <w:rsid w:val="00DE15EE"/>
    <w:rsid w:val="00DE16F5"/>
    <w:rsid w:val="00DE218F"/>
    <w:rsid w:val="00DE2563"/>
    <w:rsid w:val="00DE2B71"/>
    <w:rsid w:val="00DE2E16"/>
    <w:rsid w:val="00DE3A95"/>
    <w:rsid w:val="00DE3CD0"/>
    <w:rsid w:val="00DE3E4B"/>
    <w:rsid w:val="00DE48D5"/>
    <w:rsid w:val="00DE4BAC"/>
    <w:rsid w:val="00DE4EB2"/>
    <w:rsid w:val="00DE57EC"/>
    <w:rsid w:val="00DE5C40"/>
    <w:rsid w:val="00DE6D78"/>
    <w:rsid w:val="00DE77BB"/>
    <w:rsid w:val="00DE7C1D"/>
    <w:rsid w:val="00DF025C"/>
    <w:rsid w:val="00DF0E03"/>
    <w:rsid w:val="00DF1869"/>
    <w:rsid w:val="00DF1BAE"/>
    <w:rsid w:val="00DF27A3"/>
    <w:rsid w:val="00DF2FA2"/>
    <w:rsid w:val="00DF318A"/>
    <w:rsid w:val="00DF4BB2"/>
    <w:rsid w:val="00DF5CF5"/>
    <w:rsid w:val="00DF628C"/>
    <w:rsid w:val="00DF6A12"/>
    <w:rsid w:val="00DF7A6B"/>
    <w:rsid w:val="00E004F8"/>
    <w:rsid w:val="00E010B1"/>
    <w:rsid w:val="00E0132A"/>
    <w:rsid w:val="00E02414"/>
    <w:rsid w:val="00E0298B"/>
    <w:rsid w:val="00E0368A"/>
    <w:rsid w:val="00E03F8A"/>
    <w:rsid w:val="00E0485C"/>
    <w:rsid w:val="00E04C96"/>
    <w:rsid w:val="00E04DCF"/>
    <w:rsid w:val="00E05342"/>
    <w:rsid w:val="00E05710"/>
    <w:rsid w:val="00E057F1"/>
    <w:rsid w:val="00E05A5A"/>
    <w:rsid w:val="00E064D3"/>
    <w:rsid w:val="00E066ED"/>
    <w:rsid w:val="00E074E6"/>
    <w:rsid w:val="00E104BF"/>
    <w:rsid w:val="00E1137F"/>
    <w:rsid w:val="00E1143E"/>
    <w:rsid w:val="00E1219A"/>
    <w:rsid w:val="00E1256A"/>
    <w:rsid w:val="00E12D80"/>
    <w:rsid w:val="00E12D9B"/>
    <w:rsid w:val="00E135EF"/>
    <w:rsid w:val="00E1484D"/>
    <w:rsid w:val="00E14D10"/>
    <w:rsid w:val="00E16194"/>
    <w:rsid w:val="00E165DB"/>
    <w:rsid w:val="00E169D5"/>
    <w:rsid w:val="00E16CAB"/>
    <w:rsid w:val="00E16F07"/>
    <w:rsid w:val="00E17869"/>
    <w:rsid w:val="00E17B76"/>
    <w:rsid w:val="00E17D8F"/>
    <w:rsid w:val="00E2097F"/>
    <w:rsid w:val="00E229EC"/>
    <w:rsid w:val="00E22A79"/>
    <w:rsid w:val="00E22FC6"/>
    <w:rsid w:val="00E23D91"/>
    <w:rsid w:val="00E2463A"/>
    <w:rsid w:val="00E251B0"/>
    <w:rsid w:val="00E256C4"/>
    <w:rsid w:val="00E25961"/>
    <w:rsid w:val="00E25F30"/>
    <w:rsid w:val="00E27268"/>
    <w:rsid w:val="00E27819"/>
    <w:rsid w:val="00E30C5E"/>
    <w:rsid w:val="00E31659"/>
    <w:rsid w:val="00E32348"/>
    <w:rsid w:val="00E3286C"/>
    <w:rsid w:val="00E32A0E"/>
    <w:rsid w:val="00E33006"/>
    <w:rsid w:val="00E336D2"/>
    <w:rsid w:val="00E33C15"/>
    <w:rsid w:val="00E3498E"/>
    <w:rsid w:val="00E360A2"/>
    <w:rsid w:val="00E36FC8"/>
    <w:rsid w:val="00E37066"/>
    <w:rsid w:val="00E37D73"/>
    <w:rsid w:val="00E400FB"/>
    <w:rsid w:val="00E40656"/>
    <w:rsid w:val="00E408C9"/>
    <w:rsid w:val="00E41AD6"/>
    <w:rsid w:val="00E423F3"/>
    <w:rsid w:val="00E42403"/>
    <w:rsid w:val="00E4302D"/>
    <w:rsid w:val="00E43489"/>
    <w:rsid w:val="00E43FB4"/>
    <w:rsid w:val="00E4494F"/>
    <w:rsid w:val="00E4533C"/>
    <w:rsid w:val="00E458A5"/>
    <w:rsid w:val="00E45E7D"/>
    <w:rsid w:val="00E45F83"/>
    <w:rsid w:val="00E461CA"/>
    <w:rsid w:val="00E46897"/>
    <w:rsid w:val="00E46AD9"/>
    <w:rsid w:val="00E4753D"/>
    <w:rsid w:val="00E519D7"/>
    <w:rsid w:val="00E51C51"/>
    <w:rsid w:val="00E51FE5"/>
    <w:rsid w:val="00E523C9"/>
    <w:rsid w:val="00E52575"/>
    <w:rsid w:val="00E53557"/>
    <w:rsid w:val="00E54AFD"/>
    <w:rsid w:val="00E54F55"/>
    <w:rsid w:val="00E5591C"/>
    <w:rsid w:val="00E57210"/>
    <w:rsid w:val="00E5740F"/>
    <w:rsid w:val="00E57A1F"/>
    <w:rsid w:val="00E57ABC"/>
    <w:rsid w:val="00E57E7E"/>
    <w:rsid w:val="00E60BEC"/>
    <w:rsid w:val="00E62C37"/>
    <w:rsid w:val="00E6391C"/>
    <w:rsid w:val="00E64217"/>
    <w:rsid w:val="00E649F0"/>
    <w:rsid w:val="00E664F0"/>
    <w:rsid w:val="00E6734B"/>
    <w:rsid w:val="00E67F6B"/>
    <w:rsid w:val="00E7067E"/>
    <w:rsid w:val="00E70FF5"/>
    <w:rsid w:val="00E71E9E"/>
    <w:rsid w:val="00E71EC9"/>
    <w:rsid w:val="00E7280B"/>
    <w:rsid w:val="00E72C9F"/>
    <w:rsid w:val="00E73845"/>
    <w:rsid w:val="00E73A33"/>
    <w:rsid w:val="00E73EE7"/>
    <w:rsid w:val="00E741DF"/>
    <w:rsid w:val="00E74489"/>
    <w:rsid w:val="00E74564"/>
    <w:rsid w:val="00E75F98"/>
    <w:rsid w:val="00E76926"/>
    <w:rsid w:val="00E76C5A"/>
    <w:rsid w:val="00E774E1"/>
    <w:rsid w:val="00E77DEE"/>
    <w:rsid w:val="00E80588"/>
    <w:rsid w:val="00E80652"/>
    <w:rsid w:val="00E80BC0"/>
    <w:rsid w:val="00E80BEC"/>
    <w:rsid w:val="00E83640"/>
    <w:rsid w:val="00E836C0"/>
    <w:rsid w:val="00E83B02"/>
    <w:rsid w:val="00E840A4"/>
    <w:rsid w:val="00E8444B"/>
    <w:rsid w:val="00E8485B"/>
    <w:rsid w:val="00E84D6D"/>
    <w:rsid w:val="00E84FE1"/>
    <w:rsid w:val="00E869BB"/>
    <w:rsid w:val="00E86AA0"/>
    <w:rsid w:val="00E9057F"/>
    <w:rsid w:val="00E906F0"/>
    <w:rsid w:val="00E9116A"/>
    <w:rsid w:val="00E91255"/>
    <w:rsid w:val="00E91410"/>
    <w:rsid w:val="00E9241B"/>
    <w:rsid w:val="00E93ED2"/>
    <w:rsid w:val="00E946D6"/>
    <w:rsid w:val="00E94FCB"/>
    <w:rsid w:val="00E95873"/>
    <w:rsid w:val="00E96BFB"/>
    <w:rsid w:val="00E9743C"/>
    <w:rsid w:val="00EA09E6"/>
    <w:rsid w:val="00EA0C99"/>
    <w:rsid w:val="00EA11EB"/>
    <w:rsid w:val="00EA1ACB"/>
    <w:rsid w:val="00EA265F"/>
    <w:rsid w:val="00EA2B30"/>
    <w:rsid w:val="00EA30F5"/>
    <w:rsid w:val="00EA36EA"/>
    <w:rsid w:val="00EA43E5"/>
    <w:rsid w:val="00EA461F"/>
    <w:rsid w:val="00EA4992"/>
    <w:rsid w:val="00EA4ACF"/>
    <w:rsid w:val="00EA6907"/>
    <w:rsid w:val="00EA6ABE"/>
    <w:rsid w:val="00EA6E75"/>
    <w:rsid w:val="00EA72A6"/>
    <w:rsid w:val="00EA76D5"/>
    <w:rsid w:val="00EB003D"/>
    <w:rsid w:val="00EB0192"/>
    <w:rsid w:val="00EB0B10"/>
    <w:rsid w:val="00EB0CC9"/>
    <w:rsid w:val="00EB3E15"/>
    <w:rsid w:val="00EB3FC3"/>
    <w:rsid w:val="00EB4591"/>
    <w:rsid w:val="00EB46E3"/>
    <w:rsid w:val="00EB48F8"/>
    <w:rsid w:val="00EB66F8"/>
    <w:rsid w:val="00EB6A5A"/>
    <w:rsid w:val="00EB78E9"/>
    <w:rsid w:val="00EB7F90"/>
    <w:rsid w:val="00EC0544"/>
    <w:rsid w:val="00EC08AE"/>
    <w:rsid w:val="00EC0B93"/>
    <w:rsid w:val="00EC0DF2"/>
    <w:rsid w:val="00EC12F7"/>
    <w:rsid w:val="00EC1733"/>
    <w:rsid w:val="00EC1E48"/>
    <w:rsid w:val="00EC209B"/>
    <w:rsid w:val="00EC20D0"/>
    <w:rsid w:val="00EC3DF7"/>
    <w:rsid w:val="00EC4010"/>
    <w:rsid w:val="00EC5FCD"/>
    <w:rsid w:val="00EC602B"/>
    <w:rsid w:val="00EC7249"/>
    <w:rsid w:val="00EC72A6"/>
    <w:rsid w:val="00ED094E"/>
    <w:rsid w:val="00ED0967"/>
    <w:rsid w:val="00ED0B85"/>
    <w:rsid w:val="00ED0BDC"/>
    <w:rsid w:val="00ED16E1"/>
    <w:rsid w:val="00ED1944"/>
    <w:rsid w:val="00ED1AA9"/>
    <w:rsid w:val="00ED2526"/>
    <w:rsid w:val="00ED3392"/>
    <w:rsid w:val="00ED5D4F"/>
    <w:rsid w:val="00ED66C4"/>
    <w:rsid w:val="00ED686D"/>
    <w:rsid w:val="00ED68BC"/>
    <w:rsid w:val="00ED692C"/>
    <w:rsid w:val="00ED6FD3"/>
    <w:rsid w:val="00ED7579"/>
    <w:rsid w:val="00ED757F"/>
    <w:rsid w:val="00ED75FC"/>
    <w:rsid w:val="00EE0155"/>
    <w:rsid w:val="00EE0660"/>
    <w:rsid w:val="00EE0943"/>
    <w:rsid w:val="00EE109B"/>
    <w:rsid w:val="00EE116F"/>
    <w:rsid w:val="00EE1390"/>
    <w:rsid w:val="00EE1DE7"/>
    <w:rsid w:val="00EE2558"/>
    <w:rsid w:val="00EE2C21"/>
    <w:rsid w:val="00EE5484"/>
    <w:rsid w:val="00EE63ED"/>
    <w:rsid w:val="00EE7127"/>
    <w:rsid w:val="00EE7CC5"/>
    <w:rsid w:val="00EF04C3"/>
    <w:rsid w:val="00EF0C96"/>
    <w:rsid w:val="00EF0F4A"/>
    <w:rsid w:val="00EF15D0"/>
    <w:rsid w:val="00EF17C2"/>
    <w:rsid w:val="00EF1C46"/>
    <w:rsid w:val="00EF22FD"/>
    <w:rsid w:val="00EF28C7"/>
    <w:rsid w:val="00EF3279"/>
    <w:rsid w:val="00EF3B43"/>
    <w:rsid w:val="00EF3DF5"/>
    <w:rsid w:val="00EF40FF"/>
    <w:rsid w:val="00EF42C6"/>
    <w:rsid w:val="00EF43A2"/>
    <w:rsid w:val="00EF515D"/>
    <w:rsid w:val="00EF5810"/>
    <w:rsid w:val="00EF665B"/>
    <w:rsid w:val="00EF7D7E"/>
    <w:rsid w:val="00F002DB"/>
    <w:rsid w:val="00F00581"/>
    <w:rsid w:val="00F022E0"/>
    <w:rsid w:val="00F02B18"/>
    <w:rsid w:val="00F0574C"/>
    <w:rsid w:val="00F061D3"/>
    <w:rsid w:val="00F064F2"/>
    <w:rsid w:val="00F06966"/>
    <w:rsid w:val="00F0785F"/>
    <w:rsid w:val="00F07B6E"/>
    <w:rsid w:val="00F101DE"/>
    <w:rsid w:val="00F10D59"/>
    <w:rsid w:val="00F10F36"/>
    <w:rsid w:val="00F11309"/>
    <w:rsid w:val="00F12460"/>
    <w:rsid w:val="00F12BE3"/>
    <w:rsid w:val="00F136FC"/>
    <w:rsid w:val="00F13716"/>
    <w:rsid w:val="00F13F54"/>
    <w:rsid w:val="00F1558D"/>
    <w:rsid w:val="00F164DC"/>
    <w:rsid w:val="00F214C5"/>
    <w:rsid w:val="00F21C85"/>
    <w:rsid w:val="00F21ECD"/>
    <w:rsid w:val="00F2397E"/>
    <w:rsid w:val="00F23C57"/>
    <w:rsid w:val="00F24B89"/>
    <w:rsid w:val="00F256D8"/>
    <w:rsid w:val="00F2663D"/>
    <w:rsid w:val="00F27201"/>
    <w:rsid w:val="00F27239"/>
    <w:rsid w:val="00F30AAD"/>
    <w:rsid w:val="00F30C9D"/>
    <w:rsid w:val="00F30F43"/>
    <w:rsid w:val="00F31890"/>
    <w:rsid w:val="00F3204E"/>
    <w:rsid w:val="00F32360"/>
    <w:rsid w:val="00F32C02"/>
    <w:rsid w:val="00F333C4"/>
    <w:rsid w:val="00F34396"/>
    <w:rsid w:val="00F34CF2"/>
    <w:rsid w:val="00F34FB3"/>
    <w:rsid w:val="00F354BD"/>
    <w:rsid w:val="00F36844"/>
    <w:rsid w:val="00F374C4"/>
    <w:rsid w:val="00F37FD1"/>
    <w:rsid w:val="00F4159A"/>
    <w:rsid w:val="00F41A7A"/>
    <w:rsid w:val="00F41C7F"/>
    <w:rsid w:val="00F42BFA"/>
    <w:rsid w:val="00F42DAB"/>
    <w:rsid w:val="00F42F0B"/>
    <w:rsid w:val="00F439FE"/>
    <w:rsid w:val="00F43CB6"/>
    <w:rsid w:val="00F45732"/>
    <w:rsid w:val="00F45F0C"/>
    <w:rsid w:val="00F47358"/>
    <w:rsid w:val="00F50D2B"/>
    <w:rsid w:val="00F5160A"/>
    <w:rsid w:val="00F5183D"/>
    <w:rsid w:val="00F51922"/>
    <w:rsid w:val="00F523CD"/>
    <w:rsid w:val="00F5260B"/>
    <w:rsid w:val="00F528AD"/>
    <w:rsid w:val="00F54073"/>
    <w:rsid w:val="00F546DA"/>
    <w:rsid w:val="00F54B9F"/>
    <w:rsid w:val="00F55D13"/>
    <w:rsid w:val="00F55FC3"/>
    <w:rsid w:val="00F57858"/>
    <w:rsid w:val="00F579C7"/>
    <w:rsid w:val="00F600F1"/>
    <w:rsid w:val="00F603EC"/>
    <w:rsid w:val="00F60D9F"/>
    <w:rsid w:val="00F61017"/>
    <w:rsid w:val="00F61259"/>
    <w:rsid w:val="00F6126A"/>
    <w:rsid w:val="00F61535"/>
    <w:rsid w:val="00F61AA8"/>
    <w:rsid w:val="00F622A7"/>
    <w:rsid w:val="00F62AC7"/>
    <w:rsid w:val="00F636BE"/>
    <w:rsid w:val="00F637BB"/>
    <w:rsid w:val="00F6382C"/>
    <w:rsid w:val="00F63D1E"/>
    <w:rsid w:val="00F64776"/>
    <w:rsid w:val="00F64D8A"/>
    <w:rsid w:val="00F65683"/>
    <w:rsid w:val="00F65FA6"/>
    <w:rsid w:val="00F66732"/>
    <w:rsid w:val="00F66ECF"/>
    <w:rsid w:val="00F67C96"/>
    <w:rsid w:val="00F7117E"/>
    <w:rsid w:val="00F71B9D"/>
    <w:rsid w:val="00F732AB"/>
    <w:rsid w:val="00F7494F"/>
    <w:rsid w:val="00F760B0"/>
    <w:rsid w:val="00F76EC9"/>
    <w:rsid w:val="00F76FE8"/>
    <w:rsid w:val="00F77083"/>
    <w:rsid w:val="00F80681"/>
    <w:rsid w:val="00F80D54"/>
    <w:rsid w:val="00F80E4C"/>
    <w:rsid w:val="00F80E7A"/>
    <w:rsid w:val="00F80F91"/>
    <w:rsid w:val="00F82343"/>
    <w:rsid w:val="00F82B09"/>
    <w:rsid w:val="00F82DA4"/>
    <w:rsid w:val="00F83C78"/>
    <w:rsid w:val="00F83E3C"/>
    <w:rsid w:val="00F845AE"/>
    <w:rsid w:val="00F84A39"/>
    <w:rsid w:val="00F84F5C"/>
    <w:rsid w:val="00F85273"/>
    <w:rsid w:val="00F861B9"/>
    <w:rsid w:val="00F8746C"/>
    <w:rsid w:val="00F8747B"/>
    <w:rsid w:val="00F91339"/>
    <w:rsid w:val="00F9138E"/>
    <w:rsid w:val="00F91778"/>
    <w:rsid w:val="00F919A2"/>
    <w:rsid w:val="00F91E0C"/>
    <w:rsid w:val="00F91E59"/>
    <w:rsid w:val="00F933E1"/>
    <w:rsid w:val="00F934E2"/>
    <w:rsid w:val="00F935B8"/>
    <w:rsid w:val="00F93CB7"/>
    <w:rsid w:val="00F956C9"/>
    <w:rsid w:val="00F95714"/>
    <w:rsid w:val="00F96466"/>
    <w:rsid w:val="00F96E47"/>
    <w:rsid w:val="00F97E05"/>
    <w:rsid w:val="00F97E79"/>
    <w:rsid w:val="00FA02C3"/>
    <w:rsid w:val="00FA0603"/>
    <w:rsid w:val="00FA0A1A"/>
    <w:rsid w:val="00FA1B19"/>
    <w:rsid w:val="00FA2787"/>
    <w:rsid w:val="00FA2C50"/>
    <w:rsid w:val="00FA468D"/>
    <w:rsid w:val="00FA5730"/>
    <w:rsid w:val="00FA6873"/>
    <w:rsid w:val="00FA7CBB"/>
    <w:rsid w:val="00FB0077"/>
    <w:rsid w:val="00FB0B86"/>
    <w:rsid w:val="00FB0D5E"/>
    <w:rsid w:val="00FB16B3"/>
    <w:rsid w:val="00FB1C04"/>
    <w:rsid w:val="00FB3F7C"/>
    <w:rsid w:val="00FB491F"/>
    <w:rsid w:val="00FB5082"/>
    <w:rsid w:val="00FB5DB5"/>
    <w:rsid w:val="00FB5F5E"/>
    <w:rsid w:val="00FB6CF1"/>
    <w:rsid w:val="00FB712B"/>
    <w:rsid w:val="00FB7171"/>
    <w:rsid w:val="00FB7317"/>
    <w:rsid w:val="00FB7D19"/>
    <w:rsid w:val="00FC0A94"/>
    <w:rsid w:val="00FC1871"/>
    <w:rsid w:val="00FC1A9B"/>
    <w:rsid w:val="00FC20E6"/>
    <w:rsid w:val="00FC23F6"/>
    <w:rsid w:val="00FC299B"/>
    <w:rsid w:val="00FC2CE9"/>
    <w:rsid w:val="00FC375C"/>
    <w:rsid w:val="00FC387E"/>
    <w:rsid w:val="00FC39DD"/>
    <w:rsid w:val="00FC4665"/>
    <w:rsid w:val="00FC4A9C"/>
    <w:rsid w:val="00FC539C"/>
    <w:rsid w:val="00FC7811"/>
    <w:rsid w:val="00FC7B6F"/>
    <w:rsid w:val="00FC7E6F"/>
    <w:rsid w:val="00FD05B3"/>
    <w:rsid w:val="00FD0C6C"/>
    <w:rsid w:val="00FD1B27"/>
    <w:rsid w:val="00FD26E7"/>
    <w:rsid w:val="00FD2989"/>
    <w:rsid w:val="00FD2C52"/>
    <w:rsid w:val="00FD3C65"/>
    <w:rsid w:val="00FD3E2E"/>
    <w:rsid w:val="00FD3ED2"/>
    <w:rsid w:val="00FD449B"/>
    <w:rsid w:val="00FD47CE"/>
    <w:rsid w:val="00FD4F3D"/>
    <w:rsid w:val="00FD59A0"/>
    <w:rsid w:val="00FD7293"/>
    <w:rsid w:val="00FE0082"/>
    <w:rsid w:val="00FE1435"/>
    <w:rsid w:val="00FE14E6"/>
    <w:rsid w:val="00FE2071"/>
    <w:rsid w:val="00FE42DA"/>
    <w:rsid w:val="00FE5C09"/>
    <w:rsid w:val="00FE617F"/>
    <w:rsid w:val="00FE6AE5"/>
    <w:rsid w:val="00FE7E21"/>
    <w:rsid w:val="00FF0110"/>
    <w:rsid w:val="00FF125D"/>
    <w:rsid w:val="00FF1481"/>
    <w:rsid w:val="00FF1B74"/>
    <w:rsid w:val="00FF21BE"/>
    <w:rsid w:val="00FF3191"/>
    <w:rsid w:val="00FF3297"/>
    <w:rsid w:val="00FF37F2"/>
    <w:rsid w:val="00FF3C71"/>
    <w:rsid w:val="00FF4039"/>
    <w:rsid w:val="00FF43C4"/>
    <w:rsid w:val="00FF44E9"/>
    <w:rsid w:val="00FF476F"/>
    <w:rsid w:val="00FF57AD"/>
    <w:rsid w:val="00FF6371"/>
    <w:rsid w:val="00FF6644"/>
    <w:rsid w:val="00FF6F7A"/>
    <w:rsid w:val="00FF702D"/>
    <w:rsid w:val="00FF7347"/>
    <w:rsid w:val="00FF747F"/>
    <w:rsid w:val="0D8942E8"/>
    <w:rsid w:val="0FED23D1"/>
    <w:rsid w:val="274D23B5"/>
    <w:rsid w:val="2F24E139"/>
    <w:rsid w:val="41830EA2"/>
    <w:rsid w:val="438094BC"/>
    <w:rsid w:val="4E40F65B"/>
    <w:rsid w:val="587722BF"/>
    <w:rsid w:val="5C5704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A4D2F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6631"/>
    <w:pPr>
      <w:spacing w:after="0" w:line="240" w:lineRule="auto"/>
    </w:pPr>
    <w:rPr>
      <w:rFonts w:ascii="Arial Narrow" w:eastAsia="Calibri" w:hAnsi="Arial Narrow" w:cs="Times New Roman"/>
      <w:sz w:val="20"/>
      <w:szCs w:val="28"/>
    </w:rPr>
  </w:style>
  <w:style w:type="paragraph" w:styleId="Titre3">
    <w:name w:val="heading 3"/>
    <w:basedOn w:val="Normal"/>
    <w:next w:val="Normal"/>
    <w:link w:val="Titre3Car"/>
    <w:qFormat/>
    <w:rsid w:val="00E22FC6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qFormat/>
    <w:rsid w:val="00E22FC6"/>
    <w:pPr>
      <w:keepNext/>
      <w:numPr>
        <w:ilvl w:val="3"/>
        <w:numId w:val="1"/>
      </w:numPr>
      <w:spacing w:before="240" w:after="60"/>
      <w:outlineLvl w:val="3"/>
    </w:pPr>
    <w:rPr>
      <w:rFonts w:ascii="Times New Roman" w:hAnsi="Times New Roman"/>
      <w:b/>
      <w:bCs/>
      <w:sz w:val="28"/>
    </w:rPr>
  </w:style>
  <w:style w:type="paragraph" w:styleId="Titre5">
    <w:name w:val="heading 5"/>
    <w:basedOn w:val="Normal"/>
    <w:next w:val="Normal"/>
    <w:link w:val="Titre5Car"/>
    <w:qFormat/>
    <w:rsid w:val="00E22FC6"/>
    <w:pPr>
      <w:keepNext/>
      <w:numPr>
        <w:ilvl w:val="4"/>
        <w:numId w:val="1"/>
      </w:numPr>
      <w:spacing w:before="60" w:after="60"/>
      <w:jc w:val="center"/>
      <w:outlineLvl w:val="4"/>
    </w:pPr>
    <w:rPr>
      <w:rFonts w:ascii="Arial" w:eastAsia="Times New Roman" w:hAnsi="Arial"/>
      <w:b/>
      <w:smallCaps/>
      <w:sz w:val="16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semiHidden/>
    <w:unhideWhenUsed/>
    <w:rsid w:val="0023537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35371"/>
    <w:rPr>
      <w:rFonts w:ascii="Tahoma" w:eastAsia="Calibri" w:hAnsi="Tahoma" w:cs="Tahoma"/>
      <w:sz w:val="16"/>
      <w:szCs w:val="16"/>
    </w:rPr>
  </w:style>
  <w:style w:type="character" w:styleId="Marquedecommentaire">
    <w:name w:val="annotation reference"/>
    <w:basedOn w:val="Policepardfaut"/>
    <w:semiHidden/>
    <w:unhideWhenUsed/>
    <w:rsid w:val="00E57A1F"/>
    <w:rPr>
      <w:sz w:val="16"/>
      <w:szCs w:val="16"/>
    </w:rPr>
  </w:style>
  <w:style w:type="paragraph" w:styleId="Commentaire">
    <w:name w:val="annotation text"/>
    <w:basedOn w:val="Normal"/>
    <w:link w:val="CommentaireCar"/>
    <w:unhideWhenUsed/>
    <w:rsid w:val="00E57A1F"/>
    <w:rPr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E57A1F"/>
    <w:rPr>
      <w:rFonts w:ascii="Arial Narrow" w:eastAsia="Calibri" w:hAnsi="Arial Narrow" w:cs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E57A1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57A1F"/>
    <w:rPr>
      <w:rFonts w:ascii="Arial Narrow" w:eastAsia="Calibri" w:hAnsi="Arial Narrow" w:cs="Times New Roman"/>
      <w:b/>
      <w:bCs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5D4266"/>
    <w:pPr>
      <w:ind w:left="720"/>
      <w:contextualSpacing/>
    </w:pPr>
  </w:style>
  <w:style w:type="paragraph" w:styleId="En-tte">
    <w:name w:val="header"/>
    <w:basedOn w:val="Normal"/>
    <w:link w:val="En-tteCar"/>
    <w:unhideWhenUsed/>
    <w:rsid w:val="00377B02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377B02"/>
    <w:rPr>
      <w:rFonts w:ascii="Arial Narrow" w:eastAsia="Calibri" w:hAnsi="Arial Narrow" w:cs="Times New Roman"/>
      <w:sz w:val="20"/>
      <w:szCs w:val="28"/>
    </w:rPr>
  </w:style>
  <w:style w:type="paragraph" w:styleId="Pieddepage">
    <w:name w:val="footer"/>
    <w:basedOn w:val="Normal"/>
    <w:link w:val="PieddepageCar"/>
    <w:unhideWhenUsed/>
    <w:rsid w:val="00377B02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77B02"/>
    <w:rPr>
      <w:rFonts w:ascii="Arial Narrow" w:eastAsia="Calibri" w:hAnsi="Arial Narrow" w:cs="Times New Roman"/>
      <w:sz w:val="20"/>
      <w:szCs w:val="28"/>
    </w:rPr>
  </w:style>
  <w:style w:type="character" w:styleId="Lienhypertexte">
    <w:name w:val="Hyperlink"/>
    <w:basedOn w:val="Policepardfaut"/>
    <w:unhideWhenUsed/>
    <w:rsid w:val="007F2902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nhideWhenUsed/>
    <w:rsid w:val="00A70DD8"/>
    <w:rPr>
      <w:color w:val="800080" w:themeColor="followedHyperlink"/>
      <w:u w:val="single"/>
    </w:rPr>
  </w:style>
  <w:style w:type="paragraph" w:styleId="Notedebasdepage">
    <w:name w:val="footnote text"/>
    <w:basedOn w:val="Normal"/>
    <w:link w:val="NotedebasdepageCar"/>
    <w:autoRedefine/>
    <w:semiHidden/>
    <w:rsid w:val="00DE15EE"/>
    <w:pPr>
      <w:ind w:left="284" w:hanging="142"/>
    </w:pPr>
    <w:rPr>
      <w:rFonts w:ascii="Arial" w:eastAsia="Times New Roman" w:hAnsi="Arial" w:cs="Arial"/>
      <w:sz w:val="18"/>
      <w:szCs w:val="18"/>
      <w:lang w:eastAsia="fr-FR"/>
    </w:rPr>
  </w:style>
  <w:style w:type="character" w:customStyle="1" w:styleId="NotedebasdepageCar">
    <w:name w:val="Note de bas de page Car"/>
    <w:basedOn w:val="Policepardfaut"/>
    <w:link w:val="Notedebasdepage"/>
    <w:semiHidden/>
    <w:rsid w:val="00DE15EE"/>
    <w:rPr>
      <w:rFonts w:ascii="Arial" w:eastAsia="Times New Roman" w:hAnsi="Arial" w:cs="Arial"/>
      <w:sz w:val="18"/>
      <w:szCs w:val="18"/>
      <w:lang w:eastAsia="fr-FR"/>
    </w:rPr>
  </w:style>
  <w:style w:type="character" w:styleId="Appelnotedebasdep">
    <w:name w:val="footnote reference"/>
    <w:semiHidden/>
    <w:rsid w:val="00E0368A"/>
    <w:rPr>
      <w:sz w:val="20"/>
      <w:vertAlign w:val="superscript"/>
    </w:rPr>
  </w:style>
  <w:style w:type="character" w:customStyle="1" w:styleId="Titre3Car">
    <w:name w:val="Titre 3 Car"/>
    <w:basedOn w:val="Policepardfaut"/>
    <w:link w:val="Titre3"/>
    <w:rsid w:val="00E22FC6"/>
    <w:rPr>
      <w:rFonts w:ascii="Arial" w:eastAsia="Calibri" w:hAnsi="Arial" w:cs="Arial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rsid w:val="00E22FC6"/>
    <w:rPr>
      <w:rFonts w:ascii="Times New Roman" w:eastAsia="Calibri" w:hAnsi="Times New Roman" w:cs="Times New Roman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rsid w:val="00E22FC6"/>
    <w:rPr>
      <w:rFonts w:ascii="Arial" w:eastAsia="Times New Roman" w:hAnsi="Arial" w:cs="Times New Roman"/>
      <w:b/>
      <w:smallCaps/>
      <w:sz w:val="16"/>
      <w:szCs w:val="20"/>
      <w:lang w:eastAsia="fr-FR"/>
    </w:rPr>
  </w:style>
  <w:style w:type="table" w:styleId="Grilledutableau">
    <w:name w:val="Table Grid"/>
    <w:basedOn w:val="TableauNormal"/>
    <w:rsid w:val="00E22FC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C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Numrodepage">
    <w:name w:val="page number"/>
    <w:basedOn w:val="Policepardfaut"/>
    <w:rsid w:val="00E22FC6"/>
  </w:style>
  <w:style w:type="paragraph" w:styleId="Explorateurdedocuments">
    <w:name w:val="Document Map"/>
    <w:basedOn w:val="Normal"/>
    <w:link w:val="ExplorateurdedocumentsCar"/>
    <w:semiHidden/>
    <w:rsid w:val="00E22FC6"/>
    <w:pPr>
      <w:shd w:val="clear" w:color="auto" w:fill="000080"/>
    </w:pPr>
    <w:rPr>
      <w:rFonts w:ascii="Tahoma" w:hAnsi="Tahoma" w:cs="Tahoma"/>
      <w:szCs w:val="20"/>
    </w:rPr>
  </w:style>
  <w:style w:type="character" w:customStyle="1" w:styleId="ExplorateurdedocumentsCar">
    <w:name w:val="Explorateur de documents Car"/>
    <w:basedOn w:val="Policepardfaut"/>
    <w:link w:val="Explorateurdedocuments"/>
    <w:semiHidden/>
    <w:rsid w:val="00E22FC6"/>
    <w:rPr>
      <w:rFonts w:ascii="Tahoma" w:eastAsia="Calibri" w:hAnsi="Tahoma" w:cs="Tahoma"/>
      <w:sz w:val="20"/>
      <w:szCs w:val="20"/>
      <w:shd w:val="clear" w:color="auto" w:fill="000080"/>
    </w:rPr>
  </w:style>
  <w:style w:type="paragraph" w:styleId="Rvision">
    <w:name w:val="Revision"/>
    <w:hidden/>
    <w:uiPriority w:val="99"/>
    <w:semiHidden/>
    <w:rsid w:val="00E22FC6"/>
    <w:pPr>
      <w:spacing w:after="0" w:line="240" w:lineRule="auto"/>
    </w:pPr>
    <w:rPr>
      <w:rFonts w:ascii="Calibri" w:eastAsia="Calibri" w:hAnsi="Calibri" w:cs="Times New Roman"/>
    </w:rPr>
  </w:style>
  <w:style w:type="paragraph" w:styleId="Notedefin">
    <w:name w:val="endnote text"/>
    <w:basedOn w:val="Normal"/>
    <w:link w:val="NotedefinCar"/>
    <w:semiHidden/>
    <w:rsid w:val="00E22FC6"/>
    <w:rPr>
      <w:szCs w:val="20"/>
    </w:rPr>
  </w:style>
  <w:style w:type="character" w:customStyle="1" w:styleId="NotedefinCar">
    <w:name w:val="Note de fin Car"/>
    <w:basedOn w:val="Policepardfaut"/>
    <w:link w:val="Notedefin"/>
    <w:semiHidden/>
    <w:rsid w:val="00E22FC6"/>
    <w:rPr>
      <w:rFonts w:ascii="Arial Narrow" w:eastAsia="Calibri" w:hAnsi="Arial Narrow" w:cs="Times New Roman"/>
      <w:sz w:val="20"/>
      <w:szCs w:val="20"/>
    </w:rPr>
  </w:style>
  <w:style w:type="character" w:styleId="Appeldenotedefin">
    <w:name w:val="endnote reference"/>
    <w:semiHidden/>
    <w:rsid w:val="00E22FC6"/>
    <w:rPr>
      <w:vertAlign w:val="superscript"/>
    </w:rPr>
  </w:style>
  <w:style w:type="character" w:styleId="Accentuation">
    <w:name w:val="Emphasis"/>
    <w:qFormat/>
    <w:rsid w:val="00E22FC6"/>
    <w:rPr>
      <w:i/>
      <w:iCs/>
    </w:rPr>
  </w:style>
  <w:style w:type="paragraph" w:customStyle="1" w:styleId="TableParagraph">
    <w:name w:val="Table Paragraph"/>
    <w:basedOn w:val="Normal"/>
    <w:uiPriority w:val="1"/>
    <w:qFormat/>
    <w:rsid w:val="00D51E5E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  <w:lang w:eastAsia="fr-CA"/>
    </w:rPr>
  </w:style>
  <w:style w:type="character" w:customStyle="1" w:styleId="infofichier">
    <w:name w:val="infofichier"/>
    <w:basedOn w:val="Policepardfaut"/>
    <w:rsid w:val="00AF2D5A"/>
  </w:style>
  <w:style w:type="character" w:styleId="Mentionnonrsolue">
    <w:name w:val="Unresolved Mention"/>
    <w:basedOn w:val="Policepardfaut"/>
    <w:uiPriority w:val="99"/>
    <w:semiHidden/>
    <w:unhideWhenUsed/>
    <w:rsid w:val="005920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63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9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9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image" Target="media/image6.jpeg"/><Relationship Id="rId26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image" Target="media/image9.jpeg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image" Target="media/image5.jpeg"/><Relationship Id="rId25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20" Type="http://schemas.openxmlformats.org/officeDocument/2006/relationships/image" Target="media/image8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image" Target="media/image12.jpeg"/><Relationship Id="rId32" Type="http://schemas.openxmlformats.org/officeDocument/2006/relationships/customXml" Target="../customXml/item4.xml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23" Type="http://schemas.openxmlformats.org/officeDocument/2006/relationships/image" Target="media/image11.jpeg"/><Relationship Id="rId28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image" Target="media/image7.jpeg"/><Relationship Id="rId31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Relationship Id="rId22" Type="http://schemas.openxmlformats.org/officeDocument/2006/relationships/image" Target="media/image10.jpeg"/><Relationship Id="rId27" Type="http://schemas.openxmlformats.org/officeDocument/2006/relationships/header" Target="header6.xml"/><Relationship Id="rId30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12B720E57B454488A5466F117621A4" ma:contentTypeVersion="16" ma:contentTypeDescription="Crée un document." ma:contentTypeScope="" ma:versionID="b6c8d8dcca5fec70bbb8e17e96bc508b">
  <xsd:schema xmlns:xsd="http://www.w3.org/2001/XMLSchema" xmlns:xs="http://www.w3.org/2001/XMLSchema" xmlns:p="http://schemas.microsoft.com/office/2006/metadata/properties" xmlns:ns2="89c77e8e-6582-4e4e-9ff7-6518df9a0697" xmlns:ns3="049dfff2-a963-4ff9-ad18-441f2a2b925a" targetNamespace="http://schemas.microsoft.com/office/2006/metadata/properties" ma:root="true" ma:fieldsID="d99bec3b320f5c79821b90a4d74981d5" ns2:_="" ns3:_="">
    <xsd:import namespace="89c77e8e-6582-4e4e-9ff7-6518df9a0697"/>
    <xsd:import namespace="049dfff2-a963-4ff9-ad18-441f2a2b925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c77e8e-6582-4e4e-9ff7-6518df9a0697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Balises d’images" ma:readOnly="false" ma:fieldId="{5cf76f15-5ced-4ddc-b409-7134ff3c332f}" ma:taxonomyMulti="true" ma:sspId="0b996bce-de74-4fd8-bf6b-2b75d13f9b2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9dfff2-a963-4ff9-ad18-441f2a2b925a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15ab6926-812a-46a0-b1c8-1680a006a6d2}" ma:internalName="TaxCatchAll" ma:showField="CatchAllData" ma:web="049dfff2-a963-4ff9-ad18-441f2a2b925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c77e8e-6582-4e4e-9ff7-6518df9a0697">
      <Terms xmlns="http://schemas.microsoft.com/office/infopath/2007/PartnerControls"/>
    </lcf76f155ced4ddcb4097134ff3c332f>
    <TaxCatchAll xmlns="049dfff2-a963-4ff9-ad18-441f2a2b925a" xsi:nil="true"/>
  </documentManagement>
</p:properties>
</file>

<file path=customXml/itemProps1.xml><?xml version="1.0" encoding="utf-8"?>
<ds:datastoreItem xmlns:ds="http://schemas.openxmlformats.org/officeDocument/2006/customXml" ds:itemID="{B6343FAD-52DF-46E7-A0BB-E6FEF49628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3EDD0A6-963C-4B90-85E9-D3C20A695523}"/>
</file>

<file path=customXml/itemProps3.xml><?xml version="1.0" encoding="utf-8"?>
<ds:datastoreItem xmlns:ds="http://schemas.openxmlformats.org/officeDocument/2006/customXml" ds:itemID="{361A2137-EEDC-4468-90E9-22672FA816AF}"/>
</file>

<file path=customXml/itemProps4.xml><?xml version="1.0" encoding="utf-8"?>
<ds:datastoreItem xmlns:ds="http://schemas.openxmlformats.org/officeDocument/2006/customXml" ds:itemID="{1BD67381-9120-4745-B680-051E47C2E5E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6750</Words>
  <Characters>37126</Characters>
  <Application>Microsoft Office Word</Application>
  <DocSecurity>0</DocSecurity>
  <Lines>309</Lines>
  <Paragraphs>87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2025-04-01T20:01:00Z</dcterms:created>
  <dcterms:modified xsi:type="dcterms:W3CDTF">2025-04-01T20:02:00Z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0x010100CD12B720E57B454488A5466F117621A4</vt:lpwstr>
  </property>
  <property fmtid="{D5CDD505-2E9C-101B-9397-08002B2CF9AE}" pid="4" name="_NewReviewCycle">
    <vt:lpwstr/>
  </property>
</Properties>
</file>